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A8" w:rsidRDefault="009B7EA8" w:rsidP="00A37444">
      <w:pPr>
        <w:jc w:val="center"/>
        <w:rPr>
          <w:noProof/>
        </w:rPr>
      </w:pPr>
      <w:r>
        <w:rPr>
          <w:noProof/>
        </w:rPr>
        <w:t>Thiết kế layout</w:t>
      </w:r>
    </w:p>
    <w:p w:rsidR="00BE5A77" w:rsidRDefault="009B7EA8" w:rsidP="00A37444">
      <w:pPr>
        <w:jc w:val="center"/>
      </w:pPr>
      <w:r>
        <w:rPr>
          <w:noProof/>
        </w:rPr>
        <w:drawing>
          <wp:inline distT="0" distB="0" distL="0" distR="0" wp14:anchorId="26DCB01C" wp14:editId="23B01754">
            <wp:extent cx="4445357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161" cy="29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F" w:rsidRDefault="002B3B5F"/>
    <w:p w:rsidR="002B3B5F" w:rsidRDefault="002B3B5F" w:rsidP="00A37444">
      <w:pPr>
        <w:jc w:val="center"/>
      </w:pPr>
      <w:r>
        <w:t>Thêm hàm cho các nút Website, location và share</w:t>
      </w:r>
    </w:p>
    <w:p w:rsidR="002B3B5F" w:rsidRDefault="002B3B5F" w:rsidP="00A37444">
      <w:pPr>
        <w:jc w:val="center"/>
      </w:pPr>
      <w:r>
        <w:rPr>
          <w:noProof/>
        </w:rPr>
        <w:drawing>
          <wp:inline distT="0" distB="0" distL="0" distR="0" wp14:anchorId="5A5340CE" wp14:editId="01A8251A">
            <wp:extent cx="4469728" cy="4429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337" cy="44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44" w:rsidRDefault="00A37444" w:rsidP="00A37444">
      <w:pPr>
        <w:jc w:val="center"/>
      </w:pPr>
    </w:p>
    <w:p w:rsidR="00A37444" w:rsidRDefault="00767977" w:rsidP="00A37444">
      <w:pPr>
        <w:jc w:val="center"/>
      </w:pPr>
      <w:r>
        <w:lastRenderedPageBreak/>
        <w:t>Receive implicit intent</w:t>
      </w:r>
    </w:p>
    <w:p w:rsidR="00767977" w:rsidRDefault="00767977" w:rsidP="00A37444">
      <w:pPr>
        <w:jc w:val="center"/>
      </w:pPr>
      <w:r>
        <w:t>\</w:t>
      </w:r>
      <w:r>
        <w:rPr>
          <w:noProof/>
        </w:rPr>
        <w:drawing>
          <wp:inline distT="0" distB="0" distL="0" distR="0">
            <wp:extent cx="5074920" cy="28036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2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39" cy="28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77" w:rsidRDefault="00767977" w:rsidP="00A37444">
      <w:pPr>
        <w:jc w:val="center"/>
      </w:pPr>
      <w:bookmarkStart w:id="0" w:name="_GoBack"/>
      <w:bookmarkEnd w:id="0"/>
    </w:p>
    <w:p w:rsidR="002B3B5F" w:rsidRDefault="002B3B5F"/>
    <w:sectPr w:rsidR="002B3B5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DB"/>
    <w:rsid w:val="00157896"/>
    <w:rsid w:val="002B3B5F"/>
    <w:rsid w:val="007010DB"/>
    <w:rsid w:val="00767977"/>
    <w:rsid w:val="009B2548"/>
    <w:rsid w:val="009B7EA8"/>
    <w:rsid w:val="00A37444"/>
    <w:rsid w:val="00BE5A77"/>
    <w:rsid w:val="00D60B9B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687"/>
  <w15:chartTrackingRefBased/>
  <w15:docId w15:val="{2A8FF0F3-EB69-4930-87A6-F357A864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2022-04-15T13:39:00Z</dcterms:created>
  <dcterms:modified xsi:type="dcterms:W3CDTF">2022-04-15T14:33:00Z</dcterms:modified>
</cp:coreProperties>
</file>