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78" w:rsidRPr="00175661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14</w:t>
      </w:r>
      <w:r w:rsidRPr="00175661">
        <w:rPr>
          <w:rFonts w:ascii="Times New Roman" w:hAnsi="Times New Roman"/>
          <w:color w:val="000000" w:themeColor="text1"/>
        </w:rPr>
        <w:t xml:space="preserve"> – 5 CÂU]</w:t>
      </w:r>
    </w:p>
    <w:p w:rsidR="00E34D78" w:rsidRPr="003D2798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</w:t>
      </w:r>
      <w:r w:rsidR="00A075C7">
        <w:rPr>
          <w:rFonts w:ascii="Times New Roman" w:hAnsi="Times New Roman"/>
          <w:b/>
          <w:color w:val="000000" w:themeColor="text1"/>
          <w:sz w:val="24"/>
        </w:rPr>
        <w:t>e numbered blanks from 56 to 60</w:t>
      </w:r>
    </w:p>
    <w:p w:rsidR="00E34D78" w:rsidRPr="00175661" w:rsidRDefault="00E34D78" w:rsidP="00E34D78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It’s an awful, rainy day. A teenage girl in the street is standing and is trying to 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56)_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_________  a taxi. She left the house half an hour ago and was looking forward to meeting her friend. Several taxi drivers 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has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driven past, but no-one has stopped. The girl feels 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57)_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>___________.She has waited (58)____________such a long</w:t>
      </w:r>
      <w:r w:rsidR="00361078">
        <w:rPr>
          <w:rFonts w:ascii="Times New Roman" w:hAnsi="Times New Roman"/>
          <w:color w:val="000000" w:themeColor="text1"/>
          <w:sz w:val="24"/>
          <w:szCs w:val="24"/>
        </w:rPr>
        <w:t xml:space="preserve"> time! She needs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to get her friend’s house. It’s urgent because her friend rang early in the morning and 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59)_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>___________her for help. Suddenly she notices a stranger approaching her from the other side of the street. Hopefully, he is coming to help her. She looks at the man more closely and suddenly realises that she 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60)_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>___________ him before.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56: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>0.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miss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getting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got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get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57: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good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happy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nervous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upset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58: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>0. in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on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for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of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59: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to ask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asked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asks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is asking</w:t>
      </w:r>
    </w:p>
    <w:p w:rsidR="00E34D78" w:rsidRPr="0021726B" w:rsidRDefault="00E34D78" w:rsidP="00E34D7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E34D78" w:rsidRPr="00175661" w:rsidRDefault="00E34D78" w:rsidP="00E34D7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60: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seen</w:t>
      </w:r>
    </w:p>
    <w:p w:rsidR="00E34D78" w:rsidRPr="00175661" w:rsidRDefault="00E34D78" w:rsidP="00E34D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saw</w:t>
      </w:r>
    </w:p>
    <w:p w:rsidR="00361078" w:rsidRDefault="00E34D78" w:rsidP="003610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is seeing</w:t>
      </w:r>
    </w:p>
    <w:p w:rsidR="00F54EC2" w:rsidRPr="00361078" w:rsidRDefault="00E34D78" w:rsidP="0036107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bookmarkStart w:id="0" w:name="_GoBack"/>
      <w:bookmarkEnd w:id="0"/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has seen</w:t>
      </w:r>
    </w:p>
    <w:sectPr w:rsidR="00F54EC2" w:rsidRPr="00361078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7B"/>
    <w:rsid w:val="00361078"/>
    <w:rsid w:val="009C577B"/>
    <w:rsid w:val="00A075C7"/>
    <w:rsid w:val="00CD6F2C"/>
    <w:rsid w:val="00E34D78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7452"/>
  <w15:chartTrackingRefBased/>
  <w15:docId w15:val="{8BE4EA72-0576-43EF-AC28-7AA9C60C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D7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4</cp:revision>
  <dcterms:created xsi:type="dcterms:W3CDTF">2020-05-23T01:27:00Z</dcterms:created>
  <dcterms:modified xsi:type="dcterms:W3CDTF">2020-05-23T04:24:00Z</dcterms:modified>
</cp:coreProperties>
</file>