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9825" w14:textId="77777777" w:rsidR="00735451" w:rsidRDefault="00735451" w:rsidP="00735451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58288C86" w14:textId="77777777" w:rsidR="005414CE" w:rsidRPr="00FC0AE5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0AE5">
        <w:rPr>
          <w:rFonts w:ascii="Times New Roman" w:hAnsi="Times New Roman"/>
          <w:color w:val="000000"/>
        </w:rPr>
        <w:t>[Q]</w:t>
      </w:r>
    </w:p>
    <w:p w14:paraId="26A3CC78" w14:textId="47DA9367" w:rsidR="005414CE" w:rsidRPr="00FC0AE5" w:rsidRDefault="005414CE" w:rsidP="005414CE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FC0AE5">
        <w:rPr>
          <w:rFonts w:ascii="Times New Roman" w:hAnsi="Times New Roman"/>
          <w:b/>
          <w:color w:val="000000"/>
          <w:sz w:val="24"/>
          <w:szCs w:val="24"/>
        </w:rPr>
        <w:t>Choose</w:t>
      </w:r>
      <w:r w:rsidRPr="00FC0AE5">
        <w:rPr>
          <w:rFonts w:ascii="Times New Roman" w:hAnsi="Times New Roman"/>
          <w:b/>
          <w:color w:val="000000"/>
          <w:spacing w:val="8"/>
          <w:sz w:val="24"/>
          <w:szCs w:val="24"/>
        </w:rPr>
        <w:t xml:space="preserve"> </w:t>
      </w:r>
      <w:r w:rsidRPr="00FC0AE5">
        <w:rPr>
          <w:rFonts w:ascii="Times New Roman" w:hAnsi="Times New Roman"/>
          <w:b/>
          <w:color w:val="000000"/>
          <w:sz w:val="24"/>
          <w:szCs w:val="24"/>
        </w:rPr>
        <w:t xml:space="preserve">the best answer to complete the text. </w:t>
      </w:r>
      <w:r w:rsidRPr="003E211D">
        <w:rPr>
          <w:rFonts w:ascii="Times New Roman" w:hAnsi="Times New Roman"/>
          <w:b/>
          <w:sz w:val="24"/>
          <w:szCs w:val="24"/>
        </w:rPr>
        <w:t>(</w:t>
      </w:r>
      <w:r w:rsidR="00F93FFB">
        <w:rPr>
          <w:rFonts w:ascii="Times New Roman" w:hAnsi="Times New Roman"/>
          <w:b/>
          <w:sz w:val="24"/>
          <w:szCs w:val="24"/>
        </w:rPr>
        <w:t>2_</w:t>
      </w:r>
      <w:r w:rsidRPr="003E211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4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sz w:val="24"/>
          <w:szCs w:val="24"/>
        </w:rPr>
        <w:t>TA4-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E211D">
        <w:rPr>
          <w:rFonts w:ascii="Times New Roman" w:hAnsi="Times New Roman"/>
          <w:b/>
          <w:sz w:val="24"/>
          <w:szCs w:val="24"/>
        </w:rPr>
        <w:t>1).</w:t>
      </w:r>
    </w:p>
    <w:p w14:paraId="74E7DE9F" w14:textId="77777777" w:rsidR="005414CE" w:rsidRPr="00FC0AE5" w:rsidRDefault="005414CE" w:rsidP="005414CE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0AE5">
        <w:rPr>
          <w:rFonts w:ascii="Times New Roman" w:hAnsi="Times New Roman"/>
          <w:b/>
          <w:color w:val="000000"/>
          <w:sz w:val="24"/>
          <w:szCs w:val="24"/>
        </w:rPr>
        <w:t xml:space="preserve">Questions </w:t>
      </w:r>
      <w:r>
        <w:rPr>
          <w:rFonts w:ascii="Times New Roman" w:hAnsi="Times New Roman"/>
          <w:b/>
          <w:color w:val="000000"/>
          <w:sz w:val="24"/>
          <w:szCs w:val="24"/>
        </w:rPr>
        <w:t>83-86</w:t>
      </w:r>
      <w:r w:rsidRPr="00FC0AE5">
        <w:rPr>
          <w:rFonts w:ascii="Times New Roman" w:hAnsi="Times New Roman"/>
          <w:color w:val="000000"/>
          <w:sz w:val="24"/>
          <w:szCs w:val="24"/>
        </w:rPr>
        <w:t xml:space="preserve"> refer to the following notice.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7"/>
      </w:tblGrid>
      <w:tr w:rsidR="005414CE" w:rsidRPr="00FC0AE5" w14:paraId="1827B8DD" w14:textId="77777777" w:rsidTr="00F93FFB">
        <w:tc>
          <w:tcPr>
            <w:tcW w:w="9067" w:type="dxa"/>
            <w:shd w:val="clear" w:color="auto" w:fill="auto"/>
          </w:tcPr>
          <w:p w14:paraId="7E548174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Welcome to the Sleepwell Motel. We hope your stay is a (83) …….. one. If you need assistance, please (84).........09 to speak to someone at the front desk.</w:t>
            </w:r>
          </w:p>
          <w:p w14:paraId="0AF73D8C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Please take note of the following local services:</w:t>
            </w:r>
          </w:p>
          <w:p w14:paraId="4A00E7D2" w14:textId="77777777" w:rsidR="005414CE" w:rsidRPr="000B5B3A" w:rsidRDefault="005414CE" w:rsidP="00EE5476">
            <w:pPr>
              <w:pStyle w:val="Heading1"/>
            </w:pPr>
            <w:r w:rsidRPr="000B5B3A">
              <w:t>Transportation</w:t>
            </w:r>
          </w:p>
          <w:p w14:paraId="1FCA3377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Taxi                          985-555-9965</w:t>
            </w:r>
          </w:p>
          <w:p w14:paraId="2B251D58" w14:textId="77777777" w:rsidR="005414CE" w:rsidRPr="00750F15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City buses    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985-555-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  <w:p w14:paraId="49E38CE3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Airport          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>985-555-9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321</w:t>
            </w:r>
          </w:p>
          <w:p w14:paraId="39A0CB17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14:paraId="689BF709" w14:textId="77777777" w:rsidR="005414CE" w:rsidRPr="000B5B3A" w:rsidRDefault="005414CE" w:rsidP="00EE5476">
            <w:pPr>
              <w:pStyle w:val="Heading1"/>
            </w:pPr>
            <w:r w:rsidRPr="000B5B3A">
              <w:t>Entertainment</w:t>
            </w:r>
          </w:p>
          <w:p w14:paraId="426111A0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Deluxe Movie Theater            985-555-9654</w:t>
            </w:r>
          </w:p>
          <w:p w14:paraId="20EDFC8C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Restaurant Guide       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>985-555-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8723</w:t>
            </w:r>
          </w:p>
          <w:p w14:paraId="64FE3D08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Black Cat Night Club 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>985-555-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7342</w:t>
            </w:r>
          </w:p>
          <w:p w14:paraId="08784243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892BC77" w14:textId="77777777" w:rsidR="005414CE" w:rsidRPr="000B5B3A" w:rsidRDefault="005414CE" w:rsidP="00EE5476">
            <w:pPr>
              <w:pStyle w:val="Heading1"/>
            </w:pPr>
            <w:r w:rsidRPr="000B5B3A">
              <w:t>Emergency</w:t>
            </w:r>
          </w:p>
          <w:p w14:paraId="0054D695" w14:textId="77777777" w:rsidR="005414CE" w:rsidRPr="00750F15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Police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985-555-9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  <w:p w14:paraId="51B8D231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Fire                 </w:t>
            </w:r>
            <w:r w:rsidRPr="00750F15">
              <w:rPr>
                <w:rFonts w:ascii="Times New Roman" w:hAnsi="Times New Roman"/>
                <w:color w:val="000000"/>
                <w:sz w:val="24"/>
                <w:szCs w:val="24"/>
              </w:rPr>
              <w:t>985-555-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2233</w:t>
            </w:r>
          </w:p>
          <w:p w14:paraId="3A648741" w14:textId="77777777" w:rsidR="005414CE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DA5AE97" w14:textId="77777777" w:rsidR="005414CE" w:rsidRPr="007106EC" w:rsidRDefault="005414CE" w:rsidP="00EE5476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A(85)..............breakfast is available to all motel guests in the lobby from 6:00 A.M to 9:00 A.M.(86)..........Please ask at the Front Desk for more information on local dining options.            </w:t>
            </w:r>
          </w:p>
        </w:tc>
      </w:tr>
    </w:tbl>
    <w:p w14:paraId="56B127AF" w14:textId="23BA993F" w:rsidR="00F93FFB" w:rsidRPr="004F4FA9" w:rsidRDefault="00F93FFB" w:rsidP="00F93FFB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[Q] </w:t>
      </w:r>
      <w:r>
        <w:rPr>
          <w:rFonts w:ascii="Times New Roman" w:hAnsi="Times New Roman"/>
          <w:color w:val="000000"/>
        </w:rPr>
        <w:t>83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2</w:t>
      </w:r>
    </w:p>
    <w:p w14:paraId="5D3AC8B6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unpleasant</w:t>
      </w:r>
    </w:p>
    <w:p w14:paraId="3332E52E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tiring</w:t>
      </w:r>
    </w:p>
    <w:p w14:paraId="428EE13D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unexcited</w:t>
      </w:r>
    </w:p>
    <w:p w14:paraId="7E63BE98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1. pleasant</w:t>
      </w:r>
    </w:p>
    <w:p w14:paraId="2B4D5ECE" w14:textId="7DF01840" w:rsidR="00F93FFB" w:rsidRPr="004F4FA9" w:rsidRDefault="00F93FFB" w:rsidP="00F93FFB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</w:rPr>
        <w:t>_2</w:t>
      </w:r>
    </w:p>
    <w:p w14:paraId="5393BA77" w14:textId="3487645A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0. mark</w:t>
      </w:r>
    </w:p>
    <w:p w14:paraId="65653AC6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1. dial</w:t>
      </w:r>
    </w:p>
    <w:p w14:paraId="778CAC12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     0. count</w:t>
      </w:r>
    </w:p>
    <w:p w14:paraId="6AB22F30" w14:textId="77777777" w:rsidR="005414CE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0. register</w:t>
      </w:r>
    </w:p>
    <w:p w14:paraId="4C8BE0FB" w14:textId="3723ADF7" w:rsidR="00F93FFB" w:rsidRPr="004F4FA9" w:rsidRDefault="00F93FFB" w:rsidP="00F93FFB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</w:rPr>
        <w:t>_2</w:t>
      </w:r>
    </w:p>
    <w:p w14:paraId="50C93FFE" w14:textId="7EDF5239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70C0"/>
        </w:rPr>
      </w:pPr>
      <w:r w:rsidRPr="005809ED">
        <w:rPr>
          <w:rFonts w:ascii="Times New Roman" w:hAnsi="Times New Roman"/>
          <w:color w:val="0070C0"/>
        </w:rPr>
        <w:t xml:space="preserve"> 0. compliment</w:t>
      </w:r>
    </w:p>
    <w:p w14:paraId="53A8E144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70C0"/>
        </w:rPr>
      </w:pPr>
      <w:r w:rsidRPr="005809ED">
        <w:rPr>
          <w:rFonts w:ascii="Times New Roman" w:hAnsi="Times New Roman"/>
          <w:color w:val="0070C0"/>
        </w:rPr>
        <w:t xml:space="preserve">      0. complimented</w:t>
      </w:r>
    </w:p>
    <w:p w14:paraId="10D6E06C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70C0"/>
        </w:rPr>
      </w:pPr>
      <w:r w:rsidRPr="005809ED">
        <w:rPr>
          <w:rFonts w:ascii="Times New Roman" w:hAnsi="Times New Roman"/>
          <w:color w:val="0070C0"/>
        </w:rPr>
        <w:t xml:space="preserve">      0. complimenting</w:t>
      </w:r>
    </w:p>
    <w:p w14:paraId="1E6C463C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70C0"/>
        </w:rPr>
      </w:pPr>
      <w:r w:rsidRPr="005809ED">
        <w:rPr>
          <w:rFonts w:ascii="Times New Roman" w:hAnsi="Times New Roman"/>
          <w:color w:val="0070C0"/>
        </w:rPr>
        <w:t xml:space="preserve">      1. complimentary</w:t>
      </w:r>
    </w:p>
    <w:p w14:paraId="7DE09AA5" w14:textId="3519ED71" w:rsidR="00F93FFB" w:rsidRPr="004F4FA9" w:rsidRDefault="00F93FFB" w:rsidP="00F93FFB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</w:rPr>
        <w:t>_2</w:t>
      </w:r>
    </w:p>
    <w:p w14:paraId="3ACF2BB6" w14:textId="6ED59BBE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FF0000"/>
        </w:rPr>
      </w:pPr>
      <w:r w:rsidRPr="005809ED">
        <w:rPr>
          <w:rFonts w:ascii="Times New Roman" w:hAnsi="Times New Roman"/>
          <w:color w:val="FF0000"/>
        </w:rPr>
        <w:t>0. Check out time is 11:00 A.M</w:t>
      </w:r>
    </w:p>
    <w:p w14:paraId="38CCBCA2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FF0000"/>
        </w:rPr>
      </w:pPr>
      <w:r w:rsidRPr="005809ED">
        <w:rPr>
          <w:rFonts w:ascii="Times New Roman" w:hAnsi="Times New Roman"/>
          <w:color w:val="FF0000"/>
        </w:rPr>
        <w:t xml:space="preserve">      0. We’re located close to the entertainment district</w:t>
      </w:r>
    </w:p>
    <w:p w14:paraId="216D72B0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FF0000"/>
        </w:rPr>
      </w:pPr>
      <w:r w:rsidRPr="005809ED">
        <w:rPr>
          <w:rFonts w:ascii="Times New Roman" w:hAnsi="Times New Roman"/>
          <w:color w:val="FF0000"/>
        </w:rPr>
        <w:t xml:space="preserve">      1.</w:t>
      </w:r>
      <w:r>
        <w:rPr>
          <w:rFonts w:ascii="Times New Roman" w:hAnsi="Times New Roman"/>
          <w:color w:val="FF0000"/>
        </w:rPr>
        <w:t xml:space="preserve"> </w:t>
      </w:r>
      <w:r w:rsidRPr="005809ED">
        <w:rPr>
          <w:rFonts w:ascii="Times New Roman" w:hAnsi="Times New Roman"/>
          <w:color w:val="FF0000"/>
        </w:rPr>
        <w:t>There are also several restaurants close to the motel.</w:t>
      </w:r>
    </w:p>
    <w:p w14:paraId="7ED5899F" w14:textId="77777777" w:rsidR="005414CE" w:rsidRPr="005809ED" w:rsidRDefault="005414CE" w:rsidP="005414CE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FF0000"/>
        </w:rPr>
      </w:pPr>
      <w:r w:rsidRPr="005809ED">
        <w:rPr>
          <w:rFonts w:ascii="Times New Roman" w:hAnsi="Times New Roman"/>
          <w:color w:val="FF0000"/>
        </w:rPr>
        <w:t xml:space="preserve">      0. Sleepwell Motel has been rated as a top family motel by the National Motel Association.</w:t>
      </w:r>
    </w:p>
    <w:p w14:paraId="610DA819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DA"/>
    <w:rsid w:val="003E4347"/>
    <w:rsid w:val="005414CE"/>
    <w:rsid w:val="00735451"/>
    <w:rsid w:val="007A13DA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6F98"/>
  <w15:chartTrackingRefBased/>
  <w15:docId w15:val="{4EE1DB32-8CEC-49BF-9E74-334A5C85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CE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4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CE"/>
    <w:rPr>
      <w:rFonts w:ascii="Cambria" w:eastAsia="Times New Roman" w:hAnsi="Cambria" w:cs="Times New Roman"/>
      <w:b/>
      <w:bCs/>
      <w:color w:val="365F91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414CE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2021-05-12T07:23:00Z</dcterms:created>
  <dcterms:modified xsi:type="dcterms:W3CDTF">2021-05-20T09:48:00Z</dcterms:modified>
</cp:coreProperties>
</file>