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B7F3" w14:textId="2E1D4F78" w:rsidR="00275CC6" w:rsidRDefault="00275CC6" w:rsidP="00275CC6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E6AF4BF" wp14:editId="0A0FFAC3">
                <wp:simplePos x="0" y="0"/>
                <wp:positionH relativeFrom="column">
                  <wp:posOffset>1927225</wp:posOffset>
                </wp:positionH>
                <wp:positionV relativeFrom="paragraph">
                  <wp:posOffset>-65405</wp:posOffset>
                </wp:positionV>
                <wp:extent cx="6720840" cy="750570"/>
                <wp:effectExtent l="0" t="0" r="22860" b="11430"/>
                <wp:wrapNone/>
                <wp:docPr id="179063649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0840" cy="750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7DE67" w14:textId="1E9EA0BB" w:rsidR="00275CC6" w:rsidRDefault="009A1D40" w:rsidP="00275CC6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AF4BF" id="Rectangle 52" o:spid="_x0000_s1026" style="position:absolute;left:0;text-align:left;margin-left:151.75pt;margin-top:-5.15pt;width:529.2pt;height:5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" o:allowincell="f" strokecolor="white">
                <v:textbox>
                  <w:txbxContent>
                    <w:p w14:paraId="50E7DE67" w14:textId="1E9EA0BB" w:rsidR="00275CC6" w:rsidRDefault="009A1D40" w:rsidP="00275CC6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</w:txbxContent>
                </v:textbox>
              </v:rect>
            </w:pict>
          </mc:Fallback>
        </mc:AlternateContent>
      </w:r>
    </w:p>
    <w:p w14:paraId="51BD9F7F" w14:textId="77777777" w:rsidR="00275CC6" w:rsidRDefault="00275CC6" w:rsidP="00275CC6">
      <w:pPr>
        <w:snapToGrid w:val="0"/>
        <w:rPr>
          <w:rFonts w:eastAsia="DFKai-SB"/>
        </w:rPr>
      </w:pPr>
    </w:p>
    <w:p w14:paraId="729CAA25" w14:textId="77777777" w:rsidR="00275CC6" w:rsidRDefault="00275CC6" w:rsidP="00275CC6">
      <w:pPr>
        <w:snapToGrid w:val="0"/>
        <w:rPr>
          <w:rFonts w:eastAsia="DFKai-SB"/>
        </w:rPr>
      </w:pPr>
    </w:p>
    <w:p w14:paraId="7F383391" w14:textId="60063199" w:rsidR="00275CC6" w:rsidRDefault="009A1D40" w:rsidP="00275CC6">
      <w:pPr>
        <w:snapToGrid w:val="0"/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12512" behindDoc="1" locked="0" layoutInCell="1" allowOverlap="1" wp14:anchorId="5B8EBDF4" wp14:editId="53F787D5">
                <wp:simplePos x="0" y="0"/>
                <wp:positionH relativeFrom="column">
                  <wp:posOffset>159589</wp:posOffset>
                </wp:positionH>
                <wp:positionV relativeFrom="paragraph">
                  <wp:posOffset>1179902</wp:posOffset>
                </wp:positionV>
                <wp:extent cx="2355011" cy="4605655"/>
                <wp:effectExtent l="0" t="0" r="7620" b="61595"/>
                <wp:wrapNone/>
                <wp:docPr id="843173260" name="Canvas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5112790" name="Rectangle: Rounded Corners 1655112790"/>
                        <wps:cNvSpPr/>
                        <wps:spPr>
                          <a:xfrm>
                            <a:off x="620987" y="1000665"/>
                            <a:ext cx="560043" cy="31917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6523" name="Rectangle: Rounded Corners 33086523"/>
                        <wps:cNvSpPr/>
                        <wps:spPr>
                          <a:xfrm>
                            <a:off x="602895" y="1975450"/>
                            <a:ext cx="578308" cy="32780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555899" name="Rectangle: Rounded Corners 1124555899"/>
                        <wps:cNvSpPr/>
                        <wps:spPr>
                          <a:xfrm>
                            <a:off x="602785" y="2569517"/>
                            <a:ext cx="595751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463905" name="Rectangle: Rounded Corners 1888463905"/>
                        <wps:cNvSpPr/>
                        <wps:spPr>
                          <a:xfrm>
                            <a:off x="1421944" y="2569517"/>
                            <a:ext cx="398229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853211" name="Rectangle: Rounded Corners 1869853211"/>
                        <wps:cNvSpPr/>
                        <wps:spPr>
                          <a:xfrm>
                            <a:off x="620902" y="3138861"/>
                            <a:ext cx="577850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958906" name="Isosceles Triangle 1525958906"/>
                        <wps:cNvSpPr/>
                        <wps:spPr>
                          <a:xfrm rot="10800000">
                            <a:off x="646627" y="3942271"/>
                            <a:ext cx="516746" cy="301923"/>
                          </a:xfrm>
                          <a:prstGeom prst="triangle">
                            <a:avLst>
                              <a:gd name="adj" fmla="val 4659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001277" name="Straight Arrow Connector 1755001277"/>
                        <wps:cNvCnPr>
                          <a:endCxn id="33086523" idx="0"/>
                        </wps:cNvCnPr>
                        <wps:spPr>
                          <a:xfrm flipH="1">
                            <a:off x="891886" y="1328468"/>
                            <a:ext cx="13887" cy="6469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116892" name="Straight Arrow Connector 895116892"/>
                        <wps:cNvCnPr>
                          <a:stCxn id="33086523" idx="2"/>
                          <a:endCxn id="1124555899" idx="0"/>
                        </wps:cNvCnPr>
                        <wps:spPr>
                          <a:xfrm>
                            <a:off x="892049" y="2303253"/>
                            <a:ext cx="8612" cy="2662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4581733" name="Straight Arrow Connector 614581733"/>
                        <wps:cNvCnPr>
                          <a:stCxn id="1124555899" idx="2"/>
                          <a:endCxn id="1869853211" idx="0"/>
                        </wps:cNvCnPr>
                        <wps:spPr>
                          <a:xfrm>
                            <a:off x="900661" y="2897177"/>
                            <a:ext cx="9166" cy="2416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370655" name="Straight Arrow Connector 440370655"/>
                        <wps:cNvCnPr>
                          <a:stCxn id="1869853211" idx="2"/>
                          <a:endCxn id="1525958906" idx="3"/>
                        </wps:cNvCnPr>
                        <wps:spPr>
                          <a:xfrm>
                            <a:off x="909660" y="3466521"/>
                            <a:ext cx="12751" cy="475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565083" name="Straight Arrow Connector 1167565083"/>
                        <wps:cNvCnPr>
                          <a:stCxn id="1888463905" idx="1"/>
                          <a:endCxn id="1124555899" idx="3"/>
                        </wps:cNvCnPr>
                        <wps:spPr>
                          <a:xfrm flipH="1">
                            <a:off x="1198317" y="2733347"/>
                            <a:ext cx="22336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1390417" name="Straight Arrow Connector 1041390417"/>
                        <wps:cNvCnPr>
                          <a:stCxn id="1525958906" idx="0"/>
                        </wps:cNvCnPr>
                        <wps:spPr>
                          <a:xfrm flipH="1">
                            <a:off x="922243" y="4244194"/>
                            <a:ext cx="168" cy="3536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32E9A" id="Canvas 53" o:spid="_x0000_s1026" editas="canvas" style="position:absolute;margin-left:12.55pt;margin-top:92.9pt;width:185.45pt;height:362.65pt;z-index:-251603968;mso-width-relative:margin;mso-height-relative:margin" coordsize="23545,46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545;height:46056;visibility:visible;mso-wrap-style:square" filled="t">
                  <v:fill o:detectmouseclick="t"/>
                  <v:path o:connecttype="none"/>
                </v:shape>
                <v:roundrect id="Rectangle: Rounded Corners 1655112790" o:spid="_x0000_s1028" style="position:absolute;left:6209;top:10006;width:5601;height:31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33086523" o:spid="_x0000_s1029" style="position:absolute;left:6028;top:19754;width:5784;height:32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" fillcolor="white [3201]" strokecolor="black [3200]" strokeweight="1pt">
                  <v:stroke joinstyle="miter"/>
                </v:roundrect>
                <v:roundrect id="Rectangle: Rounded Corners 1124555899" o:spid="_x0000_s1030" style="position:absolute;left:6027;top:25695;width:5958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" fillcolor="white [3201]" strokecolor="black [3200]" strokeweight="1pt">
                  <v:stroke joinstyle="miter"/>
                </v:roundrect>
                <v:roundrect id="Rectangle: Rounded Corners 1888463905" o:spid="_x0000_s1031" style="position:absolute;left:14219;top:25695;width:3982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" fillcolor="white [3201]" strokecolor="black [3200]" strokeweight="1pt">
                  <v:stroke joinstyle="miter"/>
                </v:roundrect>
                <v:roundrect id="Rectangle: Rounded Corners 1869853211" o:spid="_x0000_s1032" style="position:absolute;left:6209;top:31388;width:5778;height:32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" fillcolor="white [3201]" strokecolor="black [3200]" strokeweight="1pt">
                  <v:stroke joinstyle="miter"/>
                </v:round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25958906" o:spid="_x0000_s1033" type="#_x0000_t5" style="position:absolute;left:6466;top:39422;width:5167;height:301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" adj="10065" fillcolor="white [3201]" strokecolor="black [3200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55001277" o:spid="_x0000_s1034" type="#_x0000_t32" style="position:absolute;left:8918;top:13284;width:139;height:64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" strokecolor="black [3200]" strokeweight="1pt">
                  <v:stroke endarrow="block" joinstyle="miter"/>
                </v:shape>
                <v:shape id="Straight Arrow Connector 895116892" o:spid="_x0000_s1035" type="#_x0000_t32" style="position:absolute;left:8920;top:23032;width:86;height:26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614581733" o:spid="_x0000_s1036" type="#_x0000_t32" style="position:absolute;left:9006;top:28971;width:92;height:2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440370655" o:spid="_x0000_s1037" type="#_x0000_t32" style="position:absolute;left:9096;top:34665;width:128;height:47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167565083" o:spid="_x0000_s1038" type="#_x0000_t32" style="position:absolute;left:11983;top:27333;width:223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1041390417" o:spid="_x0000_s1039" type="#_x0000_t32" style="position:absolute;left:9222;top:42441;width:2;height:35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275CC6" w14:paraId="167C2CD5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2A1F31B2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025D3B13" w14:textId="77777777" w:rsid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Quy trình vận hành</w:t>
            </w:r>
          </w:p>
          <w:p w14:paraId="09C2426C" w14:textId="0D9AAFF6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 xml:space="preserve"> kho - nguyên vật liệu</w:t>
            </w:r>
          </w:p>
        </w:tc>
        <w:tc>
          <w:tcPr>
            <w:tcW w:w="1232" w:type="dxa"/>
            <w:gridSpan w:val="2"/>
            <w:vAlign w:val="center"/>
          </w:tcPr>
          <w:p w14:paraId="7C7AEB0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12970B1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79136F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28F671C1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176D2A8" w14:textId="77777777" w:rsidR="00275CC6" w:rsidRPr="009A1D40" w:rsidRDefault="00275CC6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275CC6" w14:paraId="3CB76DCE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34D0AAE4" w14:textId="77777777" w:rsidR="00275CC6" w:rsidRPr="009A1D40" w:rsidRDefault="00275CC6" w:rsidP="009A1D40">
            <w:pPr>
              <w:snapToGrid w:val="0"/>
              <w:spacing w:before="36" w:after="36" w:line="400" w:lineRule="exact"/>
              <w:ind w:leftChars="238" w:left="571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4438B98E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WP008A</w:t>
            </w:r>
          </w:p>
        </w:tc>
        <w:tc>
          <w:tcPr>
            <w:tcW w:w="1232" w:type="dxa"/>
            <w:gridSpan w:val="2"/>
            <w:vAlign w:val="center"/>
          </w:tcPr>
          <w:p w14:paraId="4F33566D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F876544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0844E176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558A13CE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2D26988F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7D6722FB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63FC5917" w14:textId="2FAECD49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2F2BEB7" w14:textId="4688DD28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engXian"/>
                <w:b/>
                <w:lang w:eastAsia="zh-CN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58B59E2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1E04000E" w14:textId="0B9927DB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engXian"/>
                <w:b/>
                <w:lang w:eastAsia="zh-CN"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1A82E178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A107DE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  <w:bCs/>
              </w:rPr>
              <w:t>Mei Haichun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55BAE16E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61ABEA11" w14:textId="77777777" w:rsidTr="006C3A38">
        <w:trPr>
          <w:cantSplit/>
          <w:trHeight w:val="544"/>
        </w:trPr>
        <w:tc>
          <w:tcPr>
            <w:tcW w:w="748" w:type="dxa"/>
            <w:vAlign w:val="center"/>
          </w:tcPr>
          <w:p w14:paraId="78B5F835" w14:textId="412E505C" w:rsidR="00275CC6" w:rsidRPr="009A1D40" w:rsidRDefault="009A1D40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</w:t>
            </w:r>
            <w:r w:rsidR="00275CC6" w:rsidRPr="009A1D40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7800015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33412D3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66708E7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071746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2301F87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DA590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73920E4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453A1E5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Lưu ý</w:t>
            </w:r>
          </w:p>
        </w:tc>
      </w:tr>
      <w:tr w:rsidR="00275CC6" w14:paraId="68E46A6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B3F79E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6D353437" w14:textId="15403DB6" w:rsidR="00275CC6" w:rsidRPr="009A1D40" w:rsidRDefault="00275CC6" w:rsidP="009A1D40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2107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738442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Mở lệnh sản xuất sản xuất</w:t>
            </w:r>
          </w:p>
        </w:tc>
        <w:tc>
          <w:tcPr>
            <w:tcW w:w="1412" w:type="dxa"/>
            <w:gridSpan w:val="2"/>
            <w:vAlign w:val="center"/>
          </w:tcPr>
          <w:p w14:paraId="749AE7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Nhóm quản lý sản xuất</w:t>
            </w:r>
          </w:p>
        </w:tc>
        <w:tc>
          <w:tcPr>
            <w:tcW w:w="1320" w:type="dxa"/>
            <w:gridSpan w:val="3"/>
            <w:vAlign w:val="center"/>
          </w:tcPr>
          <w:p w14:paraId="75A2A75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Phòng Kinh doanh</w:t>
            </w:r>
          </w:p>
        </w:tc>
        <w:tc>
          <w:tcPr>
            <w:tcW w:w="2700" w:type="dxa"/>
            <w:gridSpan w:val="4"/>
            <w:vAlign w:val="center"/>
          </w:tcPr>
          <w:p w14:paraId="7BFAD59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sự khác biệt giữa đơn đặt hàng và thành phẩm, lệnh sản xuất sản xuất được ban hành</w:t>
            </w:r>
          </w:p>
        </w:tc>
        <w:tc>
          <w:tcPr>
            <w:tcW w:w="1740" w:type="dxa"/>
            <w:gridSpan w:val="2"/>
            <w:vAlign w:val="center"/>
          </w:tcPr>
          <w:p w14:paraId="60E242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316627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Đơn đặt hàng sản xuất sản xuất</w:t>
            </w:r>
          </w:p>
        </w:tc>
        <w:tc>
          <w:tcPr>
            <w:tcW w:w="1892" w:type="dxa"/>
            <w:vAlign w:val="center"/>
          </w:tcPr>
          <w:p w14:paraId="6CCBFE3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56348F0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DD2FD5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24C9E42" w14:textId="6151C2DA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602CA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49E0B5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E25C81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A792E9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5FDE8D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8DB707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575E9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79A517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03A696F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395F29D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2</w:t>
            </w:r>
          </w:p>
        </w:tc>
        <w:tc>
          <w:tcPr>
            <w:tcW w:w="1080" w:type="dxa"/>
            <w:vAlign w:val="center"/>
          </w:tcPr>
          <w:p w14:paraId="12D46549" w14:textId="436CC3A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3E6E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34FF6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tra hàng tồn kho và yêu cầu</w:t>
            </w:r>
          </w:p>
        </w:tc>
        <w:tc>
          <w:tcPr>
            <w:tcW w:w="1412" w:type="dxa"/>
            <w:gridSpan w:val="2"/>
            <w:vAlign w:val="center"/>
          </w:tcPr>
          <w:p w14:paraId="6B38143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616CB2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21782C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Yêu cầu được thực hiện theo sự khác biệt giữa đơn đặt hàng sản xuất và nguyên liệu thô</w:t>
            </w:r>
          </w:p>
        </w:tc>
        <w:tc>
          <w:tcPr>
            <w:tcW w:w="1740" w:type="dxa"/>
            <w:gridSpan w:val="2"/>
            <w:vAlign w:val="center"/>
          </w:tcPr>
          <w:p w14:paraId="7B00339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1C78C3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892" w:type="dxa"/>
            <w:vAlign w:val="center"/>
          </w:tcPr>
          <w:p w14:paraId="6F5AA63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3EE61C7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8F9802E" w14:textId="5C8C22BE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6B73C6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3E941C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531BC3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B31867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600B51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430D56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Số lượng các mặt hàng được yêu cầu cần được xác định lại</w:t>
            </w:r>
          </w:p>
        </w:tc>
        <w:tc>
          <w:tcPr>
            <w:tcW w:w="1740" w:type="dxa"/>
            <w:gridSpan w:val="2"/>
            <w:vAlign w:val="center"/>
          </w:tcPr>
          <w:p w14:paraId="2077AF4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A8C0EF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A27AB5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4E9C221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CDF3A4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14:paraId="3ACC8ED7" w14:textId="071DB2A3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9093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965C4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412" w:type="dxa"/>
            <w:gridSpan w:val="2"/>
            <w:vAlign w:val="center"/>
          </w:tcPr>
          <w:p w14:paraId="6036AC6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320" w:type="dxa"/>
            <w:gridSpan w:val="3"/>
            <w:vAlign w:val="center"/>
          </w:tcPr>
          <w:p w14:paraId="2C802AC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4BF5115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Nhà cung cấp. Tên sản phẩm. Thông số kỹ thuật. Số lượng. Đơn giá</w:t>
            </w:r>
          </w:p>
        </w:tc>
        <w:tc>
          <w:tcPr>
            <w:tcW w:w="1740" w:type="dxa"/>
            <w:gridSpan w:val="2"/>
            <w:vAlign w:val="center"/>
          </w:tcPr>
          <w:p w14:paraId="13A63D2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Quy trình hoạt động mua sắm</w:t>
            </w:r>
          </w:p>
        </w:tc>
        <w:tc>
          <w:tcPr>
            <w:tcW w:w="1560" w:type="dxa"/>
            <w:vAlign w:val="center"/>
          </w:tcPr>
          <w:p w14:paraId="6B84A3C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Đơn đặt hàng</w:t>
            </w:r>
          </w:p>
        </w:tc>
        <w:tc>
          <w:tcPr>
            <w:tcW w:w="1892" w:type="dxa"/>
            <w:vAlign w:val="center"/>
          </w:tcPr>
          <w:p w14:paraId="5A8C2CB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7DB148D9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6D50D1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6634C45" w14:textId="195AC200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71E00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ABB0F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EB131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EB75FD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BE4773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6BDACE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59FF24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41ED3D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5C87CAA5" w14:textId="77777777" w:rsidTr="006C3A38">
        <w:trPr>
          <w:cantSplit/>
          <w:trHeight w:val="494"/>
        </w:trPr>
        <w:tc>
          <w:tcPr>
            <w:tcW w:w="748" w:type="dxa"/>
            <w:vAlign w:val="center"/>
          </w:tcPr>
          <w:p w14:paraId="1544AF0F" w14:textId="77777777" w:rsidR="00275CC6" w:rsidRDefault="00275CC6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06FCA09A" w14:textId="49D148F9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A9F8BB" w14:textId="78B5E83D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7B7EE0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Tiếp nhận nguyên liệu</w:t>
            </w:r>
          </w:p>
        </w:tc>
        <w:tc>
          <w:tcPr>
            <w:tcW w:w="1412" w:type="dxa"/>
            <w:gridSpan w:val="2"/>
            <w:vAlign w:val="center"/>
          </w:tcPr>
          <w:p w14:paraId="563389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22B7F8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sản xuất</w:t>
            </w:r>
          </w:p>
        </w:tc>
        <w:tc>
          <w:tcPr>
            <w:tcW w:w="2700" w:type="dxa"/>
            <w:gridSpan w:val="4"/>
            <w:vAlign w:val="center"/>
          </w:tcPr>
          <w:p w14:paraId="29C9081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Xác nhận tiêu chuẩn. Số lượng. Bao bì. Dỡ hàng</w:t>
            </w:r>
          </w:p>
        </w:tc>
        <w:tc>
          <w:tcPr>
            <w:tcW w:w="1740" w:type="dxa"/>
            <w:gridSpan w:val="2"/>
            <w:vAlign w:val="center"/>
          </w:tcPr>
          <w:p w14:paraId="2048E3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đặt hàng</w:t>
            </w:r>
          </w:p>
        </w:tc>
        <w:tc>
          <w:tcPr>
            <w:tcW w:w="1560" w:type="dxa"/>
            <w:vAlign w:val="center"/>
          </w:tcPr>
          <w:p w14:paraId="2747C57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Phiếu giao hàng</w:t>
            </w:r>
          </w:p>
        </w:tc>
        <w:tc>
          <w:tcPr>
            <w:tcW w:w="1892" w:type="dxa"/>
            <w:vAlign w:val="center"/>
          </w:tcPr>
          <w:p w14:paraId="076F86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Phiếu giao hàng được chuyển tiếp để mua hàng</w:t>
            </w:r>
          </w:p>
        </w:tc>
      </w:tr>
      <w:tr w:rsidR="00275CC6" w14:paraId="374607E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075F63A" w14:textId="77777777" w:rsidR="00275CC6" w:rsidRDefault="00275CC6" w:rsidP="006C3A38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8740A8E" w14:textId="6D487F3B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C5AA41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2129B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B4A7B31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364F09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26F09B4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D41C5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C5079FE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664E230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275CC6" w14:paraId="5125873E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4AA192A" w14:textId="6F7123EF" w:rsidR="00275CC6" w:rsidRPr="009A1D40" w:rsidRDefault="00275CC6" w:rsidP="009A1D40">
            <w:pPr>
              <w:snapToGrid w:val="0"/>
              <w:spacing w:before="24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lastRenderedPageBreak/>
              <w:t>5</w:t>
            </w:r>
          </w:p>
        </w:tc>
        <w:tc>
          <w:tcPr>
            <w:tcW w:w="1080" w:type="dxa"/>
            <w:vAlign w:val="center"/>
          </w:tcPr>
          <w:p w14:paraId="5C94177B" w14:textId="7F4E070B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8559E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7AE860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được đánh dấu</w:t>
            </w:r>
          </w:p>
        </w:tc>
        <w:tc>
          <w:tcPr>
            <w:tcW w:w="1412" w:type="dxa"/>
            <w:gridSpan w:val="2"/>
            <w:vAlign w:val="center"/>
          </w:tcPr>
          <w:p w14:paraId="0D5828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0A131FA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AB15B6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Dán nhãn kiểm tra</w:t>
            </w:r>
          </w:p>
        </w:tc>
        <w:tc>
          <w:tcPr>
            <w:tcW w:w="1740" w:type="dxa"/>
            <w:gridSpan w:val="2"/>
            <w:vAlign w:val="center"/>
          </w:tcPr>
          <w:p w14:paraId="210B3D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473C95F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A52AF8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Quy trình sau đây không áp dụng cho khuôn, vui lòng tham khảo quy trình vận hành khuôn</w:t>
            </w:r>
          </w:p>
        </w:tc>
      </w:tr>
      <w:tr w:rsidR="00275CC6" w14:paraId="2169765E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7C2394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611B436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F4FF7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AF92B2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3FA71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9DA99D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24C2CA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F5A36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2EF3D5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2F105A6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13144B0D" w14:textId="77777777" w:rsidTr="009A1D40">
        <w:trPr>
          <w:cantSplit/>
          <w:trHeight w:val="1002"/>
        </w:trPr>
        <w:tc>
          <w:tcPr>
            <w:tcW w:w="748" w:type="dxa"/>
            <w:vAlign w:val="center"/>
          </w:tcPr>
          <w:p w14:paraId="65EEC72B" w14:textId="5C6A5E16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6</w:t>
            </w:r>
          </w:p>
        </w:tc>
        <w:tc>
          <w:tcPr>
            <w:tcW w:w="1080" w:type="dxa"/>
            <w:vAlign w:val="center"/>
          </w:tcPr>
          <w:p w14:paraId="145BA05B" w14:textId="627C7A3D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236D7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C2B671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Chú ý</w:t>
            </w:r>
          </w:p>
        </w:tc>
        <w:tc>
          <w:tcPr>
            <w:tcW w:w="1412" w:type="dxa"/>
            <w:gridSpan w:val="2"/>
            <w:vAlign w:val="center"/>
          </w:tcPr>
          <w:p w14:paraId="081EB6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D52ABB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079367E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Lấy mẫu</w:t>
            </w:r>
          </w:p>
        </w:tc>
        <w:tc>
          <w:tcPr>
            <w:tcW w:w="1740" w:type="dxa"/>
            <w:gridSpan w:val="2"/>
            <w:vAlign w:val="center"/>
          </w:tcPr>
          <w:p w14:paraId="3D05AE2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DF718F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Tiếp nhận tài liệu</w:t>
            </w:r>
          </w:p>
        </w:tc>
        <w:tc>
          <w:tcPr>
            <w:tcW w:w="1892" w:type="dxa"/>
            <w:vAlign w:val="center"/>
          </w:tcPr>
          <w:p w14:paraId="2B8471F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771EEBFC" w14:textId="77777777" w:rsidTr="009A1D40">
        <w:trPr>
          <w:cantSplit/>
          <w:trHeight w:val="832"/>
        </w:trPr>
        <w:tc>
          <w:tcPr>
            <w:tcW w:w="748" w:type="dxa"/>
            <w:vAlign w:val="center"/>
          </w:tcPr>
          <w:p w14:paraId="0C8FE80D" w14:textId="0ECBB1CC" w:rsidR="00275CC6" w:rsidRPr="009A1D40" w:rsidRDefault="00275CC6" w:rsidP="009A1D4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07C5E24A" w14:textId="0004A3B1" w:rsidR="00275CC6" w:rsidRPr="009A1D40" w:rsidRDefault="00275CC6" w:rsidP="009A1D40">
            <w:pPr>
              <w:snapToGrid w:val="0"/>
              <w:jc w:val="center"/>
              <w:rPr>
                <w:rFonts w:eastAsia="DFKai-SB"/>
                <w:sz w:val="20"/>
              </w:rPr>
            </w:pPr>
            <w:r w:rsidRPr="009A1D40">
              <w:rPr>
                <w:rFonts w:eastAsia="DFKai-SB"/>
                <w:sz w:val="20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4D86E0C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A6975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AC5EA5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5BC87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CAD601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Thông báo các khoản khấu trừ hoặc trả hàng mua hàng</w:t>
            </w:r>
          </w:p>
        </w:tc>
        <w:tc>
          <w:tcPr>
            <w:tcW w:w="1740" w:type="dxa"/>
            <w:gridSpan w:val="2"/>
            <w:vAlign w:val="center"/>
          </w:tcPr>
          <w:p w14:paraId="324C62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7720DD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Mẫu đơn trả lại</w:t>
            </w:r>
          </w:p>
        </w:tc>
        <w:tc>
          <w:tcPr>
            <w:tcW w:w="1892" w:type="dxa"/>
            <w:vAlign w:val="center"/>
          </w:tcPr>
          <w:p w14:paraId="2D88E0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6AF0DD02" w14:textId="77777777" w:rsidTr="009A1D40">
        <w:trPr>
          <w:cantSplit/>
          <w:trHeight w:val="1128"/>
        </w:trPr>
        <w:tc>
          <w:tcPr>
            <w:tcW w:w="748" w:type="dxa"/>
            <w:vAlign w:val="center"/>
          </w:tcPr>
          <w:p w14:paraId="78501EC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7</w:t>
            </w:r>
          </w:p>
        </w:tc>
        <w:tc>
          <w:tcPr>
            <w:tcW w:w="1080" w:type="dxa"/>
            <w:vAlign w:val="center"/>
          </w:tcPr>
          <w:p w14:paraId="34B9986D" w14:textId="77E7914E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F19693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CE702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Kiểm tra</w:t>
            </w:r>
          </w:p>
        </w:tc>
        <w:tc>
          <w:tcPr>
            <w:tcW w:w="1412" w:type="dxa"/>
            <w:gridSpan w:val="2"/>
            <w:vAlign w:val="center"/>
          </w:tcPr>
          <w:p w14:paraId="654E612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0AF345A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31C401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Kiểm tra</w:t>
            </w:r>
          </w:p>
        </w:tc>
        <w:tc>
          <w:tcPr>
            <w:tcW w:w="1740" w:type="dxa"/>
            <w:gridSpan w:val="2"/>
            <w:vAlign w:val="center"/>
          </w:tcPr>
          <w:p w14:paraId="478D3D7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Quy trình kiểm tra vật liệu đầu vào</w:t>
            </w:r>
          </w:p>
        </w:tc>
        <w:tc>
          <w:tcPr>
            <w:tcW w:w="1560" w:type="dxa"/>
            <w:vAlign w:val="center"/>
          </w:tcPr>
          <w:p w14:paraId="107B25E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Mẫu biên bản kiểm tra đến</w:t>
            </w:r>
          </w:p>
        </w:tc>
        <w:tc>
          <w:tcPr>
            <w:tcW w:w="1892" w:type="dxa"/>
            <w:vAlign w:val="center"/>
          </w:tcPr>
          <w:p w14:paraId="5F696FB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355B81C6" w14:textId="05F6726F" w:rsidR="00275CC6" w:rsidRDefault="009A1D40" w:rsidP="00275CC6">
      <w:pPr>
        <w:snapToGrid w:val="0"/>
        <w:spacing w:line="280" w:lineRule="exact"/>
        <w:rPr>
          <w:rFonts w:eastAsia="DFKai-SB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9316439" wp14:editId="56147049">
                <wp:simplePos x="0" y="0"/>
                <wp:positionH relativeFrom="column">
                  <wp:posOffset>6718576</wp:posOffset>
                </wp:positionH>
                <wp:positionV relativeFrom="paragraph">
                  <wp:posOffset>139258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641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529pt;margin-top:10.95pt;width:36pt;height:27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EnWgjrfAAAA&#10;CwEAAA8AAAAAAAAAAAAAAAAAYgQAAGRycy9kb3ducmV2LnhtbFBLBQYAAAAABAAEAPMAAABuBQAA&#10;AAA=&#10;"/>
            </w:pict>
          </mc:Fallback>
        </mc:AlternateContent>
      </w: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13536" behindDoc="1" locked="0" layoutInCell="1" allowOverlap="1" wp14:anchorId="634E8C35" wp14:editId="03C4F273">
                <wp:simplePos x="0" y="0"/>
                <wp:positionH relativeFrom="margin">
                  <wp:align>left</wp:align>
                </wp:positionH>
                <wp:positionV relativeFrom="paragraph">
                  <wp:posOffset>-3268320</wp:posOffset>
                </wp:positionV>
                <wp:extent cx="2289659" cy="3412490"/>
                <wp:effectExtent l="0" t="0" r="0" b="0"/>
                <wp:wrapNone/>
                <wp:docPr id="1523875786" name="Canvas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13738446" name="Rectangle: Rounded Corners 813738446"/>
                        <wps:cNvSpPr/>
                        <wps:spPr>
                          <a:xfrm>
                            <a:off x="774986" y="438913"/>
                            <a:ext cx="571011" cy="34381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704177" name="Rectangle: Rounded Corners 944704177"/>
                        <wps:cNvSpPr/>
                        <wps:spPr>
                          <a:xfrm>
                            <a:off x="774658" y="2121408"/>
                            <a:ext cx="571054" cy="32918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339607" name="Flowchart: Decision 1516339607"/>
                        <wps:cNvSpPr/>
                        <wps:spPr>
                          <a:xfrm>
                            <a:off x="753612" y="2713939"/>
                            <a:ext cx="592389" cy="40233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373261" name="Straight Arrow Connector 1287373261"/>
                        <wps:cNvCnPr>
                          <a:endCxn id="813738446" idx="0"/>
                        </wps:cNvCnPr>
                        <wps:spPr>
                          <a:xfrm>
                            <a:off x="1060043" y="73152"/>
                            <a:ext cx="224" cy="36576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2487183" name="Straight Arrow Connector 1662487183"/>
                        <wps:cNvCnPr>
                          <a:endCxn id="944704177" idx="0"/>
                        </wps:cNvCnPr>
                        <wps:spPr>
                          <a:xfrm flipH="1">
                            <a:off x="1059961" y="790042"/>
                            <a:ext cx="82" cy="13313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1161674" name="Straight Arrow Connector 1601161674"/>
                        <wps:cNvCnPr>
                          <a:stCxn id="944704177" idx="2"/>
                          <a:endCxn id="1516339607" idx="0"/>
                        </wps:cNvCnPr>
                        <wps:spPr>
                          <a:xfrm flipH="1">
                            <a:off x="1049585" y="2450592"/>
                            <a:ext cx="10376" cy="2633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969752" name="Straight Arrow Connector 995969752"/>
                        <wps:cNvCnPr>
                          <a:stCxn id="1516339607" idx="2"/>
                        </wps:cNvCnPr>
                        <wps:spPr>
                          <a:xfrm flipH="1">
                            <a:off x="1049363" y="3116276"/>
                            <a:ext cx="222" cy="1412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A8336" id="Canvas 54" o:spid="_x0000_s1026" editas="canvas" style="position:absolute;margin-left:0;margin-top:-257.35pt;width:180.3pt;height:268.7pt;z-index:-251602944;mso-position-horizontal:left;mso-position-horizontal-relative:margin;mso-width-relative:margin;mso-height-relative:margin" coordsize="22891,34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">
                <v:shape id="_x0000_s1027" type="#_x0000_t75" style="position:absolute;width:22891;height:34124;visibility:visible;mso-wrap-style:square" filled="t">
                  <v:fill o:detectmouseclick="t"/>
                  <v:path o:connecttype="none"/>
                </v:shape>
                <v:roundrect id="Rectangle: Rounded Corners 813738446" o:spid="_x0000_s1028" style="position:absolute;left:7749;top:4389;width:5710;height:34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944704177" o:spid="_x0000_s1029" style="position:absolute;left:7746;top:21214;width:5711;height:32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" fillcolor="white [3201]" strokecolor="black [3200]" strokeweight="1pt">
                  <v:stroke joinstyle="miter"/>
                </v:round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516339607" o:spid="_x0000_s1030" type="#_x0000_t110" style="position:absolute;left:7536;top:27139;width:5924;height:4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" fillcolor="white [3201]" strokecolor="black [3200]" strokeweight="1pt"/>
                <v:shape id="Straight Arrow Connector 1287373261" o:spid="_x0000_s1031" type="#_x0000_t32" style="position:absolute;left:10600;top:731;width:2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" strokecolor="black [3200]" strokeweight="1pt">
                  <v:stroke endarrow="block" joinstyle="miter"/>
                </v:shape>
                <v:shape id="Straight Arrow Connector 1662487183" o:spid="_x0000_s1032" type="#_x0000_t32" style="position:absolute;left:10599;top:7900;width:1;height:133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1601161674" o:spid="_x0000_s1033" type="#_x0000_t32" style="position:absolute;left:10495;top:24505;width:104;height:26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995969752" o:spid="_x0000_s1034" type="#_x0000_t32" style="position:absolute;left:10493;top:31162;width:2;height:14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" strokecolor="black [3200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06991194" w14:textId="7BFD6F01" w:rsidR="009A1D40" w:rsidRPr="007671EC" w:rsidRDefault="009A1D40" w:rsidP="009A1D40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66D8DF" wp14:editId="2D53F831">
                <wp:simplePos x="0" y="0"/>
                <wp:positionH relativeFrom="column">
                  <wp:posOffset>6869430</wp:posOffset>
                </wp:positionH>
                <wp:positionV relativeFrom="paragraph">
                  <wp:posOffset>76835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2F0818" id="Oval 33" o:spid="_x0000_s1026" style="position:absolute;margin-left:540.9pt;margin-top:6.05pt;width:12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pdGyDeAAAACw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DADFD3" wp14:editId="414A3DF6">
                <wp:simplePos x="0" y="0"/>
                <wp:positionH relativeFrom="column">
                  <wp:posOffset>5439410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905687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428.3pt;margin-top:1.85pt;width:24pt;height:12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Nub/Yf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D01388" wp14:editId="33B8C63F">
                <wp:simplePos x="0" y="0"/>
                <wp:positionH relativeFrom="column">
                  <wp:posOffset>4211320</wp:posOffset>
                </wp:positionH>
                <wp:positionV relativeFrom="paragraph">
                  <wp:posOffset>8890</wp:posOffset>
                </wp:positionV>
                <wp:extent cx="304800" cy="179705"/>
                <wp:effectExtent l="19050" t="19050" r="19050" b="2984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970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E65C2" id="Diamond 32" o:spid="_x0000_s1026" type="#_x0000_t4" style="position:absolute;margin-left:331.6pt;margin-top:.7pt;width:24pt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87B775" wp14:editId="68736AF4">
                <wp:simplePos x="0" y="0"/>
                <wp:positionH relativeFrom="column">
                  <wp:posOffset>3155950</wp:posOffset>
                </wp:positionH>
                <wp:positionV relativeFrom="paragraph">
                  <wp:posOffset>9525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C9F4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48.5pt;margin-top:.75pt;width:18pt;height:11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I+8vEX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C7B64C" wp14:editId="2F80275A">
                <wp:simplePos x="0" y="0"/>
                <wp:positionH relativeFrom="column">
                  <wp:posOffset>1885315</wp:posOffset>
                </wp:positionH>
                <wp:positionV relativeFrom="paragraph">
                  <wp:posOffset>97790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9C12C" id="Straight Connector 3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5pt,7.7pt" to="172.4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ebkx3t8AAAAJAQAADwAAAAAAAAAA&#10;AAAAAAAcBAAAZHJzL2Rvd25yZXYueG1sUEsFBgAAAAAEAAQA8wAAACgFAAAAAA==&#10;">
                <v:stroke endarrow="block"/>
              </v:line>
            </w:pict>
          </mc:Fallback>
        </mc:AlternateContent>
      </w:r>
      <w:r w:rsidR="00275CC6">
        <w:rPr>
          <w:rFonts w:eastAsia="DFKai-SB" w:hint="eastAsia"/>
        </w:rPr>
        <w:t xml:space="preserve">          </w: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>
        <w:rPr>
          <w:rFonts w:eastAsia="MingLiU"/>
        </w:rPr>
        <w:t xml:space="preserve">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>
        <w:rPr>
          <w:rFonts w:eastAsia="MingLiU"/>
        </w:rPr>
        <w:t xml:space="preserve">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3943FFA2" w14:textId="61C96361" w:rsidR="009A1D40" w:rsidRPr="007671EC" w:rsidRDefault="009A1D40" w:rsidP="009A1D40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128E6013" w14:textId="3FF35CC1" w:rsidR="00275CC6" w:rsidRDefault="00275CC6" w:rsidP="00275CC6">
      <w:pPr>
        <w:snapToGrid w:val="0"/>
        <w:spacing w:line="280" w:lineRule="exact"/>
        <w:rPr>
          <w:rFonts w:eastAsia="DFKai-SB"/>
        </w:rPr>
      </w:pPr>
    </w:p>
    <w:p w14:paraId="0BEC9F98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0F83FC4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6553DC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6B29FA8C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82DFC3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E78F48D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BF7DEC2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56A8C41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68F956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06BFB4AC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C17543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FE9753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64A3202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BD20B58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57B4A63A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3CA374A2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D7841D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3510E8CA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B0875E4" w14:textId="43F48B43" w:rsidR="00275CC6" w:rsidRDefault="009A1D40" w:rsidP="00275CC6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1E69CE7" wp14:editId="245866D4">
                <wp:simplePos x="0" y="0"/>
                <wp:positionH relativeFrom="column">
                  <wp:posOffset>1681480</wp:posOffset>
                </wp:positionH>
                <wp:positionV relativeFrom="paragraph">
                  <wp:posOffset>111760</wp:posOffset>
                </wp:positionV>
                <wp:extent cx="7027545" cy="845820"/>
                <wp:effectExtent l="0" t="0" r="20955" b="11430"/>
                <wp:wrapNone/>
                <wp:docPr id="163652172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7545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57B2B" w14:textId="77777777" w:rsidR="009A1D40" w:rsidRDefault="009A1D40" w:rsidP="009A1D40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00CFCA01" w14:textId="368B1A1C" w:rsidR="00275CC6" w:rsidRDefault="00275CC6" w:rsidP="00275CC6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69CE7" id="Rectangle 31" o:spid="_x0000_s1027" style="position:absolute;left:0;text-align:left;margin-left:132.4pt;margin-top:8.8pt;width:553.35pt;height:6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" o:allowincell="f" strokecolor="white">
                <v:textbox>
                  <w:txbxContent>
                    <w:p w14:paraId="11757B2B" w14:textId="77777777" w:rsidR="009A1D40" w:rsidRDefault="009A1D40" w:rsidP="009A1D40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00CFCA01" w14:textId="368B1A1C" w:rsidR="00275CC6" w:rsidRDefault="00275CC6" w:rsidP="00275CC6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57389E" w14:textId="77777777" w:rsidR="009A1D40" w:rsidRDefault="009A1D40" w:rsidP="00275CC6">
      <w:pPr>
        <w:snapToGrid w:val="0"/>
        <w:jc w:val="center"/>
        <w:rPr>
          <w:rFonts w:eastAsia="DFKai-SB"/>
          <w:sz w:val="32"/>
        </w:rPr>
      </w:pPr>
    </w:p>
    <w:p w14:paraId="0E9FA67D" w14:textId="77777777" w:rsidR="00275CC6" w:rsidRDefault="00275CC6" w:rsidP="00275CC6">
      <w:pPr>
        <w:snapToGrid w:val="0"/>
        <w:jc w:val="center"/>
        <w:rPr>
          <w:rFonts w:eastAsia="DFKai-SB"/>
          <w:sz w:val="32"/>
        </w:rPr>
      </w:pPr>
    </w:p>
    <w:p w14:paraId="056E4824" w14:textId="77777777" w:rsidR="009A1D40" w:rsidRDefault="009A1D40" w:rsidP="00275CC6">
      <w:pPr>
        <w:snapToGrid w:val="0"/>
        <w:jc w:val="center"/>
        <w:rPr>
          <w:rFonts w:eastAsia="DFKai-SB"/>
          <w:sz w:val="32"/>
        </w:rPr>
      </w:pPr>
    </w:p>
    <w:p w14:paraId="1DC2CA3A" w14:textId="77777777" w:rsidR="00275CC6" w:rsidRDefault="00275CC6" w:rsidP="00275CC6">
      <w:pPr>
        <w:snapToGrid w:val="0"/>
        <w:rPr>
          <w:rFonts w:eastAsia="DFKai-SB"/>
        </w:rPr>
      </w:pP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275CC6" w14:paraId="01EA0D87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54D4CB1E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006D80A8" w14:textId="77777777" w:rsid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Quy trình vận hành</w:t>
            </w:r>
          </w:p>
          <w:p w14:paraId="028112A5" w14:textId="6E6DAC0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 xml:space="preserve"> kho - nguyên vật liệu</w:t>
            </w:r>
          </w:p>
        </w:tc>
        <w:tc>
          <w:tcPr>
            <w:tcW w:w="1232" w:type="dxa"/>
            <w:gridSpan w:val="2"/>
            <w:vAlign w:val="center"/>
          </w:tcPr>
          <w:p w14:paraId="2CB50821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380598B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9C02382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6B1EFE34" w14:textId="77777777" w:rsidR="00275CC6" w:rsidRPr="009A1D40" w:rsidRDefault="00275CC6" w:rsidP="009A1D40">
            <w:pPr>
              <w:snapToGrid w:val="0"/>
              <w:spacing w:before="36" w:after="36"/>
              <w:ind w:firstLineChars="50" w:firstLine="120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F0AF1C6" w14:textId="77777777" w:rsidR="00275CC6" w:rsidRPr="009A1D40" w:rsidRDefault="00275CC6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275CC6" w14:paraId="6146179F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0B15AA4B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5932C634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WP008A</w:t>
            </w:r>
          </w:p>
        </w:tc>
        <w:tc>
          <w:tcPr>
            <w:tcW w:w="1232" w:type="dxa"/>
            <w:gridSpan w:val="2"/>
            <w:vAlign w:val="center"/>
          </w:tcPr>
          <w:p w14:paraId="0BEAAA40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44921CFC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346ED12E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1A5B9F30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47F6C73C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12B320A9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59050BE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31A647EE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32232FA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620A7F8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7CB4EA9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5D95837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  <w:bCs/>
              </w:rPr>
              <w:t>Mei Haichun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4BE10615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4A5CBEDA" w14:textId="77777777" w:rsidTr="009A1D40">
        <w:trPr>
          <w:cantSplit/>
          <w:trHeight w:val="947"/>
        </w:trPr>
        <w:tc>
          <w:tcPr>
            <w:tcW w:w="748" w:type="dxa"/>
            <w:vAlign w:val="center"/>
          </w:tcPr>
          <w:p w14:paraId="7CF89C60" w14:textId="7357D1C7" w:rsidR="00275CC6" w:rsidRDefault="009A1D40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723776" behindDoc="1" locked="0" layoutInCell="1" allowOverlap="1" wp14:anchorId="03295D14" wp14:editId="167959DF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342265</wp:posOffset>
                      </wp:positionV>
                      <wp:extent cx="2066290" cy="4013835"/>
                      <wp:effectExtent l="0" t="0" r="0" b="5715"/>
                      <wp:wrapNone/>
                      <wp:docPr id="658593822" name="Canvas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696219147" name="Rectangle: Rounded Corners 1696219147"/>
                              <wps:cNvSpPr/>
                              <wps:spPr>
                                <a:xfrm>
                                  <a:off x="1163780" y="344385"/>
                                  <a:ext cx="629393" cy="344384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470096" name="Rectangle: Rounded Corners 744470096"/>
                              <wps:cNvSpPr/>
                              <wps:spPr>
                                <a:xfrm>
                                  <a:off x="1175656" y="2565071"/>
                                  <a:ext cx="605641" cy="320634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92988" name="Rectangle: Rounded Corners 104692988"/>
                              <wps:cNvSpPr/>
                              <wps:spPr>
                                <a:xfrm>
                                  <a:off x="1175656" y="1246909"/>
                                  <a:ext cx="605641" cy="391886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0078270" name="Rectangle: Rounded Corners 2060078270"/>
                              <wps:cNvSpPr/>
                              <wps:spPr>
                                <a:xfrm>
                                  <a:off x="1175656" y="3321168"/>
                                  <a:ext cx="593767" cy="261256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419771" name="Rectangle: Rounded Corners 1018419771"/>
                              <wps:cNvSpPr/>
                              <wps:spPr>
                                <a:xfrm>
                                  <a:off x="524786" y="1256306"/>
                                  <a:ext cx="540689" cy="373712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9012078" name="Straight Arrow Connector 969012078"/>
                              <wps:cNvCnPr>
                                <a:stCxn id="1696219147" idx="2"/>
                                <a:endCxn id="104692988" idx="0"/>
                              </wps:cNvCnPr>
                              <wps:spPr>
                                <a:xfrm>
                                  <a:off x="1478477" y="688769"/>
                                  <a:ext cx="0" cy="5581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2336603" name="Straight Arrow Connector 1772336603"/>
                              <wps:cNvCnPr>
                                <a:stCxn id="104692988" idx="2"/>
                                <a:endCxn id="744470096" idx="0"/>
                              </wps:cNvCnPr>
                              <wps:spPr>
                                <a:xfrm>
                                  <a:off x="1478477" y="1638795"/>
                                  <a:ext cx="0" cy="9262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9988799" name="Straight Arrow Connector 839988799"/>
                              <wps:cNvCnPr>
                                <a:stCxn id="744470096" idx="2"/>
                                <a:endCxn id="2060078270" idx="0"/>
                              </wps:cNvCnPr>
                              <wps:spPr>
                                <a:xfrm flipH="1">
                                  <a:off x="1472540" y="2885705"/>
                                  <a:ext cx="5937" cy="43546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2103939" name="Straight Arrow Connector 1072103939"/>
                              <wps:cNvCnPr>
                                <a:stCxn id="104692988" idx="1"/>
                                <a:endCxn id="1018419771" idx="3"/>
                              </wps:cNvCnPr>
                              <wps:spPr>
                                <a:xfrm flipH="1">
                                  <a:off x="1065475" y="1442852"/>
                                  <a:ext cx="110181" cy="3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10053097" name="Straight Arrow Connector 1610053097"/>
                              <wps:cNvCnPr>
                                <a:stCxn id="1018419771" idx="0"/>
                              </wps:cNvCnPr>
                              <wps:spPr>
                                <a:xfrm flipH="1" flipV="1">
                                  <a:off x="787179" y="344385"/>
                                  <a:ext cx="7952" cy="91192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D80C08" id="Canvas 56" o:spid="_x0000_s1026" editas="canvas" style="position:absolute;margin-left:.45pt;margin-top:26.95pt;width:162.7pt;height:316.05pt;z-index:-251592704;mso-width-relative:margin;mso-height-relative:margin" coordsize="20662,40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">
                      <v:shape id="_x0000_s1027" type="#_x0000_t75" style="position:absolute;width:20662;height:40138;visibility:visible;mso-wrap-style:square" filled="t">
                        <v:fill o:detectmouseclick="t"/>
                        <v:path o:connecttype="none"/>
                      </v:shape>
                      <v:roundrect id="Rectangle: Rounded Corners 1696219147" o:spid="_x0000_s1028" style="position:absolute;left:11637;top:3443;width:6294;height:34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Rectangle: Rounded Corners 744470096" o:spid="_x0000_s1029" style="position:absolute;left:11756;top:25650;width:6056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Rectangle: Rounded Corners 104692988" o:spid="_x0000_s1030" style="position:absolute;left:11756;top:12469;width:6056;height:39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2060078270" o:spid="_x0000_s1031" style="position:absolute;left:11756;top:33211;width:5938;height:2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Rectangle: Rounded Corners 1018419771" o:spid="_x0000_s1032" style="position:absolute;left:5247;top:12563;width:5407;height:37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Straight Arrow Connector 969012078" o:spid="_x0000_s1033" type="#_x0000_t32" style="position:absolute;left:14784;top:6887;width:0;height:55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" strokecolor="black [3200]" strokeweight="1pt">
                        <v:stroke endarrow="block" joinstyle="miter"/>
                      </v:shape>
                      <v:shape id="Straight Arrow Connector 1772336603" o:spid="_x0000_s1034" type="#_x0000_t32" style="position:absolute;left:14784;top:16387;width:0;height:9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" strokecolor="black [3200]" strokeweight="1pt">
                        <v:stroke endarrow="block" joinstyle="miter"/>
                      </v:shape>
                      <v:shape id="Straight Arrow Connector 839988799" o:spid="_x0000_s1035" type="#_x0000_t32" style="position:absolute;left:14725;top:28857;width:59;height:43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Straight Arrow Connector 1072103939" o:spid="_x0000_s1036" type="#_x0000_t32" style="position:absolute;left:10654;top:14428;width:1102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1610053097" o:spid="_x0000_s1037" type="#_x0000_t32" style="position:absolute;left:7871;top:3443;width:80;height:91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rFonts w:eastAsia="DFKai-SB"/>
              </w:rPr>
              <w:t>S</w:t>
            </w:r>
            <w:r w:rsidR="00275CC6">
              <w:rPr>
                <w:rFonts w:eastAsia="DFKai-SB" w:hint="eastAsia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68941CC9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t</w:t>
            </w:r>
            <w:r>
              <w:rPr>
                <w:rFonts w:eastAsia="DFKai-SB" w:hint="eastAsia"/>
              </w:rPr>
              <w:t>ượ</w:t>
            </w:r>
            <w:r>
              <w:rPr>
                <w:rFonts w:eastAsia="DFKai-SB" w:hint="eastAsia"/>
              </w:rPr>
              <w:t>ng 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 xml:space="preserve">u </w:t>
            </w:r>
            <w:r>
              <w:rPr>
                <w:rFonts w:eastAsia="DFKai-SB" w:hint="eastAsia"/>
              </w:rPr>
              <w:t>đồ</w:t>
            </w:r>
          </w:p>
        </w:tc>
        <w:tc>
          <w:tcPr>
            <w:tcW w:w="1800" w:type="dxa"/>
            <w:gridSpan w:val="2"/>
            <w:vAlign w:val="center"/>
          </w:tcPr>
          <w:p w14:paraId="15214C6C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T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n công vi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c</w:t>
            </w:r>
          </w:p>
        </w:tc>
        <w:tc>
          <w:tcPr>
            <w:tcW w:w="1412" w:type="dxa"/>
            <w:gridSpan w:val="2"/>
            <w:vAlign w:val="center"/>
          </w:tcPr>
          <w:p w14:paraId="397D994F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</w:t>
            </w:r>
            <w:r>
              <w:rPr>
                <w:rFonts w:eastAsia="DFKai-SB" w:hint="eastAsia"/>
              </w:rPr>
              <w:t>ộ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 ch</w:t>
            </w:r>
            <w:r>
              <w:rPr>
                <w:rFonts w:eastAsia="DFKai-SB" w:hint="eastAsia"/>
              </w:rPr>
              <w:t>ị</w:t>
            </w:r>
            <w:r>
              <w:rPr>
                <w:rFonts w:eastAsia="DFKai-SB" w:hint="eastAsia"/>
              </w:rPr>
              <w:t>u tr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ch nhi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m</w:t>
            </w:r>
          </w:p>
        </w:tc>
        <w:tc>
          <w:tcPr>
            <w:tcW w:w="1320" w:type="dxa"/>
            <w:gridSpan w:val="3"/>
            <w:vAlign w:val="center"/>
          </w:tcPr>
          <w:p w14:paraId="5BC307AE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H</w:t>
            </w:r>
            <w:r>
              <w:rPr>
                <w:rFonts w:eastAsia="DFKai-SB" w:hint="eastAsia"/>
              </w:rPr>
              <w:t>ỗ</w:t>
            </w:r>
            <w:r>
              <w:rPr>
                <w:rFonts w:eastAsia="DFKai-SB" w:hint="eastAsia"/>
              </w:rPr>
              <w:t xml:space="preserve"> tr</w:t>
            </w:r>
            <w:r>
              <w:rPr>
                <w:rFonts w:eastAsia="DFKai-SB" w:hint="eastAsia"/>
              </w:rPr>
              <w:t>ợ</w:t>
            </w:r>
            <w:r>
              <w:rPr>
                <w:rFonts w:eastAsia="DFKai-SB" w:hint="eastAsia"/>
              </w:rPr>
              <w:t xml:space="preserve"> </w:t>
            </w:r>
          </w:p>
          <w:p w14:paraId="226F4FE1" w14:textId="246BEF2B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</w:t>
            </w:r>
            <w:r>
              <w:rPr>
                <w:rFonts w:eastAsia="DFKai-SB" w:hint="eastAsia"/>
              </w:rPr>
              <w:t>ộ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</w:t>
            </w:r>
          </w:p>
        </w:tc>
        <w:tc>
          <w:tcPr>
            <w:tcW w:w="2700" w:type="dxa"/>
            <w:gridSpan w:val="4"/>
            <w:vAlign w:val="center"/>
          </w:tcPr>
          <w:p w14:paraId="23583EF6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Mô t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n ý công vi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c</w:t>
            </w:r>
          </w:p>
        </w:tc>
        <w:tc>
          <w:tcPr>
            <w:tcW w:w="1740" w:type="dxa"/>
            <w:gridSpan w:val="2"/>
            <w:vAlign w:val="center"/>
          </w:tcPr>
          <w:p w14:paraId="2BF76999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T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i li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u</w:t>
            </w:r>
          </w:p>
          <w:p w14:paraId="0B741D24" w14:textId="4D9AE886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 xml:space="preserve"> tham kh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>o</w:t>
            </w:r>
          </w:p>
        </w:tc>
        <w:tc>
          <w:tcPr>
            <w:tcW w:w="1560" w:type="dxa"/>
            <w:vAlign w:val="center"/>
          </w:tcPr>
          <w:p w14:paraId="3F4A675B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S</w:t>
            </w:r>
            <w:r>
              <w:rPr>
                <w:rFonts w:eastAsia="DFKai-SB" w:hint="eastAsia"/>
              </w:rPr>
              <w:t>ử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 xml:space="preserve">ng </w:t>
            </w:r>
          </w:p>
          <w:p w14:paraId="008EA348" w14:textId="4AD743A1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m</w:t>
            </w:r>
            <w:r>
              <w:rPr>
                <w:rFonts w:eastAsia="DFKai-SB" w:hint="eastAsia"/>
              </w:rPr>
              <w:t>ẫ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7B1AB348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>u ý</w:t>
            </w:r>
          </w:p>
        </w:tc>
      </w:tr>
      <w:tr w:rsidR="00275CC6" w:rsidRPr="009A1D40" w14:paraId="0A6D7F3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3129393" w14:textId="496BC643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8</w:t>
            </w:r>
          </w:p>
        </w:tc>
        <w:tc>
          <w:tcPr>
            <w:tcW w:w="1080" w:type="dxa"/>
            <w:vAlign w:val="center"/>
          </w:tcPr>
          <w:p w14:paraId="5AB45B32" w14:textId="0EA0BA4B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1B837A" w14:textId="2FD4B7ED" w:rsidR="00275CC6" w:rsidRPr="009A1D40" w:rsidRDefault="009A1D40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KHÔNG</w:t>
            </w:r>
          </w:p>
        </w:tc>
        <w:tc>
          <w:tcPr>
            <w:tcW w:w="1800" w:type="dxa"/>
            <w:gridSpan w:val="2"/>
            <w:vAlign w:val="center"/>
          </w:tcPr>
          <w:p w14:paraId="3E8FB1E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tra lại</w:t>
            </w:r>
          </w:p>
        </w:tc>
        <w:tc>
          <w:tcPr>
            <w:tcW w:w="1412" w:type="dxa"/>
            <w:gridSpan w:val="2"/>
            <w:vAlign w:val="center"/>
          </w:tcPr>
          <w:p w14:paraId="29A8581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3A4913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0847DB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5D85D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8322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9BD9E4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7430446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5B6BCD2" w14:textId="38299A19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E769B9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73B6E0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FA01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1B18735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40E141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7B25B2B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tên sản phẩm. Thông số kỹ thuật được ghi lại cùng một lúc</w:t>
            </w:r>
          </w:p>
        </w:tc>
        <w:tc>
          <w:tcPr>
            <w:tcW w:w="1740" w:type="dxa"/>
            <w:gridSpan w:val="2"/>
            <w:vAlign w:val="center"/>
          </w:tcPr>
          <w:p w14:paraId="7046C43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5E25DC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Tiếp nhận tài liệu. Sổ cái</w:t>
            </w:r>
          </w:p>
        </w:tc>
        <w:tc>
          <w:tcPr>
            <w:tcW w:w="1892" w:type="dxa"/>
            <w:vAlign w:val="center"/>
          </w:tcPr>
          <w:p w14:paraId="38356A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Bảo quản phù hợp theo đặc điểm của tên sản phẩm, sau thời hạn sử dụng, thông báo cho Bộ phận Đảm bảo chất lượng để kiểm tra lại</w:t>
            </w:r>
          </w:p>
        </w:tc>
      </w:tr>
      <w:tr w:rsidR="00275CC6" w:rsidRPr="009A1D40" w14:paraId="125BA46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ABC614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7EBEBF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C8CF4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2C4C17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13FCB6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76BE7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19BBC6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E96FAF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12740E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9F2CAD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5F525441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0BE82D1" w14:textId="18AB195F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9</w:t>
            </w:r>
          </w:p>
        </w:tc>
        <w:tc>
          <w:tcPr>
            <w:tcW w:w="1080" w:type="dxa"/>
            <w:vAlign w:val="center"/>
          </w:tcPr>
          <w:p w14:paraId="07AD7A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54ABDA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F5AF9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Hái</w:t>
            </w:r>
          </w:p>
        </w:tc>
        <w:tc>
          <w:tcPr>
            <w:tcW w:w="1412" w:type="dxa"/>
            <w:gridSpan w:val="2"/>
            <w:vAlign w:val="center"/>
          </w:tcPr>
          <w:p w14:paraId="2015113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sản xuất</w:t>
            </w:r>
          </w:p>
        </w:tc>
        <w:tc>
          <w:tcPr>
            <w:tcW w:w="1320" w:type="dxa"/>
            <w:gridSpan w:val="3"/>
            <w:vAlign w:val="center"/>
          </w:tcPr>
          <w:p w14:paraId="6341CF0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6EB049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số lượng sản xuất, tất cả sẽ được nhận theo lô</w:t>
            </w:r>
          </w:p>
        </w:tc>
        <w:tc>
          <w:tcPr>
            <w:tcW w:w="1740" w:type="dxa"/>
            <w:gridSpan w:val="2"/>
            <w:vAlign w:val="center"/>
          </w:tcPr>
          <w:p w14:paraId="7BF763A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CB625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Nhận (trả lại) hóa đơn nguyên vật liệu</w:t>
            </w:r>
          </w:p>
        </w:tc>
        <w:tc>
          <w:tcPr>
            <w:tcW w:w="1892" w:type="dxa"/>
            <w:vAlign w:val="center"/>
          </w:tcPr>
          <w:p w14:paraId="52B75C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53D8DE0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47728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47ED1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5F3CB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4A9C6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0378E2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E56181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7E6BF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A443AD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9136B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BED26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787900E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1CB1D72" w14:textId="7E03D03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10</w:t>
            </w:r>
          </w:p>
        </w:tc>
        <w:tc>
          <w:tcPr>
            <w:tcW w:w="1080" w:type="dxa"/>
            <w:vAlign w:val="center"/>
          </w:tcPr>
          <w:p w14:paraId="283562E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31FEC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AB3121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Đăng nhập</w:t>
            </w:r>
          </w:p>
        </w:tc>
        <w:tc>
          <w:tcPr>
            <w:tcW w:w="1412" w:type="dxa"/>
            <w:gridSpan w:val="2"/>
            <w:vAlign w:val="center"/>
          </w:tcPr>
          <w:p w14:paraId="62C913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56EDDE9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E8188D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Đăng ký số lượng xuất nhập khẩu</w:t>
            </w:r>
          </w:p>
        </w:tc>
        <w:tc>
          <w:tcPr>
            <w:tcW w:w="1740" w:type="dxa"/>
            <w:gridSpan w:val="2"/>
            <w:vAlign w:val="center"/>
          </w:tcPr>
          <w:p w14:paraId="4A6BAA9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7B96A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Sổ cái nguyên liệu thô</w:t>
            </w:r>
          </w:p>
        </w:tc>
        <w:tc>
          <w:tcPr>
            <w:tcW w:w="1892" w:type="dxa"/>
            <w:vAlign w:val="center"/>
          </w:tcPr>
          <w:p w14:paraId="634F68E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1CD57477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52539B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2530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BBB51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5203F5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12B387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222D04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C9C13F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AB7007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9989F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F272C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34A64FD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3E1B7CC" w14:textId="132682FA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lastRenderedPageBreak/>
              <w:t>11</w:t>
            </w:r>
          </w:p>
        </w:tc>
        <w:tc>
          <w:tcPr>
            <w:tcW w:w="1080" w:type="dxa"/>
            <w:vAlign w:val="center"/>
          </w:tcPr>
          <w:p w14:paraId="4554DA4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46FFCE" w14:textId="67BCD86A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5D061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kê</w:t>
            </w:r>
          </w:p>
        </w:tc>
        <w:tc>
          <w:tcPr>
            <w:tcW w:w="1412" w:type="dxa"/>
            <w:gridSpan w:val="2"/>
            <w:vAlign w:val="center"/>
          </w:tcPr>
          <w:p w14:paraId="162BA41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234272B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2700" w:type="dxa"/>
            <w:gridSpan w:val="4"/>
            <w:vAlign w:val="center"/>
          </w:tcPr>
          <w:p w14:paraId="47380CC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Hàng tồn kho cố định vào cuối tháng Sáu và tháng Mười Hai hàng năm.</w:t>
            </w:r>
          </w:p>
        </w:tc>
        <w:tc>
          <w:tcPr>
            <w:tcW w:w="1740" w:type="dxa"/>
            <w:gridSpan w:val="2"/>
            <w:vAlign w:val="center"/>
          </w:tcPr>
          <w:p w14:paraId="4C4F2BD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452F45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Bảng hàng tồn kho</w:t>
            </w:r>
          </w:p>
        </w:tc>
        <w:tc>
          <w:tcPr>
            <w:tcW w:w="1892" w:type="dxa"/>
            <w:vAlign w:val="center"/>
          </w:tcPr>
          <w:p w14:paraId="4D7457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470E78E5" w14:textId="77777777" w:rsidTr="006C3A38">
        <w:trPr>
          <w:cantSplit/>
          <w:trHeight w:val="263"/>
        </w:trPr>
        <w:tc>
          <w:tcPr>
            <w:tcW w:w="748" w:type="dxa"/>
            <w:vAlign w:val="center"/>
          </w:tcPr>
          <w:p w14:paraId="5810EB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261ED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7A943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29602C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FF6BBC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78FAA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D8504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31D66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A00A1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5303FD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45D65CF6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140B5D9" w14:textId="4604DF62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12</w:t>
            </w:r>
          </w:p>
        </w:tc>
        <w:tc>
          <w:tcPr>
            <w:tcW w:w="1080" w:type="dxa"/>
            <w:vAlign w:val="center"/>
          </w:tcPr>
          <w:p w14:paraId="7A8CF256" w14:textId="77777777" w:rsidR="00275CC6" w:rsidRPr="009A1D40" w:rsidRDefault="00275CC6" w:rsidP="009A1D40">
            <w:pPr>
              <w:snapToGrid w:val="0"/>
              <w:jc w:val="center"/>
              <w:rPr>
                <w:rFonts w:eastAsia="DengXian"/>
                <w:szCs w:val="24"/>
                <w:lang w:eastAsia="zh-C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C39C96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Sai số hơn 10%</w:t>
            </w:r>
          </w:p>
        </w:tc>
        <w:tc>
          <w:tcPr>
            <w:tcW w:w="1800" w:type="dxa"/>
            <w:gridSpan w:val="2"/>
            <w:vAlign w:val="center"/>
          </w:tcPr>
          <w:p w14:paraId="1FF0272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Sự tương phản của sự khác biệt</w:t>
            </w:r>
          </w:p>
        </w:tc>
        <w:tc>
          <w:tcPr>
            <w:tcW w:w="1412" w:type="dxa"/>
            <w:gridSpan w:val="2"/>
            <w:vAlign w:val="center"/>
          </w:tcPr>
          <w:p w14:paraId="5B1A8F2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24F2CDC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11CCC90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lỗi đối chiếu bảng hàng tồn kho và sổ kế toán, hơn 10% số lần niêm yết lại</w:t>
            </w:r>
          </w:p>
        </w:tc>
        <w:tc>
          <w:tcPr>
            <w:tcW w:w="1740" w:type="dxa"/>
            <w:gridSpan w:val="2"/>
            <w:vAlign w:val="center"/>
          </w:tcPr>
          <w:p w14:paraId="784999F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A472F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1DA7C1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A62D7C8" w14:textId="77777777" w:rsidTr="006C3A38">
        <w:trPr>
          <w:cantSplit/>
          <w:trHeight w:val="225"/>
        </w:trPr>
        <w:tc>
          <w:tcPr>
            <w:tcW w:w="748" w:type="dxa"/>
            <w:vAlign w:val="center"/>
          </w:tcPr>
          <w:p w14:paraId="4BB919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12CAB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6F88CB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83A994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B1702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CB47F3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381F45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B879B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C6EEF0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6D527C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773C80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0CFCBDC5" w14:textId="43FA8639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13</w:t>
            </w:r>
          </w:p>
        </w:tc>
        <w:tc>
          <w:tcPr>
            <w:tcW w:w="1080" w:type="dxa"/>
            <w:vAlign w:val="center"/>
          </w:tcPr>
          <w:p w14:paraId="5708E53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B4D4C3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F7285E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Điều chỉnh sách</w:t>
            </w:r>
          </w:p>
        </w:tc>
        <w:tc>
          <w:tcPr>
            <w:tcW w:w="1412" w:type="dxa"/>
            <w:gridSpan w:val="2"/>
            <w:vAlign w:val="center"/>
          </w:tcPr>
          <w:p w14:paraId="578866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26CA9C2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5D647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Sai số 5%-10% phải được xác nhận bởi phó chủ tịch trở lên trước khi có thể tự điều chỉnh.</w:t>
            </w:r>
          </w:p>
        </w:tc>
        <w:tc>
          <w:tcPr>
            <w:tcW w:w="1740" w:type="dxa"/>
            <w:gridSpan w:val="2"/>
            <w:vAlign w:val="center"/>
          </w:tcPr>
          <w:p w14:paraId="487891C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47E7C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36AE8D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2F4E8AD0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FCD0C9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869774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11475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EEAB42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D0D93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CD7299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562BF6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85675F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7F8558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0CF5085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1AF4755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3301BC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A6E02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F16AC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399C90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DC2EEA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A49A0C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5AAE48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80D622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47BA06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5C468C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2F460BF5" w14:textId="0CD49D69" w:rsidR="00275CC6" w:rsidRPr="009A1D40" w:rsidRDefault="009A1D40" w:rsidP="009A1D40">
      <w:pPr>
        <w:snapToGrid w:val="0"/>
        <w:spacing w:line="280" w:lineRule="exact"/>
        <w:jc w:val="center"/>
        <w:rPr>
          <w:rFonts w:eastAsia="DFKai-SB"/>
          <w:szCs w:val="24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8D71825" wp14:editId="770E49EF">
                <wp:simplePos x="0" y="0"/>
                <wp:positionH relativeFrom="column">
                  <wp:posOffset>5601335</wp:posOffset>
                </wp:positionH>
                <wp:positionV relativeFrom="paragraph">
                  <wp:posOffset>175895</wp:posOffset>
                </wp:positionV>
                <wp:extent cx="304800" cy="203200"/>
                <wp:effectExtent l="19050" t="0" r="38100" b="44450"/>
                <wp:wrapNone/>
                <wp:docPr id="539180436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032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2CA53" id="Flowchart: Merge 34" o:spid="_x0000_s1026" type="#_x0000_t128" style="position:absolute;margin-left:441.05pt;margin-top:13.85pt;width:24pt;height:1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486EE80" wp14:editId="150A1E64">
                <wp:simplePos x="0" y="0"/>
                <wp:positionH relativeFrom="column">
                  <wp:posOffset>6838950</wp:posOffset>
                </wp:positionH>
                <wp:positionV relativeFrom="paragraph">
                  <wp:posOffset>88265</wp:posOffset>
                </wp:positionV>
                <wp:extent cx="457200" cy="342900"/>
                <wp:effectExtent l="19050" t="19050" r="19050" b="38100"/>
                <wp:wrapNone/>
                <wp:docPr id="359643111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00F8F" id="Diamond 35" o:spid="_x0000_s1026" type="#_x0000_t4" style="position:absolute;margin-left:538.5pt;margin-top:6.95pt;width:36pt;height:27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"/>
            </w:pict>
          </mc:Fallback>
        </mc:AlternateContent>
      </w: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24800" behindDoc="1" locked="0" layoutInCell="1" allowOverlap="1" wp14:anchorId="74A06F76" wp14:editId="4C70B644">
                <wp:simplePos x="0" y="0"/>
                <wp:positionH relativeFrom="column">
                  <wp:posOffset>33793</wp:posOffset>
                </wp:positionH>
                <wp:positionV relativeFrom="paragraph">
                  <wp:posOffset>-2892397</wp:posOffset>
                </wp:positionV>
                <wp:extent cx="2337435" cy="2965836"/>
                <wp:effectExtent l="0" t="0" r="5715" b="6350"/>
                <wp:wrapNone/>
                <wp:docPr id="1418900213" name="Canvas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63815532" name="Rectangle: Rounded Corners 2063815532"/>
                        <wps:cNvSpPr/>
                        <wps:spPr>
                          <a:xfrm>
                            <a:off x="1423283" y="127169"/>
                            <a:ext cx="580445" cy="36577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39497" name="Connector: Elbow 236239497"/>
                        <wps:cNvCnPr>
                          <a:endCxn id="2063815532" idx="1"/>
                        </wps:cNvCnPr>
                        <wps:spPr>
                          <a:xfrm rot="5400000" flipH="1" flipV="1">
                            <a:off x="814967" y="528721"/>
                            <a:ext cx="827019" cy="38961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771424" name="Straight Arrow Connector 217771424"/>
                        <wps:cNvCnPr>
                          <a:stCxn id="2063815532" idx="2"/>
                        </wps:cNvCnPr>
                        <wps:spPr>
                          <a:xfrm>
                            <a:off x="1713506" y="492881"/>
                            <a:ext cx="3976" cy="3658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5930725" name="Rectangle: Rounded Corners 1445930725"/>
                        <wps:cNvSpPr/>
                        <wps:spPr>
                          <a:xfrm>
                            <a:off x="1423283" y="1836751"/>
                            <a:ext cx="580445" cy="3568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529776" name="Straight Arrow Connector 1688529776"/>
                        <wps:cNvCnPr>
                          <a:endCxn id="1445930725" idx="0"/>
                        </wps:cNvCnPr>
                        <wps:spPr>
                          <a:xfrm flipH="1">
                            <a:off x="1713506" y="1415332"/>
                            <a:ext cx="3976" cy="4211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F2A22" id="Canvas 57" o:spid="_x0000_s1026" editas="canvas" style="position:absolute;margin-left:2.65pt;margin-top:-227.75pt;width:184.05pt;height:233.55pt;z-index:-251591680;mso-width-relative:margin;mso-height-relative:margin" coordsize="23374,2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">
                <v:shape id="_x0000_s1027" type="#_x0000_t75" style="position:absolute;width:23374;height:29654;visibility:visible;mso-wrap-style:square" filled="t">
                  <v:fill o:detectmouseclick="t"/>
                  <v:path o:connecttype="none"/>
                </v:shape>
                <v:roundrect id="Rectangle: Rounded Corners 2063815532" o:spid="_x0000_s1028" style="position:absolute;left:14232;top:1271;width:5805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" fillcolor="white [3201]" strokecolor="black [3200]" strokeweight="1pt">
                  <v:stroke joinstyle="miter"/>
                </v:round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236239497" o:spid="_x0000_s1029" type="#_x0000_t33" style="position:absolute;left:8149;top:5287;width:8270;height:389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" strokecolor="black [3200]" strokeweight="1pt">
                  <v:stroke endarrow="block"/>
                </v:shape>
                <v:shape id="Straight Arrow Connector 217771424" o:spid="_x0000_s1030" type="#_x0000_t32" style="position:absolute;left:17135;top:4928;width:39;height:36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" strokecolor="black [3200]" strokeweight="1pt">
                  <v:stroke endarrow="block" joinstyle="miter"/>
                </v:shape>
                <v:roundrect id="Rectangle: Rounded Corners 1445930725" o:spid="_x0000_s1031" style="position:absolute;left:14232;top:18367;width:5805;height:35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1688529776" o:spid="_x0000_s1032" type="#_x0000_t32" style="position:absolute;left:17135;top:14153;width:39;height:42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6AED1B6E" w14:textId="2AD4872A" w:rsidR="009A1D40" w:rsidRPr="007671EC" w:rsidRDefault="009A1D40" w:rsidP="009A1D40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786EE6" wp14:editId="0A343EF2">
                <wp:simplePos x="0" y="0"/>
                <wp:positionH relativeFrom="column">
                  <wp:posOffset>6972300</wp:posOffset>
                </wp:positionH>
                <wp:positionV relativeFrom="paragraph">
                  <wp:posOffset>29845</wp:posOffset>
                </wp:positionV>
                <wp:extent cx="152400" cy="114300"/>
                <wp:effectExtent l="12065" t="9525" r="6985" b="9525"/>
                <wp:wrapNone/>
                <wp:docPr id="1605939451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CD4097" id="Oval 33" o:spid="_x0000_s1026" style="position:absolute;margin-left:549pt;margin-top:2.35pt;width:12pt;height: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90965B" wp14:editId="3B418B34">
                <wp:simplePos x="0" y="0"/>
                <wp:positionH relativeFrom="column">
                  <wp:posOffset>4391025</wp:posOffset>
                </wp:positionH>
                <wp:positionV relativeFrom="paragraph">
                  <wp:posOffset>12700</wp:posOffset>
                </wp:positionV>
                <wp:extent cx="304800" cy="179705"/>
                <wp:effectExtent l="19050" t="19050" r="19050" b="29845"/>
                <wp:wrapNone/>
                <wp:docPr id="1908480395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970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3210E" id="Diamond 32" o:spid="_x0000_s1026" type="#_x0000_t4" style="position:absolute;margin-left:345.75pt;margin-top:1pt;width:24pt;height:14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AE0867" wp14:editId="2BAC5D41">
                <wp:simplePos x="0" y="0"/>
                <wp:positionH relativeFrom="column">
                  <wp:posOffset>3277235</wp:posOffset>
                </wp:positionH>
                <wp:positionV relativeFrom="paragraph">
                  <wp:posOffset>17780</wp:posOffset>
                </wp:positionV>
                <wp:extent cx="228600" cy="146050"/>
                <wp:effectExtent l="8890" t="6985" r="10160" b="8890"/>
                <wp:wrapNone/>
                <wp:docPr id="938733385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30509" id="Flowchart: Alternate Process 31" o:spid="_x0000_s1026" type="#_x0000_t176" style="position:absolute;margin-left:258.05pt;margin-top:1.4pt;width:18pt;height:1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A4B5DB" wp14:editId="0220EB06">
                <wp:simplePos x="0" y="0"/>
                <wp:positionH relativeFrom="column">
                  <wp:posOffset>2073275</wp:posOffset>
                </wp:positionH>
                <wp:positionV relativeFrom="paragraph">
                  <wp:posOffset>100330</wp:posOffset>
                </wp:positionV>
                <wp:extent cx="304800" cy="0"/>
                <wp:effectExtent l="10160" t="59055" r="18415" b="55245"/>
                <wp:wrapNone/>
                <wp:docPr id="85332419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E789C" id="Straight Connector 30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25pt,7.9pt" to="187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F8Xe898AAAAJ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25424C70" w14:textId="0AF00563" w:rsidR="009A1D40" w:rsidRPr="007671EC" w:rsidRDefault="009A1D40" w:rsidP="009A1D40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734F8AA1" w14:textId="7BA95952" w:rsidR="001A3FCE" w:rsidRDefault="001A3FCE"/>
    <w:sectPr w:rsidR="001A3FCE" w:rsidSect="00275CC6">
      <w:pgSz w:w="16838" w:h="11906" w:orient="landscape"/>
      <w:pgMar w:top="360" w:right="458" w:bottom="360" w:left="3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C6"/>
    <w:rsid w:val="00053108"/>
    <w:rsid w:val="001A3FCE"/>
    <w:rsid w:val="00275CC6"/>
    <w:rsid w:val="00465013"/>
    <w:rsid w:val="00665BDE"/>
    <w:rsid w:val="009A1D40"/>
    <w:rsid w:val="00D9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1109"/>
  <w15:chartTrackingRefBased/>
  <w15:docId w15:val="{B5B4B355-B53A-42BD-BBCD-29D742FB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C6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C6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C6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C6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C6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C6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C6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C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C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C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C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75CC6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C6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C6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5CC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75CC6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C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C6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75CC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1D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2026-03-20T03:29:00Z</dcterms:created>
  <dcterms:modified xsi:type="dcterms:W3CDTF">2026-03-20T04:05:00Z</dcterms:modified>
</cp:coreProperties>
</file>