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59CA5EF" w:rsidR="00306A02" w:rsidRPr="00254ADA" w:rsidRDefault="004632D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MỘT THÀNH VIÊN MẬU DỊCH QUỐC TẾ HỘI TUYỀN</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0F62375B" w:rsidR="00306A02" w:rsidRPr="00254ADA" w:rsidRDefault="00306A02" w:rsidP="004632D6">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4632D6">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3D733083" w:rsidR="00306A02" w:rsidRPr="00254ADA" w:rsidRDefault="00030165" w:rsidP="004632D6">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4632D6">
              <w:rPr>
                <w:rFonts w:ascii="Times New Roman" w:eastAsia="Calibri" w:hAnsi="Times New Roman"/>
                <w:i/>
                <w:sz w:val="24"/>
                <w:szCs w:val="24"/>
              </w:rPr>
              <w:t xml:space="preserve"> 1</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4632D6">
              <w:rPr>
                <w:rFonts w:ascii="Times New Roman" w:eastAsia="Calibri" w:hAnsi="Times New Roman"/>
                <w:i/>
                <w:sz w:val="24"/>
                <w:szCs w:val="24"/>
              </w:rPr>
              <w:t xml:space="preserve"> 4 </w:t>
            </w:r>
            <w:bookmarkStart w:id="0" w:name="_GoBack"/>
            <w:bookmarkEnd w:id="0"/>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6B99F48D"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4632D6">
        <w:rPr>
          <w:rFonts w:ascii="Times New Roman" w:eastAsia="Calibri" w:hAnsi="Times New Roman"/>
          <w:sz w:val="24"/>
          <w:szCs w:val="24"/>
        </w:rPr>
        <w:t>CÔNG TY TNHH MỘT THÀNH VIÊN MẬU DỊCH QUỐC TẾ HỘI TUYỀN</w:t>
      </w:r>
    </w:p>
    <w:p w14:paraId="18E4F691" w14:textId="30F5B4F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4632D6">
        <w:rPr>
          <w:rFonts w:ascii="Times New Roman" w:eastAsia="Calibri" w:hAnsi="Times New Roman"/>
          <w:sz w:val="24"/>
          <w:szCs w:val="24"/>
        </w:rPr>
        <w:t>3701697899</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22C2F8A8" w:rsidR="00EB0FCA" w:rsidRPr="00254ADA" w:rsidRDefault="004632D6" w:rsidP="00AD5F0B">
            <w:pPr>
              <w:spacing w:before="120" w:after="0" w:line="240" w:lineRule="auto"/>
              <w:jc w:val="center"/>
              <w:rPr>
                <w:rFonts w:ascii="Times New Roman" w:eastAsia="Calibri" w:hAnsi="Times New Roman"/>
                <w:sz w:val="24"/>
                <w:szCs w:val="24"/>
                <w:lang w:val="pt-BR"/>
              </w:rPr>
            </w:pPr>
            <w:r>
              <w:rPr>
                <w:rFonts w:ascii="Times New Roman" w:eastAsia="Calibri" w:hAnsi="Times New Roman"/>
                <w:sz w:val="24"/>
                <w:szCs w:val="24"/>
                <w:lang w:val="pt-BR"/>
              </w:rPr>
              <w:t>LÊ THỊ CẨM TIÊN</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306A02"/>
    <w:rsid w:val="00327EE6"/>
    <w:rsid w:val="004632D6"/>
    <w:rsid w:val="005117AB"/>
    <w:rsid w:val="0059657F"/>
    <w:rsid w:val="005C245C"/>
    <w:rsid w:val="00616420"/>
    <w:rsid w:val="006945A5"/>
    <w:rsid w:val="006E3C0C"/>
    <w:rsid w:val="0074371C"/>
    <w:rsid w:val="00744BF4"/>
    <w:rsid w:val="00790FBA"/>
    <w:rsid w:val="007A7CD8"/>
    <w:rsid w:val="00811F6E"/>
    <w:rsid w:val="0084265A"/>
    <w:rsid w:val="009C4256"/>
    <w:rsid w:val="009F160D"/>
    <w:rsid w:val="00A2771E"/>
    <w:rsid w:val="00A3460B"/>
    <w:rsid w:val="00B0051E"/>
    <w:rsid w:val="00C80AE2"/>
    <w:rsid w:val="00D62EFC"/>
    <w:rsid w:val="00D72676"/>
    <w:rsid w:val="00D76E30"/>
    <w:rsid w:val="00E32418"/>
    <w:rsid w:val="00EB0FCA"/>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user</cp:lastModifiedBy>
  <cp:revision>16</cp:revision>
  <dcterms:created xsi:type="dcterms:W3CDTF">2025-12-16T13:51:00Z</dcterms:created>
  <dcterms:modified xsi:type="dcterms:W3CDTF">2026-04-01T08:36:00Z</dcterms:modified>
</cp:coreProperties>
</file>