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EB46" w14:textId="09DF94B7" w:rsidR="00B47DB2" w:rsidRDefault="00615C4D">
      <w:r>
        <w:rPr>
          <w:noProof/>
        </w:rPr>
        <w:drawing>
          <wp:inline distT="0" distB="0" distL="0" distR="0" wp14:anchorId="4442F27C" wp14:editId="1D1F0CBC">
            <wp:extent cx="5943600" cy="3343275"/>
            <wp:effectExtent l="0" t="0" r="0" b="9525"/>
            <wp:docPr id="205540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068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Scripts đầu tiên là line:2 biến ban đầu là biến toàn cục được sử dụng chung cho toàn bộ file</w:t>
      </w:r>
    </w:p>
    <w:p w14:paraId="23AA32E9" w14:textId="3A27A6E1" w:rsidR="00615C4D" w:rsidRDefault="00615C4D">
      <w:r>
        <w:rPr>
          <w:noProof/>
        </w:rPr>
        <w:drawing>
          <wp:inline distT="0" distB="0" distL="0" distR="0" wp14:anchorId="1E39D816" wp14:editId="1C3441A1">
            <wp:extent cx="5943600" cy="3343275"/>
            <wp:effectExtent l="0" t="0" r="0" b="9525"/>
            <wp:docPr id="1450945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458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E7E2" w14:textId="0D5CBE8E" w:rsidR="00615C4D" w:rsidRDefault="00615C4D">
      <w:r>
        <w:t xml:space="preserve">Tiếp đến là </w:t>
      </w:r>
      <w:r w:rsidRPr="00615C4D">
        <w:t>Input.GetAxisRaw("Horizontal")</w:t>
      </w:r>
      <w:r>
        <w:t xml:space="preserve"> là để lấy giá trị khi ta bấm phím A-D hoặc sang trái hoặc phải tùy theo cài đặt của unity hay hiểu là trái phải còn Vertical là lên xuống  trong đó thì </w:t>
      </w:r>
      <w:r w:rsidRPr="00615C4D">
        <w:t>GetAxisRaw</w:t>
      </w:r>
      <w:r>
        <w:t xml:space="preserve"> thường đc sử dụng cho 2d còn </w:t>
      </w:r>
      <w:r w:rsidRPr="00615C4D">
        <w:t>GetAxis</w:t>
      </w:r>
      <w:r>
        <w:t xml:space="preserve"> hay dùng cho 3d</w:t>
      </w:r>
    </w:p>
    <w:p w14:paraId="3CE57046" w14:textId="55598748" w:rsidR="00615C4D" w:rsidRDefault="00615C4D">
      <w:r>
        <w:t xml:space="preserve">Tiếp đến Time.DeltaTime là kiểu định lượng tùy theo từng khung hình nên nó sẽ thay đổi liên tiếp nhau vậy nên chúng ta phải * </w:t>
      </w:r>
      <w:r w:rsidRPr="00615C4D">
        <w:t>Time.DeltaTime</w:t>
      </w:r>
      <w:r>
        <w:t xml:space="preserve"> để phù hợp với khung hình</w:t>
      </w:r>
    </w:p>
    <w:p w14:paraId="4BB1AA22" w14:textId="5A718031" w:rsidR="00615C4D" w:rsidRDefault="00615C4D">
      <w:r>
        <w:lastRenderedPageBreak/>
        <w:t>Còn điều kiện if là để thanh trục ngang không thể vượt qua được khung hình của camera</w:t>
      </w:r>
    </w:p>
    <w:p w14:paraId="17F72B8F" w14:textId="320B0057" w:rsidR="00615C4D" w:rsidRDefault="00615C4D">
      <w:r>
        <w:rPr>
          <w:noProof/>
        </w:rPr>
        <w:drawing>
          <wp:inline distT="0" distB="0" distL="0" distR="0" wp14:anchorId="78B0928D" wp14:editId="5B91C100">
            <wp:extent cx="1244785" cy="1088123"/>
            <wp:effectExtent l="0" t="0" r="0" b="0"/>
            <wp:docPr id="602992993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299" cy="111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DB357" w14:textId="38761FD0" w:rsidR="00615C4D" w:rsidRDefault="00615C4D">
      <w:r>
        <w:t xml:space="preserve">Còn </w:t>
      </w:r>
      <w:r w:rsidRPr="00615C4D">
        <w:t>transform.position = transform.position + new Vector3(moveStep, 0, 0);</w:t>
      </w:r>
      <w:r>
        <w:t xml:space="preserve"> thì </w:t>
      </w:r>
      <w:r w:rsidRPr="00615C4D">
        <w:t xml:space="preserve">transform.position </w:t>
      </w:r>
      <w:r>
        <w:t xml:space="preserve">chính là biến tọa độ trong unity gồm x,y,z(x là trái phải hay còn là </w:t>
      </w:r>
      <w:r w:rsidRPr="00615C4D">
        <w:t>Horizontal</w:t>
      </w:r>
      <w:r>
        <w:t xml:space="preserve">,y là trên dưới hay còn là Vertical,còn z là kiểu xa gần kiểu vậy mà trong unity không cho gán trực tiếp kiểu </w:t>
      </w:r>
      <w:r w:rsidRPr="00615C4D">
        <w:t>transform.position</w:t>
      </w:r>
      <w:r>
        <w:t>.x = ??? nên ta phải làm gián tiếp như vậy</w:t>
      </w:r>
    </w:p>
    <w:sectPr w:rsidR="0061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F5"/>
    <w:rsid w:val="002D71F5"/>
    <w:rsid w:val="00615C4D"/>
    <w:rsid w:val="00B4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3F55"/>
  <w15:chartTrackingRefBased/>
  <w15:docId w15:val="{7CC0FC13-1F48-4FBE-BACC-C8316F0F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Mạnh Huy</dc:creator>
  <cp:keywords/>
  <dc:description/>
  <cp:lastModifiedBy>Ngô Mạnh Huy</cp:lastModifiedBy>
  <cp:revision>2</cp:revision>
  <dcterms:created xsi:type="dcterms:W3CDTF">2023-08-03T03:29:00Z</dcterms:created>
  <dcterms:modified xsi:type="dcterms:W3CDTF">2023-08-03T04:46:00Z</dcterms:modified>
</cp:coreProperties>
</file>