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A24C" w14:textId="55A8BEFB" w:rsidR="008927E1" w:rsidRPr="000A3AEA" w:rsidRDefault="00CB720F">
      <w:pPr>
        <w:rPr>
          <w:rFonts w:cstheme="minorHAnsi"/>
          <w:sz w:val="28"/>
          <w:szCs w:val="28"/>
        </w:rPr>
      </w:pPr>
      <w:proofErr w:type="spellStart"/>
      <w:r w:rsidRPr="000A3AEA">
        <w:rPr>
          <w:rFonts w:cstheme="minorHAnsi"/>
          <w:sz w:val="28"/>
          <w:szCs w:val="28"/>
        </w:rPr>
        <w:t>Họ</w:t>
      </w:r>
      <w:proofErr w:type="spellEnd"/>
      <w:r w:rsidRPr="000A3AEA">
        <w:rPr>
          <w:rFonts w:cstheme="minorHAnsi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sz w:val="28"/>
          <w:szCs w:val="28"/>
        </w:rPr>
        <w:t>và</w:t>
      </w:r>
      <w:proofErr w:type="spellEnd"/>
      <w:r w:rsidRPr="000A3AEA">
        <w:rPr>
          <w:rFonts w:cstheme="minorHAnsi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sz w:val="28"/>
          <w:szCs w:val="28"/>
        </w:rPr>
        <w:t>tên</w:t>
      </w:r>
      <w:proofErr w:type="spellEnd"/>
      <w:r w:rsidRPr="000A3AEA">
        <w:rPr>
          <w:rFonts w:cstheme="minorHAnsi"/>
          <w:sz w:val="28"/>
          <w:szCs w:val="28"/>
        </w:rPr>
        <w:t xml:space="preserve">: Ngô Văn </w:t>
      </w:r>
      <w:proofErr w:type="spellStart"/>
      <w:r w:rsidRPr="000A3AEA">
        <w:rPr>
          <w:rFonts w:cstheme="minorHAnsi"/>
          <w:sz w:val="28"/>
          <w:szCs w:val="28"/>
        </w:rPr>
        <w:t>Lâu</w:t>
      </w:r>
      <w:proofErr w:type="spellEnd"/>
    </w:p>
    <w:p w14:paraId="12209D3C" w14:textId="2B21C1F8" w:rsidR="00CB720F" w:rsidRPr="000A3AEA" w:rsidRDefault="00CB720F">
      <w:pPr>
        <w:rPr>
          <w:rFonts w:cstheme="minorHAnsi"/>
          <w:sz w:val="28"/>
          <w:szCs w:val="28"/>
        </w:rPr>
      </w:pPr>
      <w:r w:rsidRPr="000A3AEA">
        <w:rPr>
          <w:rFonts w:cstheme="minorHAnsi"/>
          <w:sz w:val="28"/>
          <w:szCs w:val="28"/>
        </w:rPr>
        <w:t>MSSV: 2151053034</w:t>
      </w:r>
    </w:p>
    <w:p w14:paraId="5CDD9D87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FF"/>
          <w:kern w:val="0"/>
          <w:sz w:val="28"/>
          <w:szCs w:val="28"/>
        </w:rPr>
        <w:t>using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3CF11A10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FF"/>
          <w:kern w:val="0"/>
          <w:sz w:val="28"/>
          <w:szCs w:val="28"/>
        </w:rPr>
        <w:t>using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System.Collections.Generic</w:t>
      </w:r>
      <w:proofErr w:type="spellEnd"/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>;</w:t>
      </w:r>
    </w:p>
    <w:p w14:paraId="08819F5F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FF"/>
          <w:kern w:val="0"/>
          <w:sz w:val="28"/>
          <w:szCs w:val="28"/>
        </w:rPr>
        <w:t>using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System.</w:t>
      </w:r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Linq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>;</w:t>
      </w:r>
      <w:proofErr w:type="gramEnd"/>
    </w:p>
    <w:p w14:paraId="6FCBC4E5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FF"/>
          <w:kern w:val="0"/>
          <w:sz w:val="28"/>
          <w:szCs w:val="28"/>
        </w:rPr>
        <w:t>using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System.</w:t>
      </w:r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Text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>;</w:t>
      </w:r>
      <w:proofErr w:type="gramEnd"/>
    </w:p>
    <w:p w14:paraId="774D66AC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FF"/>
          <w:kern w:val="0"/>
          <w:sz w:val="28"/>
          <w:szCs w:val="28"/>
        </w:rPr>
        <w:t>using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System.Threading.Tasks</w:t>
      </w:r>
      <w:proofErr w:type="spellEnd"/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>;</w:t>
      </w:r>
    </w:p>
    <w:p w14:paraId="6F68BA76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FC622F3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FF"/>
          <w:kern w:val="0"/>
          <w:sz w:val="28"/>
          <w:szCs w:val="28"/>
        </w:rPr>
        <w:t>namespace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Caesar</w:t>
      </w:r>
    </w:p>
    <w:p w14:paraId="0F379547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>{</w:t>
      </w:r>
    </w:p>
    <w:p w14:paraId="626685D4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0A3AEA">
        <w:rPr>
          <w:rFonts w:cstheme="minorHAnsi"/>
          <w:color w:val="0000FF"/>
          <w:kern w:val="0"/>
          <w:sz w:val="28"/>
          <w:szCs w:val="28"/>
        </w:rPr>
        <w:t>public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class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2B91AF"/>
          <w:kern w:val="0"/>
          <w:sz w:val="28"/>
          <w:szCs w:val="28"/>
        </w:rPr>
        <w:t>Caesar</w:t>
      </w:r>
    </w:p>
    <w:p w14:paraId="12290955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4B57CA42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//public static string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nguon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"aáàạảãăắằặẳẵâấầậẩẫbcdđeéèẹẻẽêếềệểễfghiíìịỉĩjklmnoóòọỏõôốồộổỗơớờợởỡpqrstuúùụủũưứừựửữvwxyAÁÀẠẢÃĂẮẰẶẲẴÂẤẦẬẨẪBCDĐEÉÈẸẺẼÊẾỀỆỂỄFGHIÍÌỊỈĨJKLMNOÓÒỌỎÕÔỐỒỘỔỖƠỚỜỢỞỠPQRSTUÚÙỤỦŨƯỨỪỰỬỮVWXY0123456789~</w:t>
      </w:r>
      <w:proofErr w:type="gramStart"/>
      <w:r w:rsidRPr="000A3AEA">
        <w:rPr>
          <w:rFonts w:cstheme="minorHAnsi"/>
          <w:color w:val="008000"/>
          <w:kern w:val="0"/>
          <w:sz w:val="28"/>
          <w:szCs w:val="28"/>
        </w:rPr>
        <w:t>`!@</w:t>
      </w:r>
      <w:proofErr w:type="gramEnd"/>
      <w:r w:rsidRPr="000A3AEA">
        <w:rPr>
          <w:rFonts w:cstheme="minorHAnsi"/>
          <w:color w:val="008000"/>
          <w:kern w:val="0"/>
          <w:sz w:val="28"/>
          <w:szCs w:val="28"/>
        </w:rPr>
        <w:t>#$%^&amp;*()-_.:';,/?&lt;&gt;[]{}=+ ";</w:t>
      </w:r>
    </w:p>
    <w:p w14:paraId="01F731A7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0A3AEA">
        <w:rPr>
          <w:rFonts w:cstheme="minorHAnsi"/>
          <w:color w:val="0000FF"/>
          <w:kern w:val="0"/>
          <w:sz w:val="28"/>
          <w:szCs w:val="28"/>
        </w:rPr>
        <w:t>public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static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string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nguon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0A3AEA">
        <w:rPr>
          <w:rFonts w:cstheme="minorHAnsi"/>
          <w:color w:val="A31515"/>
          <w:kern w:val="0"/>
          <w:sz w:val="28"/>
          <w:szCs w:val="28"/>
        </w:rPr>
        <w:t>"ABCDEFGHIJKLMNOPQRSTUVWXYZ"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Khai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hằng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chuỗi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nguồn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và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gán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bằng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"ABCDEFGHIJKLMNOPQRSTUVWXYZ"</w:t>
      </w:r>
    </w:p>
    <w:p w14:paraId="033887D2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0A3AEA">
        <w:rPr>
          <w:rFonts w:cstheme="minorHAnsi"/>
          <w:color w:val="0000FF"/>
          <w:kern w:val="0"/>
          <w:sz w:val="28"/>
          <w:szCs w:val="28"/>
        </w:rPr>
        <w:t>public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static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0A3AEA">
        <w:rPr>
          <w:rFonts w:cstheme="minorHAnsi"/>
          <w:color w:val="0000FF"/>
          <w:kern w:val="0"/>
          <w:sz w:val="28"/>
          <w:szCs w:val="28"/>
        </w:rPr>
        <w:t>char</w:t>
      </w:r>
      <w:r w:rsidRPr="000A3AEA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] P =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nguon.ToCharArray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();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Khai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hằng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và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bằng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các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trong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hằng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nguon</w:t>
      </w:r>
      <w:proofErr w:type="spellEnd"/>
    </w:p>
    <w:p w14:paraId="2ABF46F4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0A3AEA">
        <w:rPr>
          <w:rFonts w:cstheme="minorHAnsi"/>
          <w:color w:val="0000FF"/>
          <w:kern w:val="0"/>
          <w:sz w:val="28"/>
          <w:szCs w:val="28"/>
        </w:rPr>
        <w:t>public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static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string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Mahoa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>(</w:t>
      </w:r>
      <w:proofErr w:type="gramEnd"/>
      <w:r w:rsidRPr="000A3AEA">
        <w:rPr>
          <w:rFonts w:cstheme="minorHAnsi"/>
          <w:color w:val="0000FF"/>
          <w:kern w:val="0"/>
          <w:sz w:val="28"/>
          <w:szCs w:val="28"/>
        </w:rPr>
        <w:t>string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s, 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k)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Khai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hàm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chuyền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vào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2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tham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số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là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chuỗi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s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và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khóa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k</w:t>
      </w:r>
    </w:p>
    <w:p w14:paraId="0711C9F1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507CE370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0;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khai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biến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và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gán = 0</w:t>
      </w:r>
    </w:p>
    <w:p w14:paraId="622E2510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0A3AEA">
        <w:rPr>
          <w:rFonts w:cstheme="minorHAnsi"/>
          <w:color w:val="0000FF"/>
          <w:kern w:val="0"/>
          <w:sz w:val="28"/>
          <w:szCs w:val="28"/>
        </w:rPr>
        <w:t>char</w:t>
      </w:r>
      <w:r w:rsidRPr="000A3AEA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vanban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s.ToCharArray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(); 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khai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char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vanban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chứa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các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chuỗi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s</w:t>
      </w:r>
    </w:p>
    <w:p w14:paraId="1F50CDCD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l = </w:t>
      </w:r>
      <w:proofErr w:type="spellStart"/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vanban.Length</w:t>
      </w:r>
      <w:proofErr w:type="spellEnd"/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Khai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biến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l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chứa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chiều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vanban</w:t>
      </w:r>
      <w:proofErr w:type="spellEnd"/>
    </w:p>
    <w:p w14:paraId="79F3F607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0A3AEA">
        <w:rPr>
          <w:rFonts w:cstheme="minorHAnsi"/>
          <w:color w:val="0000FF"/>
          <w:kern w:val="0"/>
          <w:sz w:val="28"/>
          <w:szCs w:val="28"/>
        </w:rPr>
        <w:t>char</w:t>
      </w:r>
      <w:r w:rsidRPr="000A3AEA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tmp_text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0A3AEA">
        <w:rPr>
          <w:rFonts w:cstheme="minorHAnsi"/>
          <w:color w:val="0000FF"/>
          <w:kern w:val="0"/>
          <w:sz w:val="28"/>
          <w:szCs w:val="28"/>
        </w:rPr>
        <w:t>new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char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[l];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Khai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char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tmp_text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có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l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phần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tử</w:t>
      </w:r>
      <w:proofErr w:type="spellEnd"/>
    </w:p>
    <w:p w14:paraId="1F327277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0A3AEA">
        <w:rPr>
          <w:rFonts w:cstheme="minorHAnsi"/>
          <w:color w:val="0000FF"/>
          <w:kern w:val="0"/>
          <w:sz w:val="28"/>
          <w:szCs w:val="28"/>
        </w:rPr>
        <w:t>new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[l];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Khai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int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có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l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phần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từ</w:t>
      </w:r>
      <w:proofErr w:type="spellEnd"/>
    </w:p>
    <w:p w14:paraId="6D5E05E3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j = 0;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khai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biến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= 0</w:t>
      </w:r>
    </w:p>
    <w:p w14:paraId="4B14BA51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while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(j &lt; l)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Trong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còn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&lt; l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thì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duyệt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vòng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lặp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for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từ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độ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 - 1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nếu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trong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lặp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có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bằng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vanban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thì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lưu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vào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sau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đó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tính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[j] + k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nếu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mohoa_local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&gt;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hoặc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độ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thì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-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độ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sau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đó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lưu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lastRenderedPageBreak/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vào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tmp_text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sau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dó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tiếp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tục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lặp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= l</w:t>
      </w:r>
    </w:p>
    <w:p w14:paraId="753CA225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322554C9" w14:textId="7BC83158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for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0;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&lt; </w:t>
      </w:r>
      <w:proofErr w:type="spellStart"/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P.Length</w:t>
      </w:r>
      <w:proofErr w:type="spellEnd"/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;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++) 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Trong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còn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&lt; </w:t>
      </w:r>
      <w:proofErr w:type="spellStart"/>
      <w:r w:rsidR="00C04C05">
        <w:rPr>
          <w:rFonts w:cstheme="minorHAnsi"/>
          <w:color w:val="008000"/>
          <w:kern w:val="0"/>
          <w:sz w:val="28"/>
          <w:szCs w:val="28"/>
        </w:rPr>
        <w:t>độ</w:t>
      </w:r>
      <w:proofErr w:type="spellEnd"/>
      <w:r w:rsidR="00C04C05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="00C04C05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="00C04C05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="00C04C05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="00C04C05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="00C04C05">
        <w:rPr>
          <w:rFonts w:cstheme="minorHAnsi"/>
          <w:color w:val="008000"/>
          <w:kern w:val="0"/>
          <w:sz w:val="28"/>
          <w:szCs w:val="28"/>
        </w:rPr>
        <w:t>hằng</w:t>
      </w:r>
      <w:proofErr w:type="spellEnd"/>
      <w:r w:rsidR="00C04C05">
        <w:rPr>
          <w:rFonts w:cstheme="minorHAnsi"/>
          <w:color w:val="008000"/>
          <w:kern w:val="0"/>
          <w:sz w:val="28"/>
          <w:szCs w:val="28"/>
        </w:rPr>
        <w:t xml:space="preserve"> P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thì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tiệp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tục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lặp</w:t>
      </w:r>
      <w:proofErr w:type="spellEnd"/>
    </w:p>
    <w:p w14:paraId="5D3279DC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{</w:t>
      </w:r>
    </w:p>
    <w:p w14:paraId="7479DAC4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if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(P[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] ==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vanban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[j])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Nếu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trong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P[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]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bằng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trong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vanban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>[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] </w:t>
      </w:r>
    </w:p>
    <w:p w14:paraId="01CA75FC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{</w:t>
      </w:r>
    </w:p>
    <w:p w14:paraId="4F1D03DC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   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[j] =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gán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giá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tmp_local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bằng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</w:p>
    <w:p w14:paraId="2729FB6C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   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[j] + k;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gán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biến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giá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phần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thứ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+ k</w:t>
      </w:r>
    </w:p>
    <w:p w14:paraId="109F2951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if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(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&gt;= </w:t>
      </w:r>
      <w:proofErr w:type="spellStart"/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P.Length</w:t>
      </w:r>
      <w:proofErr w:type="spellEnd"/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)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Nếu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biến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&gt;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hoặc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chiều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thì</w:t>
      </w:r>
      <w:proofErr w:type="spellEnd"/>
    </w:p>
    <w:p w14:paraId="4500BC0D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       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- </w:t>
      </w:r>
      <w:proofErr w:type="spellStart"/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P.Length</w:t>
      </w:r>
      <w:proofErr w:type="spellEnd"/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gán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-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chiều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</w:t>
      </w:r>
    </w:p>
    <w:p w14:paraId="483B1E55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   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tmp_text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>[j] = P[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];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tmp_text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</w:t>
      </w:r>
    </w:p>
    <w:p w14:paraId="1F077407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}</w:t>
      </w:r>
    </w:p>
    <w:p w14:paraId="7BFAFF84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}</w:t>
      </w:r>
    </w:p>
    <w:p w14:paraId="67295606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j++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Tăng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lên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1</w:t>
      </w:r>
    </w:p>
    <w:p w14:paraId="37D613C0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2AC071FC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return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new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string</w:t>
      </w:r>
      <w:r w:rsidRPr="000A3AEA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tmp_text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);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Trả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về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chuỗi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string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từ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</w:t>
      </w:r>
      <w:proofErr w:type="gramStart"/>
      <w:r w:rsidRPr="000A3AEA">
        <w:rPr>
          <w:rFonts w:cstheme="minorHAnsi"/>
          <w:color w:val="008000"/>
          <w:kern w:val="0"/>
          <w:sz w:val="28"/>
          <w:szCs w:val="28"/>
        </w:rPr>
        <w:t>text</w:t>
      </w:r>
      <w:proofErr w:type="spellEnd"/>
      <w:proofErr w:type="gramEnd"/>
    </w:p>
    <w:p w14:paraId="33E1A418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7260F47F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0C90ACCB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0A3AEA">
        <w:rPr>
          <w:rFonts w:cstheme="minorHAnsi"/>
          <w:color w:val="0000FF"/>
          <w:kern w:val="0"/>
          <w:sz w:val="28"/>
          <w:szCs w:val="28"/>
        </w:rPr>
        <w:t>public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static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string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GiaiMa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>(</w:t>
      </w:r>
      <w:r w:rsidRPr="000A3AEA">
        <w:rPr>
          <w:rFonts w:cstheme="minorHAnsi"/>
          <w:color w:val="0000FF"/>
          <w:kern w:val="0"/>
          <w:sz w:val="28"/>
          <w:szCs w:val="28"/>
        </w:rPr>
        <w:t>string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s, 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k)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Trong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còn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&lt; l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thì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duyệt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vòng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lặp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for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từ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độ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 - 1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nếu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trong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lặp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có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bằng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vanban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thì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lưu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vào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sau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đó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tính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[j] - k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nếu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mohoa_local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&lt;  0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thì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+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độ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sau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đó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lưu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vào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tmp_text</w:t>
      </w:r>
      <w:proofErr w:type="spellEnd"/>
    </w:p>
    <w:p w14:paraId="25419694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603A7365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0;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khai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biến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và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gán = 0</w:t>
      </w:r>
    </w:p>
    <w:p w14:paraId="3D69DC68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0A3AEA">
        <w:rPr>
          <w:rFonts w:cstheme="minorHAnsi"/>
          <w:color w:val="0000FF"/>
          <w:kern w:val="0"/>
          <w:sz w:val="28"/>
          <w:szCs w:val="28"/>
        </w:rPr>
        <w:t>char</w:t>
      </w:r>
      <w:r w:rsidRPr="000A3AEA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vanban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s.ToCharArray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();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khai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char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vanban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chứa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các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chuỗi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s</w:t>
      </w:r>
    </w:p>
    <w:p w14:paraId="21395F25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l = </w:t>
      </w:r>
      <w:proofErr w:type="spellStart"/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vanban.Length</w:t>
      </w:r>
      <w:proofErr w:type="spellEnd"/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Khai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biến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l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chứa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chiều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vanban</w:t>
      </w:r>
      <w:proofErr w:type="spellEnd"/>
    </w:p>
    <w:p w14:paraId="3103CE5B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0A3AEA">
        <w:rPr>
          <w:rFonts w:cstheme="minorHAnsi"/>
          <w:color w:val="0000FF"/>
          <w:kern w:val="0"/>
          <w:sz w:val="28"/>
          <w:szCs w:val="28"/>
        </w:rPr>
        <w:t>char</w:t>
      </w:r>
      <w:r w:rsidRPr="000A3AEA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tmp_text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0A3AEA">
        <w:rPr>
          <w:rFonts w:cstheme="minorHAnsi"/>
          <w:color w:val="0000FF"/>
          <w:kern w:val="0"/>
          <w:sz w:val="28"/>
          <w:szCs w:val="28"/>
        </w:rPr>
        <w:t>new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char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[l];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Khai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char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tmp_text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có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l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phần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tử</w:t>
      </w:r>
      <w:proofErr w:type="spellEnd"/>
    </w:p>
    <w:p w14:paraId="7A105092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gramStart"/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0A3AEA">
        <w:rPr>
          <w:rFonts w:cstheme="minorHAnsi"/>
          <w:color w:val="0000FF"/>
          <w:kern w:val="0"/>
          <w:sz w:val="28"/>
          <w:szCs w:val="28"/>
        </w:rPr>
        <w:t>new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[l];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Khai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int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có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l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phần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từ</w:t>
      </w:r>
      <w:proofErr w:type="spellEnd"/>
    </w:p>
    <w:p w14:paraId="5EEFF73C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lastRenderedPageBreak/>
        <w:t xml:space="preserve">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j = 0;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khai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báo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biến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= 0</w:t>
      </w:r>
    </w:p>
    <w:p w14:paraId="36EC9EED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while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(j &lt; l)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Trong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còn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&lt; l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thì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tiệp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tục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lặp</w:t>
      </w:r>
      <w:proofErr w:type="spellEnd"/>
    </w:p>
    <w:p w14:paraId="2E99B3AE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598EDBEC" w14:textId="56541D42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for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0A3AEA">
        <w:rPr>
          <w:rFonts w:cstheme="minorHAnsi"/>
          <w:color w:val="0000FF"/>
          <w:kern w:val="0"/>
          <w:sz w:val="28"/>
          <w:szCs w:val="28"/>
        </w:rPr>
        <w:t>int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0;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&lt; </w:t>
      </w:r>
      <w:proofErr w:type="spellStart"/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P.Length</w:t>
      </w:r>
      <w:proofErr w:type="spellEnd"/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;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++)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Trong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khi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còn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&lt; </w:t>
      </w:r>
      <w:proofErr w:type="spellStart"/>
      <w:r w:rsidR="00C04C05">
        <w:rPr>
          <w:rFonts w:cstheme="minorHAnsi"/>
          <w:color w:val="008000"/>
          <w:kern w:val="0"/>
          <w:sz w:val="28"/>
          <w:szCs w:val="28"/>
        </w:rPr>
        <w:t>độ</w:t>
      </w:r>
      <w:proofErr w:type="spellEnd"/>
      <w:r w:rsidR="00C04C05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="00C04C05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="00C04C05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="00C04C05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="00C04C05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="00C04C05">
        <w:rPr>
          <w:rFonts w:cstheme="minorHAnsi"/>
          <w:color w:val="008000"/>
          <w:kern w:val="0"/>
          <w:sz w:val="28"/>
          <w:szCs w:val="28"/>
        </w:rPr>
        <w:t>hằng</w:t>
      </w:r>
      <w:proofErr w:type="spellEnd"/>
      <w:r w:rsidR="00C04C05">
        <w:rPr>
          <w:rFonts w:cstheme="minorHAnsi"/>
          <w:color w:val="008000"/>
          <w:kern w:val="0"/>
          <w:sz w:val="28"/>
          <w:szCs w:val="28"/>
        </w:rPr>
        <w:t xml:space="preserve"> P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thì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tiệp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tục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lặp</w:t>
      </w:r>
      <w:proofErr w:type="spellEnd"/>
    </w:p>
    <w:p w14:paraId="5897D209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{</w:t>
      </w:r>
    </w:p>
    <w:p w14:paraId="53619349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if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(P[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] ==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vanban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[j])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Nếu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trong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P[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]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bằng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trong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vanban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>[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] </w:t>
      </w:r>
    </w:p>
    <w:p w14:paraId="615C4690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{</w:t>
      </w:r>
    </w:p>
    <w:p w14:paraId="2C0BE37F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   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[j] =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gán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giá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tmp_local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bằng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i</w:t>
      </w:r>
      <w:proofErr w:type="spellEnd"/>
    </w:p>
    <w:p w14:paraId="5F23492A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   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[j] - </w:t>
      </w:r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 xml:space="preserve">k;  </w:t>
      </w:r>
      <w:r w:rsidRPr="000A3AEA">
        <w:rPr>
          <w:rFonts w:cstheme="minorHAnsi"/>
          <w:color w:val="008000"/>
          <w:kern w:val="0"/>
          <w:sz w:val="28"/>
          <w:szCs w:val="28"/>
        </w:rPr>
        <w:t>/</w:t>
      </w:r>
      <w:proofErr w:type="gramEnd"/>
      <w:r w:rsidRPr="000A3AEA">
        <w:rPr>
          <w:rFonts w:cstheme="minorHAnsi"/>
          <w:color w:val="008000"/>
          <w:kern w:val="0"/>
          <w:sz w:val="28"/>
          <w:szCs w:val="28"/>
        </w:rPr>
        <w:t xml:space="preserve">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gán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biến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giá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phần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thứ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- k</w:t>
      </w:r>
    </w:p>
    <w:p w14:paraId="67BABBC7" w14:textId="6A4DEA11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if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(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&lt; 0</w:t>
      </w:r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 xml:space="preserve">)  </w:t>
      </w:r>
      <w:r w:rsidRPr="000A3AEA">
        <w:rPr>
          <w:rFonts w:cstheme="minorHAnsi"/>
          <w:color w:val="008000"/>
          <w:kern w:val="0"/>
          <w:sz w:val="28"/>
          <w:szCs w:val="28"/>
        </w:rPr>
        <w:t>/</w:t>
      </w:r>
      <w:proofErr w:type="gramEnd"/>
      <w:r w:rsidRPr="000A3AEA">
        <w:rPr>
          <w:rFonts w:cstheme="minorHAnsi"/>
          <w:color w:val="008000"/>
          <w:kern w:val="0"/>
          <w:sz w:val="28"/>
          <w:szCs w:val="28"/>
        </w:rPr>
        <w:t xml:space="preserve">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Nếu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biến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&lt; 0</w:t>
      </w:r>
      <w:r w:rsidR="001C4723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="001C4723">
        <w:rPr>
          <w:rFonts w:cstheme="minorHAnsi"/>
          <w:color w:val="008000"/>
          <w:kern w:val="0"/>
          <w:sz w:val="28"/>
          <w:szCs w:val="28"/>
        </w:rPr>
        <w:t>thì</w:t>
      </w:r>
      <w:proofErr w:type="spellEnd"/>
    </w:p>
    <w:p w14:paraId="01C2B43D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       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 + </w:t>
      </w:r>
      <w:proofErr w:type="spellStart"/>
      <w:proofErr w:type="gramStart"/>
      <w:r w:rsidRPr="000A3AEA">
        <w:rPr>
          <w:rFonts w:cstheme="minorHAnsi"/>
          <w:color w:val="000000"/>
          <w:kern w:val="0"/>
          <w:sz w:val="28"/>
          <w:szCs w:val="28"/>
        </w:rPr>
        <w:t>P.Length</w:t>
      </w:r>
      <w:proofErr w:type="spellEnd"/>
      <w:proofErr w:type="gramEnd"/>
      <w:r w:rsidRPr="000A3AEA">
        <w:rPr>
          <w:rFonts w:cstheme="minorHAnsi"/>
          <w:color w:val="000000"/>
          <w:kern w:val="0"/>
          <w:sz w:val="28"/>
          <w:szCs w:val="28"/>
        </w:rPr>
        <w:t xml:space="preserve">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gán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+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chiều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dài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</w:t>
      </w:r>
    </w:p>
    <w:p w14:paraId="25892DB4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   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tmp_text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>[j] = P[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];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tmp_text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=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chữ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tại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vị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trí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mahoa_local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của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P</w:t>
      </w:r>
    </w:p>
    <w:p w14:paraId="1AAB05F2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    }</w:t>
      </w:r>
    </w:p>
    <w:p w14:paraId="2E0FDE32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}</w:t>
      </w:r>
    </w:p>
    <w:p w14:paraId="31CBF05E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j++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Tăng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j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lên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</w:p>
    <w:p w14:paraId="77D11592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2B35708F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0A3AEA">
        <w:rPr>
          <w:rFonts w:cstheme="minorHAnsi"/>
          <w:color w:val="0000FF"/>
          <w:kern w:val="0"/>
          <w:sz w:val="28"/>
          <w:szCs w:val="28"/>
        </w:rPr>
        <w:t>return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new</w:t>
      </w:r>
      <w:r w:rsidRPr="000A3AE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0A3AEA">
        <w:rPr>
          <w:rFonts w:cstheme="minorHAnsi"/>
          <w:color w:val="0000FF"/>
          <w:kern w:val="0"/>
          <w:sz w:val="28"/>
          <w:szCs w:val="28"/>
        </w:rPr>
        <w:t>string</w:t>
      </w:r>
      <w:r w:rsidRPr="000A3AEA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0A3AEA">
        <w:rPr>
          <w:rFonts w:cstheme="minorHAnsi"/>
          <w:color w:val="000000"/>
          <w:kern w:val="0"/>
          <w:sz w:val="28"/>
          <w:szCs w:val="28"/>
        </w:rPr>
        <w:t>tmp_text</w:t>
      </w:r>
      <w:proofErr w:type="spellEnd"/>
      <w:r w:rsidRPr="000A3AEA">
        <w:rPr>
          <w:rFonts w:cstheme="minorHAnsi"/>
          <w:color w:val="000000"/>
          <w:kern w:val="0"/>
          <w:sz w:val="28"/>
          <w:szCs w:val="28"/>
        </w:rPr>
        <w:t xml:space="preserve">); </w:t>
      </w:r>
      <w:r w:rsidRPr="000A3AEA">
        <w:rPr>
          <w:rFonts w:cstheme="minorHAnsi"/>
          <w:color w:val="008000"/>
          <w:kern w:val="0"/>
          <w:sz w:val="28"/>
          <w:szCs w:val="28"/>
        </w:rPr>
        <w:t xml:space="preserve">//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Trả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về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chuỗi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string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từ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mảng</w:t>
      </w:r>
      <w:proofErr w:type="spellEnd"/>
      <w:r w:rsidRPr="000A3AEA">
        <w:rPr>
          <w:rFonts w:cstheme="minorHAnsi"/>
          <w:color w:val="008000"/>
          <w:kern w:val="0"/>
          <w:sz w:val="28"/>
          <w:szCs w:val="28"/>
        </w:rPr>
        <w:t xml:space="preserve"> </w:t>
      </w:r>
      <w:proofErr w:type="spellStart"/>
      <w:r w:rsidRPr="000A3AEA">
        <w:rPr>
          <w:rFonts w:cstheme="minorHAnsi"/>
          <w:color w:val="008000"/>
          <w:kern w:val="0"/>
          <w:sz w:val="28"/>
          <w:szCs w:val="28"/>
        </w:rPr>
        <w:t>tmp_</w:t>
      </w:r>
      <w:proofErr w:type="gramStart"/>
      <w:r w:rsidRPr="000A3AEA">
        <w:rPr>
          <w:rFonts w:cstheme="minorHAnsi"/>
          <w:color w:val="008000"/>
          <w:kern w:val="0"/>
          <w:sz w:val="28"/>
          <w:szCs w:val="28"/>
        </w:rPr>
        <w:t>text</w:t>
      </w:r>
      <w:proofErr w:type="spellEnd"/>
      <w:proofErr w:type="gramEnd"/>
    </w:p>
    <w:p w14:paraId="3C2BF4CB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7D5AD739" w14:textId="77777777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300D8B08" w14:textId="55E5A517" w:rsidR="00CB720F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>}</w:t>
      </w:r>
    </w:p>
    <w:p w14:paraId="745DD88C" w14:textId="77777777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D7179C6" w14:textId="77777777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2CAE022" w14:textId="77777777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D72158F" w14:textId="77777777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F8D06F2" w14:textId="77777777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0D37B2D" w14:textId="77777777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CD8EC38" w14:textId="20503A26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>-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Mã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hóa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2F00AC1B" w14:textId="29CD5161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44B7BF4B" wp14:editId="53932F17">
            <wp:extent cx="5943600" cy="3342005"/>
            <wp:effectExtent l="0" t="0" r="0" b="0"/>
            <wp:docPr id="112157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77718" name="Picture 11215777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7AB" w14:textId="77777777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A03364F" w14:textId="01937DA3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Kết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quả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0ACE078A" w14:textId="77777777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A49C1B3" w14:textId="371876A9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 wp14:anchorId="408CF08F" wp14:editId="2B255DFB">
            <wp:extent cx="5943600" cy="3342005"/>
            <wp:effectExtent l="0" t="0" r="0" b="0"/>
            <wp:docPr id="1176436358" name="Picture 2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36358" name="Picture 2" descr="A computer screen with a white box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2127" w14:textId="77777777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D16AF55" w14:textId="1675618E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0A3AEA">
        <w:rPr>
          <w:rFonts w:cstheme="minorHAnsi"/>
          <w:color w:val="000000"/>
          <w:kern w:val="0"/>
          <w:sz w:val="28"/>
          <w:szCs w:val="28"/>
        </w:rPr>
        <w:t>-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Giải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mã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2ADA1636" w14:textId="1C86895F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7050C492" wp14:editId="4F026D3B">
            <wp:extent cx="5943600" cy="3342005"/>
            <wp:effectExtent l="0" t="0" r="0" b="0"/>
            <wp:docPr id="1468166684" name="Picture 3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6684" name="Picture 3" descr="A computer screen with a white box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1EFB" w14:textId="77777777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035168F2" w14:textId="48CBE112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Kết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quả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>:</w:t>
      </w:r>
    </w:p>
    <w:p w14:paraId="4BBF7424" w14:textId="77777777" w:rsid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0533F4F3" w14:textId="44D8E84B" w:rsidR="000A3AEA" w:rsidRPr="000A3AEA" w:rsidRDefault="000A3AEA" w:rsidP="000A3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 wp14:anchorId="505450C6" wp14:editId="4A197DF8">
            <wp:extent cx="5943600" cy="3342005"/>
            <wp:effectExtent l="0" t="0" r="0" b="0"/>
            <wp:docPr id="1706386136" name="Picture 4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86136" name="Picture 4" descr="A computer screen with a white box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AEA" w:rsidRPr="000A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27878"/>
    <w:multiLevelType w:val="hybridMultilevel"/>
    <w:tmpl w:val="9B84C160"/>
    <w:lvl w:ilvl="0" w:tplc="36ACBF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26B52"/>
    <w:multiLevelType w:val="hybridMultilevel"/>
    <w:tmpl w:val="BD5AA3E8"/>
    <w:lvl w:ilvl="0" w:tplc="134830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3530">
    <w:abstractNumId w:val="1"/>
  </w:num>
  <w:num w:numId="2" w16cid:durableId="58904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1F"/>
    <w:rsid w:val="000A3AEA"/>
    <w:rsid w:val="001C4723"/>
    <w:rsid w:val="003B3E1F"/>
    <w:rsid w:val="008927E1"/>
    <w:rsid w:val="00C04C05"/>
    <w:rsid w:val="00CB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3415"/>
  <w15:chartTrackingRefBased/>
  <w15:docId w15:val="{86156E8B-BCE4-4AA5-9DA8-6F268C42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4</cp:revision>
  <dcterms:created xsi:type="dcterms:W3CDTF">2023-11-16T00:45:00Z</dcterms:created>
  <dcterms:modified xsi:type="dcterms:W3CDTF">2023-11-16T01:49:00Z</dcterms:modified>
</cp:coreProperties>
</file>