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1.B  2.A  3.C  4.C  5.A  6.B  7.C  8.A   9.C  10.B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