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4B88B" w14:textId="4A085E06" w:rsidR="008F45C2" w:rsidRDefault="007E709A" w:rsidP="00AF1BE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TÓM TẮT ĐỒ ÁN TỐT NGHIỆP ĐẠI HỌC</w:t>
      </w:r>
    </w:p>
    <w:p w14:paraId="69E2FB38" w14:textId="3C845883" w:rsidR="008F45C2" w:rsidRDefault="008F45C2" w:rsidP="000E74F6">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Tên đề tài: Nghiên cứu, xây dựng hệ thống bán điện thoại dựa trên nền tảng công nghệ Java Spring Boot</w:t>
      </w:r>
    </w:p>
    <w:p w14:paraId="4F3CDD16" w14:textId="3E0BE87E" w:rsidR="000E74F6" w:rsidRDefault="00AF1BE7" w:rsidP="000E74F6">
      <w:pPr>
        <w:pStyle w:val="ListParagraph"/>
        <w:numPr>
          <w:ilvl w:val="0"/>
          <w:numId w:val="1"/>
        </w:numPr>
        <w:spacing w:line="360" w:lineRule="auto"/>
        <w:rPr>
          <w:rFonts w:ascii="Times New Roman" w:hAnsi="Times New Roman" w:cs="Times New Roman"/>
          <w:sz w:val="28"/>
          <w:szCs w:val="28"/>
        </w:rPr>
      </w:pPr>
      <w:r w:rsidRPr="00AF1BE7">
        <w:rPr>
          <w:rFonts w:ascii="Times New Roman" w:hAnsi="Times New Roman" w:cs="Times New Roman"/>
          <w:sz w:val="28"/>
          <w:szCs w:val="28"/>
        </w:rPr>
        <w:t>Mục tiêu</w:t>
      </w:r>
      <w:r>
        <w:rPr>
          <w:rFonts w:ascii="Times New Roman" w:hAnsi="Times New Roman" w:cs="Times New Roman"/>
          <w:sz w:val="28"/>
          <w:szCs w:val="28"/>
        </w:rPr>
        <w:t xml:space="preserve"> đề tài</w:t>
      </w:r>
    </w:p>
    <w:p w14:paraId="741B177C" w14:textId="0BB5B287" w:rsidR="000E74F6" w:rsidRDefault="000E74F6" w:rsidP="000E74F6">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Xây dựng ứng dụng kết nối giữa khách hàng và cửa hàng trực tuyến với các chức năng cơ bản bao gồm: quản lí sản phẩm, xem sản phẩm, đặt hàng, đánh giá sản phẩm, …</w:t>
      </w:r>
    </w:p>
    <w:p w14:paraId="4E37859C" w14:textId="10E7340D" w:rsidR="000E74F6" w:rsidRDefault="000E74F6" w:rsidP="000E74F6">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Tìm hiểu và sử dụng công nghệ Java Spring Boot</w:t>
      </w:r>
    </w:p>
    <w:p w14:paraId="07E7C0E2" w14:textId="247EB930" w:rsidR="000E74F6" w:rsidRDefault="000E74F6" w:rsidP="000E74F6">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Nội dung chính </w:t>
      </w:r>
    </w:p>
    <w:p w14:paraId="7EB80C73" w14:textId="3D6B4951" w:rsidR="000E74F6" w:rsidRDefault="000E74F6" w:rsidP="000E74F6">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Cơ sở lý thuyết và các công nghệ sử dụng:</w:t>
      </w:r>
      <w:r w:rsidR="000874A9">
        <w:rPr>
          <w:rFonts w:ascii="Times New Roman" w:hAnsi="Times New Roman" w:cs="Times New Roman"/>
          <w:sz w:val="28"/>
          <w:szCs w:val="28"/>
        </w:rPr>
        <w:t xml:space="preserve"> ngôn ngữ Java,</w:t>
      </w:r>
      <w:r>
        <w:rPr>
          <w:rFonts w:ascii="Times New Roman" w:hAnsi="Times New Roman" w:cs="Times New Roman"/>
          <w:sz w:val="28"/>
          <w:szCs w:val="28"/>
        </w:rPr>
        <w:t xml:space="preserve"> Java Spring Boot, MySQL, …</w:t>
      </w:r>
    </w:p>
    <w:p w14:paraId="4BE39C09" w14:textId="36AAA747" w:rsidR="000E74F6" w:rsidRDefault="000E74F6" w:rsidP="000E74F6">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Phân tích thiết kế hệ thống: khảo sát hệ thống, xác định các chức năng phần mềm, phân tích và thiết kế hệ thống.</w:t>
      </w:r>
    </w:p>
    <w:p w14:paraId="71A05F3A" w14:textId="2712857B" w:rsidR="000E74F6" w:rsidRPr="000E74F6" w:rsidRDefault="000E74F6" w:rsidP="000E74F6">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Kết quả đạt được: cài đặt và báo cáo kết quả đạt được</w:t>
      </w:r>
      <w:r w:rsidR="000874A9">
        <w:rPr>
          <w:rFonts w:ascii="Times New Roman" w:hAnsi="Times New Roman" w:cs="Times New Roman"/>
          <w:sz w:val="28"/>
          <w:szCs w:val="28"/>
        </w:rPr>
        <w:t xml:space="preserve">: một số màn hình của ứng dụng, mô tả chức năng; </w:t>
      </w:r>
      <w:r>
        <w:rPr>
          <w:rFonts w:ascii="Times New Roman" w:hAnsi="Times New Roman" w:cs="Times New Roman"/>
          <w:sz w:val="28"/>
          <w:szCs w:val="28"/>
        </w:rPr>
        <w:t xml:space="preserve"> kiểm thử phần mềm.</w:t>
      </w:r>
    </w:p>
    <w:p w14:paraId="26B9E51D" w14:textId="6618D51F" w:rsidR="000E74F6" w:rsidRDefault="000E74F6" w:rsidP="000E74F6">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Kết luận</w:t>
      </w:r>
    </w:p>
    <w:p w14:paraId="757E7AAA" w14:textId="2DB3F334" w:rsidR="000E74F6" w:rsidRDefault="000E74F6" w:rsidP="000E74F6">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Đồ án đã đạt được một số kết quả: </w:t>
      </w:r>
      <w:r w:rsidR="008F45C2">
        <w:rPr>
          <w:rFonts w:ascii="Times New Roman" w:hAnsi="Times New Roman" w:cs="Times New Roman"/>
          <w:sz w:val="28"/>
          <w:szCs w:val="28"/>
        </w:rPr>
        <w:t>xây dựng được hệ thống bán hàng theo đúng quy trình xây dựng phần mềm, đáp ứng được nhu cầu sử dụng cơ bản của người dùng, giao diện dễ sử dụng.</w:t>
      </w:r>
    </w:p>
    <w:p w14:paraId="06F42D2F" w14:textId="6750CD23" w:rsidR="008F45C2" w:rsidRDefault="008F45C2" w:rsidP="000E74F6">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Những vấn đề chưa đạt được: Giao diện người dùng còn chưa phục vụ tối ưu các chức năng hệ thống, chưa thực hiện đầy đủ các chức năng để phù hợp với cơ sở dữ liệu.</w:t>
      </w:r>
    </w:p>
    <w:p w14:paraId="5A145A7D" w14:textId="3820955A" w:rsidR="008F45C2" w:rsidRPr="000E74F6" w:rsidRDefault="008F45C2" w:rsidP="000E74F6">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Hướng phát triển: phát triển ứng dụng web hoàn thiện hơn, đầy đủ chức năng cho người dùng; thêm các tinh năng như chat, nhắc chương trình khuyến mãi cho các sản phẩm có trong giỏ hàng, …</w:t>
      </w:r>
    </w:p>
    <w:p w14:paraId="05772E03" w14:textId="2EB6124D" w:rsidR="00AF1BE7" w:rsidRPr="00AF1BE7" w:rsidRDefault="00AF1BE7" w:rsidP="000E74F6">
      <w:pPr>
        <w:pStyle w:val="ListParagraph"/>
        <w:spacing w:line="360" w:lineRule="auto"/>
        <w:rPr>
          <w:rFonts w:ascii="Times New Roman" w:hAnsi="Times New Roman" w:cs="Times New Roman"/>
          <w:sz w:val="28"/>
          <w:szCs w:val="28"/>
        </w:rPr>
      </w:pPr>
    </w:p>
    <w:sectPr w:rsidR="00AF1BE7" w:rsidRPr="00AF1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4E7CF2"/>
    <w:multiLevelType w:val="hybridMultilevel"/>
    <w:tmpl w:val="6360B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DC55E7"/>
    <w:multiLevelType w:val="hybridMultilevel"/>
    <w:tmpl w:val="63400EDE"/>
    <w:lvl w:ilvl="0" w:tplc="ACC0F4C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82892664">
    <w:abstractNumId w:val="0"/>
  </w:num>
  <w:num w:numId="2" w16cid:durableId="135953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68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09A"/>
    <w:rsid w:val="000052CD"/>
    <w:rsid w:val="000874A9"/>
    <w:rsid w:val="000E74F6"/>
    <w:rsid w:val="007E709A"/>
    <w:rsid w:val="008F45C2"/>
    <w:rsid w:val="00AF1BE7"/>
    <w:rsid w:val="00B328D6"/>
    <w:rsid w:val="00E022D7"/>
    <w:rsid w:val="00FC5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A18F0"/>
  <w15:chartTrackingRefBased/>
  <w15:docId w15:val="{7FC8810A-95B7-4CE8-8B3C-92003FA98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0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70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70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70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70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70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0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0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0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0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70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70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70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70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70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70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70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709A"/>
    <w:rPr>
      <w:rFonts w:eastAsiaTheme="majorEastAsia" w:cstheme="majorBidi"/>
      <w:color w:val="272727" w:themeColor="text1" w:themeTint="D8"/>
    </w:rPr>
  </w:style>
  <w:style w:type="paragraph" w:styleId="Title">
    <w:name w:val="Title"/>
    <w:basedOn w:val="Normal"/>
    <w:next w:val="Normal"/>
    <w:link w:val="TitleChar"/>
    <w:uiPriority w:val="10"/>
    <w:qFormat/>
    <w:rsid w:val="007E70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0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0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0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709A"/>
    <w:pPr>
      <w:spacing w:before="160"/>
      <w:jc w:val="center"/>
    </w:pPr>
    <w:rPr>
      <w:i/>
      <w:iCs/>
      <w:color w:val="404040" w:themeColor="text1" w:themeTint="BF"/>
    </w:rPr>
  </w:style>
  <w:style w:type="character" w:customStyle="1" w:styleId="QuoteChar">
    <w:name w:val="Quote Char"/>
    <w:basedOn w:val="DefaultParagraphFont"/>
    <w:link w:val="Quote"/>
    <w:uiPriority w:val="29"/>
    <w:rsid w:val="007E709A"/>
    <w:rPr>
      <w:i/>
      <w:iCs/>
      <w:color w:val="404040" w:themeColor="text1" w:themeTint="BF"/>
    </w:rPr>
  </w:style>
  <w:style w:type="paragraph" w:styleId="ListParagraph">
    <w:name w:val="List Paragraph"/>
    <w:basedOn w:val="Normal"/>
    <w:uiPriority w:val="34"/>
    <w:qFormat/>
    <w:rsid w:val="007E709A"/>
    <w:pPr>
      <w:ind w:left="720"/>
      <w:contextualSpacing/>
    </w:pPr>
  </w:style>
  <w:style w:type="character" w:styleId="IntenseEmphasis">
    <w:name w:val="Intense Emphasis"/>
    <w:basedOn w:val="DefaultParagraphFont"/>
    <w:uiPriority w:val="21"/>
    <w:qFormat/>
    <w:rsid w:val="007E709A"/>
    <w:rPr>
      <w:i/>
      <w:iCs/>
      <w:color w:val="0F4761" w:themeColor="accent1" w:themeShade="BF"/>
    </w:rPr>
  </w:style>
  <w:style w:type="paragraph" w:styleId="IntenseQuote">
    <w:name w:val="Intense Quote"/>
    <w:basedOn w:val="Normal"/>
    <w:next w:val="Normal"/>
    <w:link w:val="IntenseQuoteChar"/>
    <w:uiPriority w:val="30"/>
    <w:qFormat/>
    <w:rsid w:val="007E70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709A"/>
    <w:rPr>
      <w:i/>
      <w:iCs/>
      <w:color w:val="0F4761" w:themeColor="accent1" w:themeShade="BF"/>
    </w:rPr>
  </w:style>
  <w:style w:type="character" w:styleId="IntenseReference">
    <w:name w:val="Intense Reference"/>
    <w:basedOn w:val="DefaultParagraphFont"/>
    <w:uiPriority w:val="32"/>
    <w:qFormat/>
    <w:rsid w:val="007E70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277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Đạt</dc:creator>
  <cp:keywords/>
  <dc:description/>
  <cp:lastModifiedBy>Nguyễn Thành Đạt</cp:lastModifiedBy>
  <cp:revision>2</cp:revision>
  <dcterms:created xsi:type="dcterms:W3CDTF">2024-07-17T08:55:00Z</dcterms:created>
  <dcterms:modified xsi:type="dcterms:W3CDTF">2024-07-17T10:22:00Z</dcterms:modified>
</cp:coreProperties>
</file>