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4DEE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Button buttonOK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Button();</w:t>
      </w:r>
    </w:p>
    <w:p w14:paraId="6E0075BB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buttonOK.Location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Point(0, 50);</w:t>
      </w:r>
    </w:p>
    <w:p w14:paraId="22B171B5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buttonOK.Size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Size(75, 25);</w:t>
      </w:r>
    </w:p>
    <w:p w14:paraId="0C640074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Text property and make the </w:t>
      </w:r>
    </w:p>
    <w:p w14:paraId="7372117E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button the form's default button. </w:t>
      </w:r>
    </w:p>
    <w:p w14:paraId="7A16072E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buttonOK.Text = </w:t>
      </w:r>
      <w:r>
        <w:rPr>
          <w:rFonts w:ascii="Consolas" w:hAnsi="Consolas" w:cs="Consolas"/>
          <w:color w:val="A31515"/>
          <w:sz w:val="19"/>
          <w:szCs w:val="19"/>
        </w:rPr>
        <w:t>"&amp;OK"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E6C05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.AcceptButton = buttonOK;</w:t>
      </w:r>
    </w:p>
    <w:p w14:paraId="3C22BC7B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8B29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button size and location using the Top, </w:t>
      </w:r>
    </w:p>
    <w:p w14:paraId="38D85A85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Left, Width, and Height properties.</w:t>
      </w:r>
    </w:p>
    <w:p w14:paraId="5F1563C0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buttonCancel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Button();</w:t>
      </w:r>
    </w:p>
    <w:p w14:paraId="52A0A8DF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buttonCancel.Top = buttonOK.Top;</w:t>
      </w:r>
    </w:p>
    <w:p w14:paraId="787B50F8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buttonCancel.Left = buttonOK.Right + 5;</w:t>
      </w:r>
    </w:p>
    <w:p w14:paraId="2DDE31C1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buttonCancel.Width = buttonOK.Width;</w:t>
      </w:r>
    </w:p>
    <w:p w14:paraId="40279619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buttonCancel.Height = buttonOK.Height;</w:t>
      </w:r>
    </w:p>
    <w:p w14:paraId="49B626E1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Text property and make the </w:t>
      </w:r>
    </w:p>
    <w:p w14:paraId="6BFE71DC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 the form's cancel button.</w:t>
      </w:r>
    </w:p>
    <w:p w14:paraId="1B62E2E2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buttonCancel.Text = </w:t>
      </w:r>
      <w:r>
        <w:rPr>
          <w:rFonts w:ascii="Consolas" w:hAnsi="Consolas" w:cs="Consolas"/>
          <w:color w:val="A31515"/>
          <w:sz w:val="19"/>
          <w:szCs w:val="19"/>
        </w:rPr>
        <w:t>"&amp;Cancel"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6C98D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.CancelButton = buttonCancel;</w:t>
      </w:r>
    </w:p>
    <w:p w14:paraId="088EEAB6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EFC57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button size and location using </w:t>
      </w:r>
    </w:p>
    <w:p w14:paraId="38B38699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Bounds property.</w:t>
      </w:r>
    </w:p>
    <w:p w14:paraId="5A3F721F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buttonHelp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Button();</w:t>
      </w:r>
    </w:p>
    <w:p w14:paraId="4F0A0799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buttonHelp.Bounds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Rectangle(10, 10, 75, 25);</w:t>
      </w:r>
    </w:p>
    <w:p w14:paraId="4ED2477B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Text property of the button.</w:t>
      </w:r>
    </w:p>
    <w:p w14:paraId="740D1DC9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buttonHelp.Text = </w:t>
      </w:r>
      <w:r>
        <w:rPr>
          <w:rFonts w:ascii="Consolas" w:hAnsi="Consolas" w:cs="Consolas"/>
          <w:color w:val="A31515"/>
          <w:sz w:val="19"/>
          <w:szCs w:val="19"/>
        </w:rPr>
        <w:t>"&amp;Help"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C9BA3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7A2E" w14:textId="77777777" w:rsidR="00E102D0" w:rsidRDefault="00E102D0" w:rsidP="00E1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the buttons to the form.</w:t>
      </w:r>
    </w:p>
    <w:p w14:paraId="0F634967" w14:textId="74FB18DD" w:rsidR="00734C15" w:rsidRDefault="00E102D0" w:rsidP="00E102D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.Controls.AddRange(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Control[] { buttonOK, buttonCancel, buttonHelp });</w:t>
      </w:r>
      <w:bookmarkStart w:id="0" w:name="_GoBack"/>
      <w:bookmarkEnd w:id="0"/>
    </w:p>
    <w:sectPr w:rsidR="0073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74"/>
    <w:rsid w:val="00027974"/>
    <w:rsid w:val="00734C15"/>
    <w:rsid w:val="00E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81752-6C91-4217-AA53-2B47E45F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2</cp:revision>
  <dcterms:created xsi:type="dcterms:W3CDTF">2018-10-24T04:55:00Z</dcterms:created>
  <dcterms:modified xsi:type="dcterms:W3CDTF">2018-10-24T04:57:00Z</dcterms:modified>
</cp:coreProperties>
</file>