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Website bệnh viện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Công nghệ sử dụng : ASP .NET MVC, SQL SERVER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Tổng giá : 4trieu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Người dùng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Đăng ký </w:t>
      </w:r>
    </w:p>
    <w:p w:rsid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Đăng nhập</w:t>
      </w:r>
    </w:p>
    <w:p w:rsidR="004009C5" w:rsidRPr="00703558" w:rsidRDefault="004009C5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Cập nhập thông tin cá nhân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các dịch vụ y tế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Xem các tin tức về sức khỏe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Xem danh sách các bác sĩ của bệnh viện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Bốc số khám bệnh online trong ngày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Tìm kiếm bác sĩ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Chọn bác sĩ để đặt lịch hẹn khám bệnh </w:t>
      </w:r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>Quản trị viên</w:t>
      </w:r>
      <w:r w:rsidR="00704680">
        <w:rPr>
          <w:rFonts w:ascii="Times New Roman" w:hAnsi="Times New Roman" w:cs="Times New Roman"/>
          <w:b/>
          <w:sz w:val="26"/>
          <w:szCs w:val="26"/>
        </w:rPr>
        <w:t xml:space="preserve"> hoặc nhân viên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Đăng nhập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Quản lý các dịch vụ y tế (Hiển thị, thêm mới, cập nhập, xóa, sắp xếp, phân trang, tìm kiếm)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Quản lý các tin tức về sức khỏe (Hiển thị, thêm mới, cập nhập, xóa, sắp xếp, phân trang, tìm kiếm)</w:t>
      </w:r>
    </w:p>
    <w:p w:rsid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 xml:space="preserve">- Quản lý các bác sĩ của bệnh viện (Hiển thị, thêm mới, cập nhập, xóa, sắp xếp, phân trang, tìm kiếm) </w:t>
      </w:r>
    </w:p>
    <w:p w:rsidR="004009C5" w:rsidRDefault="004009C5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Quản lý người dùng (</w:t>
      </w:r>
      <w:r w:rsidRPr="00703558">
        <w:rPr>
          <w:rFonts w:ascii="Times New Roman" w:hAnsi="Times New Roman" w:cs="Times New Roman"/>
          <w:sz w:val="26"/>
          <w:szCs w:val="26"/>
        </w:rPr>
        <w:t>Hiển thị, sắp xếp, phân trang, tìm kiếm)</w:t>
      </w:r>
    </w:p>
    <w:p w:rsidR="00704680" w:rsidRPr="00703558" w:rsidRDefault="00704680" w:rsidP="007035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04680">
        <w:rPr>
          <w:rFonts w:ascii="Times New Roman" w:hAnsi="Times New Roman" w:cs="Times New Roman"/>
          <w:sz w:val="26"/>
          <w:szCs w:val="26"/>
        </w:rPr>
        <w:t>Xem các lịch hẹn và phê duyệt lịch hẹn</w:t>
      </w:r>
      <w:bookmarkStart w:id="0" w:name="_GoBack"/>
      <w:bookmarkEnd w:id="0"/>
    </w:p>
    <w:p w:rsidR="00703558" w:rsidRPr="00703558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703558">
        <w:rPr>
          <w:rFonts w:ascii="Times New Roman" w:hAnsi="Times New Roman" w:cs="Times New Roman"/>
          <w:b/>
          <w:sz w:val="26"/>
          <w:szCs w:val="26"/>
        </w:rPr>
        <w:t xml:space="preserve">Bác sĩ 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t>- Đăng nhập</w:t>
      </w:r>
    </w:p>
    <w:p w:rsidR="00703558" w:rsidRPr="00703558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703558">
        <w:rPr>
          <w:rFonts w:ascii="Times New Roman" w:hAnsi="Times New Roman" w:cs="Times New Roman"/>
          <w:sz w:val="26"/>
          <w:szCs w:val="26"/>
        </w:rPr>
        <w:lastRenderedPageBreak/>
        <w:t>- Xem danh sách các lịch hẹn của người dùng đăng ký</w:t>
      </w:r>
      <w:r w:rsidR="00704680">
        <w:rPr>
          <w:rFonts w:ascii="Times New Roman" w:hAnsi="Times New Roman" w:cs="Times New Roman"/>
          <w:sz w:val="26"/>
          <w:szCs w:val="26"/>
        </w:rPr>
        <w:t xml:space="preserve"> đã được phê duyệt</w:t>
      </w:r>
    </w:p>
    <w:p w:rsidR="00740D59" w:rsidRPr="00703558" w:rsidRDefault="00740D59" w:rsidP="00703558">
      <w:pPr>
        <w:rPr>
          <w:rFonts w:ascii="Times New Roman" w:hAnsi="Times New Roman" w:cs="Times New Roman"/>
          <w:sz w:val="26"/>
          <w:szCs w:val="26"/>
        </w:rPr>
      </w:pPr>
    </w:p>
    <w:sectPr w:rsidR="00740D59" w:rsidRPr="0070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5A"/>
    <w:rsid w:val="000A4C5A"/>
    <w:rsid w:val="004009C5"/>
    <w:rsid w:val="004E2F30"/>
    <w:rsid w:val="00564B11"/>
    <w:rsid w:val="00703558"/>
    <w:rsid w:val="00704680"/>
    <w:rsid w:val="007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2022-10-27T14:05:00Z</dcterms:created>
  <dcterms:modified xsi:type="dcterms:W3CDTF">2022-11-03T15:58:00Z</dcterms:modified>
</cp:coreProperties>
</file>