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21 tháng 05 năm 2026 tại trụ sở Quỹ TDND Thái Học,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bookmarkStart w:id="0" w:name="_GoBack"/>
      <w:bookmarkEnd w:id="0"/>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phường Thái Học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1.508.571.504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ab/>
        <w:t>- Thời gian xây dựng từ n</w:t>
      </w:r>
      <w:r w:rsidR="00790C58" w:rsidRPr="00F866DF">
        <w:rPr>
          <w:rFonts w:ascii="13" w:hAnsi="13"/>
          <w:sz w:val="26"/>
        </w:rPr>
        <w:t>ăm …{{fromTime}}...</w:t>
      </w:r>
      <w:r w:rsidRPr="00F866DF">
        <w:rPr>
          <w:rFonts w:ascii="13" w:hAnsi="13"/>
          <w:sz w:val="26"/>
        </w:rPr>
        <w:t xml:space="preserve"> thời hạn dự kiến 30 năm.</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1.508.571.504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1.508.571.504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511195" w:rsidRPr="00F866DF">
        <w:rPr>
          <w:rFonts w:ascii="13" w:hAnsi="13"/>
          <w:sz w:val="26"/>
        </w:rPr>
        <w:t>12/{{mont</w:t>
      </w:r>
      <w:r w:rsidR="00F8013C" w:rsidRPr="00F866DF">
        <w:rPr>
          <w:rFonts w:ascii="13" w:hAnsi="13"/>
          <w:sz w:val="26"/>
        </w:rPr>
        <w:t>h</w:t>
      </w:r>
      <w:r w:rsidR="00511195" w:rsidRPr="00F866DF">
        <w:rPr>
          <w:rFonts w:ascii="13" w:hAnsi="13"/>
          <w:sz w:val="26"/>
        </w:rPr>
        <w:t>TC}}/2026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Pr="00F866D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sectPr w:rsidR="00D1795F" w:rsidRPr="00F86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75FCA"/>
    <w:rsid w:val="00186E0E"/>
    <w:rsid w:val="002011D4"/>
    <w:rsid w:val="002757CB"/>
    <w:rsid w:val="00325DDF"/>
    <w:rsid w:val="00342AFA"/>
    <w:rsid w:val="00352E62"/>
    <w:rsid w:val="003F6C2C"/>
    <w:rsid w:val="0045214C"/>
    <w:rsid w:val="00511195"/>
    <w:rsid w:val="005B40DA"/>
    <w:rsid w:val="00602D7E"/>
    <w:rsid w:val="0069472E"/>
    <w:rsid w:val="00742D53"/>
    <w:rsid w:val="00790C58"/>
    <w:rsid w:val="00946D37"/>
    <w:rsid w:val="009B5B86"/>
    <w:rsid w:val="00A743D4"/>
    <w:rsid w:val="00B711E5"/>
    <w:rsid w:val="00B97FC4"/>
    <w:rsid w:val="00C07BC0"/>
    <w:rsid w:val="00C55326"/>
    <w:rsid w:val="00C605C7"/>
    <w:rsid w:val="00CB0802"/>
    <w:rsid w:val="00CF2024"/>
    <w:rsid w:val="00D029C0"/>
    <w:rsid w:val="00D1795F"/>
    <w:rsid w:val="00E0040F"/>
    <w:rsid w:val="00E5434C"/>
    <w:rsid w:val="00F24ECB"/>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961F"/>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3</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2026-05-21T03:37:00Z</dcterms:modified>
  <cp:revision>29</cp:revision>
</cp:coreProperties>
</file>