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bookmarkStart w:id="0" w:name="_GoBack"/>
      <w:bookmarkEnd w:id="0"/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thẻ thành viên: {{sttv}}; Điện thoại liên hệ: 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Địa chỉ: 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tiền duyệt cho vay: {{tienso}}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thức cho vay: Từng lần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>n duy trì: {{thv}}</w:t>
      </w:r>
      <w:r w:rsidRPr="006102B3">
        <w:rPr>
          <w:rFonts w:ascii="Times New Roman" w:hAnsi="Times New Roman"/>
          <w:sz w:val="26"/>
        </w:rPr>
        <w:t xml:space="preserve"> năm (từ ngày {{day}}/{{month}}/</w:t>
      </w:r>
      <w:r w:rsidR="00173B13" w:rsidRPr="006102B3">
        <w:rPr>
          <w:rFonts w:ascii="Times New Roman" w:hAnsi="Times New Roman"/>
          <w:sz w:val="26"/>
        </w:rPr>
        <w:t xml:space="preserve">{{year}} </w:t>
      </w:r>
      <w:r w:rsidR="009F0EB4" w:rsidRPr="006102B3">
        <w:rPr>
          <w:rFonts w:ascii="Times New Roman" w:hAnsi="Times New Roman"/>
          <w:sz w:val="26"/>
        </w:rPr>
        <w:t>đến ngày {{endDate}})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15"/>
        <w:gridCol w:w="5040"/>
        <w:gridCol w:w="996"/>
        <w:gridCol w:w="1545"/>
      </w:tblGrid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AF55CF">
        <w:tc>
          <w:tcPr>
            <w:tcW w:w="715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Biển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040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C632CF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172BFF"/>
    <w:rsid w:val="00173B13"/>
    <w:rsid w:val="00221384"/>
    <w:rsid w:val="00236AF7"/>
    <w:rsid w:val="003D6B27"/>
    <w:rsid w:val="004B5C39"/>
    <w:rsid w:val="004B6025"/>
    <w:rsid w:val="006102B3"/>
    <w:rsid w:val="006831F5"/>
    <w:rsid w:val="00944D0B"/>
    <w:rsid w:val="009A5754"/>
    <w:rsid w:val="009F0EB4"/>
    <w:rsid w:val="00AF55CF"/>
    <w:rsid w:val="00C632CF"/>
    <w:rsid w:val="00C84309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2026-01-29T03:55:00Z</dcterms:created>
  <dcterms:modified xsi:type="dcterms:W3CDTF">2026-07-20T01:34:00Z</dcterms:modified>
</cp:coreProperties>
</file>