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2117A">
        <w:rPr>
          <w:rFonts w:ascii="Times New Roman" w:hAnsi="Times New Roman"/>
          <w:b/>
          <w:sz w:val="24"/>
        </w:rPr>
        <w:t>Độc lập – Tự do – Hạnh phúc</w:t>
      </w:r>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Pr="0022117A">
        <w:rPr>
          <w:rFonts w:ascii="Times New Roman" w:hAnsi="Times New Roman"/>
          <w:b/>
          <w:sz w:val="24"/>
        </w:rPr>
        <w:t>{{kh}}</w:t>
      </w:r>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sidR="00A04C12">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04C12">
        <w:rPr>
          <w:rFonts w:ascii="Times New Roman" w:hAnsi="Times New Roman"/>
          <w:sz w:val="24"/>
        </w:rPr>
        <w:t xml:space="preserve">                            </w:t>
      </w:r>
      <w:r>
        <w:rPr>
          <w:rFonts w:ascii="Times New Roman" w:hAnsi="Times New Roman"/>
          <w:i/>
          <w:sz w:val="24"/>
        </w:rPr>
        <w:t>(Ký tên và đóng dấu)</w:t>
      </w:r>
    </w:p>
    <w:p w:rsidR="0022117A" w:rsidRPr="00BE6820"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bookmarkStart w:id="0" w:name="_GoBack"/>
      <w:bookmarkEnd w:id="0"/>
    </w:p>
    <w:sectPr w:rsidR="0022117A" w:rsidRPr="00BE6820" w:rsidSect="00E80D21">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E42E1"/>
    <w:rsid w:val="0022117A"/>
    <w:rsid w:val="002D6DF1"/>
    <w:rsid w:val="00435A0A"/>
    <w:rsid w:val="00436891"/>
    <w:rsid w:val="00467357"/>
    <w:rsid w:val="00A04C12"/>
    <w:rsid w:val="00AB0FB9"/>
    <w:rsid w:val="00BE6820"/>
    <w:rsid w:val="00D66DCD"/>
    <w:rsid w:val="00E80D21"/>
    <w:rsid w:val="00F52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26093"/>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93723-64E7-4339-ACA2-F7CDBA853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Pages>
  <Words>275</Words>
  <Characters>1568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2026-04-23T03:32:00Z</dcterms:created>
  <dcterms:modified xsi:type="dcterms:W3CDTF">2026-07-20T17:38:00Z</dcterms:modified>
</cp:coreProperties>
</file>