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0973023707</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BÍCH NGỌC</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17/02/1983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0973023707.</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030183001576</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08/09/2022;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điịnh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1,988,999,996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516,180,004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983,819,996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Vũ Thị Bích Ngọc và ông Dương Văn Dương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BÍCH NGỌC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12 tháng 06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