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Vào Tab “Dịch vụ sinh viên” + chọn “Đăng ký chứng nhận sinh viên” + điền thông tin + Click “Đăng ký” + chờ duyệt vài ngày + lên phòng đào tạo + kéo cửa sang </w:t>
      </w:r>
      <w:r>
        <w:rPr>
          <w:lang w:val="en-US"/>
        </w:rPr>
        <w:lastRenderedPageBreak/>
        <w:t>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2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379CDE0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149B4B5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78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3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32886C1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61167F43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4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5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19A9CAE4" w:rsidR="00BC42DD" w:rsidRPr="00F43E01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07816">
        <w:rPr>
          <w:rStyle w:val="Hyperlink"/>
          <w:color w:val="auto"/>
          <w:u w:val="none"/>
          <w:lang w:val="en-US"/>
        </w:rPr>
        <w:t>4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34A0BD09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1275C9">
        <w:rPr>
          <w:rStyle w:val="Hyperlink"/>
          <w:color w:val="auto"/>
          <w:u w:val="none"/>
          <w:lang w:val="en-US"/>
        </w:rPr>
        <w:t>4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9378" w:type="dxa"/>
        <w:tblInd w:w="1080" w:type="dxa"/>
        <w:tblLook w:val="04A0" w:firstRow="1" w:lastRow="0" w:firstColumn="1" w:lastColumn="0" w:noHBand="0" w:noVBand="1"/>
      </w:tblPr>
      <w:tblGrid>
        <w:gridCol w:w="1638"/>
        <w:gridCol w:w="1800"/>
        <w:gridCol w:w="1710"/>
        <w:gridCol w:w="1260"/>
        <w:gridCol w:w="1350"/>
        <w:gridCol w:w="1620"/>
      </w:tblGrid>
      <w:tr w:rsidR="006B23A6" w14:paraId="7F48452E" w14:textId="25F27274" w:rsidTr="006B23A6">
        <w:tc>
          <w:tcPr>
            <w:tcW w:w="1638" w:type="dxa"/>
            <w:vAlign w:val="center"/>
          </w:tcPr>
          <w:p w14:paraId="3B7AEC2E" w14:textId="475268E5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30/10</w:t>
            </w:r>
          </w:p>
        </w:tc>
        <w:tc>
          <w:tcPr>
            <w:tcW w:w="1800" w:type="dxa"/>
            <w:vAlign w:val="center"/>
          </w:tcPr>
          <w:p w14:paraId="75C3717B" w14:textId="21554EF9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31/10</w:t>
            </w:r>
          </w:p>
        </w:tc>
        <w:tc>
          <w:tcPr>
            <w:tcW w:w="1710" w:type="dxa"/>
            <w:vAlign w:val="center"/>
          </w:tcPr>
          <w:p w14:paraId="65E5748A" w14:textId="05ACFC5C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1/11</w:t>
            </w:r>
          </w:p>
        </w:tc>
        <w:tc>
          <w:tcPr>
            <w:tcW w:w="1260" w:type="dxa"/>
            <w:vAlign w:val="center"/>
          </w:tcPr>
          <w:p w14:paraId="2EB4D1E3" w14:textId="46CA3696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2/11</w:t>
            </w:r>
          </w:p>
        </w:tc>
        <w:tc>
          <w:tcPr>
            <w:tcW w:w="1350" w:type="dxa"/>
            <w:vAlign w:val="center"/>
          </w:tcPr>
          <w:p w14:paraId="69E4BFB0" w14:textId="292E81B8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3/11</w:t>
            </w:r>
          </w:p>
        </w:tc>
        <w:tc>
          <w:tcPr>
            <w:tcW w:w="1620" w:type="dxa"/>
          </w:tcPr>
          <w:p w14:paraId="611D914C" w14:textId="37CE1429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4/11</w:t>
            </w:r>
          </w:p>
        </w:tc>
      </w:tr>
      <w:tr w:rsidR="006B23A6" w14:paraId="670C44E8" w14:textId="465C038D" w:rsidTr="006B23A6">
        <w:tc>
          <w:tcPr>
            <w:tcW w:w="1638" w:type="dxa"/>
            <w:vAlign w:val="center"/>
          </w:tcPr>
          <w:p w14:paraId="3949C6B1" w14:textId="6650ED81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25D90E63" w14:textId="561F7845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mì ly</w:t>
            </w:r>
          </w:p>
          <w:p w14:paraId="796A92E6" w14:textId="77777777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81353B4" w14:textId="55E7D100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</w:t>
            </w:r>
          </w:p>
          <w:p w14:paraId="6E886B18" w14:textId="7EBB51BA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3G</w:t>
            </w:r>
          </w:p>
          <w:p w14:paraId="4EE74657" w14:textId="77777777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FD489C7" w14:textId="1456FC22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7B7F39EC" w14:textId="33902A0E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xe, ghi vào Experience</w:t>
            </w:r>
          </w:p>
          <w:p w14:paraId="0D8D0A8D" w14:textId="77777777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6533F56" w14:textId="0568D67A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5B2DF91D" w14:textId="2B03E135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thẻ mạng, ghi vào Experience</w:t>
            </w:r>
          </w:p>
          <w:p w14:paraId="1FE8FAE5" w14:textId="77777777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4C97874" w14:textId="7B741848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15.83</w:t>
            </w:r>
          </w:p>
          <w:p w14:paraId="049A7DEA" w14:textId="11E72478" w:rsidR="006B23A6" w:rsidRDefault="006B23A6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dục, mang xe cổng sau</w:t>
            </w:r>
          </w:p>
          <w:p w14:paraId="5AA25B56" w14:textId="77777777" w:rsidR="006B23A6" w:rsidRDefault="006B23A6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0767AEF" w14:textId="3F2C8BAA" w:rsidR="006B23A6" w:rsidRDefault="006B23A6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16.5</w:t>
            </w:r>
          </w:p>
          <w:p w14:paraId="5BEB52E1" w14:textId="11FFAD86" w:rsidR="006B23A6" w:rsidRDefault="006B23A6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xe tháng</w:t>
            </w:r>
          </w:p>
          <w:p w14:paraId="5F7DA932" w14:textId="77777777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</w:rPr>
            </w:pPr>
          </w:p>
          <w:p w14:paraId="4CA7C445" w14:textId="4CC15D51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17</w:t>
            </w:r>
          </w:p>
          <w:p w14:paraId="11A6EB35" w14:textId="5619B5AA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cách đăng kí môn</w:t>
            </w:r>
          </w:p>
          <w:p w14:paraId="1292F1B8" w14:textId="32A8FC23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800" w:type="dxa"/>
            <w:vAlign w:val="center"/>
          </w:tcPr>
          <w:p w14:paraId="159A1D10" w14:textId="4BD72B3B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2686B840" w14:textId="746C9B36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nhóm, H2, lầu 7, mang xe cổng sau</w:t>
            </w:r>
          </w:p>
          <w:p w14:paraId="0F51AFEF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BC73C77" w14:textId="38E3C8C6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61FE9FF9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3CFCA8DF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B87E9E1" w14:textId="6817D3D2" w:rsidR="006B23A6" w:rsidRDefault="006B23A6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  <w:p w14:paraId="5128C6BD" w14:textId="440CC4B9" w:rsidR="006B23A6" w:rsidRDefault="006B23A6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Nhận USB</w:t>
            </w:r>
          </w:p>
          <w:p w14:paraId="4A7C68DF" w14:textId="77777777" w:rsidR="006B23A6" w:rsidRDefault="006B23A6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5F713F4" w14:textId="5649B390" w:rsidR="006B23A6" w:rsidRDefault="006B23A6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  <w:p w14:paraId="49C1E145" w14:textId="6E32B45F" w:rsidR="006B23A6" w:rsidRDefault="006B23A6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môn</w:t>
            </w:r>
          </w:p>
          <w:p w14:paraId="02430A2A" w14:textId="09BBDF21" w:rsidR="006B23A6" w:rsidRDefault="006B23A6" w:rsidP="00341D16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4D14A69E" w14:textId="3EDF8516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14.5</w:t>
            </w:r>
          </w:p>
          <w:p w14:paraId="706CDB40" w14:textId="1730F294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Xin giấy vay vốn</w:t>
            </w:r>
          </w:p>
          <w:p w14:paraId="0CB55EE0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ABDD7B5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6657BF02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H6, giảng đường</w:t>
            </w:r>
          </w:p>
          <w:p w14:paraId="2A4FEB00" w14:textId="3B1100FB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710" w:type="dxa"/>
            <w:vAlign w:val="center"/>
          </w:tcPr>
          <w:p w14:paraId="10BA337A" w14:textId="2CDFCED5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68C7C931" w14:textId="344007C4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vật lý</w:t>
            </w:r>
          </w:p>
          <w:p w14:paraId="4003D696" w14:textId="77777777" w:rsidR="00485625" w:rsidRDefault="00485625" w:rsidP="001275C9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7687E2A3" w14:textId="79931518" w:rsidR="00485625" w:rsidRDefault="00485625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</w:t>
            </w:r>
          </w:p>
          <w:p w14:paraId="1AD29AEF" w14:textId="0F432B77" w:rsidR="00485625" w:rsidRDefault="00485625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Đóng tiền xe</w:t>
            </w:r>
          </w:p>
          <w:p w14:paraId="1FE78940" w14:textId="77777777" w:rsidR="00E842F2" w:rsidRDefault="00E842F2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68334D9" w14:textId="124C8290" w:rsidR="00E842F2" w:rsidRDefault="00E842F2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67B5F736" w14:textId="54DBD743" w:rsidR="00E842F2" w:rsidRDefault="00E842F2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Copy Matlab vô USB</w:t>
            </w:r>
          </w:p>
          <w:p w14:paraId="5E8A4037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216E1EA" w14:textId="0EC19C29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28DC6F0C" w14:textId="21674AC0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Gửi giấy vay vốn, ghi vào Experience</w:t>
            </w:r>
          </w:p>
          <w:p w14:paraId="630AE4D7" w14:textId="77777777" w:rsidR="00BB3EED" w:rsidRDefault="00BB3EED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97AD299" w14:textId="1A8FDC52" w:rsidR="00BB3EED" w:rsidRDefault="00BB3EED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5CFEC88A" w14:textId="016A28FE" w:rsidR="00BB3EED" w:rsidRDefault="00BB3EED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 Lab 2</w:t>
            </w:r>
          </w:p>
          <w:p w14:paraId="30F6AA38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5F02E7C" w14:textId="5CBD6490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17.83</w:t>
            </w:r>
          </w:p>
          <w:p w14:paraId="56F71998" w14:textId="312FB8CC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Sinh hoạt, H6, 110</w:t>
            </w:r>
            <w:r w:rsidR="0076722A">
              <w:rPr>
                <w:rStyle w:val="Hyperlink"/>
                <w:color w:val="auto"/>
                <w:u w:val="none"/>
                <w:lang w:val="en-US"/>
              </w:rPr>
              <w:t>, xin giấy vay vốn</w:t>
            </w:r>
          </w:p>
        </w:tc>
        <w:tc>
          <w:tcPr>
            <w:tcW w:w="1260" w:type="dxa"/>
            <w:vAlign w:val="center"/>
          </w:tcPr>
          <w:p w14:paraId="16A3B586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8.83</w:t>
            </w:r>
          </w:p>
          <w:p w14:paraId="609DB7B4" w14:textId="008FA6CD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H6, giảng đường</w:t>
            </w:r>
          </w:p>
        </w:tc>
        <w:tc>
          <w:tcPr>
            <w:tcW w:w="1350" w:type="dxa"/>
            <w:vAlign w:val="center"/>
          </w:tcPr>
          <w:p w14:paraId="5856F204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5CB61949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H6, giảng đường</w:t>
            </w:r>
          </w:p>
          <w:p w14:paraId="197C6FE4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F60E0F4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18 – 20.5</w:t>
            </w:r>
          </w:p>
          <w:p w14:paraId="1D9D6C47" w14:textId="7C5FA0DE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</w:tc>
        <w:tc>
          <w:tcPr>
            <w:tcW w:w="1620" w:type="dxa"/>
            <w:vAlign w:val="center"/>
          </w:tcPr>
          <w:p w14:paraId="3B35E6AD" w14:textId="77777777" w:rsidR="006B23A6" w:rsidRDefault="006B23A6" w:rsidP="006B23A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</w:t>
            </w:r>
          </w:p>
          <w:p w14:paraId="53010420" w14:textId="18D44574" w:rsidR="006B23A6" w:rsidRPr="00E842F2" w:rsidRDefault="006B23A6" w:rsidP="006B23A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</w:t>
            </w:r>
            <w:r w:rsidR="00E842F2">
              <w:rPr>
                <w:rStyle w:val="Hyperlink"/>
                <w:color w:val="auto"/>
                <w:u w:val="none"/>
                <w:lang w:val="en-US"/>
              </w:rPr>
              <w:t>, mang USB cài Matlab</w:t>
            </w:r>
          </w:p>
        </w:tc>
      </w:tr>
    </w:tbl>
    <w:p w14:paraId="25301953" w14:textId="58209E11" w:rsidR="00485625" w:rsidRDefault="00485625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11/11/2023?</w:t>
      </w:r>
    </w:p>
    <w:p w14:paraId="63336E4B" w14:textId="4ACF5753" w:rsidR="00485625" w:rsidRPr="00485625" w:rsidRDefault="00485625" w:rsidP="0048562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Họp nhóm</w:t>
      </w:r>
    </w:p>
    <w:p w14:paraId="3A4A24EF" w14:textId="1EE72982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lastRenderedPageBreak/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02DB"/>
    <w:rsid w:val="00044CDC"/>
    <w:rsid w:val="000450FF"/>
    <w:rsid w:val="00076774"/>
    <w:rsid w:val="000A1290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853B7"/>
    <w:rsid w:val="001C5015"/>
    <w:rsid w:val="001E6318"/>
    <w:rsid w:val="002005BB"/>
    <w:rsid w:val="002005C9"/>
    <w:rsid w:val="00210BEE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621B"/>
    <w:rsid w:val="0031690C"/>
    <w:rsid w:val="00337356"/>
    <w:rsid w:val="00341D16"/>
    <w:rsid w:val="003448F9"/>
    <w:rsid w:val="00354A07"/>
    <w:rsid w:val="00361D1D"/>
    <w:rsid w:val="00363F48"/>
    <w:rsid w:val="00365753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71988"/>
    <w:rsid w:val="00477AE8"/>
    <w:rsid w:val="00485625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4624"/>
    <w:rsid w:val="005754B6"/>
    <w:rsid w:val="005B66C5"/>
    <w:rsid w:val="005D4DFC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61BF"/>
    <w:rsid w:val="00640E87"/>
    <w:rsid w:val="006512D2"/>
    <w:rsid w:val="0065365C"/>
    <w:rsid w:val="00655EF5"/>
    <w:rsid w:val="0066231C"/>
    <w:rsid w:val="006B23A6"/>
    <w:rsid w:val="006D2523"/>
    <w:rsid w:val="006D2D17"/>
    <w:rsid w:val="006E1BDF"/>
    <w:rsid w:val="006E7A1C"/>
    <w:rsid w:val="006F48AD"/>
    <w:rsid w:val="006F655C"/>
    <w:rsid w:val="006F6A2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6328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E5D3A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1575F"/>
    <w:rsid w:val="00A422D8"/>
    <w:rsid w:val="00A46173"/>
    <w:rsid w:val="00A53DA2"/>
    <w:rsid w:val="00A57EFE"/>
    <w:rsid w:val="00A6391D"/>
    <w:rsid w:val="00A65676"/>
    <w:rsid w:val="00A74042"/>
    <w:rsid w:val="00A760C3"/>
    <w:rsid w:val="00AA1958"/>
    <w:rsid w:val="00AE5D86"/>
    <w:rsid w:val="00B004E2"/>
    <w:rsid w:val="00B025C3"/>
    <w:rsid w:val="00B25341"/>
    <w:rsid w:val="00B34477"/>
    <w:rsid w:val="00B44D09"/>
    <w:rsid w:val="00B52168"/>
    <w:rsid w:val="00B578BF"/>
    <w:rsid w:val="00BB2A2A"/>
    <w:rsid w:val="00BB3EED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91543"/>
    <w:rsid w:val="00C91D3D"/>
    <w:rsid w:val="00C94936"/>
    <w:rsid w:val="00CF2AAE"/>
    <w:rsid w:val="00D03597"/>
    <w:rsid w:val="00D33205"/>
    <w:rsid w:val="00D534EF"/>
    <w:rsid w:val="00D536B1"/>
    <w:rsid w:val="00D73942"/>
    <w:rsid w:val="00D80998"/>
    <w:rsid w:val="00D834AD"/>
    <w:rsid w:val="00D84F71"/>
    <w:rsid w:val="00DB140E"/>
    <w:rsid w:val="00DF69C8"/>
    <w:rsid w:val="00E24EDF"/>
    <w:rsid w:val="00E3548F"/>
    <w:rsid w:val="00E614EB"/>
    <w:rsid w:val="00E74031"/>
    <w:rsid w:val="00E776BD"/>
    <w:rsid w:val="00E842F2"/>
    <w:rsid w:val="00E90F37"/>
    <w:rsid w:val="00EC1BC7"/>
    <w:rsid w:val="00EC3F7C"/>
    <w:rsid w:val="00EC6861"/>
    <w:rsid w:val="00F12FAD"/>
    <w:rsid w:val="00F20461"/>
    <w:rsid w:val="00F27D54"/>
    <w:rsid w:val="00F439C2"/>
    <w:rsid w:val="00F43E01"/>
    <w:rsid w:val="00F503E9"/>
    <w:rsid w:val="00F527CA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cse.hcmut.edu.vn" TargetMode="External"/><Relationship Id="rId18" Type="http://schemas.openxmlformats.org/officeDocument/2006/relationships/hyperlink" Target="https://mybk.hcmut.edu.vn/app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mybk.hcmut.edu.vn/dkmh/dangKyMonHocForm.actio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elearning-cse.hcmut.edu.vn" TargetMode="External"/><Relationship Id="rId17" Type="http://schemas.openxmlformats.org/officeDocument/2006/relationships/hyperlink" Target="https://sso.hcmut.edu.vn/cas/login?service=http://tracuubkhcm.minvoice.vn/" TargetMode="External"/><Relationship Id="rId25" Type="http://schemas.openxmlformats.org/officeDocument/2006/relationships/hyperlink" Target="mailto:caotri@hcmut.edu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achkhoacncp.com" TargetMode="External"/><Relationship Id="rId20" Type="http://schemas.openxmlformats.org/officeDocument/2006/relationships/hyperlink" Target="https://e-learning.hcmut.edu.vn/course/view.php?id=72696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://www.aao.hcmut.edu.vn/" TargetMode="External"/><Relationship Id="rId24" Type="http://schemas.openxmlformats.org/officeDocument/2006/relationships/hyperlink" Target="mailto:duy.tranminhduy15@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-learning.hcmut.edu.vn" TargetMode="External"/><Relationship Id="rId23" Type="http://schemas.openxmlformats.org/officeDocument/2006/relationships/hyperlink" Target="mailto:009945@tmp.hcmut.edu.vn" TargetMode="Externa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drive.google.com/drive/folders/1NC_ve7C8qBJD-u3-tZLmAzggXAQkOZ1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survey.hcmut.edu.vn" TargetMode="External"/><Relationship Id="rId22" Type="http://schemas.openxmlformats.org/officeDocument/2006/relationships/hyperlink" Target="https://tinyurl.com/52xx3fun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742</TotalTime>
  <Pages>7</Pages>
  <Words>1327</Words>
  <Characters>7569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218</cp:revision>
  <dcterms:created xsi:type="dcterms:W3CDTF">2023-08-23T19:23:00Z</dcterms:created>
  <dcterms:modified xsi:type="dcterms:W3CDTF">2023-10-31T12:24:00Z</dcterms:modified>
</cp:coreProperties>
</file>