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4E253" w14:textId="30C9D097" w:rsidR="00C03256" w:rsidRDefault="00E97590" w:rsidP="00E97590">
      <w:r>
        <w:t>Getting Started – Bắt Đầu:</w:t>
      </w:r>
    </w:p>
    <w:p w14:paraId="3B68C721" w14:textId="36D86EFD" w:rsidR="003F030B" w:rsidRDefault="003F030B" w:rsidP="00E97590">
      <w:pPr>
        <w:pStyle w:val="ListParagraph"/>
        <w:numPr>
          <w:ilvl w:val="0"/>
          <w:numId w:val="2"/>
        </w:numPr>
      </w:pPr>
      <w:r>
        <w:t>Phần Mở Rộng File C#?</w:t>
      </w:r>
    </w:p>
    <w:p w14:paraId="43FCBE9B" w14:textId="19D898D9" w:rsidR="003F030B" w:rsidRDefault="003F030B" w:rsidP="003F030B">
      <w:pPr>
        <w:pStyle w:val="ListParagraph"/>
        <w:numPr>
          <w:ilvl w:val="0"/>
          <w:numId w:val="4"/>
        </w:numPr>
      </w:pPr>
      <w:r>
        <w:t>“.cs”</w:t>
      </w:r>
    </w:p>
    <w:p w14:paraId="3C73A342" w14:textId="01063B53" w:rsidR="00F15E71" w:rsidRDefault="00F15E71" w:rsidP="00F15E71">
      <w:pPr>
        <w:pStyle w:val="ListParagraph"/>
        <w:numPr>
          <w:ilvl w:val="0"/>
          <w:numId w:val="2"/>
        </w:numPr>
      </w:pPr>
      <w:r>
        <w:t>C# Có Phân Biệt Chữ Hoa Thường Không?</w:t>
      </w:r>
    </w:p>
    <w:p w14:paraId="06C2E896" w14:textId="42B393B7" w:rsidR="00F15E71" w:rsidRDefault="00F15E71" w:rsidP="00F15E71">
      <w:pPr>
        <w:pStyle w:val="ListParagraph"/>
        <w:numPr>
          <w:ilvl w:val="0"/>
          <w:numId w:val="4"/>
        </w:numPr>
      </w:pPr>
      <w:r>
        <w:t xml:space="preserve">Có </w:t>
      </w:r>
    </w:p>
    <w:p w14:paraId="7643F40E" w14:textId="73B2113F" w:rsidR="00E97590" w:rsidRDefault="00E97590" w:rsidP="00E97590">
      <w:pPr>
        <w:pStyle w:val="ListParagraph"/>
        <w:numPr>
          <w:ilvl w:val="0"/>
          <w:numId w:val="2"/>
        </w:numPr>
      </w:pPr>
      <w:r>
        <w:t xml:space="preserve">Cách </w:t>
      </w:r>
      <w:r w:rsidR="003F030B">
        <w:t>Biên Dịch?</w:t>
      </w:r>
    </w:p>
    <w:p w14:paraId="7574C21F" w14:textId="79253062" w:rsidR="00E97590" w:rsidRDefault="00E97590" w:rsidP="00E97590">
      <w:pPr>
        <w:pStyle w:val="ListParagraph"/>
        <w:numPr>
          <w:ilvl w:val="0"/>
          <w:numId w:val="3"/>
        </w:numPr>
      </w:pPr>
      <w:r>
        <w:t>Bạn đéo cần cài thêm trình biên dịch nào vì Windows đã tích hợp sẵn</w:t>
      </w:r>
    </w:p>
    <w:p w14:paraId="73528E18" w14:textId="527262E7" w:rsidR="00E97590" w:rsidRDefault="00E97590" w:rsidP="00E97590">
      <w:pPr>
        <w:pStyle w:val="ListParagraph"/>
        <w:numPr>
          <w:ilvl w:val="0"/>
          <w:numId w:val="3"/>
        </w:numPr>
      </w:pPr>
      <w:r>
        <w:t>Trong thư mục “</w:t>
      </w:r>
      <w:r w:rsidRPr="00E97590">
        <w:t>C:\Windows\Microsoft.NET\Framework\v4.0.30319\</w:t>
      </w:r>
      <w:r>
        <w:t>” sẽ chứa File “csc.exe” là trình biên dịch</w:t>
      </w:r>
    </w:p>
    <w:p w14:paraId="6B31698A" w14:textId="478E1584" w:rsidR="00F25BF1" w:rsidRDefault="00F25BF1" w:rsidP="00E97590">
      <w:pPr>
        <w:pStyle w:val="ListParagraph"/>
        <w:numPr>
          <w:ilvl w:val="0"/>
          <w:numId w:val="3"/>
        </w:numPr>
      </w:pPr>
      <w:r>
        <w:t>Cho thư mục này vào biến hệ thống Path</w:t>
      </w:r>
    </w:p>
    <w:p w14:paraId="55B65491" w14:textId="333DBBD5" w:rsidR="00E97590" w:rsidRDefault="00E97590" w:rsidP="00E97590">
      <w:pPr>
        <w:pStyle w:val="ListParagraph"/>
        <w:numPr>
          <w:ilvl w:val="0"/>
          <w:numId w:val="3"/>
        </w:numPr>
      </w:pPr>
      <w:r>
        <w:t>Chạy lệnh sau để</w:t>
      </w:r>
      <w:r w:rsidR="003F030B">
        <w:t xml:space="preserve"> biên dịch File C# ra File EXE</w:t>
      </w:r>
    </w:p>
    <w:p w14:paraId="3A463E30" w14:textId="3D21BD62" w:rsidR="003F030B" w:rsidRDefault="00B1546B" w:rsidP="007A59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right="-900"/>
      </w:pPr>
      <w:r>
        <w:t>csc</w:t>
      </w:r>
      <w:r w:rsidR="003F030B">
        <w:t xml:space="preserve"> </w:t>
      </w:r>
      <w:r w:rsidR="003F030B" w:rsidRPr="003F030B">
        <w:t>/out:</w:t>
      </w:r>
      <w:r w:rsidR="003F030B">
        <w:t>&lt;Đường Dẫn Đến File EXE Có Phần Mở Rộng&gt; &lt;Đường Dẫn Đến</w:t>
      </w:r>
      <w:r w:rsidR="007A5986">
        <w:t xml:space="preserve"> Các</w:t>
      </w:r>
      <w:r w:rsidR="003F030B">
        <w:t xml:space="preserve"> File C# Có Phần Mở Rộng</w:t>
      </w:r>
      <w:r>
        <w:t>&gt;</w:t>
      </w:r>
    </w:p>
    <w:p w14:paraId="5F12A4BE" w14:textId="6F9E6039" w:rsidR="00F25BF1" w:rsidRDefault="00F25BF1" w:rsidP="00E97590">
      <w:pPr>
        <w:pStyle w:val="ListParagraph"/>
        <w:numPr>
          <w:ilvl w:val="0"/>
          <w:numId w:val="3"/>
        </w:numPr>
      </w:pPr>
      <w:r>
        <w:t>Ví dụ</w:t>
      </w:r>
    </w:p>
    <w:p w14:paraId="54AF9EB4" w14:textId="369DED4A" w:rsidR="00F25BF1" w:rsidRDefault="001A0BB1" w:rsidP="001A0BB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>c</w:t>
      </w:r>
      <w:r w:rsidR="00B1546B">
        <w:t>sc /out:gg\foo.exe bar\bob\bab.cs</w:t>
      </w:r>
      <w:r w:rsidR="007A5986">
        <w:t xml:space="preserve"> thanglon\thangngu.cs</w:t>
      </w:r>
    </w:p>
    <w:p w14:paraId="28F96BB9" w14:textId="555C233C" w:rsidR="00B1546B" w:rsidRDefault="00B1546B" w:rsidP="00E97590">
      <w:pPr>
        <w:pStyle w:val="ListParagraph"/>
        <w:numPr>
          <w:ilvl w:val="0"/>
          <w:numId w:val="3"/>
        </w:numPr>
      </w:pPr>
      <w:r>
        <w:t>Khi này File “bab.cs”</w:t>
      </w:r>
      <w:r w:rsidR="007A5986">
        <w:t xml:space="preserve"> và “thangngu.cs” sẽ được gộp chung lại thành 1 File C# duy nhất</w:t>
      </w:r>
      <w:r w:rsidR="00A35DD7">
        <w:t>, gọi là A</w:t>
      </w:r>
      <w:r w:rsidR="007A5986">
        <w:t xml:space="preserve">, sau </w:t>
      </w:r>
      <w:r w:rsidR="00A35DD7">
        <w:t xml:space="preserve">đó A </w:t>
      </w:r>
      <w:r>
        <w:t>sẽ được biên dịch thành “foo.exe”</w:t>
      </w:r>
    </w:p>
    <w:p w14:paraId="19A085D2" w14:textId="3DA6ECB8" w:rsidR="00B1546B" w:rsidRDefault="001A0BB1" w:rsidP="00E97590">
      <w:pPr>
        <w:pStyle w:val="ListParagraph"/>
        <w:numPr>
          <w:ilvl w:val="0"/>
          <w:numId w:val="3"/>
        </w:numPr>
      </w:pPr>
      <w:r>
        <w:t>Nếu không chỉ định &lt;Đường Dẫn Đến File EXE Có Phần Mở Rộng&gt; thì mặc định File EXE sẽ tạo ra trong thư mục làm việc hiện tại, cùng tên với File C#</w:t>
      </w:r>
      <w:r w:rsidR="007A5986">
        <w:t xml:space="preserve"> là ngõ vào chương trình</w:t>
      </w:r>
    </w:p>
    <w:p w14:paraId="6235DE18" w14:textId="6BCE727D" w:rsidR="001A0BB1" w:rsidRDefault="001A0BB1" w:rsidP="00E97590">
      <w:pPr>
        <w:pStyle w:val="ListParagraph"/>
        <w:numPr>
          <w:ilvl w:val="0"/>
          <w:numId w:val="3"/>
        </w:numPr>
      </w:pPr>
      <w:r>
        <w:t>Ví dụ</w:t>
      </w:r>
    </w:p>
    <w:p w14:paraId="2E4675C1" w14:textId="22389D60" w:rsidR="003F1AA1" w:rsidRDefault="001A0BB1" w:rsidP="003F1A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>csc bob.cs</w:t>
      </w:r>
      <w:r w:rsidR="00A35DD7">
        <w:t xml:space="preserve"> bab.cs gg\haha.cs</w:t>
      </w:r>
    </w:p>
    <w:p w14:paraId="405F740C" w14:textId="77777777" w:rsidR="00A35DD7" w:rsidRDefault="00A35DD7" w:rsidP="00A35DD7">
      <w:pPr>
        <w:pStyle w:val="ListParagraph"/>
        <w:numPr>
          <w:ilvl w:val="0"/>
          <w:numId w:val="3"/>
        </w:numPr>
      </w:pPr>
      <w:r>
        <w:t>Giả sử “bab.cs” chứa ngõ vào, thì File tạo ra là “bab.exe”</w:t>
      </w:r>
    </w:p>
    <w:p w14:paraId="2DE8DDA1" w14:textId="7885CEE7" w:rsidR="00CA22D8" w:rsidRDefault="00CA22D8" w:rsidP="00A35DD7">
      <w:pPr>
        <w:pStyle w:val="ListParagraph"/>
        <w:numPr>
          <w:ilvl w:val="0"/>
          <w:numId w:val="3"/>
        </w:numPr>
      </w:pPr>
      <w:r>
        <w:t>Ngõ vào chương trình sẽ là h</w:t>
      </w:r>
      <w:r w:rsidR="005F43B9">
        <w:t>àm tên “</w:t>
      </w:r>
      <w:r w:rsidR="001357CA">
        <w:t>M</w:t>
      </w:r>
      <w:r w:rsidR="005F43B9">
        <w:t>ain”</w:t>
      </w:r>
      <w:r w:rsidR="00D55EDD">
        <w:t>,</w:t>
      </w:r>
      <w:r w:rsidR="00240B6A">
        <w:t xml:space="preserve"> kiểu</w:t>
      </w:r>
      <w:r w:rsidR="005F43B9">
        <w:t xml:space="preserve"> static</w:t>
      </w:r>
    </w:p>
    <w:p w14:paraId="30024598" w14:textId="4F14B491" w:rsidR="00CA22D8" w:rsidRDefault="00CA22D8" w:rsidP="00CA22D8">
      <w:pPr>
        <w:pStyle w:val="ListParagraph"/>
        <w:numPr>
          <w:ilvl w:val="0"/>
          <w:numId w:val="3"/>
        </w:numPr>
      </w:pPr>
      <w:r>
        <w:t>Hàm này luôn được chạy đầu tiên dù cho nó đặt bất cứ chỗ nào</w:t>
      </w:r>
    </w:p>
    <w:p w14:paraId="4209C9FE" w14:textId="400A986B" w:rsidR="00FA1404" w:rsidRDefault="00A35DD7" w:rsidP="00FA1404">
      <w:pPr>
        <w:pStyle w:val="ListParagraph"/>
        <w:numPr>
          <w:ilvl w:val="0"/>
          <w:numId w:val="3"/>
        </w:numPr>
      </w:pPr>
      <w:r>
        <w:t>Trong A</w:t>
      </w:r>
      <w:r w:rsidR="00CA22D8">
        <w:t xml:space="preserve"> chỉ được phép có</w:t>
      </w:r>
      <w:r w:rsidR="00A35903">
        <w:t xml:space="preserve"> nhiều nhất</w:t>
      </w:r>
      <w:r w:rsidR="00CA22D8">
        <w:t xml:space="preserve"> 1 hàm </w:t>
      </w:r>
      <w:r w:rsidR="00D55EDD">
        <w:t>dạng này</w:t>
      </w:r>
    </w:p>
    <w:p w14:paraId="7611F5CD" w14:textId="723EFE72" w:rsidR="00FF0F5D" w:rsidRDefault="00FF0F5D" w:rsidP="000D660C">
      <w:pPr>
        <w:pStyle w:val="ListParagraph"/>
        <w:numPr>
          <w:ilvl w:val="0"/>
          <w:numId w:val="2"/>
        </w:numPr>
      </w:pPr>
      <w:r>
        <w:t>DLL (Dynamic Link Library)?</w:t>
      </w:r>
    </w:p>
    <w:p w14:paraId="22203A40" w14:textId="16C042C1" w:rsidR="00FF0F5D" w:rsidRDefault="00FF0F5D" w:rsidP="00FF0F5D">
      <w:pPr>
        <w:pStyle w:val="ListParagraph"/>
        <w:numPr>
          <w:ilvl w:val="0"/>
          <w:numId w:val="3"/>
        </w:numPr>
      </w:pPr>
      <w:r>
        <w:t>Là 1 File chứa các Class, hàm, thuộc tính, …</w:t>
      </w:r>
    </w:p>
    <w:p w14:paraId="256BF7D7" w14:textId="2C920E86" w:rsidR="00BF6687" w:rsidRDefault="00FF0F5D" w:rsidP="00BF6687">
      <w:pPr>
        <w:pStyle w:val="ListParagraph"/>
        <w:numPr>
          <w:ilvl w:val="0"/>
          <w:numId w:val="3"/>
        </w:numPr>
      </w:pPr>
      <w:r>
        <w:t xml:space="preserve">Khi 1 Process tải 1 DLL vào bộ nhớ, thực chất nó đang tải vào vùng địa chỉ ảo, </w:t>
      </w:r>
      <w:r w:rsidR="00BF6687">
        <w:t>vùng địa chỉ này thông qua Paged Memory ánh xạ tới 1 vùng nhớ tại RAM, vùng này mới là vùng lưu DLL, đồng thời khi nhiều Process tải DLL này, thì trong RAM luôn chỉ tồn tại 1 vùng nhớ lưu DLL, không bị Copy cho từng Process, chỉ địa chỉ ảo của DLL trong các Process là khác nhau</w:t>
      </w:r>
      <w:r w:rsidR="00ED4AEC">
        <w:t>, các địa chỉ ảo này thông qua Paged Memory ánh xạ vào cùng 1 vùng nhớ trong RAM</w:t>
      </w:r>
    </w:p>
    <w:p w14:paraId="7422299E" w14:textId="3A4AA720" w:rsidR="000D660C" w:rsidRDefault="000D660C" w:rsidP="000D660C">
      <w:pPr>
        <w:pStyle w:val="ListParagraph"/>
        <w:numPr>
          <w:ilvl w:val="0"/>
          <w:numId w:val="2"/>
        </w:numPr>
      </w:pPr>
      <w:r>
        <w:t xml:space="preserve">Biên </w:t>
      </w:r>
      <w:r w:rsidR="00183542">
        <w:t xml:space="preserve">Dịch Ra </w:t>
      </w:r>
      <w:r>
        <w:t>File DLL</w:t>
      </w:r>
      <w:r w:rsidR="00183542">
        <w:t>?</w:t>
      </w:r>
    </w:p>
    <w:p w14:paraId="3F234049" w14:textId="6949058E" w:rsidR="000D660C" w:rsidRDefault="00183542" w:rsidP="0018354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>c</w:t>
      </w:r>
      <w:r w:rsidR="000D660C">
        <w:t>sc /target:library /out:&lt;Đường Dẫn Đến File DLL Có Phần Mở Rộng&gt;</w:t>
      </w:r>
      <w:r w:rsidR="00ED4AEC">
        <w:t xml:space="preserve"> &lt;Đường Dẫn Đến Các File C# Có Phần Mở Rộng&gt;</w:t>
      </w:r>
    </w:p>
    <w:p w14:paraId="05F6019B" w14:textId="50E5FE60" w:rsidR="00ED4AEC" w:rsidRDefault="00ED4AEC" w:rsidP="000D660C">
      <w:pPr>
        <w:pStyle w:val="ListParagraph"/>
        <w:numPr>
          <w:ilvl w:val="0"/>
          <w:numId w:val="3"/>
        </w:numPr>
      </w:pPr>
      <w:r>
        <w:t>Ví dụ</w:t>
      </w:r>
    </w:p>
    <w:p w14:paraId="556DD15B" w14:textId="7089F78F" w:rsidR="00ED4AEC" w:rsidRDefault="00183542" w:rsidP="0018354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>c</w:t>
      </w:r>
      <w:r w:rsidR="00ED4AEC">
        <w:t>sc /target:library /out:connguoi.dll concac.cs conbuom.cs</w:t>
      </w:r>
    </w:p>
    <w:p w14:paraId="7A581AC2" w14:textId="27E3A8C0" w:rsidR="00ED4AEC" w:rsidRDefault="00ED4AEC" w:rsidP="000D660C">
      <w:pPr>
        <w:pStyle w:val="ListParagraph"/>
        <w:numPr>
          <w:ilvl w:val="0"/>
          <w:numId w:val="3"/>
        </w:numPr>
      </w:pPr>
      <w:r>
        <w:t>Các File C# sẽ được gộp chung lại như khi biên dịch ra EXE, tuy nhiên không cần sự tồn tại của ngõ vào chương trình</w:t>
      </w:r>
    </w:p>
    <w:p w14:paraId="46CCB861" w14:textId="372A1DD5" w:rsidR="00EC5AFD" w:rsidRDefault="00EC5AFD" w:rsidP="000D660C">
      <w:pPr>
        <w:pStyle w:val="ListParagraph"/>
        <w:numPr>
          <w:ilvl w:val="0"/>
          <w:numId w:val="3"/>
        </w:numPr>
      </w:pPr>
      <w:r>
        <w:t>Nếu &lt;Đường Dẫn Đến File DLL Có Phần Mở Rộng&gt; không được chỉ định, thì nó sẽ có tên = tên của File C# đầu tiên được li</w:t>
      </w:r>
      <w:r w:rsidR="00CF162B">
        <w:t>ệt kê</w:t>
      </w:r>
    </w:p>
    <w:p w14:paraId="2236055F" w14:textId="6D3FBC72" w:rsidR="00CA22D8" w:rsidRDefault="007C2F02" w:rsidP="007C2F02">
      <w:pPr>
        <w:pStyle w:val="ListParagraph"/>
        <w:numPr>
          <w:ilvl w:val="0"/>
          <w:numId w:val="2"/>
        </w:numPr>
      </w:pPr>
      <w:r>
        <w:t xml:space="preserve">Tải File DLL </w:t>
      </w:r>
      <w:r w:rsidR="008C5DE7">
        <w:t>Vào Chương Trình?</w:t>
      </w:r>
    </w:p>
    <w:p w14:paraId="091136A8" w14:textId="153BBF6E" w:rsidR="007C2F02" w:rsidRDefault="007C2F02" w:rsidP="007C2F02">
      <w:pPr>
        <w:pStyle w:val="ListParagraph"/>
        <w:numPr>
          <w:ilvl w:val="0"/>
          <w:numId w:val="3"/>
        </w:numPr>
      </w:pPr>
      <w:r>
        <w:t>Bước 1, tải DLL vào bộ nhớ ảo, đồng thời tạo 1 Handle đến nó</w:t>
      </w:r>
    </w:p>
    <w:p w14:paraId="169176D7" w14:textId="6A7CF2B1" w:rsidR="007C2F02" w:rsidRDefault="007C2F02" w:rsidP="008C5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lastRenderedPageBreak/>
        <w:t>System.Reflection.Assembly &lt;Handle&gt; = System.Reflection.Assembly.LoadFile(&lt;Đường Dẫn Tuyệt Đối Đến File DLL Có Phần Mở Rộng&gt;)</w:t>
      </w:r>
      <w:r w:rsidR="008C5DE7">
        <w:t>;</w:t>
      </w:r>
    </w:p>
    <w:p w14:paraId="14270F8A" w14:textId="3D4F5FE1" w:rsidR="00930944" w:rsidRDefault="00930944" w:rsidP="007C2F02">
      <w:pPr>
        <w:pStyle w:val="ListParagraph"/>
        <w:numPr>
          <w:ilvl w:val="0"/>
          <w:numId w:val="3"/>
        </w:numPr>
      </w:pPr>
      <w:r>
        <w:t>Ví dụ</w:t>
      </w:r>
    </w:p>
    <w:p w14:paraId="7FFA3B1A" w14:textId="1370CC1F" w:rsidR="00930944" w:rsidRDefault="00930944" w:rsidP="009309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>System.Reflection.Assembly concu = System.Reflection.Assembly.LoadFile(</w:t>
      </w:r>
      <w:r w:rsidRPr="00930944">
        <w:t>"C:\\Users\\pc\\Desktop\\C# Test\\conc</w:t>
      </w:r>
      <w:r>
        <w:t>ac</w:t>
      </w:r>
      <w:r w:rsidRPr="00930944">
        <w:t>.dll"</w:t>
      </w:r>
      <w:r>
        <w:t>);</w:t>
      </w:r>
    </w:p>
    <w:p w14:paraId="5130F861" w14:textId="316894F4" w:rsidR="007C2F02" w:rsidRDefault="008C5DE7" w:rsidP="007C2F02">
      <w:pPr>
        <w:pStyle w:val="ListParagraph"/>
        <w:numPr>
          <w:ilvl w:val="0"/>
          <w:numId w:val="3"/>
        </w:numPr>
      </w:pPr>
      <w:r>
        <w:t>Bước 2, trích xuất 1 Class trong DLL</w:t>
      </w:r>
    </w:p>
    <w:p w14:paraId="12F0FCEB" w14:textId="44B32598" w:rsidR="008C5DE7" w:rsidRDefault="008C5DE7" w:rsidP="003C7F9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>System.Type &lt;</w:t>
      </w:r>
      <w:r w:rsidR="003C7F94">
        <w:t>Type</w:t>
      </w:r>
      <w:r>
        <w:t>&gt; = &lt;Handle&gt;.GetType(</w:t>
      </w:r>
      <w:r w:rsidR="001404CE">
        <w:t>&lt;Namespace Và Tên Class</w:t>
      </w:r>
      <w:r>
        <w:t>&gt;);</w:t>
      </w:r>
    </w:p>
    <w:p w14:paraId="35C1AB58" w14:textId="1605DFAB" w:rsidR="003C7F94" w:rsidRDefault="003C7F94" w:rsidP="007C2F02">
      <w:pPr>
        <w:pStyle w:val="ListParagraph"/>
        <w:numPr>
          <w:ilvl w:val="0"/>
          <w:numId w:val="3"/>
        </w:numPr>
      </w:pPr>
      <w:r>
        <w:t>Nếu Class không đặt trong Namespace thì không cần ghi Namespace</w:t>
      </w:r>
    </w:p>
    <w:p w14:paraId="0A7D65AF" w14:textId="2045EDD4" w:rsidR="008C5DE7" w:rsidRDefault="008C5DE7" w:rsidP="007C2F02">
      <w:pPr>
        <w:pStyle w:val="ListParagraph"/>
        <w:numPr>
          <w:ilvl w:val="0"/>
          <w:numId w:val="3"/>
        </w:numPr>
      </w:pPr>
      <w:r>
        <w:t>Ví dụ</w:t>
      </w:r>
    </w:p>
    <w:p w14:paraId="62037400" w14:textId="3A8BF069" w:rsidR="008C5DE7" w:rsidRDefault="001404CE" w:rsidP="007C2F02">
      <w:pPr>
        <w:pStyle w:val="ListParagraph"/>
        <w:numPr>
          <w:ilvl w:val="0"/>
          <w:numId w:val="3"/>
        </w:numPr>
      </w:pPr>
      <w:r>
        <w:t xml:space="preserve">Trong File C# </w:t>
      </w:r>
      <w:r w:rsidR="003C7F94">
        <w:t>ứng với “</w:t>
      </w:r>
      <w:r w:rsidR="003C7F94" w:rsidRPr="00930944">
        <w:t>conc</w:t>
      </w:r>
      <w:r w:rsidR="003C7F94">
        <w:t>ac</w:t>
      </w:r>
      <w:r w:rsidR="003C7F94" w:rsidRPr="00930944">
        <w:t>.dll</w:t>
      </w:r>
      <w:r w:rsidR="003C7F94">
        <w:t>”</w:t>
      </w:r>
      <w:r>
        <w:t>, ta có tạo 1 Class bar trong Namespace alice, ta sẽ trích xuất Class này như sau</w:t>
      </w:r>
    </w:p>
    <w:p w14:paraId="6F9BBD9A" w14:textId="62ACF528" w:rsidR="001404CE" w:rsidRDefault="001404CE" w:rsidP="002738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System.Type </w:t>
      </w:r>
      <w:r w:rsidR="00930944">
        <w:t>haha = concu.GetType(</w:t>
      </w:r>
      <w:r w:rsidR="003C7F94" w:rsidRPr="003C7F94">
        <w:t>"alice.bar"</w:t>
      </w:r>
      <w:r w:rsidR="00930944">
        <w:t>)</w:t>
      </w:r>
      <w:r w:rsidR="003C7F94">
        <w:t>;</w:t>
      </w:r>
    </w:p>
    <w:p w14:paraId="0738AEF6" w14:textId="28BDF127" w:rsidR="003C7F94" w:rsidRDefault="003C7F94" w:rsidP="007C2F02">
      <w:pPr>
        <w:pStyle w:val="ListParagraph"/>
        <w:numPr>
          <w:ilvl w:val="0"/>
          <w:numId w:val="3"/>
        </w:numPr>
      </w:pPr>
      <w:r>
        <w:t xml:space="preserve">Bước 3, </w:t>
      </w:r>
      <w:r w:rsidR="002738FE">
        <w:t xml:space="preserve">tạo </w:t>
      </w:r>
      <w:r w:rsidR="007411BB">
        <w:t xml:space="preserve">1 </w:t>
      </w:r>
      <w:r w:rsidR="002738FE">
        <w:t>Object</w:t>
      </w:r>
      <w:r w:rsidR="007411BB">
        <w:t xml:space="preserve"> của Class vừa trích xuất</w:t>
      </w:r>
    </w:p>
    <w:p w14:paraId="393CDBFC" w14:textId="2C115E5C" w:rsidR="007411BB" w:rsidRDefault="007411BB" w:rsidP="001B1E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System.Object &lt;Object&gt; = </w:t>
      </w:r>
      <w:r w:rsidRPr="007411BB">
        <w:t>System.Activator.CreateInstance(</w:t>
      </w:r>
      <w:r w:rsidR="001B1EA5">
        <w:t>&lt;Type&gt;</w:t>
      </w:r>
      <w:r w:rsidRPr="007411BB">
        <w:t>)</w:t>
      </w:r>
      <w:r w:rsidR="001B1EA5">
        <w:t>;</w:t>
      </w:r>
    </w:p>
    <w:p w14:paraId="28CBBAA2" w14:textId="5D96060E" w:rsidR="00CF162B" w:rsidRDefault="00CF162B" w:rsidP="007C2F02">
      <w:pPr>
        <w:pStyle w:val="ListParagraph"/>
        <w:numPr>
          <w:ilvl w:val="0"/>
          <w:numId w:val="3"/>
        </w:numPr>
      </w:pPr>
      <w:r>
        <w:t>Ví dụ</w:t>
      </w:r>
    </w:p>
    <w:p w14:paraId="636BE019" w14:textId="613B06A8" w:rsidR="00CF162B" w:rsidRDefault="00CF162B" w:rsidP="00CF162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System.Object thangcu = </w:t>
      </w:r>
      <w:r w:rsidRPr="007411BB">
        <w:t>System.Activator.CreateInstance(</w:t>
      </w:r>
      <w:r>
        <w:t>haha</w:t>
      </w:r>
      <w:r w:rsidRPr="007411BB">
        <w:t>)</w:t>
      </w:r>
      <w:r>
        <w:t>;</w:t>
      </w:r>
    </w:p>
    <w:p w14:paraId="72670A65" w14:textId="65C745C0" w:rsidR="001B1EA5" w:rsidRDefault="00F9385C" w:rsidP="007C2F02">
      <w:pPr>
        <w:pStyle w:val="ListParagraph"/>
        <w:numPr>
          <w:ilvl w:val="0"/>
          <w:numId w:val="3"/>
        </w:numPr>
      </w:pPr>
      <w:r>
        <w:t>Bước 4, trích xuất 1 hàm của Class vừa trích xuất</w:t>
      </w:r>
    </w:p>
    <w:p w14:paraId="1147D638" w14:textId="44F233B7" w:rsidR="00F9385C" w:rsidRDefault="00F9385C" w:rsidP="0089628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 w:rsidRPr="00F9385C">
        <w:t>System.Reflection.MethodInfo</w:t>
      </w:r>
      <w:r>
        <w:t xml:space="preserve"> &lt;Hàm&gt; = &lt;Type&gt;.GetMethod(&lt;Tên Hàm&gt;);</w:t>
      </w:r>
    </w:p>
    <w:p w14:paraId="70B362AF" w14:textId="03D43EB5" w:rsidR="00F9385C" w:rsidRDefault="00F9385C" w:rsidP="007C2F02">
      <w:pPr>
        <w:pStyle w:val="ListParagraph"/>
        <w:numPr>
          <w:ilvl w:val="0"/>
          <w:numId w:val="3"/>
        </w:numPr>
      </w:pPr>
      <w:r>
        <w:t>Ví dụ trong Class bar ta có tạo hàm john, để trích xuất hàm này</w:t>
      </w:r>
    </w:p>
    <w:p w14:paraId="003D562C" w14:textId="12546DB0" w:rsidR="00F9385C" w:rsidRDefault="00F9385C" w:rsidP="0089628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 w:rsidRPr="00F9385C">
        <w:t>System.Reflection.MethodInfo</w:t>
      </w:r>
      <w:r>
        <w:t xml:space="preserve"> wick = </w:t>
      </w:r>
      <w:r w:rsidR="0089628C">
        <w:t>haha</w:t>
      </w:r>
      <w:r>
        <w:t>.GetMethod(</w:t>
      </w:r>
      <w:r w:rsidR="0089628C" w:rsidRPr="0089628C">
        <w:t>"john"</w:t>
      </w:r>
      <w:r>
        <w:t>);</w:t>
      </w:r>
    </w:p>
    <w:p w14:paraId="5575732F" w14:textId="1FE23C9E" w:rsidR="00F9385C" w:rsidRDefault="00F85174" w:rsidP="007C2F02">
      <w:pPr>
        <w:pStyle w:val="ListParagraph"/>
        <w:numPr>
          <w:ilvl w:val="0"/>
          <w:numId w:val="3"/>
        </w:numPr>
      </w:pPr>
      <w:r>
        <w:t>Để gọi hàm trên Object vừa tạo cùng với các tham số cụ thể</w:t>
      </w:r>
    </w:p>
    <w:p w14:paraId="31DCF02D" w14:textId="79AB6E6A" w:rsidR="00F85174" w:rsidRDefault="00F85174" w:rsidP="003D748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>&lt;Hàm&gt;.Invoke(&lt;Object&gt;, &lt;Mảng&gt;);</w:t>
      </w:r>
    </w:p>
    <w:p w14:paraId="65E24861" w14:textId="516CAE7F" w:rsidR="00F85174" w:rsidRDefault="00F85174" w:rsidP="007C2F02">
      <w:pPr>
        <w:pStyle w:val="ListParagraph"/>
        <w:numPr>
          <w:ilvl w:val="0"/>
          <w:numId w:val="3"/>
        </w:numPr>
      </w:pPr>
      <w:r>
        <w:t>&lt;Mảng&gt; là 1 mảng chứa các đối số, cho là null nếu hàm không có đối số</w:t>
      </w:r>
    </w:p>
    <w:p w14:paraId="7AA22BDF" w14:textId="46A2BF5F" w:rsidR="00F85174" w:rsidRDefault="00F85174" w:rsidP="007C2F02">
      <w:pPr>
        <w:pStyle w:val="ListParagraph"/>
        <w:numPr>
          <w:ilvl w:val="0"/>
          <w:numId w:val="3"/>
        </w:numPr>
      </w:pPr>
      <w:r>
        <w:t>Ví dụ</w:t>
      </w:r>
    </w:p>
    <w:p w14:paraId="172E414D" w14:textId="791DDD15" w:rsidR="00F85174" w:rsidRDefault="003D748A" w:rsidP="003D748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>w</w:t>
      </w:r>
      <w:r w:rsidR="00CF162B">
        <w:t>ick.</w:t>
      </w:r>
      <w:r>
        <w:t>Invoke(thangcu, null);</w:t>
      </w:r>
    </w:p>
    <w:p w14:paraId="59B9DA71" w14:textId="77777777" w:rsidR="003D748A" w:rsidRDefault="003D748A" w:rsidP="007C2F02">
      <w:pPr>
        <w:pStyle w:val="ListParagraph"/>
        <w:numPr>
          <w:ilvl w:val="0"/>
          <w:numId w:val="3"/>
        </w:numPr>
      </w:pPr>
    </w:p>
    <w:p w14:paraId="3EC39282" w14:textId="77777777" w:rsidR="007C2F02" w:rsidRDefault="007C2F02" w:rsidP="00CF7E93"/>
    <w:p w14:paraId="0CD3C78B" w14:textId="5E5433E9" w:rsidR="003F1AA1" w:rsidRDefault="003F1AA1" w:rsidP="00CF7E93">
      <w:r>
        <w:t>Namespace:</w:t>
      </w:r>
    </w:p>
    <w:p w14:paraId="5E342D97" w14:textId="20F38A9D" w:rsidR="003F1AA1" w:rsidRDefault="00A1149C" w:rsidP="003F1AA1">
      <w:pPr>
        <w:pStyle w:val="ListParagraph"/>
        <w:numPr>
          <w:ilvl w:val="0"/>
          <w:numId w:val="6"/>
        </w:numPr>
      </w:pPr>
      <w:r>
        <w:t>Cách Hoạt Động?</w:t>
      </w:r>
    </w:p>
    <w:p w14:paraId="7B04725D" w14:textId="1503D483" w:rsidR="00A1149C" w:rsidRDefault="00A1149C" w:rsidP="00A1149C">
      <w:pPr>
        <w:pStyle w:val="ListParagraph"/>
        <w:numPr>
          <w:ilvl w:val="0"/>
          <w:numId w:val="3"/>
        </w:numPr>
      </w:pPr>
      <w:r>
        <w:t>Đã có sẵn một vài Namespace mặc định</w:t>
      </w:r>
      <w:r w:rsidR="002F3ED1">
        <w:t xml:space="preserve"> như System, Math, …</w:t>
      </w:r>
    </w:p>
    <w:p w14:paraId="46138341" w14:textId="0F6FE9F9" w:rsidR="002F3ED1" w:rsidRDefault="002F3ED1" w:rsidP="00A1149C">
      <w:pPr>
        <w:pStyle w:val="ListParagraph"/>
        <w:numPr>
          <w:ilvl w:val="0"/>
          <w:numId w:val="3"/>
        </w:numPr>
      </w:pPr>
      <w:r>
        <w:t>Mục đích là để gom 1 đống Class hoặc hàm, thuộc tính thành 1 khối riêng</w:t>
      </w:r>
    </w:p>
    <w:p w14:paraId="4B9A58FB" w14:textId="619B8314" w:rsidR="00A1149C" w:rsidRDefault="00A1149C" w:rsidP="00A1149C">
      <w:pPr>
        <w:pStyle w:val="ListParagraph"/>
        <w:numPr>
          <w:ilvl w:val="0"/>
          <w:numId w:val="3"/>
        </w:numPr>
      </w:pPr>
      <w:r>
        <w:t>Lệnh using trong C# = using namespace trong C++</w:t>
      </w:r>
      <w:r w:rsidR="0028401B">
        <w:t>, chỉ áp dụng cho Namespace lồng nhau, không áp dụng cho Class lồng nhau</w:t>
      </w:r>
    </w:p>
    <w:p w14:paraId="41462680" w14:textId="63DE8DC2" w:rsidR="00A1149C" w:rsidRDefault="00A1149C" w:rsidP="00A1149C">
      <w:pPr>
        <w:pStyle w:val="ListParagraph"/>
        <w:numPr>
          <w:ilvl w:val="0"/>
          <w:numId w:val="3"/>
        </w:numPr>
      </w:pPr>
      <w:r>
        <w:t>Ví dụ thay vì viết</w:t>
      </w:r>
    </w:p>
    <w:p w14:paraId="206D40DB" w14:textId="7DFE3138" w:rsidR="00A1149C" w:rsidRDefault="00A1149C" w:rsidP="00A114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>foo.bar.bob.alice();</w:t>
      </w:r>
    </w:p>
    <w:p w14:paraId="59FAF225" w14:textId="6613FD06" w:rsidR="00A1149C" w:rsidRDefault="00A1149C" w:rsidP="00A1149C">
      <w:pPr>
        <w:pStyle w:val="ListParagraph"/>
        <w:numPr>
          <w:ilvl w:val="0"/>
          <w:numId w:val="3"/>
        </w:numPr>
      </w:pPr>
      <w:r>
        <w:t>Thì có thể viết</w:t>
      </w:r>
      <w:r w:rsidR="0028401B">
        <w:t xml:space="preserve"> như sau, giả sử foo, bar là Namespace, bob là Class, alice là hàm</w:t>
      </w:r>
    </w:p>
    <w:p w14:paraId="5F2DC97F" w14:textId="074C42DF" w:rsidR="00A1149C" w:rsidRDefault="00A1149C" w:rsidP="00A114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>using foo.bar;</w:t>
      </w:r>
    </w:p>
    <w:p w14:paraId="2A53B145" w14:textId="277C28AA" w:rsidR="00AE1D7F" w:rsidRDefault="00A1149C" w:rsidP="00AE1D7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>bob.alice();</w:t>
      </w:r>
    </w:p>
    <w:p w14:paraId="4E00AFE3" w14:textId="2BA8B44E" w:rsidR="00AE1D7F" w:rsidRDefault="002F3ED1" w:rsidP="002F3ED1">
      <w:pPr>
        <w:pStyle w:val="ListParagraph"/>
        <w:numPr>
          <w:ilvl w:val="0"/>
          <w:numId w:val="6"/>
        </w:numPr>
      </w:pPr>
      <w:r>
        <w:t xml:space="preserve">Tạo </w:t>
      </w:r>
      <w:r w:rsidR="00E243C0">
        <w:t>1 Namespace?</w:t>
      </w:r>
    </w:p>
    <w:p w14:paraId="6FBF0B3F" w14:textId="35B0DE98" w:rsidR="002F3ED1" w:rsidRDefault="00E243C0" w:rsidP="00E243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>n</w:t>
      </w:r>
      <w:r w:rsidR="002F3ED1">
        <w:t>amespace &lt;Tên Namespace&gt; {</w:t>
      </w:r>
    </w:p>
    <w:p w14:paraId="40B1622F" w14:textId="6F340A96" w:rsidR="002F3ED1" w:rsidRDefault="002F3ED1" w:rsidP="00E243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lastRenderedPageBreak/>
        <w:t xml:space="preserve">    &lt;Các Class, Hàm, Thuộc Tính&gt;</w:t>
      </w:r>
    </w:p>
    <w:p w14:paraId="3ED507D4" w14:textId="78CF3857" w:rsidR="002F3ED1" w:rsidRDefault="002F3ED1" w:rsidP="00E243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>}</w:t>
      </w:r>
    </w:p>
    <w:p w14:paraId="50EECA0B" w14:textId="3DF8F80E" w:rsidR="00C921EF" w:rsidRDefault="00C921EF" w:rsidP="002F3ED1">
      <w:pPr>
        <w:pStyle w:val="ListParagraph"/>
        <w:numPr>
          <w:ilvl w:val="0"/>
          <w:numId w:val="3"/>
        </w:numPr>
      </w:pPr>
      <w:r>
        <w:t>Dùng dấu chấm để truy cập vào bên trong</w:t>
      </w:r>
    </w:p>
    <w:p w14:paraId="17742A3A" w14:textId="77777777" w:rsidR="002F3ED1" w:rsidRDefault="002F3ED1" w:rsidP="00CF7E93"/>
    <w:p w14:paraId="5EA4690B" w14:textId="28942223" w:rsidR="00B37A63" w:rsidRDefault="00B37A63" w:rsidP="00CF7E93">
      <w:r>
        <w:t>Variable – Biến:</w:t>
      </w:r>
    </w:p>
    <w:p w14:paraId="369C6F8B" w14:textId="26E55CA4" w:rsidR="00B37A63" w:rsidRDefault="00B37A63" w:rsidP="00B37A63">
      <w:pPr>
        <w:pStyle w:val="ListParagraph"/>
        <w:numPr>
          <w:ilvl w:val="0"/>
          <w:numId w:val="7"/>
        </w:numPr>
      </w:pPr>
      <w:r>
        <w:t>Kiểu Dữ Liệu?</w:t>
      </w:r>
    </w:p>
    <w:p w14:paraId="03A92BD0" w14:textId="4849F8AA" w:rsidR="00B37A63" w:rsidRDefault="00B37A63" w:rsidP="00B37A63">
      <w:pPr>
        <w:pStyle w:val="ListParagraph"/>
        <w:numPr>
          <w:ilvl w:val="0"/>
          <w:numId w:val="3"/>
        </w:numPr>
      </w:pPr>
      <w:r>
        <w:t>Giống Java, chỉ có “String” đổi thành “string”</w:t>
      </w:r>
    </w:p>
    <w:p w14:paraId="407F2ABB" w14:textId="4D7C1F99" w:rsidR="00EA238A" w:rsidRDefault="00EA238A" w:rsidP="00EA238A">
      <w:pPr>
        <w:pStyle w:val="ListParagraph"/>
        <w:numPr>
          <w:ilvl w:val="0"/>
          <w:numId w:val="7"/>
        </w:numPr>
      </w:pPr>
      <w:r>
        <w:t>Trả Về Kiểu Dữ Liệu Của 1 Object Dưới Dạng String</w:t>
      </w:r>
      <w:r w:rsidR="000426B4">
        <w:t xml:space="preserve"> Tại Runtime</w:t>
      </w:r>
      <w:r>
        <w:t>?</w:t>
      </w:r>
    </w:p>
    <w:p w14:paraId="36AE5418" w14:textId="6017BA9C" w:rsidR="00EA238A" w:rsidRDefault="00EA238A" w:rsidP="00EA238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>&lt;Object&gt;.GetType()</w:t>
      </w:r>
    </w:p>
    <w:p w14:paraId="4FEC4B32" w14:textId="066845F0" w:rsidR="00EA238A" w:rsidRDefault="002738FE" w:rsidP="002738FE">
      <w:pPr>
        <w:pStyle w:val="ListParagraph"/>
        <w:numPr>
          <w:ilvl w:val="0"/>
          <w:numId w:val="7"/>
        </w:numPr>
      </w:pPr>
      <w:r>
        <w:t xml:space="preserve">Khai </w:t>
      </w:r>
      <w:r w:rsidR="007411BB">
        <w:t>Báo Biến Mà Kiểu Dữ Liệu Mình Không Biết?</w:t>
      </w:r>
    </w:p>
    <w:p w14:paraId="0331DDCC" w14:textId="4BB425B4" w:rsidR="002738FE" w:rsidRDefault="002738FE" w:rsidP="007411B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>System.Object &lt;Biến&gt; = &lt;Giá Trị Khởi Tạo&gt;;</w:t>
      </w:r>
    </w:p>
    <w:p w14:paraId="6C062416" w14:textId="6A15323E" w:rsidR="002738FE" w:rsidRDefault="002738FE" w:rsidP="002738FE">
      <w:pPr>
        <w:pStyle w:val="ListParagraph"/>
        <w:numPr>
          <w:ilvl w:val="0"/>
          <w:numId w:val="3"/>
        </w:numPr>
      </w:pPr>
      <w:r>
        <w:t>&lt;Giá Trị Khởi Tạo&gt; là giá trị nào đó mình đéo biết kiểu dữ liệu</w:t>
      </w:r>
    </w:p>
    <w:p w14:paraId="47BD879E" w14:textId="4670FF0B" w:rsidR="007411BB" w:rsidRDefault="007411BB" w:rsidP="002738FE">
      <w:pPr>
        <w:pStyle w:val="ListParagraph"/>
        <w:numPr>
          <w:ilvl w:val="0"/>
          <w:numId w:val="3"/>
        </w:numPr>
      </w:pPr>
      <w:r>
        <w:t>System.Object là kiểu dữ liệu chung nhất, nó có thể chứa bất kì dữ liệu nào, khi Runtime, &lt;Biến&gt; tự động có được kiểu dữ liệu cụ thể</w:t>
      </w:r>
    </w:p>
    <w:p w14:paraId="79DD461A" w14:textId="77777777" w:rsidR="006E3498" w:rsidRDefault="006E3498" w:rsidP="006E3498"/>
    <w:p w14:paraId="200EDF20" w14:textId="79365E65" w:rsidR="006E3498" w:rsidRDefault="006E3498" w:rsidP="006E3498">
      <w:r>
        <w:t>String – Chuỗi:</w:t>
      </w:r>
    </w:p>
    <w:p w14:paraId="11CE736C" w14:textId="523ED3F8" w:rsidR="006E3498" w:rsidRDefault="006E3498" w:rsidP="006E3498">
      <w:pPr>
        <w:pStyle w:val="ListParagraph"/>
        <w:numPr>
          <w:ilvl w:val="0"/>
          <w:numId w:val="8"/>
        </w:numPr>
      </w:pPr>
      <w:r>
        <w:t>Trả Về Kiểu Viết Thường Của 1 String?</w:t>
      </w:r>
    </w:p>
    <w:p w14:paraId="30B6B593" w14:textId="689BC6E6" w:rsidR="006E3498" w:rsidRDefault="006E3498" w:rsidP="009C01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>&lt;String&gt;.ToLower()</w:t>
      </w:r>
    </w:p>
    <w:p w14:paraId="5C7F46D8" w14:textId="4F47C554" w:rsidR="009C0151" w:rsidRDefault="00C56AEF" w:rsidP="00430A44">
      <w:pPr>
        <w:pStyle w:val="ListParagraph"/>
        <w:numPr>
          <w:ilvl w:val="0"/>
          <w:numId w:val="8"/>
        </w:numPr>
      </w:pPr>
      <w:r>
        <w:t>Check Xem 1 String Có Chứa 1 String Con Không?</w:t>
      </w:r>
    </w:p>
    <w:p w14:paraId="212D528D" w14:textId="53B538B2" w:rsidR="00430A44" w:rsidRDefault="00430A44" w:rsidP="00430A4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>&lt;String&gt;.Contains(&lt;String Con&gt;)</w:t>
      </w:r>
    </w:p>
    <w:p w14:paraId="20E15978" w14:textId="1ED950A2" w:rsidR="00430A44" w:rsidRDefault="00430A44" w:rsidP="00430A44">
      <w:pPr>
        <w:pStyle w:val="ListParagraph"/>
        <w:numPr>
          <w:ilvl w:val="0"/>
          <w:numId w:val="3"/>
        </w:numPr>
      </w:pPr>
      <w:r>
        <w:t>Trả về True nếu chứa, False nếu không chứa</w:t>
      </w:r>
    </w:p>
    <w:p w14:paraId="3C6EC610" w14:textId="4F74DD13" w:rsidR="00C56AEF" w:rsidRDefault="00C56AEF" w:rsidP="00C56AEF">
      <w:pPr>
        <w:pStyle w:val="ListParagraph"/>
        <w:numPr>
          <w:ilvl w:val="0"/>
          <w:numId w:val="8"/>
        </w:numPr>
      </w:pPr>
      <w:r>
        <w:t>Trả Về Index Của String Con Trong 1 String?</w:t>
      </w:r>
    </w:p>
    <w:p w14:paraId="1B5E0CC4" w14:textId="28DA745B" w:rsidR="00C56AEF" w:rsidRDefault="00C56AEF" w:rsidP="00C56AE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>&lt;String&gt;.IndexOf(&lt;String Con&gt;)</w:t>
      </w:r>
    </w:p>
    <w:p w14:paraId="63CC6950" w14:textId="79D791B2" w:rsidR="00C56AEF" w:rsidRDefault="00C56AEF" w:rsidP="00C56AEF">
      <w:pPr>
        <w:pStyle w:val="ListParagraph"/>
        <w:numPr>
          <w:ilvl w:val="0"/>
          <w:numId w:val="3"/>
        </w:numPr>
      </w:pPr>
      <w:r>
        <w:t>Nếu không tìm thấy, trả về –1</w:t>
      </w:r>
    </w:p>
    <w:p w14:paraId="596802AC" w14:textId="19B894D8" w:rsidR="00C56AEF" w:rsidRDefault="00C56AEF" w:rsidP="00C56AEF">
      <w:pPr>
        <w:pStyle w:val="ListParagraph"/>
        <w:numPr>
          <w:ilvl w:val="0"/>
          <w:numId w:val="3"/>
        </w:numPr>
      </w:pPr>
      <w:r>
        <w:t>Nếu tìm thấy nhiều, trả về cái đầu tiên</w:t>
      </w:r>
    </w:p>
    <w:p w14:paraId="127F45F6" w14:textId="3FCE41A2" w:rsidR="00C56AEF" w:rsidRDefault="00C56AEF" w:rsidP="00C56AEF">
      <w:pPr>
        <w:pStyle w:val="ListParagraph"/>
        <w:numPr>
          <w:ilvl w:val="0"/>
          <w:numId w:val="3"/>
        </w:numPr>
      </w:pPr>
      <w:r>
        <w:t>Index là Index của kí tự đầu tiên trong &lt;String Con&gt;</w:t>
      </w:r>
    </w:p>
    <w:p w14:paraId="7E42FB96" w14:textId="5B6900BC" w:rsidR="00176DD9" w:rsidRDefault="00176DD9" w:rsidP="00176DD9">
      <w:pPr>
        <w:pStyle w:val="ListParagraph"/>
        <w:numPr>
          <w:ilvl w:val="0"/>
          <w:numId w:val="8"/>
        </w:numPr>
      </w:pPr>
      <w:r>
        <w:t xml:space="preserve">Trả </w:t>
      </w:r>
      <w:r w:rsidR="00BE64FB">
        <w:t xml:space="preserve">Về </w:t>
      </w:r>
      <w:r>
        <w:t xml:space="preserve">String Con </w:t>
      </w:r>
      <w:r w:rsidR="00BE64FB">
        <w:t xml:space="preserve">Của 1 </w:t>
      </w:r>
      <w:r>
        <w:t>String</w:t>
      </w:r>
      <w:r w:rsidR="00BE64FB">
        <w:t>?</w:t>
      </w:r>
    </w:p>
    <w:p w14:paraId="08D64736" w14:textId="1C36B938" w:rsidR="00176DD9" w:rsidRDefault="00176DD9" w:rsidP="00BE64F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>&lt;String&gt;.Substring(&lt;Start Index&gt;, &lt;Số Kí Tự&gt;)</w:t>
      </w:r>
    </w:p>
    <w:p w14:paraId="6C1459E7" w14:textId="241CE26E" w:rsidR="00176DD9" w:rsidRDefault="00176DD9" w:rsidP="00176DD9">
      <w:pPr>
        <w:pStyle w:val="ListParagraph"/>
        <w:numPr>
          <w:ilvl w:val="0"/>
          <w:numId w:val="3"/>
        </w:numPr>
      </w:pPr>
      <w:r>
        <w:t>Nếu không chỉ định &lt;Số Kí Tự&gt; thì sẽ lấy hết từ &lt;Start Index&gt; đến cuối</w:t>
      </w:r>
    </w:p>
    <w:p w14:paraId="3D8E3888" w14:textId="77777777" w:rsidR="00176DD9" w:rsidRDefault="00176DD9" w:rsidP="00176DD9"/>
    <w:p w14:paraId="21857397" w14:textId="77777777" w:rsidR="00B37A63" w:rsidRDefault="00B37A63" w:rsidP="00CF7E93"/>
    <w:p w14:paraId="41ED7986" w14:textId="7D825367" w:rsidR="00CF7E93" w:rsidRDefault="00CF7E93" w:rsidP="00CF7E93">
      <w:r>
        <w:t>Console:</w:t>
      </w:r>
    </w:p>
    <w:p w14:paraId="5E089270" w14:textId="6FCE6660" w:rsidR="00CF7E93" w:rsidRDefault="00101B63" w:rsidP="00CF7E93">
      <w:pPr>
        <w:pStyle w:val="ListParagraph"/>
        <w:numPr>
          <w:ilvl w:val="0"/>
          <w:numId w:val="5"/>
        </w:numPr>
      </w:pPr>
      <w:r>
        <w:t>In String Rồi Xuống Dòng?</w:t>
      </w:r>
    </w:p>
    <w:p w14:paraId="5F379905" w14:textId="5746AF89" w:rsidR="00101B63" w:rsidRDefault="00101B63" w:rsidP="00101B6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>System.Console.WriteLine(&lt;String&gt;);</w:t>
      </w:r>
    </w:p>
    <w:p w14:paraId="34EEED38" w14:textId="72AFB348" w:rsidR="00101B63" w:rsidRDefault="00101B63" w:rsidP="00101B63">
      <w:pPr>
        <w:pStyle w:val="ListParagraph"/>
        <w:numPr>
          <w:ilvl w:val="0"/>
          <w:numId w:val="3"/>
        </w:numPr>
      </w:pPr>
      <w:r>
        <w:t>Giống print trong Python</w:t>
      </w:r>
    </w:p>
    <w:p w14:paraId="49E1333C" w14:textId="0C7E55CA" w:rsidR="00101B63" w:rsidRDefault="00101B63" w:rsidP="00101B63">
      <w:pPr>
        <w:pStyle w:val="ListParagraph"/>
        <w:numPr>
          <w:ilvl w:val="0"/>
          <w:numId w:val="5"/>
        </w:numPr>
      </w:pPr>
    </w:p>
    <w:sectPr w:rsidR="00101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56829"/>
    <w:multiLevelType w:val="hybridMultilevel"/>
    <w:tmpl w:val="9DEAC3D0"/>
    <w:lvl w:ilvl="0" w:tplc="022EEF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BB4BC6"/>
    <w:multiLevelType w:val="hybridMultilevel"/>
    <w:tmpl w:val="18060B48"/>
    <w:lvl w:ilvl="0" w:tplc="27B25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2947A9"/>
    <w:multiLevelType w:val="hybridMultilevel"/>
    <w:tmpl w:val="A36E2E16"/>
    <w:lvl w:ilvl="0" w:tplc="73F62E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A2209B"/>
    <w:multiLevelType w:val="hybridMultilevel"/>
    <w:tmpl w:val="EFD0B454"/>
    <w:lvl w:ilvl="0" w:tplc="86BEA986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206317"/>
    <w:multiLevelType w:val="hybridMultilevel"/>
    <w:tmpl w:val="4DF648D6"/>
    <w:lvl w:ilvl="0" w:tplc="28E658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194468"/>
    <w:multiLevelType w:val="hybridMultilevel"/>
    <w:tmpl w:val="0912346C"/>
    <w:lvl w:ilvl="0" w:tplc="5A40B8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8D6923"/>
    <w:multiLevelType w:val="hybridMultilevel"/>
    <w:tmpl w:val="1B90B576"/>
    <w:lvl w:ilvl="0" w:tplc="FDD8F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C27AE5"/>
    <w:multiLevelType w:val="hybridMultilevel"/>
    <w:tmpl w:val="A0A8C22A"/>
    <w:lvl w:ilvl="0" w:tplc="41CA307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A1553B7"/>
    <w:multiLevelType w:val="hybridMultilevel"/>
    <w:tmpl w:val="A8204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426538">
    <w:abstractNumId w:val="8"/>
  </w:num>
  <w:num w:numId="2" w16cid:durableId="162018808">
    <w:abstractNumId w:val="5"/>
  </w:num>
  <w:num w:numId="3" w16cid:durableId="182208144">
    <w:abstractNumId w:val="3"/>
  </w:num>
  <w:num w:numId="4" w16cid:durableId="925304412">
    <w:abstractNumId w:val="7"/>
  </w:num>
  <w:num w:numId="5" w16cid:durableId="1565263735">
    <w:abstractNumId w:val="4"/>
  </w:num>
  <w:num w:numId="6" w16cid:durableId="1376009266">
    <w:abstractNumId w:val="1"/>
  </w:num>
  <w:num w:numId="7" w16cid:durableId="378820103">
    <w:abstractNumId w:val="0"/>
  </w:num>
  <w:num w:numId="8" w16cid:durableId="1414280465">
    <w:abstractNumId w:val="6"/>
  </w:num>
  <w:num w:numId="9" w16cid:durableId="19000510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1E8"/>
    <w:rsid w:val="000426B4"/>
    <w:rsid w:val="000A3A1C"/>
    <w:rsid w:val="000D660C"/>
    <w:rsid w:val="000F6D18"/>
    <w:rsid w:val="00101B63"/>
    <w:rsid w:val="001357CA"/>
    <w:rsid w:val="001404CE"/>
    <w:rsid w:val="00176DD9"/>
    <w:rsid w:val="00183542"/>
    <w:rsid w:val="001A0BB1"/>
    <w:rsid w:val="001B1EA5"/>
    <w:rsid w:val="00240B6A"/>
    <w:rsid w:val="002738FE"/>
    <w:rsid w:val="0028401B"/>
    <w:rsid w:val="002F3ED1"/>
    <w:rsid w:val="003C7F94"/>
    <w:rsid w:val="003D748A"/>
    <w:rsid w:val="003F030B"/>
    <w:rsid w:val="003F1AA1"/>
    <w:rsid w:val="00430A44"/>
    <w:rsid w:val="005F43B9"/>
    <w:rsid w:val="005F72B1"/>
    <w:rsid w:val="006E3498"/>
    <w:rsid w:val="007411BB"/>
    <w:rsid w:val="007A5986"/>
    <w:rsid w:val="007C2F02"/>
    <w:rsid w:val="0089628C"/>
    <w:rsid w:val="008A61E8"/>
    <w:rsid w:val="008C5DE7"/>
    <w:rsid w:val="00930944"/>
    <w:rsid w:val="009C0151"/>
    <w:rsid w:val="00A1149C"/>
    <w:rsid w:val="00A35903"/>
    <w:rsid w:val="00A35DD7"/>
    <w:rsid w:val="00AE1D7F"/>
    <w:rsid w:val="00B1546B"/>
    <w:rsid w:val="00B37A63"/>
    <w:rsid w:val="00BE64FB"/>
    <w:rsid w:val="00BF6687"/>
    <w:rsid w:val="00C03256"/>
    <w:rsid w:val="00C56AEF"/>
    <w:rsid w:val="00C921EF"/>
    <w:rsid w:val="00CA22D8"/>
    <w:rsid w:val="00CF162B"/>
    <w:rsid w:val="00CF7E93"/>
    <w:rsid w:val="00D55EDD"/>
    <w:rsid w:val="00E243C0"/>
    <w:rsid w:val="00E97590"/>
    <w:rsid w:val="00EA238A"/>
    <w:rsid w:val="00EC5AFD"/>
    <w:rsid w:val="00ED4AEC"/>
    <w:rsid w:val="00F15E71"/>
    <w:rsid w:val="00F25BF1"/>
    <w:rsid w:val="00F85174"/>
    <w:rsid w:val="00F9385C"/>
    <w:rsid w:val="00FA1404"/>
    <w:rsid w:val="00FF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19719"/>
  <w15:chartTrackingRefBased/>
  <w15:docId w15:val="{CC05358F-3AA3-4F02-AEAD-608DEBA55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590"/>
    <w:pPr>
      <w:ind w:left="720"/>
      <w:contextualSpacing/>
    </w:pPr>
  </w:style>
  <w:style w:type="table" w:styleId="TableGrid">
    <w:name w:val="Table Grid"/>
    <w:basedOn w:val="TableNormal"/>
    <w:uiPriority w:val="39"/>
    <w:rsid w:val="00176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32</cp:revision>
  <dcterms:created xsi:type="dcterms:W3CDTF">2024-01-08T18:19:00Z</dcterms:created>
  <dcterms:modified xsi:type="dcterms:W3CDTF">2024-01-09T14:38:00Z</dcterms:modified>
</cp:coreProperties>
</file>