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062ADD19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</w:t>
      </w:r>
      <w:r w:rsidR="00C21DE7">
        <w:rPr>
          <w:lang w:val="en-US"/>
        </w:rPr>
        <w:t>hèn Các Kí Tự Vào Buffer?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600B3A99" w:rsidR="00277B74" w:rsidRDefault="00C21DE7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&lt;Dòng Chữ&gt; sẽ được đẩy vào Buffer của cout</w:t>
      </w:r>
    </w:p>
    <w:p w14:paraId="1F205086" w14:textId="41EE089C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  <w:r w:rsidR="00566037">
        <w:rPr>
          <w:lang w:val="en-US"/>
        </w:rPr>
        <w:t>, độ ưu tiên = độ ưu tiên của toán tử dịch Bit, giá trị trả về là 1 Pointer nào đó đéo biết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62B1C3D9" w:rsidR="002B4016" w:rsidRDefault="00C21DE7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Chèn kí tự xuống dòng</w:t>
      </w:r>
    </w:p>
    <w:p w14:paraId="3D2EB3A0" w14:textId="1502449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0E50F8F9" w14:textId="4AC2F2F7" w:rsidR="00402DF9" w:rsidRDefault="00402DF9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biến đã có giá trị thì ghi đè lên giá trị đó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06F97C98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44122A0A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3C5044AF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7B68BEAF" w14:textId="68D49053" w:rsidR="00E30E62" w:rsidRDefault="00E30E62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1 chuỗi cho đến 1 kí tự nào đó</w:t>
      </w:r>
    </w:p>
    <w:p w14:paraId="66E0AFE9" w14:textId="3577A902" w:rsidR="00E30E62" w:rsidRDefault="00E30E62" w:rsidP="00E30E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std::getline(std::cin, &lt;Biến&gt;, &lt;Kí Tự&gt;);</w:t>
      </w:r>
    </w:p>
    <w:p w14:paraId="62A4039B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92B3B2F" w14:textId="4D22DBB0" w:rsidR="00D55280" w:rsidRDefault="00D55280" w:rsidP="00D552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std::getline(std::cin, foo, </w:t>
      </w:r>
      <w:r w:rsidRPr="00D55280">
        <w:rPr>
          <w:lang w:val="en-US"/>
        </w:rPr>
        <w:t>'u'</w:t>
      </w:r>
      <w:r>
        <w:rPr>
          <w:lang w:val="en-US"/>
        </w:rPr>
        <w:t>);</w:t>
      </w:r>
    </w:p>
    <w:p w14:paraId="43564A85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D55280" w14:paraId="1F3F54BA" w14:textId="77777777" w:rsidTr="00DF57FE">
        <w:tc>
          <w:tcPr>
            <w:tcW w:w="4621" w:type="dxa"/>
          </w:tcPr>
          <w:p w14:paraId="60759C24" w14:textId="77777777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AF40A64" w14:textId="78D0A43B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</w:t>
            </w:r>
            <w:r w:rsidRPr="00277B74">
              <w:rPr>
                <w:lang w:val="en-US"/>
              </w:rPr>
              <w:t>"</w:t>
            </w:r>
          </w:p>
        </w:tc>
      </w:tr>
    </w:tbl>
    <w:p w14:paraId="42FEBF8E" w14:textId="076C6F5C" w:rsidR="00E669E4" w:rsidRPr="00D55280" w:rsidRDefault="00E669E4" w:rsidP="00D55280">
      <w:pPr>
        <w:pStyle w:val="ListParagraph"/>
        <w:numPr>
          <w:ilvl w:val="0"/>
          <w:numId w:val="4"/>
        </w:numPr>
        <w:rPr>
          <w:lang w:val="en-US"/>
        </w:rPr>
      </w:pPr>
      <w:r w:rsidRPr="00D55280"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4322BD">
        <w:tc>
          <w:tcPr>
            <w:tcW w:w="1981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139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1976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066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4322BD">
        <w:tc>
          <w:tcPr>
            <w:tcW w:w="1981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139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1976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066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CB2CBE" w14:textId="45552F5D" w:rsidR="004322BD" w:rsidRDefault="004322BD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4E66EB">
        <w:rPr>
          <w:lang w:val="en-US"/>
        </w:rPr>
        <w:t>Tạm Dừng Chương Trình Cho Đến Khi Ấn 1 Phím Bất Kì</w:t>
      </w:r>
      <w:r>
        <w:rPr>
          <w:lang w:val="en-US"/>
        </w:rPr>
        <w:t>?</w:t>
      </w:r>
    </w:p>
    <w:p w14:paraId="796007F9" w14:textId="1CAE92E5" w:rsidR="004322BD" w:rsidRPr="004322BD" w:rsidRDefault="004322BD" w:rsidP="004322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system(</w:t>
      </w:r>
      <w:r w:rsidRPr="005B4D4A">
        <w:rPr>
          <w:lang w:val="en-US"/>
        </w:rPr>
        <w:t>"pause"</w:t>
      </w:r>
      <w:r>
        <w:rPr>
          <w:lang w:val="en-US"/>
        </w:rPr>
        <w:t>);</w:t>
      </w:r>
    </w:p>
    <w:p w14:paraId="23854FF0" w14:textId="6C3F0DEC" w:rsidR="00BD0470" w:rsidRDefault="00BD0470" w:rsidP="00BD04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 sẽ chèn thêm dòng chữ sau</w:t>
      </w:r>
    </w:p>
    <w:p w14:paraId="65579631" w14:textId="0C78517A" w:rsidR="00BD0470" w:rsidRDefault="00BD0470" w:rsidP="00BD0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D0470">
        <w:rPr>
          <w:lang w:val="en-US"/>
        </w:rPr>
        <w:t>Press any key to continue . . .</w:t>
      </w:r>
    </w:p>
    <w:p w14:paraId="349084A2" w14:textId="4AC931B8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6C5B5BA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 xml:space="preserve">sẽ </w:t>
      </w:r>
      <w:r w:rsidR="00FB17CD">
        <w:rPr>
          <w:lang w:val="en-US"/>
        </w:rPr>
        <w:t xml:space="preserve">tăng </w:t>
      </w:r>
      <w:r w:rsidR="005E454B">
        <w:rPr>
          <w:lang w:val="en-US"/>
        </w:rPr>
        <w:t>= số kí tự tiếp theo được in ra</w:t>
      </w:r>
    </w:p>
    <w:p w14:paraId="38297D4C" w14:textId="6F2BA6AD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 là chữ in ra được căn phải trong vùng không gian nó chiếm, để chuyển sang chế độ căn trái</w:t>
      </w:r>
    </w:p>
    <w:p w14:paraId="1A4E6967" w14:textId="722341F1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std::left;</w:t>
      </w:r>
    </w:p>
    <w:p w14:paraId="6A723F68" w14:textId="7C735EA1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căn phải</w:t>
      </w:r>
    </w:p>
    <w:p w14:paraId="7D539D95" w14:textId="683FA3C6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std::right;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4436D366" w14:textId="3788013A" w:rsidR="001E7912" w:rsidRDefault="001E7912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định,</w:t>
      </w:r>
      <w:r w:rsidR="00616BA6">
        <w:rPr>
          <w:lang w:val="en-US"/>
        </w:rPr>
        <w:t xml:space="preserve"> khi in ra số Floating Point,</w:t>
      </w:r>
      <w:r>
        <w:rPr>
          <w:lang w:val="en-US"/>
        </w:rPr>
        <w:t xml:space="preserve"> CMD sẽ ở trạng thái tự động </w:t>
      </w:r>
      <w:r w:rsidR="00F6275A">
        <w:rPr>
          <w:lang w:val="en-US"/>
        </w:rPr>
        <w:t>làm tròn 6 chữ số tính từ số đầu tiên bên trái cùng ở phần nguyên</w:t>
      </w:r>
      <w:r w:rsidR="00616BA6">
        <w:rPr>
          <w:lang w:val="en-US"/>
        </w:rPr>
        <w:t>, nếu phần nguyên vượt quá 6 số thì hiện = kí hiệu khoa học</w:t>
      </w:r>
      <w:r w:rsidR="0088209B">
        <w:rPr>
          <w:lang w:val="en-US"/>
        </w:rPr>
        <w:t xml:space="preserve"> với Mantissa chỉ gồm 6 số</w:t>
      </w:r>
    </w:p>
    <w:p w14:paraId="6510524F" w14:textId="1133470A" w:rsidR="0088209B" w:rsidRPr="001E7912" w:rsidRDefault="0088209B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thay vì tính từ số đầu tiên phần nguyên = tính từ số đầu tiên phần thập phân, đồng thời nếu phần thập phân ít số thì bù 0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71524E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</w:t>
      </w:r>
      <w:r w:rsidR="00126098">
        <w:rPr>
          <w:lang w:val="en-US"/>
        </w:rPr>
        <w:t xml:space="preserve"> hủy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36326B0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</w:t>
      </w:r>
      <w:r w:rsidR="00126098">
        <w:rPr>
          <w:lang w:val="en-US"/>
        </w:rPr>
        <w:t>thay đổi số chữ số được làm tròn từ 6 thành 1 số nào đó</w:t>
      </w:r>
    </w:p>
    <w:p w14:paraId="102B3193" w14:textId="3523A332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Số&gt;);</w:t>
      </w:r>
    </w:p>
    <w:p w14:paraId="44F3E36C" w14:textId="63E1FD9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std::setprecision(4) &lt;&lt; 123.467 &lt;&lt; std::endl;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 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33B9E9F1" w:rsidR="00204EF0" w:rsidRDefault="00126098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67B03">
        <w:rPr>
          <w:lang w:val="en-US"/>
        </w:rPr>
        <w:t xml:space="preserve">Sang Chế Độ In Ra </w:t>
      </w:r>
      <w:r w:rsidR="00204EF0">
        <w:rPr>
          <w:lang w:val="en-US"/>
        </w:rPr>
        <w:t>Kí Hiệu Khoa Học</w:t>
      </w:r>
      <w:r w:rsidR="00367B03">
        <w:rPr>
          <w:lang w:val="en-US"/>
        </w:rPr>
        <w:t>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6303FE1A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</w:t>
      </w:r>
      <w:r w:rsidR="00367B03">
        <w:rPr>
          <w:lang w:val="en-US"/>
        </w:rPr>
        <w:t xml:space="preserve">uyển Sang Chế Độ </w:t>
      </w:r>
      <w:r>
        <w:rPr>
          <w:lang w:val="en-US"/>
        </w:rPr>
        <w:t>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030E44F4" w14:textId="5B9E74FD" w:rsidR="00640AAF" w:rsidRPr="00640AAF" w:rsidRDefault="00640AAF" w:rsidP="00640A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in ra thì sẽ không có Prefix 0, 0x, …</w:t>
      </w:r>
    </w:p>
    <w:p w14:paraId="5623390F" w14:textId="6F509FC5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6D341826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&lt;Chuỗi&gt; </w:t>
      </w:r>
      <w:r w:rsidR="0025155B">
        <w:rPr>
          <w:lang w:val="en-US"/>
        </w:rPr>
        <w:t>phải được đặt trong dấu nháy kép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74AF0958" w14:textId="7C13BD70" w:rsidR="007042AF" w:rsidRDefault="007042AF" w:rsidP="007042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kí tự của 1 String</w:t>
      </w:r>
    </w:p>
    <w:p w14:paraId="622C0466" w14:textId="114EA950" w:rsidR="007042AF" w:rsidRPr="007042AF" w:rsidRDefault="007042AF" w:rsidP="007042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Kí Tự&gt; = &lt;String&gt;.size();</w:t>
      </w:r>
    </w:p>
    <w:p w14:paraId="42F03844" w14:textId="1C487FED" w:rsidR="000A3457" w:rsidRDefault="000A3457" w:rsidP="000A345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A1192">
        <w:rPr>
          <w:lang w:val="en-US"/>
        </w:rPr>
        <w:t xml:space="preserve">Đổi Chế Độ Cout Và Printf Dùng Chung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Sang Cout Dùng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Phụ Printf Dùng </w:t>
      </w:r>
      <w:r>
        <w:rPr>
          <w:lang w:val="en-US"/>
        </w:rPr>
        <w:t xml:space="preserve">Buffer </w:t>
      </w:r>
      <w:r w:rsidR="003A1192">
        <w:rPr>
          <w:lang w:val="en-US"/>
        </w:rPr>
        <w:t>Chính?</w:t>
      </w:r>
    </w:p>
    <w:p w14:paraId="366B4BBD" w14:textId="54ECF2F8" w:rsidR="000A3457" w:rsidRDefault="000A3457" w:rsidP="003A11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0A3457">
        <w:rPr>
          <w:lang w:val="en-US"/>
        </w:rPr>
        <w:t>std::ios_base::sync_with_stdio(</w:t>
      </w:r>
      <w:r>
        <w:rPr>
          <w:lang w:val="en-US"/>
        </w:rPr>
        <w:t>false</w:t>
      </w:r>
      <w:r w:rsidRPr="000A3457">
        <w:rPr>
          <w:lang w:val="en-US"/>
        </w:rPr>
        <w:t>);</w:t>
      </w:r>
    </w:p>
    <w:p w14:paraId="3D7B11C4" w14:textId="0814EAAF" w:rsidR="000A3457" w:rsidRDefault="003A1192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Một khi đã chuyển sang chế độ này thì không thể trở về chế độ mặc định</w:t>
      </w:r>
    </w:p>
    <w:p w14:paraId="4BD354E4" w14:textId="1AAB61A2" w:rsidR="003A1192" w:rsidRDefault="003A1192" w:rsidP="003A11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Gỡ Ràng Buộc Cin Với Cout?</w:t>
      </w:r>
    </w:p>
    <w:p w14:paraId="10B93550" w14:textId="2C354974" w:rsidR="003A1192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B80864">
        <w:rPr>
          <w:lang w:val="en-US"/>
        </w:rPr>
        <w:t>td::</w:t>
      </w:r>
      <w:r w:rsidR="003A1192">
        <w:rPr>
          <w:lang w:val="en-US"/>
        </w:rPr>
        <w:t>cin.tie(NULL);</w:t>
      </w:r>
    </w:p>
    <w:p w14:paraId="7D618F40" w14:textId="5514C84C" w:rsidR="003A1192" w:rsidRDefault="00F242F7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</w:t>
      </w:r>
      <w:r w:rsidR="00B80864">
        <w:rPr>
          <w:lang w:val="en-US"/>
        </w:rPr>
        <w:t>ể ràng buộc lại</w:t>
      </w:r>
    </w:p>
    <w:p w14:paraId="1ABC9993" w14:textId="607CAB14" w:rsidR="00B80864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B80864">
        <w:rPr>
          <w:lang w:val="en-US"/>
        </w:rPr>
        <w:t>cin.tie(&amp;</w:t>
      </w:r>
      <w:r>
        <w:rPr>
          <w:lang w:val="en-US"/>
        </w:rPr>
        <w:t>std::</w:t>
      </w:r>
      <w:r w:rsidR="00B80864">
        <w:rPr>
          <w:lang w:val="en-US"/>
        </w:rPr>
        <w:t>cout);</w:t>
      </w:r>
    </w:p>
    <w:p w14:paraId="6D1DAE78" w14:textId="16B48E35" w:rsidR="00F242F7" w:rsidRDefault="0014252E" w:rsidP="001425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Trả Về 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Vào </w:t>
      </w:r>
      <w:r>
        <w:rPr>
          <w:lang w:val="en-US"/>
        </w:rPr>
        <w:t xml:space="preserve">Phần Tử Đầu Tiên </w:t>
      </w:r>
      <w:r w:rsidR="007B7F88">
        <w:rPr>
          <w:lang w:val="en-US"/>
        </w:rPr>
        <w:t>Hoặc</w:t>
      </w:r>
      <w:r w:rsidR="00257B02">
        <w:rPr>
          <w:lang w:val="en-US"/>
        </w:rPr>
        <w:t xml:space="preserve"> Kế Ngay Sau </w:t>
      </w:r>
      <w:r w:rsidR="007B7F88">
        <w:rPr>
          <w:lang w:val="en-US"/>
        </w:rPr>
        <w:t xml:space="preserve">Cuối Cùng </w:t>
      </w:r>
      <w:r>
        <w:rPr>
          <w:lang w:val="en-US"/>
        </w:rPr>
        <w:t>Của 1 Mảng?</w:t>
      </w:r>
    </w:p>
    <w:p w14:paraId="316EF203" w14:textId="514F80B1" w:rsidR="0014252E" w:rsidRDefault="0014252E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Đầu&gt; = std::begin(&lt;Mảng&gt;);</w:t>
      </w:r>
    </w:p>
    <w:p w14:paraId="6C82034D" w14:textId="50ACD207" w:rsidR="007B7F88" w:rsidRDefault="007B7F88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Kế Sau </w:t>
      </w:r>
      <w:r>
        <w:rPr>
          <w:lang w:val="en-US"/>
        </w:rPr>
        <w:t>Cuối&gt; = std::end(&lt;Mảng&gt;);</w:t>
      </w:r>
    </w:p>
    <w:p w14:paraId="0464F5A3" w14:textId="77777777" w:rsidR="00257B02" w:rsidRDefault="00257B02" w:rsidP="007B7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phần tử của 1 mảng</w:t>
      </w:r>
    </w:p>
    <w:p w14:paraId="6D40BE13" w14:textId="650C3FDB" w:rsidR="0014252E" w:rsidRDefault="00257B02" w:rsidP="00257B0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Phần Tử&gt; = std::end(&lt;Mảng&gt;) - std::begin(&lt;Mảng&gt;);</w:t>
      </w:r>
    </w:p>
    <w:p w14:paraId="2A64D81C" w14:textId="77777777" w:rsidR="00257B02" w:rsidRPr="00257B02" w:rsidRDefault="00257B02" w:rsidP="007B7F88">
      <w:pPr>
        <w:pStyle w:val="ListParagraph"/>
        <w:numPr>
          <w:ilvl w:val="0"/>
          <w:numId w:val="4"/>
        </w:numPr>
        <w:rPr>
          <w:lang w:val="en-US"/>
        </w:rPr>
      </w:pP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lastRenderedPageBreak/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399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</w:tblGrid>
      <w:tr w:rsidR="00CD19EC" w14:paraId="6E137FB5" w14:textId="6C045CAC" w:rsidTr="00CD19EC">
        <w:tc>
          <w:tcPr>
            <w:tcW w:w="1787" w:type="dxa"/>
          </w:tcPr>
          <w:p w14:paraId="115AEA23" w14:textId="6AE84CF1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</w:tr>
      <w:tr w:rsidR="00CD19EC" w14:paraId="2378C2C0" w14:textId="60AF4D16" w:rsidTr="00CD19EC">
        <w:tc>
          <w:tcPr>
            <w:tcW w:w="1787" w:type="dxa"/>
          </w:tcPr>
          <w:p w14:paraId="7D1721C2" w14:textId="479E7A3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CD19EC" w14:paraId="2133D083" w14:textId="1F355558" w:rsidTr="00CD19EC">
        <w:tc>
          <w:tcPr>
            <w:tcW w:w="1787" w:type="dxa"/>
          </w:tcPr>
          <w:p w14:paraId="6AD40881" w14:textId="3C5A3C2D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</w:tr>
      <w:tr w:rsidR="00CD19EC" w14:paraId="4DA99389" w14:textId="1A4D7342" w:rsidTr="00CD19EC">
        <w:tc>
          <w:tcPr>
            <w:tcW w:w="1787" w:type="dxa"/>
          </w:tcPr>
          <w:p w14:paraId="5BD3050F" w14:textId="3BC9F13F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</w:tr>
      <w:tr w:rsidR="00CD19EC" w14:paraId="48AC83B3" w14:textId="6DE3A047" w:rsidTr="00CD19EC">
        <w:tc>
          <w:tcPr>
            <w:tcW w:w="1787" w:type="dxa"/>
          </w:tcPr>
          <w:p w14:paraId="39D30439" w14:textId="03FAE011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</w:tr>
      <w:tr w:rsidR="00CD19EC" w14:paraId="3B6D9474" w14:textId="262509CE" w:rsidTr="00CD19EC">
        <w:tc>
          <w:tcPr>
            <w:tcW w:w="1787" w:type="dxa"/>
            <w:vAlign w:val="center"/>
          </w:tcPr>
          <w:p w14:paraId="074AFF03" w14:textId="651D518E" w:rsidR="00CD19EC" w:rsidRPr="00882A2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CD19E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</w:tr>
      <w:tr w:rsidR="00CD19EC" w14:paraId="48662B51" w14:textId="75A4EEF6" w:rsidTr="00CD19EC">
        <w:tc>
          <w:tcPr>
            <w:tcW w:w="1787" w:type="dxa"/>
            <w:vAlign w:val="center"/>
          </w:tcPr>
          <w:p w14:paraId="19795BB1" w14:textId="56381C04" w:rsidR="00CD19EC" w:rsidRPr="00882A2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CD19E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CD19EC" w14:paraId="1F11C66B" w14:textId="15D8AA15" w:rsidTr="00CD19EC">
        <w:tc>
          <w:tcPr>
            <w:tcW w:w="1787" w:type="dxa"/>
            <w:vAlign w:val="center"/>
          </w:tcPr>
          <w:p w14:paraId="3028E582" w14:textId="28557588" w:rsidR="00CD19EC" w:rsidRPr="00882A2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CD19E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</w:tr>
      <w:tr w:rsidR="00CD19EC" w14:paraId="185E5644" w14:textId="40B5DDCB" w:rsidTr="00CD19EC">
        <w:tc>
          <w:tcPr>
            <w:tcW w:w="1787" w:type="dxa"/>
          </w:tcPr>
          <w:p w14:paraId="64FEEF13" w14:textId="4372266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</w:tr>
      <w:tr w:rsidR="00CD19EC" w14:paraId="58EAD211" w14:textId="5D407453" w:rsidTr="00CD19EC">
        <w:tc>
          <w:tcPr>
            <w:tcW w:w="1787" w:type="dxa"/>
          </w:tcPr>
          <w:p w14:paraId="4FBA4676" w14:textId="4714CB73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</w:tr>
      <w:tr w:rsidR="00CD19EC" w14:paraId="0C3292FD" w14:textId="104EBA3B" w:rsidTr="00CD19EC">
        <w:tc>
          <w:tcPr>
            <w:tcW w:w="1787" w:type="dxa"/>
          </w:tcPr>
          <w:p w14:paraId="05DC843C" w14:textId="448C519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</w:tr>
      <w:tr w:rsidR="00CD19EC" w14:paraId="71D4DFFC" w14:textId="568A14DC" w:rsidTr="00CD19EC">
        <w:tc>
          <w:tcPr>
            <w:tcW w:w="1787" w:type="dxa"/>
          </w:tcPr>
          <w:p w14:paraId="730D1EBB" w14:textId="0D9C033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  <w:tr w:rsidR="00CD19EC" w14:paraId="699C6A2E" w14:textId="195B707C" w:rsidTr="00CD19EC">
        <w:tc>
          <w:tcPr>
            <w:tcW w:w="1787" w:type="dxa"/>
          </w:tcPr>
          <w:p w14:paraId="20AD3FC9" w14:textId="4096FA05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</w:tr>
      <w:tr w:rsidR="00CD19EC" w14:paraId="19252BBA" w14:textId="17BF7ACA" w:rsidTr="00CD19EC">
        <w:tc>
          <w:tcPr>
            <w:tcW w:w="1787" w:type="dxa"/>
          </w:tcPr>
          <w:p w14:paraId="093EE721" w14:textId="6C4C9BCE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</w:tr>
      <w:tr w:rsidR="00CD19EC" w14:paraId="28BEEB77" w14:textId="6594EDFA" w:rsidTr="00CD19EC">
        <w:tc>
          <w:tcPr>
            <w:tcW w:w="1787" w:type="dxa"/>
            <w:vAlign w:val="center"/>
          </w:tcPr>
          <w:p w14:paraId="47EC92A7" w14:textId="43E6DDEF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CD19EC" w:rsidRDefault="00CD19EC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</w:tr>
      <w:tr w:rsidR="00CD19EC" w14:paraId="6D36A98E" w14:textId="7E705054" w:rsidTr="00CD19EC">
        <w:tc>
          <w:tcPr>
            <w:tcW w:w="1787" w:type="dxa"/>
            <w:vAlign w:val="center"/>
          </w:tcPr>
          <w:p w14:paraId="525072DF" w14:textId="2AB64599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CD19E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</w:tr>
      <w:tr w:rsidR="00CD19EC" w14:paraId="78253942" w14:textId="1EBAAC41" w:rsidTr="00CD19EC">
        <w:tc>
          <w:tcPr>
            <w:tcW w:w="1787" w:type="dxa"/>
            <w:vAlign w:val="center"/>
          </w:tcPr>
          <w:p w14:paraId="2E3693F0" w14:textId="697796DE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</w:tr>
      <w:tr w:rsidR="00CD19EC" w14:paraId="3B8F4A2C" w14:textId="77777777" w:rsidTr="00CD19EC">
        <w:tc>
          <w:tcPr>
            <w:tcW w:w="1787" w:type="dxa"/>
            <w:vAlign w:val="center"/>
          </w:tcPr>
          <w:p w14:paraId="5B56A03C" w14:textId="37D23B2C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int*</w:t>
            </w:r>
          </w:p>
        </w:tc>
      </w:tr>
    </w:tbl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6649A2AD" w14:textId="70F03180" w:rsidR="002B5DC7" w:rsidRDefault="005B4D4A" w:rsidP="002B5D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p w14:paraId="5CFD4ACE" w14:textId="77777777" w:rsidR="002B5DC7" w:rsidRDefault="002B5DC7" w:rsidP="002B5DC7">
      <w:pPr>
        <w:rPr>
          <w:lang w:val="en-US"/>
        </w:rPr>
      </w:pPr>
    </w:p>
    <w:p w14:paraId="4B1703AA" w14:textId="68B470D5" w:rsidR="00136FE3" w:rsidRDefault="00136FE3" w:rsidP="002B5DC7">
      <w:pPr>
        <w:rPr>
          <w:lang w:val="en-US"/>
        </w:rPr>
      </w:pPr>
      <w:r>
        <w:rPr>
          <w:lang w:val="en-US"/>
        </w:rPr>
        <w:t>Windows:</w:t>
      </w:r>
    </w:p>
    <w:p w14:paraId="1E9638A0" w14:textId="467B2688" w:rsidR="00136FE3" w:rsidRDefault="00136FE3" w:rsidP="00136FE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Cách Import?</w:t>
      </w:r>
    </w:p>
    <w:p w14:paraId="6C21DEB9" w14:textId="394D14B4" w:rsidR="00136FE3" w:rsidRDefault="00136FE3" w:rsidP="00136F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&lt;windows.h&gt;</w:t>
      </w:r>
    </w:p>
    <w:p w14:paraId="34C3119D" w14:textId="7A7942D0" w:rsidR="00136FE3" w:rsidRDefault="00136FE3" w:rsidP="00136FE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Tạm </w:t>
      </w:r>
      <w:r w:rsidR="00411A12">
        <w:rPr>
          <w:lang w:val="en-US"/>
        </w:rPr>
        <w:t>Dừng Chương Trình Trong Vài Giây?</w:t>
      </w:r>
    </w:p>
    <w:p w14:paraId="50E58EFE" w14:textId="1D5E3CE9" w:rsidR="00136FE3" w:rsidRDefault="00136FE3" w:rsidP="00411A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Sleep(&lt;Số Mili Giây&gt;)</w:t>
      </w:r>
    </w:p>
    <w:p w14:paraId="43EF2C3F" w14:textId="1555452A" w:rsidR="00411A12" w:rsidRDefault="00411A12" w:rsidP="00136FE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Mili Giây&gt; phải là số nguyên dương</w:t>
      </w:r>
    </w:p>
    <w:p w14:paraId="78E8E07F" w14:textId="2BC8E56E" w:rsidR="00A14CD4" w:rsidRPr="00136FE3" w:rsidRDefault="00A14CD4" w:rsidP="00136FE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CPU lúc này có thể chuyển sang làm việc khác, hoặc chạy các luồng của chương trình</w:t>
      </w:r>
    </w:p>
    <w:p w14:paraId="19534D8C" w14:textId="77777777" w:rsidR="00136FE3" w:rsidRDefault="00136FE3" w:rsidP="002B5DC7">
      <w:pPr>
        <w:rPr>
          <w:lang w:val="en-US"/>
        </w:rPr>
      </w:pPr>
    </w:p>
    <w:p w14:paraId="709E138F" w14:textId="1691E5C7" w:rsidR="002B5DC7" w:rsidRDefault="002B5DC7" w:rsidP="002B5DC7">
      <w:pPr>
        <w:rPr>
          <w:lang w:val="en-US"/>
        </w:rPr>
      </w:pPr>
      <w:r>
        <w:rPr>
          <w:lang w:val="en-US"/>
        </w:rPr>
        <w:t>Thread – Luồng:</w:t>
      </w:r>
    </w:p>
    <w:p w14:paraId="159ED6B8" w14:textId="005B38E6" w:rsidR="002B5DC7" w:rsidRDefault="002B5DC7" w:rsidP="002B5D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60566070" w14:textId="19ECC226" w:rsidR="002B5DC7" w:rsidRDefault="002B5DC7" w:rsidP="002B5D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&lt;thread&gt;</w:t>
      </w:r>
    </w:p>
    <w:p w14:paraId="14520BBF" w14:textId="1A14291D" w:rsidR="002B5DC7" w:rsidRDefault="002B5DC7" w:rsidP="002B5D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Hoạt Động?</w:t>
      </w:r>
    </w:p>
    <w:p w14:paraId="0F865CCD" w14:textId="05C8E837" w:rsidR="002B5DC7" w:rsidRDefault="00841AAC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chương trình bắt đầu chạy, thì 1 Thread ban đầu được sinh ra, Thread này chính là hàm main</w:t>
      </w:r>
    </w:p>
    <w:p w14:paraId="0585B829" w14:textId="36D8DC74" w:rsidR="00841AAC" w:rsidRDefault="00841AAC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Thread bản chất là 1 hàm đang chạy</w:t>
      </w:r>
    </w:p>
    <w:p w14:paraId="3C92E88B" w14:textId="0EF013F5" w:rsidR="00841AAC" w:rsidRDefault="005721FF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Mỗi Thread khi được tạo ra sẽ được cấp phát 1 Stack riêng,</w:t>
      </w:r>
      <w:r w:rsidR="00ED7EBE">
        <w:rPr>
          <w:lang w:val="en-US"/>
        </w:rPr>
        <w:t xml:space="preserve"> các hàm mà Thread đang dùng tới sẽ đặt trong Stack,</w:t>
      </w:r>
      <w:r>
        <w:rPr>
          <w:lang w:val="en-US"/>
        </w:rPr>
        <w:t xml:space="preserve"> CPU sẽ tự động chuyển đổi qua lại giữa các Stack, tạo cảm giác chạy song song</w:t>
      </w:r>
    </w:p>
    <w:p w14:paraId="2F64C0F2" w14:textId="55DAF68B" w:rsidR="005721FF" w:rsidRDefault="005721FF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Thread hoàn toàn độc lập, tức là</w:t>
      </w:r>
      <w:r w:rsidR="00B5560A">
        <w:rPr>
          <w:lang w:val="en-US"/>
        </w:rPr>
        <w:t xml:space="preserve"> thằng kia tạm dừng thì thằng này vẫn chạy, ví dụ trong hàm main ta tạo 1 Thread mới và tạm dừng main trong vài giây thì Thread mới vẫn chạy và xuất ra CMD</w:t>
      </w:r>
    </w:p>
    <w:p w14:paraId="35FF332F" w14:textId="03A36ED9" w:rsidR="005C7C99" w:rsidRDefault="005C7C99" w:rsidP="005C7C9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Thread?</w:t>
      </w:r>
    </w:p>
    <w:p w14:paraId="43C55C3F" w14:textId="45408C46" w:rsidR="005C7C99" w:rsidRDefault="00B14E54" w:rsidP="00B14E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5C7C99">
        <w:rPr>
          <w:lang w:val="en-US"/>
        </w:rPr>
        <w:t>td::thread &lt;Tên Thread&gt;(&lt;Function Pointer&gt;, &lt;Các Tham Số Cho Hàm&gt;);</w:t>
      </w:r>
    </w:p>
    <w:p w14:paraId="1832B53F" w14:textId="5AB22CC8" w:rsidR="005C7C99" w:rsidRDefault="005C7C99" w:rsidP="005C7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 ta muốn chạy hàm foo với 2 đối số int = 4 và 5 song song với hàm main, thì trong hàm main viết</w:t>
      </w:r>
    </w:p>
    <w:p w14:paraId="12EAE9E4" w14:textId="4F59B85E" w:rsidR="005C7C99" w:rsidRDefault="00B14E54" w:rsidP="00B14E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5C7C99">
        <w:rPr>
          <w:lang w:val="en-US"/>
        </w:rPr>
        <w:t>td::thread bar(</w:t>
      </w:r>
      <w:r>
        <w:rPr>
          <w:lang w:val="en-US"/>
        </w:rPr>
        <w:t>foo, 4, 5</w:t>
      </w:r>
      <w:r w:rsidR="005C7C99">
        <w:rPr>
          <w:lang w:val="en-US"/>
        </w:rPr>
        <w:t>)</w:t>
      </w:r>
      <w:r>
        <w:rPr>
          <w:lang w:val="en-US"/>
        </w:rPr>
        <w:t>;</w:t>
      </w:r>
    </w:p>
    <w:p w14:paraId="62E2029E" w14:textId="405028F3" w:rsidR="00B14E54" w:rsidRPr="005C7C99" w:rsidRDefault="00B14E54" w:rsidP="005C7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 1 Stack mới được tạo ra và khung hàm cho hàm foo được đặt vào Stack này, Stack này chạy song song với Stack chứa hàm main</w:t>
      </w:r>
    </w:p>
    <w:sectPr w:rsidR="00B14E54" w:rsidRPr="005C7C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ED2712"/>
    <w:multiLevelType w:val="hybridMultilevel"/>
    <w:tmpl w:val="5C689A9C"/>
    <w:lvl w:ilvl="0" w:tplc="CEAE63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DF7F9F"/>
    <w:multiLevelType w:val="hybridMultilevel"/>
    <w:tmpl w:val="05526CEC"/>
    <w:lvl w:ilvl="0" w:tplc="3EEE9F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F6D46C1"/>
    <w:multiLevelType w:val="hybridMultilevel"/>
    <w:tmpl w:val="58C039B0"/>
    <w:lvl w:ilvl="0" w:tplc="6DBEB0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27467736">
    <w:abstractNumId w:val="9"/>
  </w:num>
  <w:num w:numId="2" w16cid:durableId="73481840">
    <w:abstractNumId w:val="11"/>
  </w:num>
  <w:num w:numId="3" w16cid:durableId="645353059">
    <w:abstractNumId w:val="6"/>
  </w:num>
  <w:num w:numId="4" w16cid:durableId="2145729938">
    <w:abstractNumId w:val="4"/>
  </w:num>
  <w:num w:numId="5" w16cid:durableId="1021660885">
    <w:abstractNumId w:val="8"/>
  </w:num>
  <w:num w:numId="6" w16cid:durableId="361513436">
    <w:abstractNumId w:val="0"/>
  </w:num>
  <w:num w:numId="7" w16cid:durableId="524288934">
    <w:abstractNumId w:val="12"/>
  </w:num>
  <w:num w:numId="8" w16cid:durableId="1393502788">
    <w:abstractNumId w:val="10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  <w:num w:numId="12" w16cid:durableId="542670572">
    <w:abstractNumId w:val="5"/>
  </w:num>
  <w:num w:numId="13" w16cid:durableId="1372222459">
    <w:abstractNumId w:val="13"/>
  </w:num>
  <w:num w:numId="14" w16cid:durableId="10993323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53BC1"/>
    <w:rsid w:val="00072330"/>
    <w:rsid w:val="0007776E"/>
    <w:rsid w:val="000A3457"/>
    <w:rsid w:val="000C3B1B"/>
    <w:rsid w:val="000E7EC4"/>
    <w:rsid w:val="000F0B65"/>
    <w:rsid w:val="00126098"/>
    <w:rsid w:val="00136FE3"/>
    <w:rsid w:val="00141280"/>
    <w:rsid w:val="0014252E"/>
    <w:rsid w:val="00155956"/>
    <w:rsid w:val="0016472D"/>
    <w:rsid w:val="001C0148"/>
    <w:rsid w:val="001C2B01"/>
    <w:rsid w:val="001D740A"/>
    <w:rsid w:val="001E7912"/>
    <w:rsid w:val="00204EF0"/>
    <w:rsid w:val="0020749A"/>
    <w:rsid w:val="0025155B"/>
    <w:rsid w:val="00257B02"/>
    <w:rsid w:val="00274A2D"/>
    <w:rsid w:val="00277200"/>
    <w:rsid w:val="00277B74"/>
    <w:rsid w:val="002A7854"/>
    <w:rsid w:val="002B4016"/>
    <w:rsid w:val="002B5DC7"/>
    <w:rsid w:val="002C040F"/>
    <w:rsid w:val="00367B03"/>
    <w:rsid w:val="00393A0B"/>
    <w:rsid w:val="003A1192"/>
    <w:rsid w:val="003B252A"/>
    <w:rsid w:val="003B29E1"/>
    <w:rsid w:val="003B4DED"/>
    <w:rsid w:val="00402DF9"/>
    <w:rsid w:val="00411A12"/>
    <w:rsid w:val="00411F26"/>
    <w:rsid w:val="00417762"/>
    <w:rsid w:val="00426F18"/>
    <w:rsid w:val="004322BD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66037"/>
    <w:rsid w:val="005721FF"/>
    <w:rsid w:val="00584E12"/>
    <w:rsid w:val="005A7CFA"/>
    <w:rsid w:val="005B4617"/>
    <w:rsid w:val="005B4D4A"/>
    <w:rsid w:val="005C7C99"/>
    <w:rsid w:val="005D0F15"/>
    <w:rsid w:val="005E454B"/>
    <w:rsid w:val="005F198D"/>
    <w:rsid w:val="005F6E47"/>
    <w:rsid w:val="006047EB"/>
    <w:rsid w:val="00616BA6"/>
    <w:rsid w:val="00624AFE"/>
    <w:rsid w:val="006307B4"/>
    <w:rsid w:val="00640AAF"/>
    <w:rsid w:val="006604E8"/>
    <w:rsid w:val="00664387"/>
    <w:rsid w:val="006B2735"/>
    <w:rsid w:val="006C5E89"/>
    <w:rsid w:val="007042AF"/>
    <w:rsid w:val="00722632"/>
    <w:rsid w:val="007309AD"/>
    <w:rsid w:val="00744B7C"/>
    <w:rsid w:val="00746925"/>
    <w:rsid w:val="00755828"/>
    <w:rsid w:val="007813F2"/>
    <w:rsid w:val="007B7F88"/>
    <w:rsid w:val="007C28F0"/>
    <w:rsid w:val="007F34A6"/>
    <w:rsid w:val="007F5312"/>
    <w:rsid w:val="00841AAC"/>
    <w:rsid w:val="008438FC"/>
    <w:rsid w:val="00850409"/>
    <w:rsid w:val="0086224C"/>
    <w:rsid w:val="00867875"/>
    <w:rsid w:val="0088209B"/>
    <w:rsid w:val="00882A2C"/>
    <w:rsid w:val="00893D03"/>
    <w:rsid w:val="008B7891"/>
    <w:rsid w:val="008E1F63"/>
    <w:rsid w:val="008F343A"/>
    <w:rsid w:val="00970595"/>
    <w:rsid w:val="009E20CE"/>
    <w:rsid w:val="009E2927"/>
    <w:rsid w:val="00A101C1"/>
    <w:rsid w:val="00A14CD4"/>
    <w:rsid w:val="00A36500"/>
    <w:rsid w:val="00AC6E39"/>
    <w:rsid w:val="00B14E54"/>
    <w:rsid w:val="00B5560A"/>
    <w:rsid w:val="00B80864"/>
    <w:rsid w:val="00BC6BBC"/>
    <w:rsid w:val="00BD0470"/>
    <w:rsid w:val="00C04978"/>
    <w:rsid w:val="00C137EE"/>
    <w:rsid w:val="00C21DE7"/>
    <w:rsid w:val="00C243EA"/>
    <w:rsid w:val="00C416BB"/>
    <w:rsid w:val="00C50705"/>
    <w:rsid w:val="00CC44F0"/>
    <w:rsid w:val="00CD19EC"/>
    <w:rsid w:val="00CD2F0C"/>
    <w:rsid w:val="00CE02DA"/>
    <w:rsid w:val="00CF3D5C"/>
    <w:rsid w:val="00D008D7"/>
    <w:rsid w:val="00D55280"/>
    <w:rsid w:val="00D93EA6"/>
    <w:rsid w:val="00DE2D72"/>
    <w:rsid w:val="00DE7091"/>
    <w:rsid w:val="00E035D6"/>
    <w:rsid w:val="00E0394C"/>
    <w:rsid w:val="00E30E62"/>
    <w:rsid w:val="00E54739"/>
    <w:rsid w:val="00E669E4"/>
    <w:rsid w:val="00E72358"/>
    <w:rsid w:val="00E724B1"/>
    <w:rsid w:val="00E72DFF"/>
    <w:rsid w:val="00E77B66"/>
    <w:rsid w:val="00EB591F"/>
    <w:rsid w:val="00EC4D87"/>
    <w:rsid w:val="00ED7EBE"/>
    <w:rsid w:val="00EE5449"/>
    <w:rsid w:val="00F242F7"/>
    <w:rsid w:val="00F422B0"/>
    <w:rsid w:val="00F50CE6"/>
    <w:rsid w:val="00F603CC"/>
    <w:rsid w:val="00F6275A"/>
    <w:rsid w:val="00F83EC2"/>
    <w:rsid w:val="00FB17CD"/>
    <w:rsid w:val="00FC7F8B"/>
    <w:rsid w:val="00FD02A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6</Pages>
  <Words>1137</Words>
  <Characters>6482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105</cp:revision>
  <dcterms:created xsi:type="dcterms:W3CDTF">2023-08-21T20:33:00Z</dcterms:created>
  <dcterms:modified xsi:type="dcterms:W3CDTF">2023-12-31T16:08:00Z</dcterms:modified>
</cp:coreProperties>
</file>