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2B18EA" w:rsidRDefault="002B18EA" w:rsidP="001C1900">
      <w:pPr>
        <w:rPr>
          <w:lang w:val="en-US"/>
        </w:rPr>
      </w:pPr>
      <w:bookmarkStart w:id="0" w:name="_GoBack"/>
      <w:bookmarkEnd w:id="0"/>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EB2EB1"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lastRenderedPageBreak/>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lastRenderedPageBreak/>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EC02DF">
        <w:tc>
          <w:tcPr>
            <w:tcW w:w="4621" w:type="dxa"/>
          </w:tcPr>
          <w:p w:rsidR="006007E8" w:rsidRDefault="006007E8" w:rsidP="00EC02DF">
            <w:pPr>
              <w:pStyle w:val="ListParagraph"/>
              <w:ind w:left="0"/>
              <w:rPr>
                <w:lang w:val="en-US"/>
              </w:rPr>
            </w:pPr>
            <w:r>
              <w:rPr>
                <w:lang w:val="en-US"/>
              </w:rPr>
              <w:t>Default Argument</w:t>
            </w:r>
          </w:p>
        </w:tc>
        <w:tc>
          <w:tcPr>
            <w:tcW w:w="4621" w:type="dxa"/>
          </w:tcPr>
          <w:p w:rsidR="006007E8" w:rsidRDefault="006007E8" w:rsidP="00EC02DF">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EC02DF">
        <w:tc>
          <w:tcPr>
            <w:tcW w:w="4621" w:type="dxa"/>
          </w:tcPr>
          <w:p w:rsidR="006007E8" w:rsidRDefault="006007E8" w:rsidP="00EC02DF">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EC02DF">
            <w:pPr>
              <w:pStyle w:val="ListParagraph"/>
              <w:ind w:left="0"/>
              <w:jc w:val="center"/>
              <w:rPr>
                <w:lang w:val="en-US"/>
              </w:rPr>
            </w:pPr>
            <w:r>
              <w:rPr>
                <w:lang w:val="en-US"/>
              </w:rPr>
              <w:t>bar</w:t>
            </w:r>
          </w:p>
        </w:tc>
        <w:tc>
          <w:tcPr>
            <w:tcW w:w="1020" w:type="dxa"/>
            <w:vAlign w:val="center"/>
          </w:tcPr>
          <w:p w:rsidR="00BF2795" w:rsidRDefault="00BF2795" w:rsidP="00EC02DF">
            <w:pPr>
              <w:pStyle w:val="ListParagraph"/>
              <w:ind w:left="0"/>
              <w:jc w:val="center"/>
              <w:rPr>
                <w:lang w:val="en-US"/>
              </w:rPr>
            </w:pPr>
            <w:r>
              <w:rPr>
                <w:lang w:val="en-US"/>
              </w:rPr>
              <w:t>1</w:t>
            </w:r>
          </w:p>
        </w:tc>
        <w:tc>
          <w:tcPr>
            <w:tcW w:w="1020" w:type="dxa"/>
            <w:vAlign w:val="center"/>
          </w:tcPr>
          <w:p w:rsidR="00BF2795" w:rsidRDefault="00BF2795" w:rsidP="00EC02DF">
            <w:pPr>
              <w:pStyle w:val="ListParagraph"/>
              <w:ind w:left="0"/>
              <w:jc w:val="center"/>
              <w:rPr>
                <w:lang w:val="en-US"/>
              </w:rPr>
            </w:pPr>
            <w:r>
              <w:rPr>
                <w:lang w:val="en-US"/>
              </w:rPr>
              <w:t>bob</w:t>
            </w:r>
          </w:p>
        </w:tc>
        <w:tc>
          <w:tcPr>
            <w:tcW w:w="2235" w:type="dxa"/>
            <w:vAlign w:val="center"/>
          </w:tcPr>
          <w:p w:rsidR="00BF2795" w:rsidRDefault="00D82310" w:rsidP="00EC02DF">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EC02DF">
            <w:pPr>
              <w:pStyle w:val="ListParagraph"/>
              <w:ind w:left="0"/>
              <w:jc w:val="center"/>
              <w:rPr>
                <w:lang w:val="en-US"/>
              </w:rPr>
            </w:pPr>
            <w:r>
              <w:rPr>
                <w:lang w:val="en-US"/>
              </w:rPr>
              <w:t>boo</w:t>
            </w:r>
          </w:p>
        </w:tc>
        <w:tc>
          <w:tcPr>
            <w:tcW w:w="1020" w:type="dxa"/>
            <w:vAlign w:val="center"/>
          </w:tcPr>
          <w:p w:rsidR="00BF2795" w:rsidRDefault="00BF2795" w:rsidP="00EC02DF">
            <w:pPr>
              <w:pStyle w:val="ListParagraph"/>
              <w:ind w:left="0"/>
              <w:jc w:val="center"/>
              <w:rPr>
                <w:lang w:val="en-US"/>
              </w:rPr>
            </w:pPr>
            <w:r>
              <w:rPr>
                <w:lang w:val="en-US"/>
              </w:rPr>
              <w:t>2</w:t>
            </w:r>
          </w:p>
        </w:tc>
        <w:tc>
          <w:tcPr>
            <w:tcW w:w="1020" w:type="dxa"/>
            <w:vAlign w:val="center"/>
          </w:tcPr>
          <w:p w:rsidR="00BF2795" w:rsidRDefault="00BF2795" w:rsidP="00EC02DF">
            <w:pPr>
              <w:pStyle w:val="ListParagraph"/>
              <w:ind w:left="0"/>
              <w:jc w:val="center"/>
              <w:rPr>
                <w:lang w:val="en-US"/>
              </w:rPr>
            </w:pPr>
            <w:r>
              <w:rPr>
                <w:lang w:val="en-US"/>
              </w:rPr>
              <w:t>far</w:t>
            </w:r>
          </w:p>
        </w:tc>
        <w:tc>
          <w:tcPr>
            <w:tcW w:w="2235" w:type="dxa"/>
            <w:vAlign w:val="center"/>
          </w:tcPr>
          <w:p w:rsidR="00BF2795" w:rsidRDefault="00BF2795" w:rsidP="00EC02DF">
            <w:pPr>
              <w:pStyle w:val="ListParagraph"/>
              <w:ind w:left="0"/>
              <w:jc w:val="center"/>
              <w:rPr>
                <w:lang w:val="en-US"/>
              </w:rPr>
            </w:pPr>
            <w:r>
              <w:rPr>
                <w:lang w:val="en-US"/>
              </w:rPr>
              <w:t>(</w:t>
            </w:r>
            <w:r w:rsidR="00D82310">
              <w:rPr>
                <w:lang w:val="en-US"/>
              </w:rPr>
              <w:t>5, 6, 7, 8, 9</w:t>
            </w:r>
            <w:r>
              <w:rPr>
                <w:lang w:val="en-US"/>
              </w:rPr>
              <w:t>)</w:t>
            </w:r>
          </w:p>
        </w:tc>
      </w:tr>
      <w:tr w:rsidR="00BF2795" w:rsidTr="00B5092F">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EC02DF">
            <w:pPr>
              <w:pStyle w:val="ListParagraph"/>
              <w:ind w:left="0"/>
              <w:jc w:val="center"/>
              <w:rPr>
                <w:lang w:val="en-US"/>
              </w:rPr>
            </w:pPr>
            <w:r>
              <w:rPr>
                <w:lang w:val="en-US"/>
              </w:rPr>
              <w:t>alice</w:t>
            </w:r>
          </w:p>
        </w:tc>
        <w:tc>
          <w:tcPr>
            <w:tcW w:w="1020" w:type="dxa"/>
            <w:vAlign w:val="center"/>
          </w:tcPr>
          <w:p w:rsidR="00BF2795" w:rsidRDefault="00BF2795" w:rsidP="00EC02DF">
            <w:pPr>
              <w:pStyle w:val="ListParagraph"/>
              <w:ind w:left="0"/>
              <w:jc w:val="center"/>
              <w:rPr>
                <w:lang w:val="en-US"/>
              </w:rPr>
            </w:pPr>
            <w:r>
              <w:rPr>
                <w:lang w:val="en-US"/>
              </w:rPr>
              <w:t>3</w:t>
            </w:r>
          </w:p>
        </w:tc>
        <w:tc>
          <w:tcPr>
            <w:tcW w:w="1020" w:type="dxa"/>
            <w:vAlign w:val="center"/>
          </w:tcPr>
          <w:p w:rsidR="00BF2795" w:rsidRDefault="00BF2795" w:rsidP="00EC02DF">
            <w:pPr>
              <w:pStyle w:val="ListParagraph"/>
              <w:ind w:left="0"/>
              <w:jc w:val="center"/>
              <w:rPr>
                <w:lang w:val="en-US"/>
              </w:rPr>
            </w:pPr>
            <w:r>
              <w:rPr>
                <w:lang w:val="en-US"/>
              </w:rPr>
              <w:t>fool</w:t>
            </w:r>
          </w:p>
        </w:tc>
        <w:tc>
          <w:tcPr>
            <w:tcW w:w="2235" w:type="dxa"/>
            <w:vAlign w:val="center"/>
          </w:tcPr>
          <w:p w:rsidR="00BF2795" w:rsidRDefault="00BF2795" w:rsidP="00EC02DF">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lastRenderedPageBreak/>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lastRenderedPageBreak/>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1"/>
  </w:num>
  <w:num w:numId="2">
    <w:abstractNumId w:val="12"/>
  </w:num>
  <w:num w:numId="3">
    <w:abstractNumId w:val="14"/>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6CD9"/>
    <w:rsid w:val="00117129"/>
    <w:rsid w:val="00140032"/>
    <w:rsid w:val="001A4702"/>
    <w:rsid w:val="001C0928"/>
    <w:rsid w:val="001C1900"/>
    <w:rsid w:val="002048DF"/>
    <w:rsid w:val="002167A2"/>
    <w:rsid w:val="00222A82"/>
    <w:rsid w:val="0022565F"/>
    <w:rsid w:val="00231695"/>
    <w:rsid w:val="00242168"/>
    <w:rsid w:val="002B18EA"/>
    <w:rsid w:val="002C009D"/>
    <w:rsid w:val="002D0DA5"/>
    <w:rsid w:val="002D5803"/>
    <w:rsid w:val="002E3EF5"/>
    <w:rsid w:val="00312D36"/>
    <w:rsid w:val="00334AE6"/>
    <w:rsid w:val="003366E9"/>
    <w:rsid w:val="00384763"/>
    <w:rsid w:val="003978AF"/>
    <w:rsid w:val="003C2994"/>
    <w:rsid w:val="003F1CB8"/>
    <w:rsid w:val="00450A4F"/>
    <w:rsid w:val="004746B4"/>
    <w:rsid w:val="004763FE"/>
    <w:rsid w:val="00485F67"/>
    <w:rsid w:val="004D3E76"/>
    <w:rsid w:val="004D735F"/>
    <w:rsid w:val="00536B93"/>
    <w:rsid w:val="00573F84"/>
    <w:rsid w:val="005C77B7"/>
    <w:rsid w:val="006007E8"/>
    <w:rsid w:val="006038F8"/>
    <w:rsid w:val="00631E97"/>
    <w:rsid w:val="006430E2"/>
    <w:rsid w:val="00645C1C"/>
    <w:rsid w:val="006942ED"/>
    <w:rsid w:val="0069499B"/>
    <w:rsid w:val="006A0F85"/>
    <w:rsid w:val="006D092C"/>
    <w:rsid w:val="006D25D4"/>
    <w:rsid w:val="006F645B"/>
    <w:rsid w:val="007026B6"/>
    <w:rsid w:val="00741127"/>
    <w:rsid w:val="007B05B2"/>
    <w:rsid w:val="007D5513"/>
    <w:rsid w:val="00811611"/>
    <w:rsid w:val="008441BD"/>
    <w:rsid w:val="00861619"/>
    <w:rsid w:val="00870AE0"/>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C274A"/>
    <w:rsid w:val="00BD47D6"/>
    <w:rsid w:val="00BF2795"/>
    <w:rsid w:val="00C72A54"/>
    <w:rsid w:val="00C91508"/>
    <w:rsid w:val="00CB315E"/>
    <w:rsid w:val="00CD3E31"/>
    <w:rsid w:val="00D77B87"/>
    <w:rsid w:val="00D82310"/>
    <w:rsid w:val="00D85AFF"/>
    <w:rsid w:val="00D86D17"/>
    <w:rsid w:val="00DE1D7F"/>
    <w:rsid w:val="00DE3DAD"/>
    <w:rsid w:val="00E469CD"/>
    <w:rsid w:val="00EB2EB1"/>
    <w:rsid w:val="00EF4737"/>
    <w:rsid w:val="00F04D11"/>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346</TotalTime>
  <Pages>9</Pages>
  <Words>1730</Words>
  <Characters>9865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85</cp:revision>
  <dcterms:created xsi:type="dcterms:W3CDTF">2022-12-14T06:37:00Z</dcterms:created>
  <dcterms:modified xsi:type="dcterms:W3CDTF">2023-08-14T17:16:00Z</dcterms:modified>
</cp:coreProperties>
</file>