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E05B" w14:textId="67AFF5AD" w:rsidR="00CA2A7C" w:rsidRPr="00471742" w:rsidRDefault="00471742" w:rsidP="00471742">
      <w:pPr>
        <w:jc w:val="center"/>
        <w:rPr>
          <w:sz w:val="36"/>
          <w:szCs w:val="36"/>
        </w:rPr>
      </w:pPr>
      <w:r w:rsidRPr="00471742">
        <w:rPr>
          <w:b/>
          <w:bCs/>
          <w:sz w:val="36"/>
          <w:szCs w:val="36"/>
        </w:rPr>
        <w:t xml:space="preserve">Database </w:t>
      </w:r>
    </w:p>
    <w:p w14:paraId="4B1E139B" w14:textId="77777777" w:rsidR="00471742" w:rsidRDefault="00471742" w:rsidP="00471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Cơ sở dữ liệu (database) là gì?</w:t>
      </w:r>
    </w:p>
    <w:p w14:paraId="708F2184" w14:textId="77777777" w:rsidR="00355F87" w:rsidRDefault="00471742" w:rsidP="004717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Cơ sở dữ liệu là</w:t>
      </w:r>
      <w:r w:rsidR="00355F87">
        <w:rPr>
          <w:sz w:val="24"/>
          <w:szCs w:val="24"/>
        </w:rPr>
        <w:t xml:space="preserve"> một tập hợp các dữ liệu được tổ chức dưới dạng bảng </w:t>
      </w:r>
    </w:p>
    <w:p w14:paraId="30B3E47C" w14:textId="77777777" w:rsidR="00355F87" w:rsidRDefault="00355F87" w:rsidP="00355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5F87">
        <w:rPr>
          <w:sz w:val="24"/>
          <w:szCs w:val="24"/>
        </w:rPr>
        <w:t>Phân biệt các câu lệnh DML &amp; DDL? DML, DDL bao gồm các câu lệnh nào?</w:t>
      </w:r>
    </w:p>
    <w:p w14:paraId="2EB3B720" w14:textId="77777777" w:rsidR="00F75AF8" w:rsidRDefault="00355F87" w:rsidP="00355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DML (Data </w:t>
      </w:r>
      <w:r w:rsidR="00F75AF8">
        <w:rPr>
          <w:sz w:val="24"/>
          <w:szCs w:val="24"/>
        </w:rPr>
        <w:t>Manipulation Language) : là ngôn ngữ thao tác csdl</w:t>
      </w:r>
    </w:p>
    <w:p w14:paraId="37A24206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Insert : thêm mới </w:t>
      </w:r>
    </w:p>
    <w:p w14:paraId="78D18469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Select : lấy dữ liệu từ bảng</w:t>
      </w:r>
    </w:p>
    <w:p w14:paraId="792E9471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Update : cập nhật dữ liệu</w:t>
      </w:r>
    </w:p>
    <w:p w14:paraId="672A194F" w14:textId="2AD3498E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Delete : xóa dữ liệu</w:t>
      </w:r>
    </w:p>
    <w:p w14:paraId="5948DEFC" w14:textId="77777777" w:rsidR="00F75AF8" w:rsidRDefault="00F75AF8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DDL (Data Definition Language) : là ngôn ngũe định nghĩa csdl</w:t>
      </w:r>
    </w:p>
    <w:p w14:paraId="20EC3710" w14:textId="418EEC00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Create : tạo bảng</w:t>
      </w:r>
    </w:p>
    <w:p w14:paraId="6470CCB4" w14:textId="28903284" w:rsidR="00471742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Drop : xóa</w:t>
      </w:r>
      <w:r w:rsidR="00471742" w:rsidRPr="00F75AF8">
        <w:rPr>
          <w:sz w:val="24"/>
          <w:szCs w:val="24"/>
        </w:rPr>
        <w:t xml:space="preserve"> </w:t>
      </w:r>
      <w:r>
        <w:rPr>
          <w:sz w:val="24"/>
          <w:szCs w:val="24"/>
        </w:rPr>
        <w:t>bảng</w:t>
      </w:r>
    </w:p>
    <w:p w14:paraId="3EEEC892" w14:textId="708812ED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Alter : sửa bảng</w:t>
      </w:r>
    </w:p>
    <w:p w14:paraId="2F4AF44D" w14:textId="65E49C58" w:rsidR="00F75AF8" w:rsidRDefault="00F75AF8" w:rsidP="00F75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AF8">
        <w:rPr>
          <w:sz w:val="24"/>
          <w:szCs w:val="24"/>
        </w:rPr>
        <w:t>Trình bày về mô hình thực thể mối quan hệ (ERD - Entity-Relationship Diagram)? Trong mô hình thực thể mối quan hệ có những thành phần nào?</w:t>
      </w:r>
    </w:p>
    <w:p w14:paraId="0E4EC2D9" w14:textId="01FDB981" w:rsidR="00F75AF8" w:rsidRDefault="00F75AF8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Entity Relationship Diagram </w:t>
      </w:r>
      <w:r w:rsidR="000D1A8E">
        <w:rPr>
          <w:sz w:val="24"/>
          <w:szCs w:val="24"/>
        </w:rPr>
        <w:t>– sơ đồ quan hệ thực thể là mô hình biểu diễn mối quan hệ giữa các thực thể với nhau</w:t>
      </w:r>
    </w:p>
    <w:p w14:paraId="7DC24414" w14:textId="23E1351B" w:rsidR="000D1A8E" w:rsidRDefault="000D1A8E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Erd có 3 thành phần chính :</w:t>
      </w:r>
    </w:p>
    <w:p w14:paraId="11BF08FB" w14:textId="17D35EEB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Entity : thực thể</w:t>
      </w:r>
    </w:p>
    <w:p w14:paraId="22ED12F2" w14:textId="023E2AD0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Attribute : thuộc tính</w:t>
      </w:r>
    </w:p>
    <w:p w14:paraId="25FD1880" w14:textId="615A5E8B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Relationship : mối quan hệ giữa các thực thể</w:t>
      </w:r>
    </w:p>
    <w:p w14:paraId="6251BEEF" w14:textId="6DAB7BF0" w:rsidR="000D1A8E" w:rsidRDefault="000D1A8E" w:rsidP="000D1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1A8E">
        <w:rPr>
          <w:sz w:val="24"/>
          <w:szCs w:val="24"/>
        </w:rPr>
        <w:t>Các bước chuyển đổi từ ERD -&gt; Table?</w:t>
      </w:r>
    </w:p>
    <w:p w14:paraId="66BEA8EF" w14:textId="01A67A37" w:rsidR="000D1A8E" w:rsidRDefault="000D1A8E" w:rsidP="000D1A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Có 5 bước :</w:t>
      </w:r>
    </w:p>
    <w:p w14:paraId="6AAB4088" w14:textId="1373E114" w:rsidR="000D1A8E" w:rsidRDefault="000D1A8E" w:rsidP="000D1A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B1 : Biến đổi các thực thể</w:t>
      </w:r>
      <w:r w:rsidR="00F95ADE">
        <w:rPr>
          <w:sz w:val="24"/>
          <w:szCs w:val="24"/>
        </w:rPr>
        <w:t xml:space="preserve"> (Entity)</w:t>
      </w:r>
      <w:r>
        <w:rPr>
          <w:sz w:val="24"/>
          <w:szCs w:val="24"/>
        </w:rPr>
        <w:t xml:space="preserve"> thành table </w:t>
      </w:r>
    </w:p>
    <w:p w14:paraId="3C690F08" w14:textId="0C6423A6" w:rsidR="000D1A8E" w:rsidRDefault="000D1A8E" w:rsidP="000D1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Thuộc tính khóa của Entity</w:t>
      </w:r>
      <w:r w:rsidR="00F95ADE">
        <w:rPr>
          <w:sz w:val="24"/>
          <w:szCs w:val="24"/>
        </w:rPr>
        <w:t xml:space="preserve"> -&gt; là khóa chính của bảng</w:t>
      </w:r>
    </w:p>
    <w:p w14:paraId="78B84708" w14:textId="3BB96319" w:rsidR="00F95ADE" w:rsidRDefault="00F95ADE" w:rsidP="000D1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Thuộc tính thường của Entity -&gt; thuộc tính thường của bảng</w:t>
      </w:r>
    </w:p>
    <w:p w14:paraId="521B85BB" w14:textId="03ED6758" w:rsidR="00F95ADE" w:rsidRDefault="00F95ADE" w:rsidP="00F95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B2 : Biển đổi các thuộc tính đa trị</w:t>
      </w:r>
    </w:p>
    <w:p w14:paraId="45A2496D" w14:textId="4BE589AB" w:rsidR="00F95ADE" w:rsidRDefault="00F95ADE" w:rsidP="00F95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Tách thuộc tính đa trị thành bảng mới</w:t>
      </w:r>
    </w:p>
    <w:p w14:paraId="3FDF36CB" w14:textId="0AF908D8" w:rsidR="00F95ADE" w:rsidRDefault="00F95ADE" w:rsidP="00F95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Xét mối quan hệ giữa bảng mới và hiện tại</w:t>
      </w:r>
    </w:p>
    <w:p w14:paraId="0ED5075C" w14:textId="17D29E42" w:rsidR="00F95ADE" w:rsidRDefault="00F95ADE" w:rsidP="00F95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B3 : Biến đổi mối quan hệ 1-1</w:t>
      </w:r>
    </w:p>
    <w:p w14:paraId="060DFD4E" w14:textId="18CB1866" w:rsidR="00745585" w:rsidRDefault="00745585" w:rsidP="007455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Đặt thuộc tính khóa ở phía tùy chọn sang phía bắt buộc</w:t>
      </w:r>
    </w:p>
    <w:p w14:paraId="4273B9ED" w14:textId="437DE6B5" w:rsidR="00745585" w:rsidRDefault="00745585" w:rsidP="007455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B4: Biến đổi mối quan hệ 1-n</w:t>
      </w:r>
    </w:p>
    <w:p w14:paraId="50087B9B" w14:textId="62DC8133" w:rsidR="00745585" w:rsidRPr="00745585" w:rsidRDefault="00745585" w:rsidP="0074558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745585" w:rsidRPr="0074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3B5"/>
    <w:multiLevelType w:val="hybridMultilevel"/>
    <w:tmpl w:val="AF94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31F5"/>
    <w:multiLevelType w:val="hybridMultilevel"/>
    <w:tmpl w:val="2D30F17E"/>
    <w:lvl w:ilvl="0" w:tplc="02526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F137C4"/>
    <w:multiLevelType w:val="hybridMultilevel"/>
    <w:tmpl w:val="F8B86C1E"/>
    <w:lvl w:ilvl="0" w:tplc="AD1ED32C">
      <w:start w:val="4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8"/>
    <w:rsid w:val="000D1A8E"/>
    <w:rsid w:val="00355F87"/>
    <w:rsid w:val="003737B8"/>
    <w:rsid w:val="00471742"/>
    <w:rsid w:val="00745585"/>
    <w:rsid w:val="00CA2A7C"/>
    <w:rsid w:val="00F75AF8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4CCB"/>
  <w15:chartTrackingRefBased/>
  <w15:docId w15:val="{1F5F6C50-2EC9-437E-874B-C89562D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2</cp:revision>
  <dcterms:created xsi:type="dcterms:W3CDTF">2022-12-01T13:10:00Z</dcterms:created>
  <dcterms:modified xsi:type="dcterms:W3CDTF">2022-12-01T13:37:00Z</dcterms:modified>
</cp:coreProperties>
</file>