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5CF3C" w14:textId="56B3FEEC" w:rsidR="001C0891" w:rsidRDefault="001C0891" w:rsidP="008821A7">
      <w:pPr>
        <w:rPr>
          <w:b/>
          <w:bCs/>
          <w:lang w:val="en-US"/>
        </w:rPr>
      </w:pPr>
      <w:r>
        <w:rPr>
          <w:b/>
          <w:bCs/>
          <w:lang w:val="en-US"/>
        </w:rPr>
        <w:t>BỔ SUNG BÁO CÁO CUỐI KỲ LẬP TRÌNH WEB</w:t>
      </w:r>
      <w:r>
        <w:rPr>
          <w:b/>
          <w:bCs/>
          <w:lang w:val="en-US"/>
        </w:rPr>
        <w:br/>
        <w:t>Tên đề tài: Website bán văn phòng phẩm</w:t>
      </w:r>
    </w:p>
    <w:p w14:paraId="2F425956" w14:textId="1FF89AD7" w:rsidR="008821A7" w:rsidRDefault="008821A7" w:rsidP="008821A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THÀNH VIÊN NHÓM </w:t>
      </w:r>
      <w:r w:rsidR="001C0891">
        <w:rPr>
          <w:b/>
          <w:bCs/>
          <w:lang w:val="en-US"/>
        </w:rPr>
        <w:t>03</w:t>
      </w:r>
      <w:r>
        <w:rPr>
          <w:b/>
          <w:bCs/>
          <w:lang w:val="en-US"/>
        </w:rPr>
        <w:t>:</w:t>
      </w:r>
    </w:p>
    <w:p w14:paraId="7F8D52DB" w14:textId="7B4C5C9B" w:rsidR="008821A7" w:rsidRDefault="008821A7" w:rsidP="008821A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Nguyễn Kiều Châu Anh 20110234</w:t>
      </w:r>
    </w:p>
    <w:p w14:paraId="524A3552" w14:textId="1319C511" w:rsidR="008821A7" w:rsidRDefault="008821A7" w:rsidP="008821A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Trần Thị Trà My 20110324</w:t>
      </w:r>
    </w:p>
    <w:p w14:paraId="141E29D2" w14:textId="276045E1" w:rsidR="008821A7" w:rsidRPr="008821A7" w:rsidRDefault="008821A7" w:rsidP="008821A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Phan Thị Diễm Trinh 20110193</w:t>
      </w:r>
    </w:p>
    <w:p w14:paraId="05B2E999" w14:textId="33657E17" w:rsidR="008821A7" w:rsidRDefault="008821A7" w:rsidP="008821A7">
      <w:pPr>
        <w:rPr>
          <w:b/>
          <w:bCs/>
          <w:lang w:val="en-US"/>
        </w:rPr>
      </w:pPr>
      <w:r w:rsidRPr="008821A7">
        <w:rPr>
          <w:b/>
          <w:bCs/>
          <w:lang w:val="en-US"/>
        </w:rPr>
        <w:t xml:space="preserve">Các chức năng đã được chỉnh sửa và bổ sung: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5428"/>
        <w:gridCol w:w="3117"/>
      </w:tblGrid>
      <w:tr w:rsidR="008821A7" w14:paraId="336C8379" w14:textId="77777777" w:rsidTr="008821A7">
        <w:tc>
          <w:tcPr>
            <w:tcW w:w="805" w:type="dxa"/>
          </w:tcPr>
          <w:p w14:paraId="51A17A4E" w14:textId="71702E04" w:rsidR="008821A7" w:rsidRDefault="008821A7" w:rsidP="008821A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STT</w:t>
            </w:r>
          </w:p>
        </w:tc>
        <w:tc>
          <w:tcPr>
            <w:tcW w:w="5428" w:type="dxa"/>
          </w:tcPr>
          <w:p w14:paraId="3ADDD941" w14:textId="047A8EFE" w:rsidR="008821A7" w:rsidRDefault="008821A7" w:rsidP="008821A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Chức năng</w:t>
            </w:r>
          </w:p>
        </w:tc>
        <w:tc>
          <w:tcPr>
            <w:tcW w:w="3117" w:type="dxa"/>
          </w:tcPr>
          <w:p w14:paraId="6BE46110" w14:textId="4BDF2AAB" w:rsidR="008821A7" w:rsidRDefault="00B400EB" w:rsidP="008821A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Thành viên</w:t>
            </w:r>
            <w:r w:rsidR="008821A7">
              <w:rPr>
                <w:b/>
                <w:bCs/>
                <w:lang w:val="en-US"/>
              </w:rPr>
              <w:t xml:space="preserve"> thực hiện</w:t>
            </w:r>
          </w:p>
        </w:tc>
      </w:tr>
      <w:tr w:rsidR="008821A7" w14:paraId="3910DD56" w14:textId="77777777" w:rsidTr="008821A7">
        <w:tc>
          <w:tcPr>
            <w:tcW w:w="805" w:type="dxa"/>
          </w:tcPr>
          <w:p w14:paraId="103CEDEB" w14:textId="7CBB5DB3" w:rsidR="008821A7" w:rsidRP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28" w:type="dxa"/>
          </w:tcPr>
          <w:p w14:paraId="0C800C04" w14:textId="007F60E2" w:rsidR="008821A7" w:rsidRP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Lọc sản phẩm theo phân loại</w:t>
            </w:r>
          </w:p>
        </w:tc>
        <w:tc>
          <w:tcPr>
            <w:tcW w:w="3117" w:type="dxa"/>
          </w:tcPr>
          <w:p w14:paraId="2759BF69" w14:textId="1CFAF250" w:rsidR="008821A7" w:rsidRP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Châu Anh</w:t>
            </w:r>
          </w:p>
        </w:tc>
      </w:tr>
      <w:tr w:rsidR="008821A7" w14:paraId="5DAEA405" w14:textId="77777777" w:rsidTr="008821A7">
        <w:tc>
          <w:tcPr>
            <w:tcW w:w="805" w:type="dxa"/>
          </w:tcPr>
          <w:p w14:paraId="089DAFF3" w14:textId="0FD72DA9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428" w:type="dxa"/>
          </w:tcPr>
          <w:p w14:paraId="2473B314" w14:textId="682A123F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Lọc sản phẩm theo tình trạng sản phẩm (còn hàng/hết hàng)</w:t>
            </w:r>
          </w:p>
        </w:tc>
        <w:tc>
          <w:tcPr>
            <w:tcW w:w="3117" w:type="dxa"/>
          </w:tcPr>
          <w:p w14:paraId="05A9C9C8" w14:textId="6CEE5F99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Châu Anh</w:t>
            </w:r>
          </w:p>
        </w:tc>
      </w:tr>
      <w:tr w:rsidR="008821A7" w14:paraId="4CB00168" w14:textId="77777777" w:rsidTr="008821A7">
        <w:tc>
          <w:tcPr>
            <w:tcW w:w="805" w:type="dxa"/>
          </w:tcPr>
          <w:p w14:paraId="3A64D0EE" w14:textId="1732C847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28" w:type="dxa"/>
          </w:tcPr>
          <w:p w14:paraId="48B00E15" w14:textId="4CAB2DBE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lang w:val="en-US"/>
              </w:rPr>
              <w:t>ho phép quản t</w:t>
            </w:r>
            <w:r w:rsidR="001C0891">
              <w:rPr>
                <w:lang w:val="en-US"/>
              </w:rPr>
              <w:t>r</w:t>
            </w:r>
            <w:r>
              <w:rPr>
                <w:lang w:val="en-US"/>
              </w:rPr>
              <w:t>ị viên lọc đơn hàng theo trạng thái đơn hàng (cần xử lý/ đang giao hàng/ đã bán/ bị hủy/ toàn bộ)</w:t>
            </w:r>
          </w:p>
        </w:tc>
        <w:tc>
          <w:tcPr>
            <w:tcW w:w="3117" w:type="dxa"/>
          </w:tcPr>
          <w:p w14:paraId="25190A61" w14:textId="370555D2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Châu Anh</w:t>
            </w:r>
          </w:p>
        </w:tc>
      </w:tr>
      <w:tr w:rsidR="008821A7" w14:paraId="289D301B" w14:textId="77777777" w:rsidTr="008821A7">
        <w:tc>
          <w:tcPr>
            <w:tcW w:w="805" w:type="dxa"/>
          </w:tcPr>
          <w:p w14:paraId="02006547" w14:textId="314B54AD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28" w:type="dxa"/>
          </w:tcPr>
          <w:p w14:paraId="643A13E1" w14:textId="0B5CBBD8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Cho phép người dùng hủy đơn hàng</w:t>
            </w:r>
          </w:p>
        </w:tc>
        <w:tc>
          <w:tcPr>
            <w:tcW w:w="3117" w:type="dxa"/>
          </w:tcPr>
          <w:p w14:paraId="23199CB2" w14:textId="135B254A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Trà My</w:t>
            </w:r>
          </w:p>
        </w:tc>
      </w:tr>
      <w:tr w:rsidR="008821A7" w14:paraId="04CB6299" w14:textId="77777777" w:rsidTr="008821A7">
        <w:tc>
          <w:tcPr>
            <w:tcW w:w="805" w:type="dxa"/>
          </w:tcPr>
          <w:p w14:paraId="59956741" w14:textId="099241CE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28" w:type="dxa"/>
          </w:tcPr>
          <w:p w14:paraId="53A7061F" w14:textId="61B38B8A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Cho phép người dùng đánh giá sản phẩm</w:t>
            </w:r>
          </w:p>
        </w:tc>
        <w:tc>
          <w:tcPr>
            <w:tcW w:w="3117" w:type="dxa"/>
          </w:tcPr>
          <w:p w14:paraId="49A2C77A" w14:textId="748A4D19" w:rsidR="008821A7" w:rsidRDefault="008821A7" w:rsidP="008821A7">
            <w:pPr>
              <w:rPr>
                <w:lang w:val="en-US"/>
              </w:rPr>
            </w:pPr>
            <w:r>
              <w:rPr>
                <w:lang w:val="en-US"/>
              </w:rPr>
              <w:t>Trà My</w:t>
            </w:r>
          </w:p>
        </w:tc>
      </w:tr>
    </w:tbl>
    <w:p w14:paraId="57A2F86B" w14:textId="77777777" w:rsidR="008821A7" w:rsidRPr="008821A7" w:rsidRDefault="008821A7" w:rsidP="008821A7">
      <w:pPr>
        <w:rPr>
          <w:b/>
          <w:bCs/>
          <w:lang w:val="en-US"/>
        </w:rPr>
      </w:pPr>
    </w:p>
    <w:p w14:paraId="3B7FD0E0" w14:textId="03C8AABF" w:rsidR="008821A7" w:rsidRPr="001C0891" w:rsidRDefault="008821A7" w:rsidP="008821A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1C0891">
        <w:rPr>
          <w:b/>
          <w:bCs/>
          <w:lang w:val="en-US"/>
        </w:rPr>
        <w:t>Lọc sản phẩm theo phẩn loại</w:t>
      </w:r>
      <w:r w:rsidR="001C0891" w:rsidRPr="001C0891">
        <w:rPr>
          <w:b/>
          <w:bCs/>
          <w:lang w:val="en-US"/>
        </w:rPr>
        <w:t>:</w:t>
      </w:r>
    </w:p>
    <w:p w14:paraId="444B013B" w14:textId="298A128A" w:rsidR="001C0891" w:rsidRPr="001C0891" w:rsidRDefault="001C0891" w:rsidP="001C0891">
      <w:pPr>
        <w:rPr>
          <w:lang w:val="en-US"/>
        </w:rPr>
      </w:pPr>
      <w:r>
        <w:rPr>
          <w:lang w:val="en-US"/>
        </w:rPr>
        <w:t>VD: Lọc ra các sản phẩm thuộc loại “Sách giáo khoa”</w:t>
      </w:r>
    </w:p>
    <w:p w14:paraId="2DFBBA3F" w14:textId="51851190" w:rsidR="008821A7" w:rsidRDefault="001C0891" w:rsidP="008821A7">
      <w:pPr>
        <w:rPr>
          <w:lang w:val="en-US"/>
        </w:rPr>
      </w:pPr>
      <w:r w:rsidRPr="001C0891">
        <w:rPr>
          <w:lang w:val="en-US"/>
        </w:rPr>
        <w:lastRenderedPageBreak/>
        <w:drawing>
          <wp:inline distT="0" distB="0" distL="0" distR="0" wp14:anchorId="23FA780E" wp14:editId="2CDAA583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A8A3" w14:textId="223D3388" w:rsidR="001C0891" w:rsidRPr="001C0891" w:rsidRDefault="001C0891" w:rsidP="001C089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1C0891">
        <w:rPr>
          <w:b/>
          <w:bCs/>
          <w:lang w:val="en-US"/>
        </w:rPr>
        <w:t>Lọc sản phẩm theo tình trạng (còn hàng/ hết hàng)</w:t>
      </w:r>
    </w:p>
    <w:p w14:paraId="20EE9FC8" w14:textId="6B9E4D3D" w:rsidR="001C0891" w:rsidRPr="001C0891" w:rsidRDefault="001C0891" w:rsidP="001C0891">
      <w:pPr>
        <w:rPr>
          <w:lang w:val="en-US"/>
        </w:rPr>
      </w:pPr>
      <w:r w:rsidRPr="001C0891">
        <w:rPr>
          <w:lang w:val="en-US"/>
        </w:rPr>
        <w:t>Lọc các sản phẩm còn hàng:</w:t>
      </w:r>
    </w:p>
    <w:p w14:paraId="3306126D" w14:textId="2B3DD841" w:rsidR="001C0891" w:rsidRDefault="001C0891" w:rsidP="001C0891">
      <w:pPr>
        <w:rPr>
          <w:lang w:val="en-US"/>
        </w:rPr>
      </w:pPr>
      <w:r w:rsidRPr="001C0891">
        <w:rPr>
          <w:lang w:val="en-US"/>
        </w:rPr>
        <w:drawing>
          <wp:inline distT="0" distB="0" distL="0" distR="0" wp14:anchorId="5C4B2B79" wp14:editId="291BD16C">
            <wp:extent cx="5943600" cy="318833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C0B" w14:textId="28D99D21" w:rsidR="001C0891" w:rsidRPr="001C0891" w:rsidRDefault="001C0891" w:rsidP="001C0891">
      <w:pPr>
        <w:rPr>
          <w:b/>
          <w:bCs/>
          <w:lang w:val="en-US"/>
        </w:rPr>
      </w:pPr>
      <w:r w:rsidRPr="001C0891">
        <w:rPr>
          <w:b/>
          <w:bCs/>
          <w:lang w:val="en-US"/>
        </w:rPr>
        <w:t>Lọc các sản phẩm hết hàng:</w:t>
      </w:r>
    </w:p>
    <w:p w14:paraId="3F6DD2A8" w14:textId="5E06C171" w:rsidR="001C0891" w:rsidRDefault="001C0891" w:rsidP="001C0891">
      <w:pPr>
        <w:rPr>
          <w:lang w:val="en-US"/>
        </w:rPr>
      </w:pPr>
      <w:r w:rsidRPr="001C0891">
        <w:rPr>
          <w:lang w:val="en-US"/>
        </w:rPr>
        <w:lastRenderedPageBreak/>
        <w:drawing>
          <wp:inline distT="0" distB="0" distL="0" distR="0" wp14:anchorId="4552F668" wp14:editId="560659AD">
            <wp:extent cx="5943600" cy="31883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E9B6" w14:textId="314991DC" w:rsidR="001C0891" w:rsidRPr="001C0891" w:rsidRDefault="001C0891" w:rsidP="001C089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1C0891">
        <w:rPr>
          <w:b/>
          <w:bCs/>
          <w:lang w:val="en-US"/>
        </w:rPr>
        <w:t>Cho phép quản trị viên lọc đơn hàng theo trạng thái</w:t>
      </w:r>
    </w:p>
    <w:p w14:paraId="6E6D7F0F" w14:textId="74F13781" w:rsidR="001C0891" w:rsidRDefault="001C0891" w:rsidP="001C0891">
      <w:pPr>
        <w:rPr>
          <w:lang w:val="en-US"/>
        </w:rPr>
      </w:pPr>
      <w:r>
        <w:rPr>
          <w:lang w:val="en-US"/>
        </w:rPr>
        <w:t>Cần xử lý:</w:t>
      </w:r>
    </w:p>
    <w:p w14:paraId="64EB3A69" w14:textId="1F8E9AF1" w:rsidR="001C0891" w:rsidRDefault="001C0891" w:rsidP="001C0891">
      <w:pPr>
        <w:rPr>
          <w:lang w:val="en-US"/>
        </w:rPr>
      </w:pPr>
      <w:r w:rsidRPr="001C0891">
        <w:rPr>
          <w:lang w:val="en-US"/>
        </w:rPr>
        <w:drawing>
          <wp:inline distT="0" distB="0" distL="0" distR="0" wp14:anchorId="28A45B0D" wp14:editId="70559DAB">
            <wp:extent cx="5943600" cy="31883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BFBB" w14:textId="438901D2" w:rsidR="001C0891" w:rsidRPr="001C0891" w:rsidRDefault="001C0891" w:rsidP="001C0891">
      <w:pPr>
        <w:rPr>
          <w:b/>
          <w:bCs/>
          <w:lang w:val="en-US"/>
        </w:rPr>
      </w:pPr>
      <w:r w:rsidRPr="001C0891">
        <w:rPr>
          <w:b/>
          <w:bCs/>
          <w:lang w:val="en-US"/>
        </w:rPr>
        <w:t>Đang giao hàng:</w:t>
      </w:r>
    </w:p>
    <w:p w14:paraId="7A17C082" w14:textId="6D8D9BDB" w:rsidR="001C0891" w:rsidRDefault="001C0891" w:rsidP="001C0891">
      <w:pPr>
        <w:rPr>
          <w:lang w:val="en-US"/>
        </w:rPr>
      </w:pPr>
      <w:r w:rsidRPr="001C0891">
        <w:rPr>
          <w:lang w:val="en-US"/>
        </w:rPr>
        <w:lastRenderedPageBreak/>
        <w:drawing>
          <wp:inline distT="0" distB="0" distL="0" distR="0" wp14:anchorId="6CA11AFD" wp14:editId="5C6FA5A6">
            <wp:extent cx="5943600" cy="31883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64FC" w14:textId="4232C691" w:rsidR="001C0891" w:rsidRPr="001C0891" w:rsidRDefault="001C0891" w:rsidP="001C0891">
      <w:pPr>
        <w:rPr>
          <w:b/>
          <w:bCs/>
          <w:lang w:val="en-US"/>
        </w:rPr>
      </w:pPr>
      <w:r w:rsidRPr="001C0891">
        <w:rPr>
          <w:b/>
          <w:bCs/>
          <w:lang w:val="en-US"/>
        </w:rPr>
        <w:t>Thành công:</w:t>
      </w:r>
    </w:p>
    <w:p w14:paraId="30F88CC8" w14:textId="4E0F33BE" w:rsidR="001C0891" w:rsidRDefault="001C0891" w:rsidP="001C0891">
      <w:pPr>
        <w:rPr>
          <w:lang w:val="en-US"/>
        </w:rPr>
      </w:pPr>
      <w:r w:rsidRPr="001C0891">
        <w:rPr>
          <w:lang w:val="en-US"/>
        </w:rPr>
        <w:drawing>
          <wp:inline distT="0" distB="0" distL="0" distR="0" wp14:anchorId="3840DC43" wp14:editId="5B2902EE">
            <wp:extent cx="5943600" cy="31883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6C53" w14:textId="4F624FAF" w:rsidR="001C0891" w:rsidRPr="001C0891" w:rsidRDefault="001C0891" w:rsidP="001C0891">
      <w:pPr>
        <w:rPr>
          <w:b/>
          <w:bCs/>
          <w:lang w:val="en-US"/>
        </w:rPr>
      </w:pPr>
      <w:r w:rsidRPr="001C0891">
        <w:rPr>
          <w:b/>
          <w:bCs/>
          <w:lang w:val="en-US"/>
        </w:rPr>
        <w:t>Bị hủy:</w:t>
      </w:r>
    </w:p>
    <w:p w14:paraId="0997C3A5" w14:textId="54C6E2E4" w:rsidR="001C0891" w:rsidRDefault="001C0891" w:rsidP="001C0891">
      <w:pPr>
        <w:rPr>
          <w:lang w:val="en-US"/>
        </w:rPr>
      </w:pPr>
      <w:r w:rsidRPr="001C0891">
        <w:rPr>
          <w:lang w:val="en-US"/>
        </w:rPr>
        <w:lastRenderedPageBreak/>
        <w:drawing>
          <wp:inline distT="0" distB="0" distL="0" distR="0" wp14:anchorId="6CFB23FC" wp14:editId="1A742A44">
            <wp:extent cx="5943600" cy="31883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66D" w14:textId="758635C3" w:rsidR="001C0891" w:rsidRPr="001C0891" w:rsidRDefault="001C0891" w:rsidP="001C0891">
      <w:pPr>
        <w:rPr>
          <w:lang w:val="en-US"/>
        </w:rPr>
      </w:pPr>
    </w:p>
    <w:sectPr w:rsidR="001C0891" w:rsidRPr="001C08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57840"/>
    <w:multiLevelType w:val="hybridMultilevel"/>
    <w:tmpl w:val="7C762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678BB"/>
    <w:multiLevelType w:val="hybridMultilevel"/>
    <w:tmpl w:val="D396D446"/>
    <w:lvl w:ilvl="0" w:tplc="75B2BF5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0579D"/>
    <w:multiLevelType w:val="hybridMultilevel"/>
    <w:tmpl w:val="EF8423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57E9E"/>
    <w:multiLevelType w:val="hybridMultilevel"/>
    <w:tmpl w:val="964EA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216B39"/>
    <w:multiLevelType w:val="hybridMultilevel"/>
    <w:tmpl w:val="5ACA8E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CF1DF0"/>
    <w:multiLevelType w:val="hybridMultilevel"/>
    <w:tmpl w:val="85A0CC5A"/>
    <w:lvl w:ilvl="0" w:tplc="78B8A8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7895502">
    <w:abstractNumId w:val="1"/>
  </w:num>
  <w:num w:numId="2" w16cid:durableId="466052568">
    <w:abstractNumId w:val="3"/>
  </w:num>
  <w:num w:numId="3" w16cid:durableId="249580743">
    <w:abstractNumId w:val="5"/>
  </w:num>
  <w:num w:numId="4" w16cid:durableId="1076786323">
    <w:abstractNumId w:val="0"/>
  </w:num>
  <w:num w:numId="5" w16cid:durableId="149055078">
    <w:abstractNumId w:val="2"/>
  </w:num>
  <w:num w:numId="6" w16cid:durableId="103059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1A7"/>
    <w:rsid w:val="00072395"/>
    <w:rsid w:val="001C0891"/>
    <w:rsid w:val="00553FF8"/>
    <w:rsid w:val="00761BAD"/>
    <w:rsid w:val="008802D5"/>
    <w:rsid w:val="008821A7"/>
    <w:rsid w:val="00AB7BFF"/>
    <w:rsid w:val="00B400EB"/>
    <w:rsid w:val="00CE55CF"/>
    <w:rsid w:val="00DB3C49"/>
    <w:rsid w:val="00E2111F"/>
    <w:rsid w:val="00EC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BE62A"/>
  <w15:chartTrackingRefBased/>
  <w15:docId w15:val="{AE3FDC1C-5F2D-41DF-96E7-D1AEEF2BD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C49"/>
    <w:pPr>
      <w:spacing w:after="200" w:line="276" w:lineRule="auto"/>
    </w:pPr>
    <w:rPr>
      <w:rFonts w:ascii="Times New Roman" w:hAnsi="Times New Roman"/>
      <w:sz w:val="28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3C49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5CF"/>
    <w:pPr>
      <w:keepNext/>
      <w:keepLines/>
      <w:spacing w:before="360" w:after="120"/>
      <w:outlineLvl w:val="1"/>
    </w:pPr>
    <w:rPr>
      <w:rFonts w:eastAsia="Times New Roman" w:cs="Times New Roman"/>
      <w:b/>
      <w:szCs w:val="28"/>
      <w:lang w:val="vi" w:eastAsia="vi-V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C567B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553FF8"/>
    <w:pPr>
      <w:keepNext/>
      <w:keepLines/>
      <w:spacing w:before="40" w:after="0" w:line="360" w:lineRule="auto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EC567B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E55CF"/>
    <w:rPr>
      <w:rFonts w:ascii="Times New Roman" w:eastAsia="Times New Roman" w:hAnsi="Times New Roman" w:cs="Times New Roman"/>
      <w:b/>
      <w:sz w:val="28"/>
      <w:szCs w:val="28"/>
      <w:lang w:val="vi" w:eastAsia="vi-VN"/>
    </w:rPr>
  </w:style>
  <w:style w:type="character" w:customStyle="1" w:styleId="Heading3Char">
    <w:name w:val="Heading 3 Char"/>
    <w:basedOn w:val="DefaultParagraphFont"/>
    <w:link w:val="Heading3"/>
    <w:uiPriority w:val="9"/>
    <w:rsid w:val="00EC567B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B3C49"/>
    <w:rPr>
      <w:rFonts w:ascii="Times New Roman" w:eastAsiaTheme="majorEastAsia" w:hAnsi="Times New Roman" w:cstheme="majorBidi"/>
      <w:sz w:val="32"/>
      <w:szCs w:val="32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rsid w:val="00553FF8"/>
    <w:rPr>
      <w:rFonts w:ascii="Times New Roman" w:eastAsiaTheme="majorEastAsia" w:hAnsi="Times New Roman" w:cstheme="majorBidi"/>
      <w:b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67B"/>
    <w:rPr>
      <w:rFonts w:ascii="Times New Roman" w:eastAsiaTheme="majorEastAsia" w:hAnsi="Times New Roman" w:cstheme="majorBidi"/>
      <w:b/>
      <w:sz w:val="28"/>
    </w:rPr>
  </w:style>
  <w:style w:type="paragraph" w:styleId="ListParagraph">
    <w:name w:val="List Paragraph"/>
    <w:basedOn w:val="Normal"/>
    <w:uiPriority w:val="34"/>
    <w:qFormat/>
    <w:rsid w:val="008821A7"/>
    <w:pPr>
      <w:ind w:left="720"/>
      <w:contextualSpacing/>
    </w:pPr>
  </w:style>
  <w:style w:type="table" w:styleId="TableGrid">
    <w:name w:val="Table Grid"/>
    <w:basedOn w:val="TableNormal"/>
    <w:uiPriority w:val="39"/>
    <w:rsid w:val="008821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Nguyễn</dc:creator>
  <cp:keywords/>
  <dc:description/>
  <cp:lastModifiedBy>Anh Nguyễn</cp:lastModifiedBy>
  <cp:revision>2</cp:revision>
  <dcterms:created xsi:type="dcterms:W3CDTF">2022-12-24T11:27:00Z</dcterms:created>
  <dcterms:modified xsi:type="dcterms:W3CDTF">2022-12-24T11:52:00Z</dcterms:modified>
</cp:coreProperties>
</file>