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C4F" w:rsidRDefault="00F067C1">
      <w:r>
        <w:t>Login (hieu / hieu)</w:t>
      </w:r>
    </w:p>
    <w:p w:rsidR="00F067C1" w:rsidRDefault="00F067C1">
      <w:r>
        <w:rPr>
          <w:noProof/>
        </w:rPr>
        <w:drawing>
          <wp:inline distT="0" distB="0" distL="0" distR="0" wp14:anchorId="17A7BA2A" wp14:editId="3554F9D6">
            <wp:extent cx="5612130" cy="30397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C1" w:rsidRDefault="000105A1">
      <w:r>
        <w:t>Show list product after login</w:t>
      </w:r>
    </w:p>
    <w:p w:rsidR="000105A1" w:rsidRDefault="000105A1">
      <w:r>
        <w:rPr>
          <w:noProof/>
        </w:rPr>
        <w:drawing>
          <wp:inline distT="0" distB="0" distL="0" distR="0" wp14:anchorId="53B66A05" wp14:editId="4332B8FF">
            <wp:extent cx="5612130" cy="303974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23" w:rsidRDefault="00EF0F23">
      <w:r>
        <w:br w:type="page"/>
      </w:r>
    </w:p>
    <w:p w:rsidR="00EF0F23" w:rsidRDefault="00EF0F23">
      <w:r>
        <w:lastRenderedPageBreak/>
        <w:t>Add and check quantity</w:t>
      </w:r>
    </w:p>
    <w:p w:rsidR="00EF0F23" w:rsidRDefault="002B1FCA">
      <w:r>
        <w:rPr>
          <w:noProof/>
        </w:rPr>
        <w:drawing>
          <wp:inline distT="0" distB="0" distL="0" distR="0">
            <wp:extent cx="5594350" cy="2863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FCA" w:rsidRDefault="002B1FCA">
      <w:pPr>
        <w:rPr>
          <w:noProof/>
        </w:rPr>
      </w:pPr>
      <w:r>
        <w:rPr>
          <w:noProof/>
        </w:rPr>
        <w:t>Show cart detail after “</w:t>
      </w:r>
      <w:r w:rsidR="008542F2">
        <w:rPr>
          <w:noProof/>
        </w:rPr>
        <w:t>Add to cart</w:t>
      </w:r>
      <w:r>
        <w:rPr>
          <w:noProof/>
        </w:rPr>
        <w:t>”</w:t>
      </w:r>
    </w:p>
    <w:p w:rsidR="002B1FCA" w:rsidRDefault="002B1FCA">
      <w:r>
        <w:rPr>
          <w:noProof/>
        </w:rPr>
        <w:drawing>
          <wp:inline distT="0" distB="0" distL="0" distR="0" wp14:anchorId="49BA5B0F" wp14:editId="60B262D0">
            <wp:extent cx="5612130" cy="303974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08" w:rsidRDefault="00D73C08">
      <w:pPr>
        <w:rPr>
          <w:noProof/>
        </w:rPr>
      </w:pPr>
      <w:r>
        <w:rPr>
          <w:noProof/>
        </w:rPr>
        <w:br w:type="page"/>
      </w:r>
    </w:p>
    <w:p w:rsidR="00D73C08" w:rsidRDefault="00D73C08">
      <w:pPr>
        <w:rPr>
          <w:noProof/>
        </w:rPr>
      </w:pPr>
      <w:r>
        <w:rPr>
          <w:noProof/>
        </w:rPr>
        <w:lastRenderedPageBreak/>
        <w:t>Continue shopping</w:t>
      </w:r>
      <w:r w:rsidR="00FD5AB2">
        <w:rPr>
          <w:noProof/>
        </w:rPr>
        <w:t xml:space="preserve"> go back</w:t>
      </w:r>
      <w:r w:rsidR="00F16CBD">
        <w:rPr>
          <w:noProof/>
        </w:rPr>
        <w:t xml:space="preserve"> page</w:t>
      </w:r>
      <w:r w:rsidR="00FD5AB2">
        <w:rPr>
          <w:noProof/>
        </w:rPr>
        <w:t xml:space="preserve"> list product</w:t>
      </w:r>
    </w:p>
    <w:p w:rsidR="00D73C08" w:rsidRDefault="00D73C08">
      <w:r>
        <w:rPr>
          <w:noProof/>
        </w:rPr>
        <w:drawing>
          <wp:inline distT="0" distB="0" distL="0" distR="0" wp14:anchorId="7EB03BE2" wp14:editId="49F653E6">
            <wp:extent cx="56007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CBD" w:rsidRDefault="00F16CBD">
      <w:r>
        <w:t>Logout go back page login</w:t>
      </w:r>
    </w:p>
    <w:p w:rsidR="0077404D" w:rsidRDefault="0077404D">
      <w:r>
        <w:rPr>
          <w:noProof/>
        </w:rPr>
        <w:drawing>
          <wp:inline distT="0" distB="0" distL="0" distR="0" wp14:anchorId="0B233592" wp14:editId="60CACD32">
            <wp:extent cx="5612130" cy="303974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04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75"/>
    <w:rsid w:val="000105A1"/>
    <w:rsid w:val="002B1FCA"/>
    <w:rsid w:val="002F2C4F"/>
    <w:rsid w:val="0077404D"/>
    <w:rsid w:val="008542F2"/>
    <w:rsid w:val="009C4075"/>
    <w:rsid w:val="00D73C08"/>
    <w:rsid w:val="00EF0F23"/>
    <w:rsid w:val="00F067C1"/>
    <w:rsid w:val="00F16CBD"/>
    <w:rsid w:val="00FD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2CD89-CE56-4ED2-BF1E-2700F785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Hung</dc:creator>
  <cp:keywords/>
  <dc:description/>
  <cp:lastModifiedBy>Local Hung</cp:lastModifiedBy>
  <cp:revision>16</cp:revision>
  <dcterms:created xsi:type="dcterms:W3CDTF">2016-05-10T10:38:00Z</dcterms:created>
  <dcterms:modified xsi:type="dcterms:W3CDTF">2016-05-10T10:46:00Z</dcterms:modified>
</cp:coreProperties>
</file>