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A1F91E" w14:textId="3FDEEB7C" w:rsidR="0069201D" w:rsidRDefault="0069201D" w:rsidP="006920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Thắp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sáng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</w:p>
    <w:p w14:paraId="0525E24C" w14:textId="2A677951" w:rsidR="009E12E7" w:rsidRPr="00953554" w:rsidRDefault="009E12E7" w:rsidP="009E12E7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  <w:r w:rsidRPr="00953554">
        <w:rPr>
          <w:rFonts w:ascii="Times New Roman" w:hAnsi="Times New Roman" w:cs="Times New Roman"/>
          <w:sz w:val="24"/>
          <w:szCs w:val="24"/>
        </w:rPr>
        <w:t xml:space="preserve">QNT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QNT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bàn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m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ranh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phố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phố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1m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cặp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đôi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dạo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, QNT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lắp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đèn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bùng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nổ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Đèn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>. 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Đèn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kiệm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, QNT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lắp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đèn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QNT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đèn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lắp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nhé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ab/>
      </w:r>
    </w:p>
    <w:p w14:paraId="5EA5E227" w14:textId="63B393E1" w:rsidR="009E12E7" w:rsidRDefault="009E12E7" w:rsidP="009E12E7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B3CFD12" w14:textId="77777777" w:rsidR="009E12E7" w:rsidRDefault="009E12E7" w:rsidP="009E12E7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</w:p>
    <w:p w14:paraId="219509C6" w14:textId="1E0012C5" w:rsidR="009E12E7" w:rsidRPr="009E12E7" w:rsidRDefault="009E12E7" w:rsidP="009E12E7">
      <w:pPr>
        <w:tabs>
          <w:tab w:val="left" w:pos="4976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4FD5C4" wp14:editId="4817C45F">
            <wp:extent cx="4285615" cy="2763520"/>
            <wp:effectExtent l="0" t="0" r="635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2344" w14:textId="47AF1C65" w:rsidR="009E12E7" w:rsidRDefault="009E12E7" w:rsidP="009E12E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Input</w:t>
      </w:r>
    </w:p>
    <w:p w14:paraId="79062EE6" w14:textId="77777777" w:rsidR="0014565D" w:rsidRPr="00953554" w:rsidRDefault="0014565D" w:rsidP="00A86A2E">
      <w:pPr>
        <w:pStyle w:val="oancuaDanhsac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Dòng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đầu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tiên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đưa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vào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số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lượng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bộ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test </w:t>
      </w:r>
      <w:r w:rsidRPr="00953554">
        <w:rPr>
          <w:rFonts w:ascii="Times New Roman" w:hAnsi="Times New Roman" w:cs="Times New Roman"/>
          <w:sz w:val="24"/>
          <w:szCs w:val="24"/>
        </w:rPr>
        <w:t>1 ≤ T ≤ 100</w:t>
      </w:r>
    </w:p>
    <w:p w14:paraId="1059BB54" w14:textId="40ECDE3D" w:rsidR="0014565D" w:rsidRPr="00953554" w:rsidRDefault="0014565D" w:rsidP="00A86A2E">
      <w:pPr>
        <w:pStyle w:val="oancuaDanhsac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Những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dòng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kế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tiếp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đưa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vào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T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bộ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test.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Mỗi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bộ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test </w:t>
      </w:r>
      <w:proofErr w:type="spellStart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>gồm</w:t>
      </w:r>
      <w:proofErr w:type="spellEnd"/>
      <w:r w:rsidRPr="00953554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en-GB"/>
        </w:rPr>
        <w:t xml:space="preserve"> </w:t>
      </w:r>
      <w:r w:rsidRPr="00953554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>:  1 ≤ m ≤ 10</w:t>
      </w:r>
      <w:r w:rsidRPr="00953554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953554">
        <w:rPr>
          <w:rFonts w:ascii="Times New Roman" w:hAnsi="Times New Roman" w:cs="Times New Roman"/>
          <w:sz w:val="24"/>
          <w:szCs w:val="24"/>
        </w:rPr>
        <w:t>, 1 ≤ n ≤ 4.10</w:t>
      </w:r>
      <w:r w:rsidRPr="00953554">
        <w:rPr>
          <w:rFonts w:ascii="Times New Roman" w:hAnsi="Times New Roman" w:cs="Times New Roman"/>
          <w:sz w:val="24"/>
          <w:szCs w:val="24"/>
          <w:vertAlign w:val="superscript"/>
        </w:rPr>
        <w:t>4</w:t>
      </w:r>
    </w:p>
    <w:p w14:paraId="5C8DA7E4" w14:textId="77777777" w:rsidR="009E12E7" w:rsidRPr="0014565D" w:rsidRDefault="009E12E7" w:rsidP="001456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4565D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416EB79C" w14:textId="08D3C9BD" w:rsidR="009E12E7" w:rsidRPr="00953554" w:rsidRDefault="00BE4431" w:rsidP="009E12E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5355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đèn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554">
        <w:rPr>
          <w:rFonts w:ascii="Times New Roman" w:hAnsi="Times New Roman" w:cs="Times New Roman"/>
          <w:sz w:val="24"/>
          <w:szCs w:val="24"/>
        </w:rPr>
        <w:t>sáng</w:t>
      </w:r>
      <w:proofErr w:type="spellEnd"/>
    </w:p>
    <w:p w14:paraId="4F86B715" w14:textId="77777777" w:rsidR="009E12E7" w:rsidRDefault="009E12E7" w:rsidP="009E12E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LiBang"/>
        <w:tblW w:w="0" w:type="auto"/>
        <w:tblInd w:w="0" w:type="dxa"/>
        <w:tblLook w:val="04A0" w:firstRow="1" w:lastRow="0" w:firstColumn="1" w:lastColumn="0" w:noHBand="0" w:noVBand="1"/>
      </w:tblPr>
      <w:tblGrid>
        <w:gridCol w:w="4504"/>
        <w:gridCol w:w="4512"/>
      </w:tblGrid>
      <w:tr w:rsidR="009E12E7" w14:paraId="25D8B392" w14:textId="77777777" w:rsidTr="009E12E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A918B" w14:textId="77777777" w:rsidR="009E12E7" w:rsidRDefault="009E12E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E776F" w14:textId="77777777" w:rsidR="009E12E7" w:rsidRDefault="009E12E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9E12E7" w14:paraId="114CBD8C" w14:textId="77777777" w:rsidTr="009E12E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A3223" w14:textId="3B92396A" w:rsidR="00EB3C37" w:rsidRPr="00953554" w:rsidRDefault="00EB3C3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35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56D9E24" w14:textId="4FB9E099" w:rsidR="009E12E7" w:rsidRPr="00953554" w:rsidRDefault="00BE44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5355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r w:rsidR="0069201D" w:rsidRPr="0095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35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gramEnd"/>
          </w:p>
          <w:p w14:paraId="59588419" w14:textId="26E26E72" w:rsidR="009E12E7" w:rsidRPr="00953554" w:rsidRDefault="00BE44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5355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69201D" w:rsidRPr="0095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35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proofErr w:type="gramEnd"/>
            <w:r w:rsidRPr="0095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D095B0" w14:textId="57B3D30B" w:rsidR="009E12E7" w:rsidRPr="00953554" w:rsidRDefault="00BE44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5355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69201D" w:rsidRPr="0095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35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proofErr w:type="gramEnd"/>
            <w:r w:rsidRPr="0095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B5C46" w14:textId="31FAEA86" w:rsidR="009E12E7" w:rsidRPr="00953554" w:rsidRDefault="00BE44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35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22DFD361" w14:textId="0178AE2E" w:rsidR="009E12E7" w:rsidRPr="00953554" w:rsidRDefault="00BE44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35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7FBD03EE" w14:textId="4F1FFDE6" w:rsidR="009E12E7" w:rsidRPr="00953554" w:rsidRDefault="00BE44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355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8104F8B" w14:textId="77777777" w:rsidR="009E12E7" w:rsidRDefault="009E12E7" w:rsidP="009E12E7">
      <w:pPr>
        <w:rPr>
          <w:rFonts w:ascii="Times New Roman" w:hAnsi="Times New Roman" w:cs="Times New Roman"/>
          <w:i/>
          <w:sz w:val="28"/>
          <w:szCs w:val="28"/>
        </w:rPr>
      </w:pPr>
    </w:p>
    <w:p w14:paraId="6CB3642E" w14:textId="4551318E" w:rsidR="00082E6B" w:rsidRDefault="00082E6B" w:rsidP="009E12E7"/>
    <w:p w14:paraId="56E6DFE3" w14:textId="7227F65B" w:rsidR="009E12E7" w:rsidRPr="009E12E7" w:rsidRDefault="009E12E7" w:rsidP="009E12E7"/>
    <w:p w14:paraId="0222FAAC" w14:textId="12F74478" w:rsidR="009E12E7" w:rsidRPr="009E12E7" w:rsidRDefault="009E12E7" w:rsidP="009E12E7"/>
    <w:p w14:paraId="330A7AFA" w14:textId="341C88F6" w:rsidR="009E12E7" w:rsidRPr="009E12E7" w:rsidRDefault="009E12E7" w:rsidP="009E12E7"/>
    <w:p w14:paraId="45BF0B6D" w14:textId="4D262811" w:rsidR="009E12E7" w:rsidRPr="009E12E7" w:rsidRDefault="009E12E7" w:rsidP="009E12E7"/>
    <w:p w14:paraId="4BDBFB5A" w14:textId="51468A1B" w:rsidR="009E12E7" w:rsidRPr="009E12E7" w:rsidRDefault="009E12E7" w:rsidP="009E12E7">
      <w:pPr>
        <w:rPr>
          <w:color w:val="FFFFFF" w:themeColor="background1"/>
        </w:rPr>
      </w:pPr>
    </w:p>
    <w:p w14:paraId="1A2D028E" w14:textId="4BC7C5C5" w:rsidR="009E12E7" w:rsidRDefault="009E12E7" w:rsidP="009E12E7"/>
    <w:p w14:paraId="49FAFBA5" w14:textId="32322221" w:rsidR="009E12E7" w:rsidRDefault="009E12E7" w:rsidP="009E12E7">
      <w:pPr>
        <w:tabs>
          <w:tab w:val="left" w:pos="4976"/>
        </w:tabs>
      </w:pPr>
      <w:r>
        <w:tab/>
      </w:r>
    </w:p>
    <w:sectPr w:rsidR="009E1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E846B7"/>
    <w:multiLevelType w:val="hybridMultilevel"/>
    <w:tmpl w:val="BFA485F0"/>
    <w:lvl w:ilvl="0" w:tplc="9D44C3E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E31B93"/>
    <w:multiLevelType w:val="hybridMultilevel"/>
    <w:tmpl w:val="DCD8E6A4"/>
    <w:lvl w:ilvl="0" w:tplc="74C29D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56"/>
    <w:rsid w:val="00082E6B"/>
    <w:rsid w:val="0014565D"/>
    <w:rsid w:val="00164956"/>
    <w:rsid w:val="0069201D"/>
    <w:rsid w:val="00953554"/>
    <w:rsid w:val="009E12E7"/>
    <w:rsid w:val="00BE4431"/>
    <w:rsid w:val="00EB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E605"/>
  <w15:chartTrackingRefBased/>
  <w15:docId w15:val="{4BABE250-847B-4712-B185-9A85C6A1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E12E7"/>
    <w:pPr>
      <w:spacing w:line="256" w:lineRule="auto"/>
    </w:pPr>
    <w:rPr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9E12E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45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52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NGUYEN D19CN12</dc:creator>
  <cp:keywords/>
  <dc:description/>
  <cp:lastModifiedBy>PHAN HOANG NGUYEN D19CN12</cp:lastModifiedBy>
  <cp:revision>7</cp:revision>
  <dcterms:created xsi:type="dcterms:W3CDTF">2020-12-25T07:55:00Z</dcterms:created>
  <dcterms:modified xsi:type="dcterms:W3CDTF">2020-12-25T09:50:00Z</dcterms:modified>
</cp:coreProperties>
</file>