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5CC" w:rsidRDefault="00EE6DBA">
      <w:r>
        <w:t xml:space="preserve">“ </w:t>
      </w:r>
      <w:r w:rsidR="00E3704B">
        <w:t>Là nam hài nhi!”</w:t>
      </w:r>
    </w:p>
    <w:p w:rsidR="00E3704B" w:rsidRDefault="00E3704B">
      <w:r>
        <w:t xml:space="preserve">Đại nữ đan tu ôm tiểu </w:t>
      </w:r>
      <w:r w:rsidR="004666D4">
        <w:t>hài</w:t>
      </w:r>
      <w:r>
        <w:t xml:space="preserve"> nhi đi ra, hưng phấn nói.</w:t>
      </w:r>
    </w:p>
    <w:p w:rsidR="00E3704B" w:rsidRDefault="00E3704B">
      <w:r>
        <w:t>“ Tốt tốt tốt.”</w:t>
      </w:r>
    </w:p>
    <w:p w:rsidR="00E3704B" w:rsidRDefault="00E3704B">
      <w:r>
        <w:t>“ Đứa trẻ này chính là thân truyền của ta!”</w:t>
      </w:r>
    </w:p>
    <w:p w:rsidR="00E3704B" w:rsidRDefault="00E3704B">
      <w:r>
        <w:t>Tông chủ Kim Sơn Mã cao hứng cười to, ngay trước mặt mọi người tuyên bố.</w:t>
      </w:r>
    </w:p>
    <w:p w:rsidR="00E3704B" w:rsidRDefault="00E3704B">
      <w:r>
        <w:t>“ Gì chứ!”</w:t>
      </w:r>
    </w:p>
    <w:p w:rsidR="00B36C93" w:rsidRDefault="00E3704B">
      <w:r>
        <w:t xml:space="preserve">“ Ta không đồng ý đâu, người này </w:t>
      </w:r>
      <w:r w:rsidR="00B36C93">
        <w:t>vừa mới đi ra là đã nhìn ta rồi, rất có duyên với ta! Đây chính là thân truyền của ta!!”</w:t>
      </w:r>
    </w:p>
    <w:p w:rsidR="00B36C93" w:rsidRDefault="00B36C93">
      <w:r>
        <w:t>Đại trưởng lão lớn tiếng rêu rao.</w:t>
      </w:r>
    </w:p>
    <w:p w:rsidR="00B36C93" w:rsidRDefault="00B36C93">
      <w:r>
        <w:t>“ Nói bậy, người đầu tiên</w:t>
      </w:r>
      <w:r w:rsidR="00D97C51">
        <w:t xml:space="preserve"> nó</w:t>
      </w:r>
      <w:r>
        <w:t xml:space="preserve"> nhìn rõ ràng là ta!”</w:t>
      </w:r>
    </w:p>
    <w:p w:rsidR="00B36C93" w:rsidRDefault="00B36C93">
      <w:r>
        <w:t>“ Là một mực nhìn ta được chưa?”</w:t>
      </w:r>
    </w:p>
    <w:p w:rsidR="00B36C93" w:rsidRDefault="00B36C93">
      <w:r>
        <w:t>Một nhóm tông chủ có thực lực đại tu độ kiế</w:t>
      </w:r>
      <w:r w:rsidR="00D97C51">
        <w:t xml:space="preserve">p </w:t>
      </w:r>
      <w:r>
        <w:t>rối rít mở miệng tranh giành.</w:t>
      </w:r>
    </w:p>
    <w:p w:rsidR="00B36C93" w:rsidRDefault="00B36C93">
      <w:r>
        <w:t>Đều là đại phong chủ, hoặc đại trưởng lão. Mọi người ồn ào náo nhiệt không thôi.</w:t>
      </w:r>
    </w:p>
    <w:p w:rsidR="00B36C93" w:rsidRDefault="00B36C93">
      <w:r>
        <w:t>Nam Bất Hưu đứng ở ngoài nhóm người</w:t>
      </w:r>
      <w:r w:rsidR="00D97C51">
        <w:t>,</w:t>
      </w:r>
      <w:r>
        <w:t xml:space="preserve"> cạn lời, đó là nhi tử của mình, người nó nhìn cũng là mình mà!</w:t>
      </w:r>
    </w:p>
    <w:p w:rsidR="00B36C93" w:rsidRDefault="00B36C93">
      <w:r>
        <w:t>Không thể chen vào, chỉ có thể nhìn về phía gia phả.</w:t>
      </w:r>
    </w:p>
    <w:p w:rsidR="006D36CB" w:rsidRDefault="00B36C93">
      <w:r>
        <w:t>“ Lịch Đại Hoang năm ba trăm bảy mươi sáu, đại phu nhân Lưu Như Mạn hạ sinh một hài nhi, góp một viên gạch để Nam gia thêm phần hưng thị</w:t>
      </w:r>
      <w:r w:rsidR="00D97C51">
        <w:t>nh, vì Na</w:t>
      </w:r>
      <w:r>
        <w:t xml:space="preserve">m gia quật khởi bước dài hơn một bước, tạo ra một cống hiến tuyệt vời. Tuyên thưởng: </w:t>
      </w:r>
      <w:r w:rsidR="006D36CB">
        <w:t>Một hạt giống Kim Liên trồng ở Thiên Đị</w:t>
      </w:r>
      <w:r w:rsidR="00D97C51">
        <w:t>a Linh, một đời Phúc Duyên</w:t>
      </w:r>
      <w:r w:rsidR="006D36CB">
        <w:t>.”</w:t>
      </w:r>
    </w:p>
    <w:p w:rsidR="006D36CB" w:rsidRDefault="006D36CB">
      <w:r>
        <w:t>“ Người này là Tiên Quân chuyển thế.”</w:t>
      </w:r>
    </w:p>
    <w:p w:rsidR="006D36CB" w:rsidRDefault="006D36CB">
      <w:r>
        <w:t>“ Tiên Quân!”</w:t>
      </w:r>
    </w:p>
    <w:p w:rsidR="006D36CB" w:rsidRDefault="006D36CB">
      <w:r>
        <w:t>“ Không tồi.”</w:t>
      </w:r>
    </w:p>
    <w:p w:rsidR="00E3704B" w:rsidRDefault="00B36C93">
      <w:r>
        <w:t xml:space="preserve"> </w:t>
      </w:r>
      <w:r w:rsidR="006D36CB">
        <w:t>“ Mặc dù không bì được với Tiên Đế của huynh trưởng Nam Định, Thần Vương của nhị huynh Nam Định Huyền, và Nữ Đế của trưở</w:t>
      </w:r>
      <w:r w:rsidR="00D97C51">
        <w:t>ng nữ</w:t>
      </w:r>
      <w:r w:rsidR="006D36CB">
        <w:t xml:space="preserve"> Nam Phượng Chiếu, nhưng mà không tệ chút nào.”</w:t>
      </w:r>
    </w:p>
    <w:p w:rsidR="006D36CB" w:rsidRDefault="006D36CB">
      <w:r>
        <w:t>Nam bất Hưu mơ hồ có chút suy đoán, dựa vào số lượng ngày một nhiều của hài tử, những hài tử về sau sẽ có khả năng thiên tư càng ngày càng thấp.</w:t>
      </w:r>
    </w:p>
    <w:p w:rsidR="006D36CB" w:rsidRDefault="006D36CB">
      <w:r>
        <w:lastRenderedPageBreak/>
        <w:t>Từng bước khôi phục ổn định tài nghệ của đại gia tộc. Không thì nếu nhất quyết sinh Tiên Đế Tiên Quân sẽ rất lộn xộn!</w:t>
      </w:r>
    </w:p>
    <w:p w:rsidR="006D36CB" w:rsidRDefault="006D36CB">
      <w:r>
        <w:t>Ngay thời điểm Nam Bất Hưu đang suy tư, bên kia sau một hồi tranh giành cũng đã có kết quả.</w:t>
      </w:r>
    </w:p>
    <w:p w:rsidR="006D36CB" w:rsidRDefault="006D36CB">
      <w:r>
        <w:t xml:space="preserve">Tông chủ Kim Mã Sơn ôm lấy hài tử </w:t>
      </w:r>
      <w:r w:rsidR="00D97C51">
        <w:t>c</w:t>
      </w:r>
      <w:r>
        <w:t>ười ha ha, chọc tiểu gia hoả cũng cười theo.</w:t>
      </w:r>
    </w:p>
    <w:p w:rsidR="006D36CB" w:rsidRDefault="006D36CB">
      <w:r>
        <w:t>“ Mọi người nhìn đi, hài tử này có duyên với ta thật đấy!”</w:t>
      </w:r>
    </w:p>
    <w:p w:rsidR="006D36CB" w:rsidRDefault="006D36CB">
      <w:r>
        <w:t>“ Vừa nhìn thấy ta đã cười rồi!”</w:t>
      </w:r>
    </w:p>
    <w:p w:rsidR="006D36CB" w:rsidRDefault="006D36CB">
      <w:r>
        <w:t>Các trưởng lão, phong chủ và mọi người đều trợn tròn mắt.</w:t>
      </w:r>
    </w:p>
    <w:p w:rsidR="006D36CB" w:rsidRDefault="006D36CB">
      <w:r>
        <w:t>Trêu chọc tiểu gia hoả một lúc, Kim Sơn Mã mới sực nhớ ra.</w:t>
      </w:r>
    </w:p>
    <w:p w:rsidR="006D36CB" w:rsidRDefault="006D36CB">
      <w:r>
        <w:t>“ Phụ thân đứa bé đâu rồi?”</w:t>
      </w:r>
    </w:p>
    <w:p w:rsidR="006D36CB" w:rsidRDefault="006D36CB">
      <w:r>
        <w:t>“ Qua đây đặt cho hài tử mộ</w:t>
      </w:r>
      <w:r w:rsidR="00D97C51">
        <w:t>t cái tên nào</w:t>
      </w:r>
      <w:r>
        <w:t>!”</w:t>
      </w:r>
    </w:p>
    <w:p w:rsidR="006D36CB" w:rsidRDefault="006D36CB">
      <w:r>
        <w:t>Nam Bất Hưu ở phía ngoài đoàn người hô to:</w:t>
      </w:r>
    </w:p>
    <w:p w:rsidR="006D36CB" w:rsidRDefault="006D36CB">
      <w:r>
        <w:t xml:space="preserve">“ Họ Nam, </w:t>
      </w:r>
      <w:r w:rsidR="00066991">
        <w:t>tên gọi sẽ quyết định số phận, kính xin tông chủ hãy đặt cho nó một danh tự!”</w:t>
      </w:r>
    </w:p>
    <w:p w:rsidR="00066991" w:rsidRDefault="00066991">
      <w:r>
        <w:t xml:space="preserve">Nam Bất Hưu thức thời hô, nhìn bộ dạng như này, chắc chắn là mình đã mất đi quyền đặt tên cho hài tử. </w:t>
      </w:r>
    </w:p>
    <w:p w:rsidR="00066991" w:rsidRDefault="00066991">
      <w:r>
        <w:t>Tiểu gia hoả vừa nghe giọng Nam Bất Hưu, liền đưa tay về phía Nam Bất Hưu. Các trưởng lão và phong chủ cũng nhanh chóng dịch ra, tạo một con đường để Nam Bất Hưu đi vào.</w:t>
      </w:r>
    </w:p>
    <w:p w:rsidR="00066991" w:rsidRDefault="00066991">
      <w:r>
        <w:t>Nam Bất Hưu vội vàng bước tới, ôm hài tử vào trong lòng.</w:t>
      </w:r>
    </w:p>
    <w:p w:rsidR="00066991" w:rsidRDefault="00066991">
      <w:r>
        <w:t>“ Gọi phụ thân đi con!”</w:t>
      </w:r>
    </w:p>
    <w:p w:rsidR="00066991" w:rsidRDefault="00066991">
      <w:r>
        <w:t>“ Phụ thân!”</w:t>
      </w:r>
    </w:p>
    <w:p w:rsidR="00066991" w:rsidRDefault="00066991">
      <w:r>
        <w:t>“ …”</w:t>
      </w:r>
    </w:p>
    <w:p w:rsidR="00066991" w:rsidRDefault="00066991">
      <w:r>
        <w:t>Tiểu gia hoả ở trong lòng Nam Bất Hưu mỉm cười.</w:t>
      </w:r>
    </w:p>
    <w:p w:rsidR="00066991" w:rsidRDefault="00066991">
      <w:r>
        <w:t>Tính cách rất tốt, không giống như huynh trưởng làm ầm ĩ, vừa ra đời đã khiến nhà hắn suýt chút nữa bị phá huỷ.</w:t>
      </w:r>
    </w:p>
    <w:p w:rsidR="00066991" w:rsidRDefault="00066991">
      <w:r>
        <w:t>Cũng không biểu hiện giống huynh nhị, ngoài mặt nghiêm nghị, nhưng vừa nhìn thấy tiểu nữ hài nhi liền đi theo, còn nhất quyết có ý nghĩ cưới một nhóm thê thiếp.</w:t>
      </w:r>
    </w:p>
    <w:p w:rsidR="00066991" w:rsidRDefault="007E72C6">
      <w:r>
        <w:t>Tinh cách của đứa tẻ này rất cởi mở.</w:t>
      </w:r>
    </w:p>
    <w:p w:rsidR="007E72C6" w:rsidRDefault="007E72C6">
      <w:r>
        <w:t>Trong lúc hai cha con đang chơi đùa. Tất cả mọi người đều rất ngạc nhiên.</w:t>
      </w:r>
    </w:p>
    <w:p w:rsidR="007E72C6" w:rsidRDefault="007E72C6">
      <w:r>
        <w:lastRenderedPageBreak/>
        <w:t>“ Hiện tại mới trong khoảng thời gian ngắn như vậy mà có thể mở miệng nói chuyện được rồi!!”</w:t>
      </w:r>
    </w:p>
    <w:p w:rsidR="007E72C6" w:rsidRDefault="007E72C6">
      <w:r>
        <w:t xml:space="preserve">Nam Bất Hưu thầm nói với những người đang </w:t>
      </w:r>
      <w:r w:rsidR="00D97C51">
        <w:t>vô cùng kin</w:t>
      </w:r>
      <w:r>
        <w:t>h ngạ</w:t>
      </w:r>
      <w:r w:rsidR="00F227D6">
        <w:t>c kia: Nếu như các ngươi chứng kiến cảnh đại hài nhi nhà ta hơi thứ nhất mở miệng, hơi thứ hai tạo một lỗ thủng lớn trên lâu thì sẽ không ngạc nhiên đâu.</w:t>
      </w:r>
    </w:p>
    <w:p w:rsidR="00F227D6" w:rsidRDefault="00F227D6">
      <w:r>
        <w:t>Tông chủ Kim Sơn Mã cười to:</w:t>
      </w:r>
    </w:p>
    <w:p w:rsidR="00F227D6" w:rsidRDefault="00F227D6">
      <w:r>
        <w:t>“ Không hổ là đệ tử thân truyền của ta, vừa mới sinh ra đã có thể nói, đúng là đệ nhất</w:t>
      </w:r>
      <w:r w:rsidR="00983E1B">
        <w:t xml:space="preserve"> </w:t>
      </w:r>
      <w:r>
        <w:t>th</w:t>
      </w:r>
      <w:r w:rsidR="00983E1B">
        <w:t>ế</w:t>
      </w:r>
      <w:r>
        <w:t xml:space="preserve"> gian.”</w:t>
      </w:r>
    </w:p>
    <w:p w:rsidR="00F227D6" w:rsidRDefault="00F227D6">
      <w:r>
        <w:t>“ Ta quyết định rồi, tên đứa bé là Nam Định Giáp!”</w:t>
      </w:r>
    </w:p>
    <w:p w:rsidR="00F227D6" w:rsidRDefault="00F227D6">
      <w:r>
        <w:t>“ Một là người của Kim Giáp Tiên Tông ta, hai là đệ nhất thiên hạ, trên thiên hạ này có một không hai!”</w:t>
      </w:r>
    </w:p>
    <w:p w:rsidR="00F227D6" w:rsidRDefault="00F227D6">
      <w:r>
        <w:t>“ Ha ha ha ha”</w:t>
      </w:r>
    </w:p>
    <w:p w:rsidR="00F227D6" w:rsidRDefault="0070037C">
      <w:r>
        <w:t>Các vị trưởng lão, phong chủ lập tức nịnh hót, nói tông chủ tốt số.</w:t>
      </w:r>
    </w:p>
    <w:p w:rsidR="0070037C" w:rsidRDefault="0070037C">
      <w:r>
        <w:t>Sau đó, Kim Mã Sơn liền hạ lệnh không cho phép bất kỳ người nào truyền tin tức Kim Giáp Tiên Tông của ông có đỉnh phong đại năng chuyển thế ra ngoài. Người vi phạm sẽ bị đuổ</w:t>
      </w:r>
      <w:r w:rsidR="00983E1B">
        <w:t xml:space="preserve">i </w:t>
      </w:r>
      <w:r>
        <w:t>ra khỏi tông môn.</w:t>
      </w:r>
    </w:p>
    <w:p w:rsidR="0070037C" w:rsidRDefault="0070037C">
      <w:r>
        <w:t>Hành động này là để bảo vệ Tiểu Định Giáp. Mọi người đương nhiên đồng ý.</w:t>
      </w:r>
    </w:p>
    <w:p w:rsidR="0070037C" w:rsidRDefault="0070037C">
      <w:r>
        <w:t>Kể từ hôm đó, Tiểu Định Giáp liền bị Kim Sơn Mã ôm đến chủ phong, muốn gặp Nam Bất Hưu cũng rất khó khăn.</w:t>
      </w:r>
    </w:p>
    <w:p w:rsidR="0070037C" w:rsidRDefault="0070037C">
      <w:r>
        <w:t>Ba ngày sau.</w:t>
      </w:r>
    </w:p>
    <w:p w:rsidR="0070037C" w:rsidRDefault="009131AF">
      <w:r>
        <w:t>Kim Giáp Tiên Tông giải trừ phong ấn.</w:t>
      </w:r>
    </w:p>
    <w:p w:rsidR="009131AF" w:rsidRDefault="001B3AAD">
      <w:r>
        <w:t>Hạ Hưng Cát và sư huynh của Cốc Ngưng Kiều là Cốc Thiên Tung nhanh chóng mang theo Hạ Khả Khả, Cốc Ngưng Kiều và bốn tiểu bảo đi vào.</w:t>
      </w:r>
    </w:p>
    <w:p w:rsidR="001B3AAD" w:rsidRDefault="001B3AAD">
      <w:r>
        <w:t>Nam Bất Hưu cực kỳ cạn lời. Hài tử nhà mình nhưng ngay cả bản thân cũng không thể làm chủ được.</w:t>
      </w:r>
    </w:p>
    <w:p w:rsidR="001B3AAD" w:rsidRDefault="001B3AAD">
      <w:r>
        <w:t>May mà bọn họ không có ý đồ xấu, tất cả cũng chỉ vì muốn tốt cho hài tử.</w:t>
      </w:r>
    </w:p>
    <w:p w:rsidR="001B3AAD" w:rsidRDefault="001B3AAD">
      <w:r>
        <w:t>Cách làm của Kim Giáp Tiên Tông quả thực đã hù doạ Hạ gia và người nhà họ Cốc. Nếu như Hạ Khả Khả, Cốc Ngưng Kiều cũng sinh được hài tử đỉnh phong thiên tư, thì chẳng phải cũng sẽ bị Kim Giáp Tiên Tông cưỡng ép giữ lại hay sao.</w:t>
      </w:r>
    </w:p>
    <w:p w:rsidR="001B3AAD" w:rsidRDefault="001B3AAD">
      <w:r>
        <w:t>Điều này không thể được.</w:t>
      </w:r>
    </w:p>
    <w:p w:rsidR="001B3AAD" w:rsidRDefault="00424A12">
      <w:r>
        <w:lastRenderedPageBreak/>
        <w:t>Hài tử đỉnh cấp thiên tư, bọn họ có thể tự mình đào tạo, không cần nhờ cậy Kim Giáp Tiên Tông giúp đỡ bồi dưỡng.</w:t>
      </w:r>
    </w:p>
    <w:p w:rsidR="00424A12" w:rsidRDefault="00424A12">
      <w:r>
        <w:t>“ Khâm đệ à!”</w:t>
      </w:r>
    </w:p>
    <w:p w:rsidR="00424A12" w:rsidRDefault="00424A12">
      <w:r>
        <w:t xml:space="preserve">“ Chờ </w:t>
      </w:r>
      <w:r w:rsidR="006111C7">
        <w:t>tiểu muội sinh hài tử xong thì sẽ nhanh chóng đưa hai muội ấy về, Ngoài ra bọn huynh cũng sẽ chuẩn bị nhiều lễ vật đám hỏi hơn.”</w:t>
      </w:r>
    </w:p>
    <w:p w:rsidR="006111C7" w:rsidRDefault="006111C7">
      <w:r>
        <w:t>“ Đúng rồi, vừa nãy đệ đặt tên rất hay đấ</w:t>
      </w:r>
      <w:r w:rsidR="009B4D44">
        <w:t>y</w:t>
      </w:r>
      <w:r>
        <w:t xml:space="preserve"> haha.”</w:t>
      </w:r>
    </w:p>
    <w:p w:rsidR="006111C7" w:rsidRDefault="006111C7">
      <w:r>
        <w:t>Hạ Hưng Cát và Cốc Thiên Tung rời đi, để lại Nam Bất Hưu ở đó. Ngoại trừ cạn lời thì cũng chỉ có cạn lời mà thôi.</w:t>
      </w:r>
    </w:p>
    <w:p w:rsidR="006111C7" w:rsidRDefault="006111C7">
      <w:r>
        <w:t>“ Là ngày của tổ tông nhà mình!”</w:t>
      </w:r>
    </w:p>
    <w:p w:rsidR="006111C7" w:rsidRDefault="006111C7">
      <w:r>
        <w:t>“ Là hài tử của mình mà!”</w:t>
      </w:r>
    </w:p>
    <w:p w:rsidR="006111C7" w:rsidRDefault="006111C7">
      <w:r>
        <w:t xml:space="preserve">Đợi Lưu Như Mạn khôi phục </w:t>
      </w:r>
      <w:r w:rsidR="009B4D44">
        <w:t>trạng thái ban đầu</w:t>
      </w:r>
      <w:r>
        <w:t xml:space="preserve">, hai người sẽ đến Hạ gia. </w:t>
      </w:r>
    </w:p>
    <w:p w:rsidR="00ED30A1" w:rsidRDefault="00ED30A1">
      <w:r>
        <w:t>Một lần nữa tiến vào chỗ ở của thông gia Hạ Hưng Ngôn, nhận được sự hoan nghênh nhiệt liệt của Hạ gia.</w:t>
      </w:r>
    </w:p>
    <w:p w:rsidR="00ED30A1" w:rsidRDefault="00ED30A1">
      <w:r>
        <w:t>Đặc biệt là sau khi biết tin Lưu Mạn Như lại sinh được một nhi tử dẫn đến dị tượng thiên địa, thì càng đối xử vô cùng nhiệt tình với Nam</w:t>
      </w:r>
      <w:r w:rsidR="009B4D44">
        <w:t xml:space="preserve"> Bất</w:t>
      </w:r>
      <w:r>
        <w:t xml:space="preserve"> Hưu.</w:t>
      </w:r>
    </w:p>
    <w:p w:rsidR="00ED30A1" w:rsidRDefault="00ED30A1">
      <w:r>
        <w:t xml:space="preserve">Mỗi ngày đều có nữ tu Hạ gia vây quanh Nam Bất Hưu, cảnh giới nào cũng có. Hơn nữa mỗi người đều xinh đẹp như thần tiên trên trời, mỗi người đều có khí chất siêu phàm. Cũng may Nam Bất Hưu vẫn ghi nhớ chuyện trước kia bị Hạ Khả Khả và Cốc Ngưng Nguyệt trêu đùa. </w:t>
      </w:r>
    </w:p>
    <w:p w:rsidR="00ED30A1" w:rsidRDefault="00ED30A1">
      <w:r>
        <w:t xml:space="preserve">Tất cả đều </w:t>
      </w:r>
      <w:r w:rsidR="00EE42AF">
        <w:t>nhịn</w:t>
      </w:r>
      <w:r>
        <w:t xml:space="preserve"> được.</w:t>
      </w:r>
    </w:p>
    <w:p w:rsidR="00ED30A1" w:rsidRDefault="00ED30A1">
      <w:r>
        <w:t>Mấy ngày trôi qua. Cốc Ngưng Kiều và Hạ Khả Khả đồng thời chuyển dạ.</w:t>
      </w:r>
    </w:p>
    <w:p w:rsidR="00ED30A1" w:rsidRDefault="00ED30A1">
      <w:r>
        <w:t>Vào ngày hôm nay, trời đất lại xuất hiện hiện tượng khác thường.</w:t>
      </w:r>
    </w:p>
    <w:p w:rsidR="00ED30A1" w:rsidRDefault="00ED30A1">
      <w:r>
        <w:t>Ở vùng trời của Cốc Ngưng Kiều xuất hiện từng đợt khí thế hào hùng, khắp trời đất đều nhuốm màu máu.</w:t>
      </w:r>
    </w:p>
    <w:p w:rsidR="00ED30A1" w:rsidRDefault="00ED30A1">
      <w:r>
        <w:t xml:space="preserve">Ở vùng trởi của Hạ Khả Khả </w:t>
      </w:r>
      <w:r w:rsidR="00F17DA1">
        <w:t>rất sáng sủa, tiếng đọc sách vang lên bốn phía, những đám may ngưng tụ thành các bia văn tự, hạo nhiên chính khí, uy nghiêm huy hoàng.</w:t>
      </w:r>
    </w:p>
    <w:p w:rsidR="00F17DA1" w:rsidRDefault="00F17DA1">
      <w:r>
        <w:t xml:space="preserve">Hai nơi hai loại dị tượng, làm cho người của Hạ gia rất kinh ngạc, vội </w:t>
      </w:r>
      <w:r w:rsidR="00EE42AF">
        <w:t>vàng mở</w:t>
      </w:r>
      <w:r>
        <w:t xml:space="preserve"> đại trận ra, không để cho dị tượng lọt ra ngoài.</w:t>
      </w:r>
    </w:p>
    <w:p w:rsidR="00F17DA1" w:rsidRDefault="00F17DA1">
      <w:r>
        <w:t>Ai nấy đều hưng phấn không thôi. Đặc biệt là Hạ Hưng Cát.</w:t>
      </w:r>
    </w:p>
    <w:p w:rsidR="00F17DA1" w:rsidRDefault="00F17DA1">
      <w:r>
        <w:t>Hạ Hưng Cát kéo cánh tay Nam Bất Hưu, cười lớn sằng sặc, hô to:</w:t>
      </w:r>
    </w:p>
    <w:p w:rsidR="00F17DA1" w:rsidRDefault="00F17DA1">
      <w:r>
        <w:t>“ Thần Nhân! Quả là Thần Nhân!!”</w:t>
      </w:r>
    </w:p>
    <w:p w:rsidR="00F17DA1" w:rsidRDefault="00F17DA1">
      <w:r>
        <w:lastRenderedPageBreak/>
        <w:t>“ Quan hệ thông gia với Hạ gia huynh ở Trung Châu, Tề Châu, Phong Ngô Châu tất cả đều có, đệ có ý định chọn một vài người hay không? Muốn loại nào cũng có hết!”</w:t>
      </w:r>
    </w:p>
    <w:p w:rsidR="00F17DA1" w:rsidRDefault="00F17DA1">
      <w:r>
        <w:t>Nam Bất hưu điên cuồng lắc đầu.</w:t>
      </w:r>
    </w:p>
    <w:p w:rsidR="00F17DA1" w:rsidRDefault="00F17DA1">
      <w:r>
        <w:t>“ Mạng già quan trọng hơn, cữu ca à!”</w:t>
      </w:r>
    </w:p>
    <w:p w:rsidR="00F17DA1" w:rsidRDefault="00FE6828">
      <w:r>
        <w:t>Cùng với tiếng khóc to của hai hài nhi, gia phả một lần nữa chấn động.</w:t>
      </w:r>
    </w:p>
    <w:p w:rsidR="00FE6828" w:rsidRDefault="00FE6828">
      <w:r>
        <w:t>“ Lịch Đại Hoang năm ba trăm bảy mươi sáu, Tam phu nhân Cốc Ngưng Kiều sinh một hài tử, vì sự hưng thịnh của Nam gia mà góp</w:t>
      </w:r>
      <w:r w:rsidR="004C447F">
        <w:t xml:space="preserve"> một viên gạch, giúp cho Nam gia quật khởi dài thêm một bước, tạo ra một cống hiến tuyệt tác. Tuyên thưởng: Một viên Kim Đậu, mộ</w:t>
      </w:r>
      <w:r w:rsidR="00EE42AF">
        <w:t>t đời</w:t>
      </w:r>
      <w:r w:rsidR="004C447F">
        <w:t xml:space="preserve"> Phúc Nguyên.”</w:t>
      </w:r>
    </w:p>
    <w:p w:rsidR="004C447F" w:rsidRDefault="004C447F">
      <w:r>
        <w:t>“ Hài tử</w:t>
      </w:r>
      <w:r w:rsidR="00EE42AF">
        <w:t xml:space="preserve"> này là T</w:t>
      </w:r>
      <w:r>
        <w:t>hầ</w:t>
      </w:r>
      <w:r w:rsidR="00EE42AF">
        <w:t>n Tướ</w:t>
      </w:r>
      <w:r>
        <w:t>ng chuyển thế.”</w:t>
      </w:r>
    </w:p>
    <w:p w:rsidR="004C447F" w:rsidRDefault="004C447F">
      <w:r>
        <w:t>“ Lịch Đại Hoang năm ba trăm bảy mươi sáu, Tứ phu nhân Hạ Khả Khả sinh một hài tử, vì sự hưng t</w:t>
      </w:r>
      <w:r w:rsidR="00EE42AF">
        <w:t>h</w:t>
      </w:r>
      <w:r>
        <w:t xml:space="preserve">ịnh của Nam </w:t>
      </w:r>
      <w:r w:rsidR="00EE42AF">
        <w:t>g</w:t>
      </w:r>
      <w:r>
        <w:t>ia mà góp một viên gạch, giúp Nam gia quật khỏi dài thêm một bước,  tạo ra một cống hiến tuyệt tác. Tuyên thưởng: một khối Văn Chủng, mộ</w:t>
      </w:r>
      <w:r w:rsidR="00EE42AF">
        <w:t>t đời</w:t>
      </w:r>
      <w:r>
        <w:t xml:space="preserve"> Phúc Nguyên.”</w:t>
      </w:r>
    </w:p>
    <w:p w:rsidR="004C447F" w:rsidRDefault="004C447F">
      <w:r>
        <w:t>“ Hài tử này là Tinh Quân chuyển thế.”</w:t>
      </w:r>
    </w:p>
    <w:p w:rsidR="004C447F" w:rsidRDefault="004C447F">
      <w:r>
        <w:t>“ Thần Tướng!”</w:t>
      </w:r>
    </w:p>
    <w:p w:rsidR="004C447F" w:rsidRDefault="004C447F">
      <w:r>
        <w:t>“ Tinh Quân!”</w:t>
      </w:r>
    </w:p>
    <w:p w:rsidR="004C447F" w:rsidRDefault="004C447F">
      <w:r>
        <w:t>“ Một văn một võ!”</w:t>
      </w:r>
    </w:p>
    <w:p w:rsidR="004C447F" w:rsidRDefault="004C447F">
      <w:r>
        <w:t>Nam Bất Hưu sờ cằm suy tư.</w:t>
      </w:r>
    </w:p>
    <w:p w:rsidR="004C447F" w:rsidRDefault="004C447F">
      <w:r>
        <w:t>Không bao lâu sau, hai người Hạ Hưng Ngôn và Cốc Thiên Tung ôm hai hài tử bước ra.</w:t>
      </w:r>
    </w:p>
    <w:p w:rsidR="004C447F" w:rsidRDefault="004C447F">
      <w:r>
        <w:t>Hai người kia, so với người làm cha như hắn đây đều hưng phấn hơn nhiều.</w:t>
      </w:r>
    </w:p>
    <w:p w:rsidR="004C447F" w:rsidRDefault="004C447F">
      <w:r>
        <w:t>Quả thực là vậy.</w:t>
      </w:r>
    </w:p>
    <w:p w:rsidR="004C447F" w:rsidRDefault="004C447F">
      <w:r>
        <w:t>Hai người mặc kệ sự khinh thường của Nam Bất Hưu, cười hì hì nói:</w:t>
      </w:r>
    </w:p>
    <w:p w:rsidR="004C447F" w:rsidRDefault="004C447F">
      <w:r>
        <w:t>“ Khâm đệ</w:t>
      </w:r>
      <w:r w:rsidR="00D81372">
        <w:t>,</w:t>
      </w:r>
      <w:r>
        <w:t xml:space="preserve"> đặt một cái tên đi!”</w:t>
      </w:r>
    </w:p>
    <w:p w:rsidR="004C447F" w:rsidRDefault="004C447F">
      <w:r>
        <w:t>Nam Bất Hưu nói thẳng: “ Hài tử của Ngưung Kiều tên là Nam Định Chiến, hài tử của Khả Khả gọi là Nam Định Văn.”</w:t>
      </w:r>
    </w:p>
    <w:p w:rsidR="004C447F" w:rsidRDefault="004C447F">
      <w:r>
        <w:t>Hạ Hưng Ngôn: “ Không tệ không tệ.”</w:t>
      </w:r>
    </w:p>
    <w:p w:rsidR="004C447F" w:rsidRDefault="004C447F">
      <w:r>
        <w:t>Cốc Thiên Tung:” Tên rất hay, tên rất hay.”</w:t>
      </w:r>
    </w:p>
    <w:p w:rsidR="004666D4" w:rsidRDefault="004C447F">
      <w:r>
        <w:t xml:space="preserve">Hai người gật đầu hài lòng, sau đó </w:t>
      </w:r>
      <w:r w:rsidR="004666D4">
        <w:t>không gia</w:t>
      </w:r>
      <w:r w:rsidR="00D81372">
        <w:t>o</w:t>
      </w:r>
      <w:r w:rsidR="004666D4">
        <w:t xml:space="preserve"> hài tử lại cho Nam bất Hưu mà đi thẳng.</w:t>
      </w:r>
    </w:p>
    <w:p w:rsidR="004666D4" w:rsidRDefault="004666D4">
      <w:r>
        <w:lastRenderedPageBreak/>
        <w:t>Một người đi về phía Hạ gia, một người đi về phía Tiên Chu, xem ra chắc là chuẩn bị trực tiếp trở về Tề Châu rồi.</w:t>
      </w:r>
    </w:p>
    <w:p w:rsidR="004666D4" w:rsidRDefault="004666D4">
      <w:r>
        <w:t>Quá mức bình thường, quá bất hợp lý.</w:t>
      </w:r>
    </w:p>
    <w:p w:rsidR="004666D4" w:rsidRDefault="004666D4">
      <w:r>
        <w:t>Đều là hài tử của đệ mà!</w:t>
      </w:r>
    </w:p>
    <w:p w:rsidR="004666D4" w:rsidRDefault="004666D4">
      <w:r>
        <w:t>Sao hai huynh lại dẫn đi vậy!</w:t>
      </w:r>
    </w:p>
    <w:p w:rsidR="004C447F" w:rsidRDefault="004666D4">
      <w:r>
        <w:t>Ngay thời điể</w:t>
      </w:r>
      <w:r w:rsidR="00D81372">
        <w:t>m Nam B</w:t>
      </w:r>
      <w:bookmarkStart w:id="0" w:name="_GoBack"/>
      <w:bookmarkEnd w:id="0"/>
      <w:r>
        <w:t xml:space="preserve">ất Hưu im lặng, </w:t>
      </w:r>
      <w:r w:rsidR="00D81372">
        <w:t>từ</w:t>
      </w:r>
      <w:r>
        <w:t xml:space="preserve"> </w:t>
      </w:r>
      <w:r w:rsidR="00D81372">
        <w:t>hướng</w:t>
      </w:r>
      <w:r>
        <w:t xml:space="preserve"> của hai người Cốc Ngưng Kiều và</w:t>
      </w:r>
      <w:r w:rsidR="00D81372">
        <w:t xml:space="preserve"> Hạ</w:t>
      </w:r>
      <w:r>
        <w:t xml:space="preserve"> Khả Khả bỗng bùng nổ khí thế mãnh liệt…</w:t>
      </w:r>
    </w:p>
    <w:sectPr w:rsidR="004C447F" w:rsidSect="00373CBA">
      <w:pgSz w:w="11907" w:h="16840" w:code="9"/>
      <w:pgMar w:top="1134" w:right="170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BA"/>
    <w:rsid w:val="00066991"/>
    <w:rsid w:val="001B3AAD"/>
    <w:rsid w:val="00323123"/>
    <w:rsid w:val="00373CBA"/>
    <w:rsid w:val="00424A12"/>
    <w:rsid w:val="004666D4"/>
    <w:rsid w:val="004C447F"/>
    <w:rsid w:val="005275CC"/>
    <w:rsid w:val="006111C7"/>
    <w:rsid w:val="006D36CB"/>
    <w:rsid w:val="0070037C"/>
    <w:rsid w:val="007E72C6"/>
    <w:rsid w:val="008E0E58"/>
    <w:rsid w:val="009131AF"/>
    <w:rsid w:val="00983E1B"/>
    <w:rsid w:val="009B4D44"/>
    <w:rsid w:val="00B36C93"/>
    <w:rsid w:val="00D81372"/>
    <w:rsid w:val="00D97C51"/>
    <w:rsid w:val="00E3704B"/>
    <w:rsid w:val="00ED30A1"/>
    <w:rsid w:val="00EE42AF"/>
    <w:rsid w:val="00EE6DBA"/>
    <w:rsid w:val="00F17DA1"/>
    <w:rsid w:val="00F227D6"/>
    <w:rsid w:val="00FE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06DE"/>
  <w15:chartTrackingRefBased/>
  <w15:docId w15:val="{74E1D4F5-1FDA-49ED-A757-8A579F8C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2023-01-23T15:35:00Z</dcterms:created>
  <dcterms:modified xsi:type="dcterms:W3CDTF">2023-01-24T16:40:00Z</dcterms:modified>
</cp:coreProperties>
</file>