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B855B0">
      <w:r>
        <w:t>Chương 898: Nguyệt Miểu Miểu!</w:t>
      </w:r>
    </w:p>
    <w:p w:rsidR="00B855B0" w:rsidRDefault="00B855B0"/>
    <w:p w:rsidR="00B855B0" w:rsidRDefault="00B855B0">
      <w:r>
        <w:t>“Ta sẽ mãi mãi tin tưởng ngài!”</w:t>
      </w:r>
    </w:p>
    <w:p w:rsidR="00B855B0" w:rsidRDefault="00B855B0"/>
    <w:p w:rsidR="00B855B0" w:rsidRDefault="00B855B0">
      <w:r>
        <w:t>Nữ Vương Suối Trăng nắm lấy tường mây, hơi gật đầu.</w:t>
      </w:r>
    </w:p>
    <w:p w:rsidR="00B855B0" w:rsidRDefault="00B855B0"/>
    <w:p w:rsidR="00B855B0" w:rsidRDefault="00B855B0">
      <w:r>
        <w:t>……</w:t>
      </w:r>
    </w:p>
    <w:p w:rsidR="00B855B0" w:rsidRDefault="00B855B0"/>
    <w:p w:rsidR="00B855B0" w:rsidRDefault="00B855B0">
      <w:r>
        <w:t>‘Nữ Vương Tinh Linh Suối Trăng’</w:t>
      </w:r>
    </w:p>
    <w:p w:rsidR="00B855B0" w:rsidRDefault="00B855B0"/>
    <w:p w:rsidR="00B855B0" w:rsidRDefault="00B855B0">
      <w:r>
        <w:t>Chủng tộc: Tinh Linh/ Thần chỉ.</w:t>
      </w:r>
    </w:p>
    <w:p w:rsidR="00B855B0" w:rsidRDefault="00B855B0"/>
    <w:p w:rsidR="00B855B0" w:rsidRDefault="00B855B0">
      <w:r>
        <w:t>Thân phận: Lãnh dân.</w:t>
      </w:r>
    </w:p>
    <w:p w:rsidR="00B855B0" w:rsidRDefault="00B855B0"/>
    <w:p w:rsidR="00B855B0" w:rsidRDefault="00B855B0">
      <w:r>
        <w:t>Đẳng cấp: 1/43 (???)</w:t>
      </w:r>
    </w:p>
    <w:p w:rsidR="00B855B0" w:rsidRDefault="00B855B0"/>
    <w:p w:rsidR="00B855B0" w:rsidRDefault="00B855B0">
      <w:r>
        <w:t xml:space="preserve">Phẩm chất: Màu vàng Truyền thuyết </w:t>
      </w:r>
    </w:p>
    <w:p w:rsidR="00B855B0" w:rsidRDefault="00B855B0"/>
    <w:p w:rsidR="00B855B0" w:rsidRDefault="00B855B0">
      <w:r>
        <w:t>(Ẩn bớt)</w:t>
      </w:r>
    </w:p>
    <w:p w:rsidR="00B855B0" w:rsidRDefault="00B855B0"/>
    <w:p w:rsidR="00B855B0" w:rsidRDefault="00B855B0">
      <w:r>
        <w:t>Giới thiệu: Một trong những mảnh nhỏ của Thần</w:t>
      </w:r>
      <w:r w:rsidR="00ED3E70">
        <w:t xml:space="preserve"> Nữ</w:t>
      </w:r>
      <w:r>
        <w:t xml:space="preserve"> Mặt Trăng.</w:t>
      </w:r>
    </w:p>
    <w:p w:rsidR="00B855B0" w:rsidRDefault="00B855B0"/>
    <w:p w:rsidR="00B855B0" w:rsidRDefault="00B855B0">
      <w:r>
        <w:t>…..</w:t>
      </w:r>
    </w:p>
    <w:p w:rsidR="00B855B0" w:rsidRDefault="00B855B0"/>
    <w:p w:rsidR="00B855B0" w:rsidRDefault="00B855B0">
      <w:r>
        <w:t>“Nhắc nhở: Lãnh dân này đã bước lên con đường tín ngưỡng của dân bản địa, mời lựa chọn!”</w:t>
      </w:r>
    </w:p>
    <w:p w:rsidR="00B855B0" w:rsidRDefault="00B855B0"/>
    <w:p w:rsidR="00B855B0" w:rsidRDefault="00B855B0">
      <w:r>
        <w:t>“Một: Bảo tồn đẳng cấp và con đường, Sinh linh này không cần tốn hao tài nguyên, có thể tối đa lên đến cấp 60 trong vòng một tháng, nhưng cơ sở thấp kém, khiến cho phẩm chất Anh hùng của nàng giảm bớt một cấp!”</w:t>
      </w:r>
    </w:p>
    <w:p w:rsidR="00B855B0" w:rsidRDefault="00B855B0"/>
    <w:p w:rsidR="00B855B0" w:rsidRDefault="00B855B0">
      <w:r>
        <w:t xml:space="preserve">“Hai: Bảo tồn phẩm chất Anh hùng, tận dụng pháp tắc của Lãnh chúa để tẩy rửa, tiêu trừ lực lượng của Thần chỉ, </w:t>
      </w:r>
      <w:r w:rsidR="00DA593B">
        <w:t>hạ xuống cấp 1</w:t>
      </w:r>
      <w:r>
        <w:t>, không khác gì so với những Anh hùng bình thường.”</w:t>
      </w:r>
    </w:p>
    <w:p w:rsidR="00B855B0" w:rsidRDefault="00B855B0"/>
    <w:p w:rsidR="00B855B0" w:rsidRDefault="00B855B0">
      <w:r>
        <w:t>Khi nhìn thấy Nữ Vương Suối Trăng là một vị Anh hùng màu vàng, Ngô Trì đương nhiên là rất hài lòng.</w:t>
      </w:r>
    </w:p>
    <w:p w:rsidR="00B855B0" w:rsidRDefault="00B855B0"/>
    <w:p w:rsidR="00B855B0" w:rsidRDefault="00B855B0">
      <w:r>
        <w:t>Bên trong rất nhiều Lãnh dân được chiêu mộ từ trong Dân bản địa, chỉ có hai người là Anh hùng Màu vàng, một người là Nữ Vương Suối Trăng, một người là cô gái Dạ Oanh!</w:t>
      </w:r>
    </w:p>
    <w:p w:rsidR="00B855B0" w:rsidRDefault="00B855B0"/>
    <w:p w:rsidR="00B855B0" w:rsidRDefault="00B855B0">
      <w:r>
        <w:t>Mức độ hiếm có, đương nhiên là không cần nói nhiều.</w:t>
      </w:r>
    </w:p>
    <w:p w:rsidR="00B855B0" w:rsidRDefault="00B855B0"/>
    <w:p w:rsidR="00B855B0" w:rsidRDefault="00B855B0">
      <w:r>
        <w:t>Chỉ là…</w:t>
      </w:r>
    </w:p>
    <w:p w:rsidR="00B855B0" w:rsidRDefault="00B855B0"/>
    <w:p w:rsidR="00B855B0" w:rsidRDefault="00B855B0">
      <w:r>
        <w:t>“Nàng lại là mảnh nhỏ của Thần</w:t>
      </w:r>
      <w:r w:rsidR="00ED3E70">
        <w:t xml:space="preserve"> Nữ</w:t>
      </w:r>
      <w:r>
        <w:t xml:space="preserve"> Mặt Trăng?”</w:t>
      </w:r>
    </w:p>
    <w:p w:rsidR="00ED3E70" w:rsidRDefault="00ED3E70"/>
    <w:p w:rsidR="00ED3E70" w:rsidRDefault="00ED3E70">
      <w:r>
        <w:t>Ngô Trì nhíu mày lại.</w:t>
      </w:r>
    </w:p>
    <w:p w:rsidR="00ED3E70" w:rsidRDefault="00ED3E70"/>
    <w:p w:rsidR="00ED3E70" w:rsidRDefault="00ED3E70">
      <w:r>
        <w:t>Đã biết từ trước, Thời đại Chư thần có một Thần Nữ Ngân Nguyệt, cũng chính là Thần Nữ Tinh Linh.</w:t>
      </w:r>
    </w:p>
    <w:p w:rsidR="00ED3E70" w:rsidRDefault="00ED3E70"/>
    <w:p w:rsidR="00ED3E70" w:rsidRDefault="00ED3E70">
      <w:r>
        <w:t>Theo lần Triều dâng Vong Linh lần trước trôi qua, Chư Thần ngăn chặn Vong Linh đã dồn dập rơi xuống, vị Thần Nữ Mặt Trăng kia, Thần Nữ Tinh Linh cũng sẽ không ngoại lệ.</w:t>
      </w:r>
    </w:p>
    <w:p w:rsidR="00ED3E70" w:rsidRDefault="00ED3E70"/>
    <w:p w:rsidR="00ED3E70" w:rsidRDefault="00ED3E70">
      <w:r>
        <w:t>Không ngờ rằng, Thần Nữ bỏ mình, lại trở thành rất nhiều mảnh nhỏ, trong đó có một mảnh rơi vào trong Suối Trăng, trở thành Nữ Vương Suối Trăng, có thể nói chính là Tinh Linh có khả năng đặt chân đến Thần chỉ nhất!</w:t>
      </w:r>
    </w:p>
    <w:p w:rsidR="00ED3E70" w:rsidRDefault="00ED3E70"/>
    <w:p w:rsidR="00ED3E70" w:rsidRDefault="00ED3E70">
      <w:r>
        <w:t>“Cũng đúng, đều nói là con đường Thần chỉ, tín ngưỡng không ngừng, Thần chỉ bất hủ!”</w:t>
      </w:r>
    </w:p>
    <w:p w:rsidR="00ED3E70" w:rsidRDefault="00ED3E70"/>
    <w:p w:rsidR="00ED3E70" w:rsidRDefault="00ED3E70">
      <w:r>
        <w:t>“Tuy rằng Thế giới này cấp thấp, thế nhưng Ngụy Thần cũng có một chút quyền lợi, lợi dụng tín ngưỡng để khiến cho bản thân không già cũng không thành vấn đề gì.”</w:t>
      </w:r>
    </w:p>
    <w:p w:rsidR="00ED3E70" w:rsidRDefault="00ED3E70"/>
    <w:p w:rsidR="00ED3E70" w:rsidRDefault="00ED3E70">
      <w:r>
        <w:lastRenderedPageBreak/>
        <w:t>“Sau khi bỏ mình, nếu như vẫn còn tín ngưỡng, phục sinh thành công cũng chưa hẳn là kỳ tích.”</w:t>
      </w:r>
    </w:p>
    <w:p w:rsidR="00ED3E70" w:rsidRDefault="00ED3E70"/>
    <w:p w:rsidR="00ED3E70" w:rsidRDefault="00ED3E70">
      <w:r>
        <w:t>Ngô Trì cẩn thận suy nghĩ lại, cũng hiểu ra được.</w:t>
      </w:r>
    </w:p>
    <w:p w:rsidR="00ED3E70" w:rsidRDefault="00ED3E70"/>
    <w:p w:rsidR="00ED3E70" w:rsidRDefault="00ED3E70">
      <w:r>
        <w:t>Loại thủ đoạn này, hắn cũng đã từng nhìn thấy nhiều ở trong Diễn đàn.</w:t>
      </w:r>
    </w:p>
    <w:p w:rsidR="00ED3E70" w:rsidRDefault="00ED3E70"/>
    <w:p w:rsidR="00ED3E70" w:rsidRDefault="00ED3E70">
      <w:r>
        <w:t>Một vài Lãnh chúa và chúng Thần đi ‘con đường tín ngưỡng’, thao tác không ổn định hơn rất nhiều.</w:t>
      </w:r>
    </w:p>
    <w:p w:rsidR="00ED3E70" w:rsidRDefault="00ED3E70"/>
    <w:p w:rsidR="00ED3E70" w:rsidRDefault="00ED3E70">
      <w:r>
        <w:t>“Nữ Vương… ngạch, ngươi không có tên của mình sao?”</w:t>
      </w:r>
    </w:p>
    <w:p w:rsidR="00ED3E70" w:rsidRDefault="00ED3E70"/>
    <w:p w:rsidR="00ED3E70" w:rsidRDefault="00ED3E70">
      <w:r>
        <w:t>Ngô Trì đang muốn hỏi mấy câu, bỗng nhiên nghĩ đến một chuyện, hình như bản thân vẫn còn chưa biết tên của Nữ Vương Suối Trăng.</w:t>
      </w:r>
    </w:p>
    <w:p w:rsidR="00ED3E70" w:rsidRDefault="00ED3E70"/>
    <w:p w:rsidR="00ED3E70" w:rsidRDefault="00ED3E70">
      <w:r>
        <w:t xml:space="preserve">Nghe thấy vậy, đôi mắt trắng bạc của Nữ Vương có chút run sợ, lập tức lắc đầu nói: “Chủ nhân, từ nhỏ ta đã không có tên, sau này mới lên làm Nữ Vương, </w:t>
      </w:r>
      <w:r w:rsidR="00BE149D">
        <w:t>vẫn luôn xưng hô cái tên Nữ Vương Suối Trăng với bên ngoài.”</w:t>
      </w:r>
    </w:p>
    <w:p w:rsidR="00BE149D" w:rsidRDefault="00BE149D"/>
    <w:p w:rsidR="00BE149D" w:rsidRDefault="00BE149D">
      <w:r>
        <w:t>“…. Hay là ta đặt cho ngươi một cái tên?”</w:t>
      </w:r>
    </w:p>
    <w:p w:rsidR="00BE149D" w:rsidRDefault="00BE149D"/>
    <w:p w:rsidR="00BE149D" w:rsidRDefault="00BE149D">
      <w:r>
        <w:t>Ngô Trì chép chép miệng nói.</w:t>
      </w:r>
    </w:p>
    <w:p w:rsidR="00BE149D" w:rsidRDefault="00BE149D"/>
    <w:p w:rsidR="00BE149D" w:rsidRDefault="00BE149D">
      <w:r>
        <w:t>Tốt lắm, Ngô Trò ‘lấy tên Thần tiên’ lên sóng!</w:t>
      </w:r>
    </w:p>
    <w:p w:rsidR="00BE149D" w:rsidRDefault="00BE149D"/>
    <w:p w:rsidR="00BE149D" w:rsidRDefault="00BE149D">
      <w:r>
        <w:t>“Tất cả đều nghe theo ngài!”</w:t>
      </w:r>
    </w:p>
    <w:p w:rsidR="00BE149D" w:rsidRDefault="00BE149D"/>
    <w:p w:rsidR="00BE149D" w:rsidRDefault="00BE149D">
      <w:r>
        <w:t>Mỹ nhân tóc trắng cười cười, thấp giọng nói: “Cho dù là tên gì…”</w:t>
      </w:r>
    </w:p>
    <w:p w:rsidR="00BE149D" w:rsidRDefault="00BE149D"/>
    <w:p w:rsidR="00BE149D" w:rsidRDefault="00BE149D">
      <w:r>
        <w:t>“Ừm.”</w:t>
      </w:r>
    </w:p>
    <w:p w:rsidR="00BE149D" w:rsidRDefault="00BE149D"/>
    <w:p w:rsidR="00BE149D" w:rsidRDefault="00BE149D">
      <w:r>
        <w:lastRenderedPageBreak/>
        <w:t>Ngô Trì suy tư một chút, trầm giọng nói: “Các ngươi sinh ra ở Suối Trăng, có liên quan đến Thần thoại! Toàn bộ duyên phận, đều là ở trên mặt trăng.”</w:t>
      </w:r>
    </w:p>
    <w:p w:rsidR="00BE149D" w:rsidRDefault="00BE149D"/>
    <w:p w:rsidR="00BE149D" w:rsidRDefault="00BE149D">
      <w:r>
        <w:t>“Chiếc giếng đầu tiên của Thế giới, nên phải có nước!”</w:t>
      </w:r>
    </w:p>
    <w:p w:rsidR="00BE149D" w:rsidRDefault="00BE149D"/>
    <w:p w:rsidR="00BE149D" w:rsidRDefault="00BE149D">
      <w:r>
        <w:t>“Ừm!”</w:t>
      </w:r>
    </w:p>
    <w:p w:rsidR="00BE149D" w:rsidRDefault="00BE149D"/>
    <w:p w:rsidR="00BE149D" w:rsidRDefault="00BE149D">
      <w:r>
        <w:t>Suy nghĩ một chút, ánh mắt của hắn sáng lên, mở miệng nói: “Tên là Nguyệt Thủy thì như thế nào?”</w:t>
      </w:r>
    </w:p>
    <w:p w:rsidR="00BE149D" w:rsidRDefault="00BE149D"/>
    <w:p w:rsidR="00BE149D" w:rsidRDefault="00BE149D">
      <w:r>
        <w:t>“Đây là tên của Thế giới hiện tại của chủ nhân sao?”</w:t>
      </w:r>
    </w:p>
    <w:p w:rsidR="00BE149D" w:rsidRDefault="00BE149D"/>
    <w:p w:rsidR="00BE149D" w:rsidRDefault="00BE149D">
      <w:r>
        <w:t>Mỹ nhân tóc trắng nghe không hiểu lắm, thế nhưng Mộc Linh Nhi và Cố Hề Nhi đang nghe lén ở phía xa lại thiếu chút nữa ngã xuống đất.</w:t>
      </w:r>
    </w:p>
    <w:p w:rsidR="00BE149D" w:rsidRDefault="00BE149D"/>
    <w:p w:rsidR="00BE149D" w:rsidRDefault="00BE149D">
      <w:r>
        <w:t>Cũng may hai người đều là Anh hùng, trực tiếp bay lên.</w:t>
      </w:r>
    </w:p>
    <w:p w:rsidR="00BE149D" w:rsidRDefault="00BE149D"/>
    <w:p w:rsidR="00BE149D" w:rsidRDefault="00BE149D">
      <w:r>
        <w:t>Giả Nghênh Xuân cũng đang xem trò vui, vừa nghe thấy cái tên này, không nhịn được mà bật cười lên.</w:t>
      </w:r>
    </w:p>
    <w:p w:rsidR="00BE149D" w:rsidRDefault="00BE149D"/>
    <w:p w:rsidR="00BE149D" w:rsidRDefault="00BE149D">
      <w:r>
        <w:t>“Công tử, ngươi cứ gọi là Nguyệt Tuyền đi, Nguyệt Thủy là cái tên gì chứ!”</w:t>
      </w:r>
    </w:p>
    <w:p w:rsidR="00BE149D" w:rsidRDefault="00BE149D"/>
    <w:p w:rsidR="00BE149D" w:rsidRDefault="00BE149D">
      <w:r>
        <w:t>“Hả? Khó nghe sao? Nếu như gọi là Nguyệt Tuyền, hình như là cũng được?”</w:t>
      </w:r>
    </w:p>
    <w:p w:rsidR="00BE149D" w:rsidRDefault="00BE149D"/>
    <w:p w:rsidR="00BE149D" w:rsidRDefault="00BE149D">
      <w:r>
        <w:t>Ngô Trì sờ cằm một cái.</w:t>
      </w:r>
    </w:p>
    <w:p w:rsidR="00BE149D" w:rsidRDefault="00BE149D"/>
    <w:p w:rsidR="00BE149D" w:rsidRDefault="00BE149D">
      <w:r>
        <w:t>Giả Nghênh Xuân liếc mắt nhìn qua, mở miệng nói: “Nếu như đã đặt tên phương Đông cho các nàng, thì nhất định phải dễ nghe, hơn nữa phải có nội hàm.”</w:t>
      </w:r>
    </w:p>
    <w:p w:rsidR="00BE149D" w:rsidRDefault="00BE149D"/>
    <w:p w:rsidR="00BE149D" w:rsidRDefault="00BE149D">
      <w:r>
        <w:t>“Nguyệt Thủy là gì chứ!”</w:t>
      </w:r>
    </w:p>
    <w:p w:rsidR="00BE149D" w:rsidRDefault="00BE149D"/>
    <w:p w:rsidR="00BE149D" w:rsidRDefault="00BE149D">
      <w:r>
        <w:t>“Đúng đó, đúng đó!”</w:t>
      </w:r>
    </w:p>
    <w:p w:rsidR="00BE149D" w:rsidRDefault="00BE149D"/>
    <w:p w:rsidR="00BE149D" w:rsidRDefault="00BE149D">
      <w:r>
        <w:t>Mộc Linh Nhi cảm thấy vô cùng tán thành.</w:t>
      </w:r>
    </w:p>
    <w:p w:rsidR="00BE149D" w:rsidRDefault="00BE149D"/>
    <w:p w:rsidR="00BE149D" w:rsidRDefault="00BE149D">
      <w:r>
        <w:t>Nhớ năm đó, nàng…</w:t>
      </w:r>
    </w:p>
    <w:p w:rsidR="00794F2C" w:rsidRDefault="00794F2C"/>
    <w:p w:rsidR="00794F2C" w:rsidRDefault="00794F2C">
      <w:r>
        <w:t>“Ta cảm thấy, tên là Nguyệt Miểu Miểu, như thế nào?”</w:t>
      </w:r>
    </w:p>
    <w:p w:rsidR="00794F2C" w:rsidRDefault="00794F2C"/>
    <w:p w:rsidR="00794F2C" w:rsidRDefault="00794F2C">
      <w:r>
        <w:t>Lâm Đại Ngọc đi đến, khẽ cười nói: “Yên ba miểu miểu mang bình cát, các sạn liền diên hẹp phục tà.”</w:t>
      </w:r>
    </w:p>
    <w:p w:rsidR="00794F2C" w:rsidRDefault="00794F2C"/>
    <w:p w:rsidR="00794F2C" w:rsidRDefault="00794F2C">
      <w:r>
        <w:t>“Miểu Miểu đại diện nước biển vô biên, cùng với ánh trăng, chính là một bộ tiếp thiên bích nguyệt, ý cảnh thế thủy rộng lớn.”</w:t>
      </w:r>
    </w:p>
    <w:p w:rsidR="00794F2C" w:rsidRDefault="00794F2C"/>
    <w:p w:rsidR="00794F2C" w:rsidRDefault="00794F2C">
      <w:r>
        <w:t>Mọi người vừa nghe xong, đều gật đầu tán thành.</w:t>
      </w:r>
    </w:p>
    <w:p w:rsidR="00794F2C" w:rsidRDefault="00794F2C"/>
    <w:p w:rsidR="00794F2C" w:rsidRDefault="00794F2C">
      <w:r>
        <w:t>Mặc dù mỹ nhân tóc trắng đang ở Thế giới kỳ ảo huyền huyễn, nhưng lúc này trong đầu cũng đã xuất hiện hình ảnh ‘nước biển dâng đến mặt trăng’, ý cảnh cực đẹp!</w:t>
      </w:r>
    </w:p>
    <w:p w:rsidR="00794F2C" w:rsidRDefault="00794F2C"/>
    <w:p w:rsidR="00794F2C" w:rsidRDefault="00794F2C">
      <w:r>
        <w:t>“Tên… êm tai!”</w:t>
      </w:r>
    </w:p>
    <w:p w:rsidR="00794F2C" w:rsidRDefault="00794F2C"/>
    <w:p w:rsidR="00794F2C" w:rsidRDefault="00794F2C">
      <w:r>
        <w:t>Nàng lộ ra nụ cười, nhìn thấy một màn này, Ngô Trì quả quyết gật đầu nói: “Vậy được, sau này cứ gọi là Nguyệt Miểu Miểu đi!”</w:t>
      </w:r>
    </w:p>
    <w:p w:rsidR="00794F2C" w:rsidRDefault="00794F2C"/>
    <w:p w:rsidR="00794F2C" w:rsidRDefault="00794F2C">
      <w:r>
        <w:t>“Ừm, chủ nhân!”</w:t>
      </w:r>
    </w:p>
    <w:p w:rsidR="00794F2C" w:rsidRDefault="00794F2C">
      <w:r>
        <w:t xml:space="preserve"> </w:t>
      </w:r>
    </w:p>
    <w:p w:rsidR="00794F2C" w:rsidRDefault="00794F2C">
      <w:r>
        <w:t>Mỹ nhân tóc trắng trịnh trọng gật đầu, Ngô Trì liền hỏi một vài chuyện của ‘Nguyệt Thần’, có rất nhiều câu chuyện về vị Thần Nữ Tinh Linh kia, nhưng thời gian đã lâu, đa số đều là nửa thật nửa giả.</w:t>
      </w:r>
    </w:p>
    <w:p w:rsidR="00794F2C" w:rsidRDefault="00794F2C"/>
    <w:p w:rsidR="00794F2C" w:rsidRDefault="00794F2C">
      <w:r>
        <w:t>Nhưng có một vài chuyện là không thể nghi ngờ, Thần chỉ của Thế giới này… có chút kéo quần!</w:t>
      </w:r>
    </w:p>
    <w:p w:rsidR="00794F2C" w:rsidRDefault="00794F2C"/>
    <w:p w:rsidR="00794F2C" w:rsidRDefault="00794F2C">
      <w:r>
        <w:t>Huống chi, con đường mà Ngô Trì đi chính là ‘sườn Tiên Vực’.</w:t>
      </w:r>
    </w:p>
    <w:p w:rsidR="00794F2C" w:rsidRDefault="00794F2C"/>
    <w:p w:rsidR="00794F2C" w:rsidRDefault="00794F2C">
      <w:r>
        <w:t>Tương lai phải rèn đúc Tiên Vực bất hủ, trong Lãnh địa nhô ra một Thần Nữ Mặt Trăng thì cũng hơi sai lệch.</w:t>
      </w:r>
    </w:p>
    <w:p w:rsidR="00794F2C" w:rsidRDefault="00794F2C"/>
    <w:p w:rsidR="00794F2C" w:rsidRDefault="00794F2C">
      <w:r>
        <w:t>Hắn hỏi ý kiến của Nguyệt Miểu Miểu một chút, mỹ nhân tóc trắng lắc đầu, nghiêm mặt nói: “Chủ nhâ, ý chí của ngài, chính là tất cả của ta.”</w:t>
      </w:r>
    </w:p>
    <w:p w:rsidR="00794F2C" w:rsidRDefault="00794F2C"/>
    <w:p w:rsidR="00794F2C" w:rsidRDefault="00794F2C">
      <w:r>
        <w:t>“Cho dù tương lai có như thế nào, cho dù ngài muốn ta làm chuyện gì, ta cũng đều sẽ không từ chối.”</w:t>
      </w:r>
    </w:p>
    <w:p w:rsidR="00794F2C" w:rsidRDefault="00794F2C"/>
    <w:p w:rsidR="00794F2C" w:rsidRDefault="00794F2C">
      <w:r>
        <w:t>“Hừ.”</w:t>
      </w:r>
    </w:p>
    <w:p w:rsidR="00794F2C" w:rsidRDefault="00794F2C"/>
    <w:p w:rsidR="00794F2C" w:rsidRDefault="00794F2C">
      <w:r>
        <w:t>Mộc Linh Nhi bĩu môi, lẩm bẩm: “Thần thần thao thao.”</w:t>
      </w:r>
    </w:p>
    <w:p w:rsidR="00794F2C" w:rsidRDefault="00794F2C"/>
    <w:p w:rsidR="00794F2C" w:rsidRDefault="00794F2C">
      <w:r>
        <w:t>“Được rồi, dù sao thì hoàn cảnh Thế giới cũng không giống nhau.”</w:t>
      </w:r>
    </w:p>
    <w:p w:rsidR="00794F2C" w:rsidRDefault="00794F2C"/>
    <w:p w:rsidR="00794F2C" w:rsidRDefault="00794F2C">
      <w:r>
        <w:t>Lâm muội muội kéo Mộc Linh Nhi rời đi, Ngô Trì cười cười, cũng không nói nhảm nữa, trực tiếp đưa ra lựa chọn.</w:t>
      </w:r>
    </w:p>
    <w:p w:rsidR="00794F2C" w:rsidRDefault="00794F2C"/>
    <w:p w:rsidR="00794F2C" w:rsidRDefault="00794F2C">
      <w:r>
        <w:t>“Ta chọn hai!”</w:t>
      </w:r>
    </w:p>
    <w:p w:rsidR="00794F2C" w:rsidRDefault="00794F2C"/>
    <w:p w:rsidR="00794F2C" w:rsidRDefault="00794F2C">
      <w:r>
        <w:t>Giây tiếp theo, một cỗ lực lượng vô hình giáng lâm!</w:t>
      </w:r>
    </w:p>
    <w:p w:rsidR="00794F2C" w:rsidRDefault="00794F2C"/>
    <w:p w:rsidR="00794F2C" w:rsidRDefault="00794F2C">
      <w:r>
        <w:t xml:space="preserve">Mỹ nhân tóc trắng chau mày lại, cơ </w:t>
      </w:r>
      <w:r w:rsidR="00DA593B">
        <w:t>thể hơi run rẩy.</w:t>
      </w:r>
    </w:p>
    <w:p w:rsidR="00DA593B" w:rsidRDefault="00DA593B"/>
    <w:p w:rsidR="00DA593B" w:rsidRDefault="00DA593B">
      <w:r>
        <w:t>Dường như có một thứ gì đó đã bay ra khỏi, nàng cảm nhận được gông xiềng ở trong nơi sâu thẳm nào đó bị nghiền nát, thoáng cái cả người đều ung dung hơn rất nhiều!</w:t>
      </w:r>
    </w:p>
    <w:p w:rsidR="00DA593B" w:rsidRDefault="00DA593B"/>
    <w:p w:rsidR="00DA593B" w:rsidRDefault="00DA593B">
      <w:r>
        <w:t>Cùng lúc đó, ở trong mắt của Ngô Trì, đẳng cấp của vị Nữ Vương Tinh Linh này không ngừng giảm xuống, cuối cùng là hạ xuống cấp 1!</w:t>
      </w:r>
    </w:p>
    <w:p w:rsidR="009D5FEB" w:rsidRDefault="009D5FEB"/>
    <w:p w:rsidR="009D5FEB" w:rsidRDefault="009D5FEB">
      <w:r>
        <w:lastRenderedPageBreak/>
        <w:t>“Thăng Nguyệt Miểu Miểu thành Anh hùng!”</w:t>
      </w:r>
    </w:p>
    <w:p w:rsidR="009D5FEB" w:rsidRDefault="009D5FEB"/>
    <w:p w:rsidR="009D5FEB" w:rsidRDefault="009D5FEB">
      <w:r>
        <w:t>…..</w:t>
      </w:r>
    </w:p>
    <w:p w:rsidR="009D5FEB" w:rsidRDefault="009D5FEB"/>
    <w:p w:rsidR="009D5FEB" w:rsidRDefault="009D5FEB">
      <w:r>
        <w:t>‘Nguyệt Miểu Miểu’</w:t>
      </w:r>
    </w:p>
    <w:p w:rsidR="009D5FEB" w:rsidRDefault="009D5FEB"/>
    <w:p w:rsidR="009D5FEB" w:rsidRDefault="009D5FEB">
      <w:r>
        <w:t>Chủng tộc: Tinh Linh Tiên Thiên.</w:t>
      </w:r>
    </w:p>
    <w:p w:rsidR="009D5FEB" w:rsidRDefault="009D5FEB"/>
    <w:p w:rsidR="009D5FEB" w:rsidRDefault="009D5FEB">
      <w:r>
        <w:t>Thân phận: Anh hùng.</w:t>
      </w:r>
    </w:p>
    <w:p w:rsidR="009D5FEB" w:rsidRDefault="009D5FEB"/>
    <w:p w:rsidR="009D5FEB" w:rsidRDefault="009D5FEB">
      <w:r>
        <w:t>Phẩm chất: Màu vàng Truyền thuyết.</w:t>
      </w:r>
    </w:p>
    <w:p w:rsidR="009D5FEB" w:rsidRDefault="009D5FEB"/>
    <w:p w:rsidR="009D5FEB" w:rsidRDefault="009D5FEB">
      <w:r>
        <w:t>Đẳng cấp: 1 +4 (0/2000).</w:t>
      </w:r>
    </w:p>
    <w:p w:rsidR="009D5FEB" w:rsidRDefault="009D5FEB"/>
    <w:p w:rsidR="009D5FEB" w:rsidRDefault="009D5FEB">
      <w:r>
        <w:t>Thiên phú: ‘Lực Lượng của Mộc Linh’ +1.</w:t>
      </w:r>
    </w:p>
    <w:p w:rsidR="009D5FEB" w:rsidRDefault="009D5FEB"/>
    <w:p w:rsidR="009D5FEB" w:rsidRDefault="009D5FEB">
      <w:r>
        <w:t>Huyết mạch: ‘Suối của Tạo hóa’ +1.</w:t>
      </w:r>
    </w:p>
    <w:p w:rsidR="009D5FEB" w:rsidRDefault="009D5FEB"/>
    <w:p w:rsidR="009D5FEB" w:rsidRDefault="009D5FEB">
      <w:r>
        <w:t>Thể chất: 350 +600.</w:t>
      </w:r>
    </w:p>
    <w:p w:rsidR="009D5FEB" w:rsidRDefault="009D5FEB"/>
    <w:p w:rsidR="009D5FEB" w:rsidRDefault="009D5FEB">
      <w:r>
        <w:t>Tinh thần: 280 +600.</w:t>
      </w:r>
    </w:p>
    <w:p w:rsidR="009D5FEB" w:rsidRDefault="009D5FEB"/>
    <w:p w:rsidR="009D5FEB" w:rsidRDefault="009D5FEB">
      <w:r>
        <w:t>Thể chất đặc thù: ‘Linh thể Suối Trăng’ (Hiếm có).</w:t>
      </w:r>
    </w:p>
    <w:p w:rsidR="009D5FEB" w:rsidRDefault="009D5FEB"/>
    <w:p w:rsidR="009D5FEB" w:rsidRDefault="009D5FEB">
      <w:r>
        <w:t>Thần thông: Không.</w:t>
      </w:r>
    </w:p>
    <w:p w:rsidR="009D5FEB" w:rsidRDefault="009D5FEB"/>
    <w:p w:rsidR="009D5FEB" w:rsidRDefault="009D5FEB">
      <w:r>
        <w:t>Kỹ năng: Không.</w:t>
      </w:r>
    </w:p>
    <w:p w:rsidR="009D5FEB" w:rsidRDefault="009D5FEB"/>
    <w:p w:rsidR="009D5FEB" w:rsidRDefault="009D5FEB">
      <w:r>
        <w:lastRenderedPageBreak/>
        <w:t>Giới thiệu: Thừa kế bổn nguyên của Suối Trăng, sở hữu một tia Lực lượng của tạo hóa, tương lai đáng mong đợi!</w:t>
      </w:r>
    </w:p>
    <w:p w:rsidR="009D5FEB" w:rsidRDefault="009D5FEB"/>
    <w:p w:rsidR="009D5FEB" w:rsidRDefault="009D5FEB">
      <w:r>
        <w:t>…..</w:t>
      </w:r>
    </w:p>
    <w:p w:rsidR="009D5FEB" w:rsidRDefault="009D5FEB"/>
    <w:p w:rsidR="009D5FEB" w:rsidRDefault="009D5FEB">
      <w:r>
        <w:t>‘Lực lượng của Mộc Linh’ +1.</w:t>
      </w:r>
    </w:p>
    <w:p w:rsidR="009D5FEB" w:rsidRDefault="009D5FEB"/>
    <w:p w:rsidR="009D5FEB" w:rsidRDefault="009D5FEB">
      <w:r>
        <w:t>Phẩm chất Thiên phú: Màu vàng Truyền thuyết.</w:t>
      </w:r>
    </w:p>
    <w:p w:rsidR="009D5FEB" w:rsidRDefault="009D5FEB"/>
    <w:p w:rsidR="009D5FEB" w:rsidRDefault="009D5FEB">
      <w:r>
        <w:t>Hiệu quả 1: Tăng cường thể chất biên độ nhỏ, hơi tăng cường tinh thần.</w:t>
      </w:r>
    </w:p>
    <w:p w:rsidR="009D5FEB" w:rsidRDefault="009D5FEB"/>
    <w:p w:rsidR="009D5FEB" w:rsidRDefault="009D5FEB">
      <w:r>
        <w:t>Hiệu quả 2: Đẳng cấp của kỹ năng hệ Mộc +1, uy năng của kỹ năng hệ Mộc +25%.</w:t>
      </w:r>
    </w:p>
    <w:p w:rsidR="009D5FEB" w:rsidRDefault="009D5FEB"/>
    <w:p w:rsidR="009D5FEB" w:rsidRDefault="009D5FEB">
      <w:r>
        <w:t>Hiệu quả 3: Nhận được sự quan tâm của Mộc Linh, may mắn +10, tốc độ thi pháp +20%, tốc độ khôi phục pháp lực +25%.</w:t>
      </w:r>
    </w:p>
    <w:p w:rsidR="009D5FEB" w:rsidRDefault="009D5FEB"/>
    <w:p w:rsidR="009D5FEB" w:rsidRDefault="009D5FEB">
      <w:r>
        <w:t>Hiệu quả 4: Nhận được cây Kỹ năng ‘Mộc Linh’ (Mở khóa theo đẳng cấp).</w:t>
      </w:r>
    </w:p>
    <w:p w:rsidR="009D5FEB" w:rsidRDefault="009D5FEB"/>
    <w:p w:rsidR="009D5FEB" w:rsidRDefault="009D5FEB">
      <w:r>
        <w:t>Giới thiệu: Tinh Linh Tiên thiên, tức là Mộc Linh.</w:t>
      </w:r>
    </w:p>
    <w:p w:rsidR="009D5FEB" w:rsidRDefault="009D5FEB"/>
    <w:p w:rsidR="009D5FEB" w:rsidRDefault="009D5FEB">
      <w:r>
        <w:t>…..</w:t>
      </w:r>
    </w:p>
    <w:p w:rsidR="009D5FEB" w:rsidRDefault="009D5FEB"/>
    <w:p w:rsidR="009D5FEB" w:rsidRDefault="009D5FEB">
      <w:r>
        <w:t>‘Suối của Tạo hóa’ +1</w:t>
      </w:r>
    </w:p>
    <w:p w:rsidR="009D5FEB" w:rsidRDefault="009D5FEB"/>
    <w:p w:rsidR="009D5FEB" w:rsidRDefault="009D5FEB">
      <w:r>
        <w:t>Phẩm chất: Màu vàng Truyền thuyết.</w:t>
      </w:r>
    </w:p>
    <w:p w:rsidR="00F65889" w:rsidRDefault="00F65889"/>
    <w:p w:rsidR="00F65889" w:rsidRDefault="00F65889">
      <w:r>
        <w:t>Hiệu quả 1: Hơi đề thăng thể chất, thuộc tính tinh thần trưởng thành.</w:t>
      </w:r>
    </w:p>
    <w:p w:rsidR="00F65889" w:rsidRDefault="00F65889"/>
    <w:p w:rsidR="00F65889" w:rsidRDefault="00F65889">
      <w:r>
        <w:t>Hiệu quả 2: Uy năng của kỹ năng hệ Mặt Trăng, hệ Thủy +30%</w:t>
      </w:r>
      <w:r w:rsidR="000B3B9D">
        <w:t>. Phụ trợ và hiệu quả trị liệu của hệ Mặt Trăng, hệ Thủy +50%.</w:t>
      </w:r>
    </w:p>
    <w:p w:rsidR="000B3B9D" w:rsidRDefault="000B3B9D"/>
    <w:p w:rsidR="000B3B9D" w:rsidRDefault="000B3B9D">
      <w:r>
        <w:t>Hiệu quả 3: Nhận được ‘Linh thể Suối Trăng’ (Hiếm có).</w:t>
      </w:r>
    </w:p>
    <w:p w:rsidR="000B3B9D" w:rsidRDefault="000B3B9D"/>
    <w:p w:rsidR="000B3B9D" w:rsidRDefault="000B3B9D">
      <w:r>
        <w:t>Giới thiệu: Một tia Lực lượng của Tạo hóa, sau khi nhận được đặc tính gia trì của Lãnh địa của ngươi, lợi hại hơn rất nhiều.</w:t>
      </w:r>
    </w:p>
    <w:p w:rsidR="000B3B9D" w:rsidRDefault="000B3B9D"/>
    <w:p w:rsidR="000B3B9D" w:rsidRDefault="000B3B9D">
      <w:r>
        <w:t>…..</w:t>
      </w:r>
    </w:p>
    <w:p w:rsidR="000B3B9D" w:rsidRDefault="000B3B9D"/>
    <w:p w:rsidR="000B3B9D" w:rsidRDefault="000B3B9D">
      <w:r>
        <w:t>‘Linh thể Suối Trăng’</w:t>
      </w:r>
    </w:p>
    <w:p w:rsidR="000B3B9D" w:rsidRDefault="000B3B9D"/>
    <w:p w:rsidR="000B3B9D" w:rsidRDefault="000B3B9D">
      <w:r>
        <w:t>Phẩm chất Thần thể: Hiếm có.</w:t>
      </w:r>
    </w:p>
    <w:p w:rsidR="000B3B9D" w:rsidRDefault="000B3B9D"/>
    <w:p w:rsidR="000B3B9D" w:rsidRDefault="000B3B9D">
      <w:r>
        <w:t>Năng lực 1: Buổi tối, thu hoạch thể chất x100 giá trị hộ giáp của ‘Khiên của Ánh trăng’.</w:t>
      </w:r>
    </w:p>
    <w:p w:rsidR="000B3B9D" w:rsidRDefault="000B3B9D"/>
    <w:p w:rsidR="000B3B9D" w:rsidRDefault="000B3B9D">
      <w:r>
        <w:t>Năng lực 2: Lúc công kích kẻ địch, có thể ngưng tụ Ánh trăng và nước, mỗi một lần công kích tạo tahnhf 5% linh lực thương tổn ngoài định mức.</w:t>
      </w:r>
    </w:p>
    <w:p w:rsidR="000B3B9D" w:rsidRDefault="000B3B9D"/>
    <w:p w:rsidR="000B3B9D" w:rsidRDefault="000B3B9D">
      <w:r>
        <w:t>Năng lực 3: Sau khi tắm rửa Ánh trăng, thể chất và tinh thần có thể được đề thăng vĩnh cửu!</w:t>
      </w:r>
    </w:p>
    <w:p w:rsidR="000B3B9D" w:rsidRDefault="000B3B9D"/>
    <w:p w:rsidR="000B3B9D" w:rsidRDefault="000B3B9D">
      <w:r>
        <w:t>Hiện nay: Thể chất (0/10), Tinh thần (0/10).</w:t>
      </w:r>
    </w:p>
    <w:p w:rsidR="000B3B9D" w:rsidRDefault="000B3B9D"/>
    <w:p w:rsidR="000B3B9D" w:rsidRDefault="000B3B9D">
      <w:r>
        <w:t>Giới thiệu: Phơi ánh trăng sẽ trở nên mạnh mẽ!</w:t>
      </w:r>
    </w:p>
    <w:sectPr w:rsidR="000B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0"/>
    <w:rsid w:val="000B3B9D"/>
    <w:rsid w:val="000D636A"/>
    <w:rsid w:val="00794F2C"/>
    <w:rsid w:val="009D5FEB"/>
    <w:rsid w:val="00B855B0"/>
    <w:rsid w:val="00BE149D"/>
    <w:rsid w:val="00DA593B"/>
    <w:rsid w:val="00ED3E70"/>
    <w:rsid w:val="00F6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6CC7"/>
  <w15:chartTrackingRefBased/>
  <w15:docId w15:val="{16AAA58C-4C8E-4060-8941-3D7ABD0B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2023-02-17T02:58:00Z</dcterms:created>
  <dcterms:modified xsi:type="dcterms:W3CDTF">2023-02-17T04:57:00Z</dcterms:modified>
</cp:coreProperties>
</file>