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D4A4" w14:textId="695860F9" w:rsidR="000D636A" w:rsidRDefault="0080327F">
      <w:r>
        <w:t>Chương 964: Vận khí hay là định mệnh?</w:t>
      </w:r>
    </w:p>
    <w:p w14:paraId="7E8D27E4" w14:textId="08404434" w:rsidR="0080327F" w:rsidRDefault="0080327F"/>
    <w:p w14:paraId="2485216F" w14:textId="2FDC3422" w:rsidR="0080327F" w:rsidRDefault="0080327F">
      <w:r>
        <w:t>Rất khó tưởng tượng, ‘Hỏa chủng’ không biết bao nhiêu trăm triệu năm trước, có thể bất hủ trong thời gian, trải qua từng niên đại, vượt quả cổ kim.</w:t>
      </w:r>
    </w:p>
    <w:p w14:paraId="2DC8C51C" w14:textId="0A3E84F6" w:rsidR="0080327F" w:rsidRDefault="0080327F"/>
    <w:p w14:paraId="1B7F9747" w14:textId="01595D53" w:rsidR="0080327F" w:rsidRDefault="0080327F">
      <w:r>
        <w:t>Đây là do ‘Ngũ Thái’ truyền lại, cũng là một trong những tin tức về viễn cổ mà mọi người nắm trong tay.</w:t>
      </w:r>
    </w:p>
    <w:p w14:paraId="5C5DF0AC" w14:textId="1AE6E72E" w:rsidR="0080327F" w:rsidRDefault="0080327F"/>
    <w:p w14:paraId="273F95D8" w14:textId="12BE01E1" w:rsidR="0080327F" w:rsidRDefault="0080327F">
      <w:r>
        <w:t>Chỗ then chốt nằm ở hai điểm!</w:t>
      </w:r>
    </w:p>
    <w:p w14:paraId="1E5ABF13" w14:textId="1A61076F" w:rsidR="0080327F" w:rsidRDefault="0080327F"/>
    <w:p w14:paraId="1766E466" w14:textId="7E354DB4" w:rsidR="0080327F" w:rsidRDefault="0080327F">
      <w:r>
        <w:t>Thứ nhất, ‘Toại nhân truyền hỏa, ai truyền đạo chi?”</w:t>
      </w:r>
    </w:p>
    <w:p w14:paraId="5DF2EFD2" w14:textId="4BE727D3" w:rsidR="0080327F" w:rsidRDefault="0080327F"/>
    <w:p w14:paraId="7DEFB000" w14:textId="5A2215A5" w:rsidR="0080327F" w:rsidRDefault="0080327F">
      <w:r>
        <w:t>Câu nói này có huyền bí to lớn, dường như Hạ quốc có rất nhiều thành quả nghiên cứu về chuyện này, nhưng Liễu Ngọc Thư không biết được.</w:t>
      </w:r>
    </w:p>
    <w:p w14:paraId="68A53D78" w14:textId="26341F54" w:rsidR="0080327F" w:rsidRDefault="0080327F"/>
    <w:p w14:paraId="38A2A139" w14:textId="0D59FD7D" w:rsidR="0080327F" w:rsidRDefault="0080327F">
      <w:r>
        <w:t>Thứ hai, chính là ‘Hỏa chủng’, dùng góc độ của ngày nay mà nói, chính là ‘Thiên kiêu’!</w:t>
      </w:r>
    </w:p>
    <w:p w14:paraId="505E6DC4" w14:textId="51A5CB5F" w:rsidR="0080327F" w:rsidRDefault="0080327F"/>
    <w:p w14:paraId="6077ED2D" w14:textId="7EDD97D4" w:rsidR="0080327F" w:rsidRDefault="0080327F">
      <w:r>
        <w:t>“Nghe đồn, thời đại cổ xưa kia có các loại Tiên Hiền mở đường, bồi dưỡng Hỏa chủng!”</w:t>
      </w:r>
    </w:p>
    <w:p w14:paraId="16168CBD" w14:textId="7A21F7B6" w:rsidR="0080327F" w:rsidRDefault="0080327F"/>
    <w:p w14:paraId="04290525" w14:textId="6690E90A" w:rsidR="0080327F" w:rsidRDefault="0080327F">
      <w:r>
        <w:t>“Hạ quốc chắc chắn là có!”</w:t>
      </w:r>
    </w:p>
    <w:p w14:paraId="60491BC4" w14:textId="6FBB270F" w:rsidR="0080327F" w:rsidRDefault="0080327F"/>
    <w:p w14:paraId="79D66A20" w14:textId="31AD6773" w:rsidR="0080327F" w:rsidRDefault="0080327F">
      <w:r>
        <w:t>Liễu Ngọc Thư mỉm cười, lại nói ra: “Có người suy đoán, Đá ngộ đạo này của Đại học Trấn Ngục, chính là một góc băng sơn từ Thời đại xa xưa truyền lại.”</w:t>
      </w:r>
    </w:p>
    <w:p w14:paraId="646683B0" w14:textId="4BD6D9C4" w:rsidR="0080327F" w:rsidRDefault="0080327F"/>
    <w:p w14:paraId="0C6D2473" w14:textId="27C0DAAF" w:rsidR="0080327F" w:rsidRDefault="0080327F">
      <w:r>
        <w:t>“Một khi trở thành Hỏa chủng, thứ mà ngươi nhận được không chỉ có sự giúp đỡ của Hạ quốc.”</w:t>
      </w:r>
    </w:p>
    <w:p w14:paraId="2C923C20" w14:textId="01195538" w:rsidR="0080327F" w:rsidRDefault="0080327F"/>
    <w:p w14:paraId="43E704A9" w14:textId="7BDB0FA7" w:rsidR="0080327F" w:rsidRDefault="0080327F">
      <w:r>
        <w:t>Liễu Ngọc Thư cười cười, mở miệng nói: “Ngươi biết pháp tắc Thiên Xứng chứ?”</w:t>
      </w:r>
    </w:p>
    <w:p w14:paraId="1DF47BE5" w14:textId="4741CE57" w:rsidR="0080327F" w:rsidRDefault="0080327F"/>
    <w:p w14:paraId="4295CAC1" w14:textId="510180EF" w:rsidR="0080327F" w:rsidRDefault="0080327F">
      <w:r>
        <w:t>“Ừm!”</w:t>
      </w:r>
    </w:p>
    <w:p w14:paraId="41BC3CF2" w14:textId="6D7AEDDF" w:rsidR="0080327F" w:rsidRDefault="0080327F"/>
    <w:p w14:paraId="20047BAD" w14:textId="1D754B9F" w:rsidR="0080327F" w:rsidRDefault="0080327F">
      <w:r>
        <w:lastRenderedPageBreak/>
        <w:t>Ngô Trì gật đầu, Liễu Ngọc Thư thản nhiên nói: “Đây chính là một trong những Pháp tắc chí cao, thế nhưng ở Thời đại xa xưa, không phải là tồn tại Pháp tắc này.”</w:t>
      </w:r>
    </w:p>
    <w:p w14:paraId="37E2D560" w14:textId="142089B6" w:rsidR="0080327F" w:rsidRDefault="0080327F"/>
    <w:p w14:paraId="3F4FC9AF" w14:textId="369E1984" w:rsidR="0080327F" w:rsidRDefault="0080327F">
      <w:r>
        <w:t>“Rốt cuộc là đã xảy ra chuyện gì, lại khiến cho Pháp tắc chí cao này sinh ra, có thể lan đến Hư không vô tận và Vạn giới chư thiên?”</w:t>
      </w:r>
    </w:p>
    <w:p w14:paraId="6A45BE6F" w14:textId="10A78E3B" w:rsidR="0080327F" w:rsidRDefault="0080327F"/>
    <w:p w14:paraId="0708221D" w14:textId="5EC39B34" w:rsidR="0080327F" w:rsidRDefault="0080327F">
      <w:r>
        <w:t>“Người hiện đại khó có thể tưởng tượng được.”</w:t>
      </w:r>
    </w:p>
    <w:p w14:paraId="1125FB4D" w14:textId="7926718A" w:rsidR="0080327F" w:rsidRDefault="0080327F"/>
    <w:p w14:paraId="2130E0B8" w14:textId="00A2AD73" w:rsidR="0080327F" w:rsidRDefault="0080327F">
      <w:r>
        <w:t>“Nhưng dưới Pháp tắc Thiên xứng, mới có ‘Thí luyện Người mới’, mới có ‘Giáng lâm Hư không’, mới có ‘Xuyên qua Vạn giới’.”</w:t>
      </w:r>
    </w:p>
    <w:p w14:paraId="7BE4CD6B" w14:textId="13A98E5E" w:rsidR="0080327F" w:rsidRDefault="0080327F"/>
    <w:p w14:paraId="6AC75AFA" w14:textId="71E63E1C" w:rsidR="0080327F" w:rsidRDefault="0080327F">
      <w:r>
        <w:t>“Thân phận Lãnh chúa mang đến đủ loại đặc quyền, có liên quan chặt chẽ với Pháp tắc Thiên xứng!”</w:t>
      </w:r>
    </w:p>
    <w:p w14:paraId="28E9B5E7" w14:textId="28F430F7" w:rsidR="0080327F" w:rsidRDefault="0080327F"/>
    <w:p w14:paraId="3B074999" w14:textId="4E482B29" w:rsidR="0080327F" w:rsidRDefault="0080327F">
      <w:r>
        <w:t>“Đương nhiên, Pháp tắc Thiên xứng chỉ là một, cũng không đại biểu cho tất cả.”</w:t>
      </w:r>
    </w:p>
    <w:p w14:paraId="41AC9BC9" w14:textId="15E14A56" w:rsidR="0080327F" w:rsidRDefault="0080327F"/>
    <w:p w14:paraId="7EED7053" w14:textId="7FB69149" w:rsidR="0080327F" w:rsidRDefault="0080327F">
      <w:r>
        <w:t>Nói nhiều như thế, có lẽ là đã hơi khô miệng, lão sư mỹ nhân nhấp một ngụm trà, lúc này mới tiếp tục nói: “Trái tim của Lãnh chúa, cũng không phải là một chức nghiệp, cũng không phải là một cái đạo cụ, mà là một đại Đạo!”</w:t>
      </w:r>
    </w:p>
    <w:p w14:paraId="19F08FF0" w14:textId="3CCEABC0" w:rsidR="0080327F" w:rsidRDefault="0080327F"/>
    <w:p w14:paraId="5F9FBC1D" w14:textId="1E3E537F" w:rsidR="0080327F" w:rsidRDefault="0080327F">
      <w:r>
        <w:t>“</w:t>
      </w:r>
      <w:r w:rsidR="000C4B55">
        <w:t>Một cái có thể diễn sinh ra vô số Đạo, một đại Đạo có thể hát vang tiến mạnh, có thể khiến cho mỗi người đều bất hủ, mỗi một người đều trường sinh, mỗi một người đều như rồng!”</w:t>
      </w:r>
    </w:p>
    <w:p w14:paraId="5815EDC7" w14:textId="5C4FBF70" w:rsidR="000C4B55" w:rsidRDefault="000C4B55"/>
    <w:p w14:paraId="7A7004D9" w14:textId="564253A1" w:rsidR="000C4B55" w:rsidRDefault="000C4B55">
      <w:r>
        <w:t>Lời này vừa nói ra, ngay cả Ngô Trì cũng mơ màng, cũng có cảm xúc dâng trào, mới hiểu được bản thân trở thành ‘Lãnh chúa’, trở thành ‘Thiên kiêu’ có chỗ tốt như thế nào.</w:t>
      </w:r>
    </w:p>
    <w:p w14:paraId="498F2573" w14:textId="139C7E14" w:rsidR="000C4B55" w:rsidRDefault="000C4B55"/>
    <w:p w14:paraId="759D7BCF" w14:textId="0C4A3E46" w:rsidR="000C4B55" w:rsidRDefault="000C4B55">
      <w:r>
        <w:t>Khởi điểm của bất kỳ Lãnh chúa nào, e rằng đều không bằng những Thần Thú, chủng tộc trường sinh kia, thế nhưng tương lai của Lãnh chúa, tuyệt không phải là Thần Thú hay Thần Linh có thể so sánh được!</w:t>
      </w:r>
    </w:p>
    <w:p w14:paraId="1743B58F" w14:textId="1B98F649" w:rsidR="000C4B55" w:rsidRDefault="000C4B55"/>
    <w:p w14:paraId="562CFEFF" w14:textId="1878110D" w:rsidR="000C4B55" w:rsidRDefault="000C4B55">
      <w:r>
        <w:t>Mà ‘Thiên kiêu’ trong các Lãnh chúa, càng có nhiều chỗ tốt hơn, ‘Hỏa xhủng’ xuất xứ từ Thời đại cổ xưa, các Tiên Hiền vượt qua sự sắp xếp của thời đại, huyền diệu khó giải thích!</w:t>
      </w:r>
    </w:p>
    <w:p w14:paraId="5132D06D" w14:textId="2572C1FC" w:rsidR="000C4B55" w:rsidRDefault="000C4B55"/>
    <w:p w14:paraId="3E88B8F6" w14:textId="67A53FFE" w:rsidR="000C4B55" w:rsidRDefault="000C4B55">
      <w:r>
        <w:t>Đột nhiên, Ngô Trì nghĩ đến ‘Tháp thực tập’!</w:t>
      </w:r>
    </w:p>
    <w:p w14:paraId="4994E9CF" w14:textId="70DA91AC" w:rsidR="000C4B55" w:rsidRDefault="000C4B55"/>
    <w:p w14:paraId="0C136DC5" w14:textId="193F8D8E" w:rsidR="000C4B55" w:rsidRDefault="000C4B55">
      <w:r>
        <w:t>Có lẽ… đó không phải là do vận khí của mình tốt!</w:t>
      </w:r>
    </w:p>
    <w:p w14:paraId="362634F6" w14:textId="72CA99EE" w:rsidR="000C4B55" w:rsidRDefault="000C4B55"/>
    <w:p w14:paraId="6180341F" w14:textId="63592BB7" w:rsidR="000C4B55" w:rsidRDefault="000C4B55">
      <w:r>
        <w:t>Trở thành ‘Thiên kiêu’, trở thành một trong những Hỏa chủng, ‘Tháp thực tập’ là thứ mà mình tất nhiên sẽ gặp!</w:t>
      </w:r>
    </w:p>
    <w:p w14:paraId="6EEEFC3F" w14:textId="614FE4E3" w:rsidR="000C4B55" w:rsidRDefault="000C4B55"/>
    <w:p w14:paraId="510CB6CD" w14:textId="228729E7" w:rsidR="000C4B55" w:rsidRDefault="000C4B55">
      <w:r>
        <w:t>Vậy đại khái cũng chính là sự sắp xếp của những Tiên hiền cổ xưa?</w:t>
      </w:r>
    </w:p>
    <w:p w14:paraId="365F3CEA" w14:textId="7EB0A71C" w:rsidR="000C4B55" w:rsidRDefault="000C4B55"/>
    <w:p w14:paraId="5A07CFA9" w14:textId="48E17EC5" w:rsidR="000C4B55" w:rsidRDefault="000C4B55">
      <w:r>
        <w:t>“Tin tức quá ít, suy đoán lung tung nói không chừng sẽ đau đầu.”</w:t>
      </w:r>
    </w:p>
    <w:p w14:paraId="0DC92BB4" w14:textId="799E4D96" w:rsidR="000C4B55" w:rsidRDefault="000C4B55"/>
    <w:p w14:paraId="49137258" w14:textId="50650360" w:rsidR="000C4B55" w:rsidRDefault="000C4B55">
      <w:r>
        <w:t>Ngô Trì lắc đầu, bình tĩnh lại.</w:t>
      </w:r>
    </w:p>
    <w:p w14:paraId="4E3F6BFE" w14:textId="721EBB3F" w:rsidR="000C4B55" w:rsidRDefault="000C4B55"/>
    <w:p w14:paraId="20026722" w14:textId="7C24F7F6" w:rsidR="000C4B55" w:rsidRDefault="000C4B55">
      <w:r>
        <w:t>Những chuyện mà trước đó hắn đã trải qua, có liên quan chặt chẽ đến Thời đại kia!</w:t>
      </w:r>
    </w:p>
    <w:p w14:paraId="314989F6" w14:textId="6D3E63ED" w:rsidR="000C4B55" w:rsidRDefault="000C4B55"/>
    <w:p w14:paraId="0D8C78D5" w14:textId="73E533E0" w:rsidR="000C4B55" w:rsidRDefault="000C4B55">
      <w:r>
        <w:t>‘Tháp thực tập’, Bí cảnh thời gian, quen biết Nghệ Hậu, được Thái Thủy thụ đạo, nhận được ‘Thuyết Thái Thủy Âm Dương’, gặp được ‘Khải’…</w:t>
      </w:r>
    </w:p>
    <w:p w14:paraId="3B04126F" w14:textId="2644021E" w:rsidR="000C4B55" w:rsidRDefault="000C4B55"/>
    <w:p w14:paraId="1A1211EA" w14:textId="33443A6E" w:rsidR="000C4B55" w:rsidRDefault="000C4B55">
      <w:r>
        <w:t>Tất cả của tất cả, đều có liên quan chặt chẽ với ‘Hỏa chủng’!</w:t>
      </w:r>
    </w:p>
    <w:p w14:paraId="5B824EEC" w14:textId="311AA015" w:rsidR="00976D3B" w:rsidRDefault="00976D3B"/>
    <w:p w14:paraId="657C1221" w14:textId="175B3483" w:rsidR="00976D3B" w:rsidRDefault="00976D3B">
      <w:r>
        <w:t>“Lão sư, ngươi nói như thế, khiến cho ta muốn kiêu ngạo một chút.”</w:t>
      </w:r>
    </w:p>
    <w:p w14:paraId="20FA525B" w14:textId="3E363733" w:rsidR="00976D3B" w:rsidRDefault="00976D3B"/>
    <w:p w14:paraId="40F08252" w14:textId="111C6A66" w:rsidR="00976D3B" w:rsidRDefault="00976D3B">
      <w:r>
        <w:t>Ngô Trì cười cười, Liễu Ngọc Thư hừ hắn một tiếng, tức giận nói: “Hỏa chủng huyền bí, huyền diệu khó giải thích, ngược lại ngươi chỉ cần biết là có chỗ tốt rất lớn là được!”</w:t>
      </w:r>
    </w:p>
    <w:p w14:paraId="0A2A983C" w14:textId="1F1EECB9" w:rsidR="00976D3B" w:rsidRDefault="00976D3B"/>
    <w:p w14:paraId="006C2E28" w14:textId="55C74D77" w:rsidR="00976D3B" w:rsidRDefault="00976D3B">
      <w:r>
        <w:t>“Nhưng cũng đừng vì thế mà lung lay!”</w:t>
      </w:r>
    </w:p>
    <w:p w14:paraId="59F3C1C5" w14:textId="775D7FD9" w:rsidR="00976D3B" w:rsidRDefault="00976D3B"/>
    <w:p w14:paraId="58FEAD81" w14:textId="762DBBBC" w:rsidR="00976D3B" w:rsidRDefault="00976D3B">
      <w:r>
        <w:t>“Con kiêu của trời, cũng không hiếm thấy.”</w:t>
      </w:r>
    </w:p>
    <w:p w14:paraId="53881CD9" w14:textId="27C78CEC" w:rsidR="00976D3B" w:rsidRDefault="00976D3B"/>
    <w:p w14:paraId="2D75F647" w14:textId="199559AC" w:rsidR="00976D3B" w:rsidRDefault="00976D3B">
      <w:r>
        <w:t>“Thế nhưng cơ duyên của mỗi một người đều không giống nhau!”</w:t>
      </w:r>
    </w:p>
    <w:p w14:paraId="119DD0E9" w14:textId="6E6441AD" w:rsidR="00EC0F6E" w:rsidRDefault="00EC0F6E"/>
    <w:p w14:paraId="17386B2F" w14:textId="2E8E5CEF" w:rsidR="00EC0F6E" w:rsidRDefault="00EC0F6E">
      <w:r>
        <w:lastRenderedPageBreak/>
        <w:t>“Có người sẽ trầm luân vào đó, cũng có người vừa bay liền xông đến trời!”</w:t>
      </w:r>
    </w:p>
    <w:p w14:paraId="26900C2D" w14:textId="7F2FDB88" w:rsidR="00EC0F6E" w:rsidRDefault="00EC0F6E"/>
    <w:p w14:paraId="6A05F1A8" w14:textId="1C7E11EB" w:rsidR="00EC0F6E" w:rsidRDefault="00EC0F6E">
      <w:r>
        <w:t>“Trong lịch sử, rất khó có hai Thiên kiêu có trải nghiệm giống nhau.”</w:t>
      </w:r>
    </w:p>
    <w:p w14:paraId="2B821D9E" w14:textId="39B7078C" w:rsidR="00EC0F6E" w:rsidRDefault="00EC0F6E"/>
    <w:p w14:paraId="3DA954D6" w14:textId="3CAE5037" w:rsidR="00EC0F6E" w:rsidRDefault="00EC0F6E">
      <w:r>
        <w:t>“Vì thế, cho dù là Đạo Tổ hiện nay, các Đại năng như Thần thánh, cũng không có cách nào cho câu trở lời khẳng định.”</w:t>
      </w:r>
    </w:p>
    <w:p w14:paraId="06482161" w14:textId="18354016" w:rsidR="00EC0F6E" w:rsidRDefault="00EC0F6E"/>
    <w:p w14:paraId="4DE84829" w14:textId="4870454D" w:rsidR="00EC0F6E" w:rsidRDefault="00EC0F6E">
      <w:r>
        <w:t>Nghe thấy vậy, Ngô Trì gật đầu.</w:t>
      </w:r>
    </w:p>
    <w:p w14:paraId="161F6FF2" w14:textId="4F1649A4" w:rsidR="004D5889" w:rsidRDefault="004D5889"/>
    <w:p w14:paraId="2513F14C" w14:textId="28A18B12" w:rsidR="004D5889" w:rsidRDefault="004D5889">
      <w:r>
        <w:t>Là một người mở hack, Ngô Trì biết rõ nhận thức của mình.</w:t>
      </w:r>
    </w:p>
    <w:p w14:paraId="5861071B" w14:textId="1D5A8149" w:rsidR="004D5889" w:rsidRDefault="004D5889"/>
    <w:p w14:paraId="341E8544" w14:textId="4BAD97C7" w:rsidR="004D5889" w:rsidRDefault="004D5889">
      <w:r>
        <w:t>Mở hack liền xong chuyện…</w:t>
      </w:r>
    </w:p>
    <w:p w14:paraId="5DA488B4" w14:textId="0C1D5250" w:rsidR="004D5889" w:rsidRDefault="004D5889"/>
    <w:p w14:paraId="5BEB7046" w14:textId="30AEDA79" w:rsidR="004D5889" w:rsidRDefault="004D5889">
      <w:r>
        <w:t>Từ khi trở thành Lãnh chúa đến bây giờ, hắn vẫn luôn mở hack.</w:t>
      </w:r>
    </w:p>
    <w:p w14:paraId="3F003238" w14:textId="05935528" w:rsidR="004D5889" w:rsidRDefault="004D5889"/>
    <w:p w14:paraId="00368599" w14:textId="4AF5468D" w:rsidR="004D5889" w:rsidRDefault="004D5889">
      <w:r>
        <w:t>Nhất thời mở nhất thời sảng khoái, cứ mở mãi cứ sảng khoái mãi!</w:t>
      </w:r>
    </w:p>
    <w:p w14:paraId="3EA06517" w14:textId="2A530357" w:rsidR="004D5889" w:rsidRDefault="004D5889"/>
    <w:p w14:paraId="4DB3EE3B" w14:textId="330FE74F" w:rsidR="004D5889" w:rsidRDefault="004D5889">
      <w:r>
        <w:t>Không có vấn đề gì cả!</w:t>
      </w:r>
    </w:p>
    <w:p w14:paraId="04299938" w14:textId="4AE7B2D0" w:rsidR="004D5889" w:rsidRDefault="004D5889"/>
    <w:p w14:paraId="35C3BB9E" w14:textId="7F70908A" w:rsidR="004D5889" w:rsidRDefault="004D5889">
      <w:r>
        <w:t>“Được rồi, bây giờ nói một chút về hoạt động Tân sinh chinh phạt.”</w:t>
      </w:r>
    </w:p>
    <w:p w14:paraId="1C660B73" w14:textId="11D2046F" w:rsidR="004D5889" w:rsidRDefault="004D5889"/>
    <w:p w14:paraId="75529CAC" w14:textId="77777777" w:rsidR="004D5889" w:rsidRDefault="004D5889">
      <w:r>
        <w:t>“Đây chính là chuyện nhất định phải tham dự nếu ngươi muốn phát triển Thế giới!”</w:t>
      </w:r>
    </w:p>
    <w:p w14:paraId="37E6247B" w14:textId="77777777" w:rsidR="004D5889" w:rsidRDefault="004D5889"/>
    <w:p w14:paraId="512D54D6" w14:textId="77777777" w:rsidR="004D5889" w:rsidRDefault="004D5889">
      <w:r>
        <w:t>“Là Thiên kiêu, cũng là một trong những Hỏa chủng, Tân sinh chinh phạt là cơ duyên của ngươi.”</w:t>
      </w:r>
    </w:p>
    <w:p w14:paraId="07A639A3" w14:textId="77777777" w:rsidR="004D5889" w:rsidRDefault="004D5889"/>
    <w:p w14:paraId="19743185" w14:textId="77777777" w:rsidR="004D5889" w:rsidRDefault="004D5889">
      <w:r>
        <w:t>“Hạ quốc… ừm.”</w:t>
      </w:r>
    </w:p>
    <w:p w14:paraId="25A8C180" w14:textId="77777777" w:rsidR="004D5889" w:rsidRDefault="004D5889"/>
    <w:p w14:paraId="51AB29F0" w14:textId="77777777" w:rsidR="004D5889" w:rsidRDefault="004D5889">
      <w:r>
        <w:t>Liễu Ngọc Thư do dự một chút, lắc đầu nói: “Sự sắp xếp của quốc gia thì ta đã nói rồi, ngươi cứ việc đi! Cho dù gặp phải khó khăn gì, có xảy ra chuyện gì, cũng đều có chỗ dựa là quốc gia.”</w:t>
      </w:r>
    </w:p>
    <w:p w14:paraId="5212C9B4" w14:textId="77777777" w:rsidR="004D5889" w:rsidRDefault="004D5889"/>
    <w:p w14:paraId="61ECC335" w14:textId="77777777" w:rsidR="004D5889" w:rsidRDefault="004D5889">
      <w:r>
        <w:t>“….”</w:t>
      </w:r>
    </w:p>
    <w:p w14:paraId="35682FB3" w14:textId="77777777" w:rsidR="004D5889" w:rsidRDefault="004D5889"/>
    <w:p w14:paraId="4100DF01" w14:textId="607FF43E" w:rsidR="004D5889" w:rsidRDefault="004D5889">
      <w:r>
        <w:t xml:space="preserve">Khuôn mặt của Ngô Trì co rút lại, sao nghe cứ là lạ nhỉ? </w:t>
      </w:r>
    </w:p>
    <w:p w14:paraId="27C9E630" w14:textId="079075FD" w:rsidR="004D5889" w:rsidRDefault="004D5889"/>
    <w:p w14:paraId="4C0B2760" w14:textId="27D7588C" w:rsidR="004D5889" w:rsidRDefault="004D5889">
      <w:r>
        <w:t>Đến lúc này, vị lão sư mỹ nhân này mới tiếp tục nói đến trọng tâm của câu chuyện lúc ban đầu.</w:t>
      </w:r>
    </w:p>
    <w:p w14:paraId="0B6CC702" w14:textId="671B4A87" w:rsidR="004D5889" w:rsidRDefault="004D5889"/>
    <w:p w14:paraId="1D06FCBB" w14:textId="0729F7C4" w:rsidR="004D5889" w:rsidRDefault="004D5889">
      <w:r>
        <w:t>“Phát triển Thế giới, đơn giản chính là vài thủ đoạn.”</w:t>
      </w:r>
    </w:p>
    <w:p w14:paraId="7012C941" w14:textId="1BBFC584" w:rsidR="004D5889" w:rsidRDefault="004D5889"/>
    <w:p w14:paraId="27091905" w14:textId="2BB8564E" w:rsidR="004D5889" w:rsidRDefault="004D5889">
      <w:r>
        <w:t>“Thứ nhất, ‘Mỏ neo của Thế giới’, một cái Mỏ neo của Thế giới không có tọa độ, sau khi sử dụng, có thể ném vào Vạn giới chư thiên, ngẫu nhiên neo định một cái.”</w:t>
      </w:r>
    </w:p>
    <w:p w14:paraId="59D3A721" w14:textId="27BF910E" w:rsidR="004D5889" w:rsidRDefault="004D5889"/>
    <w:p w14:paraId="7B2C876C" w14:textId="3D8F54D9" w:rsidR="004D5889" w:rsidRDefault="004D5889">
      <w:r>
        <w:t>“Mà ‘Mỏ neo của Thế giới’ có tọa độ, lại là sau khi lấy được tọa độ Thế giới, có thể khắc sâu tọa độ Thế giới ở bên trên của ‘Mỏ neo của Thế giới’, để cho Lãnh chúa có thể ung dung đến Thế giới kia trước.”</w:t>
      </w:r>
    </w:p>
    <w:p w14:paraId="3EB6E585" w14:textId="098FED3F" w:rsidR="004D5889" w:rsidRDefault="004D5889"/>
    <w:p w14:paraId="46DF1F9B" w14:textId="7DBE3658" w:rsidR="004D5889" w:rsidRDefault="004D5889">
      <w:r>
        <w:t>“Ta để cho ngươi đi hoạt động Tân sinh chinh phạt, chính là nơi có thể thu hoạch được ‘Tọa độ Thế giới’!”</w:t>
      </w:r>
    </w:p>
    <w:p w14:paraId="0537B693" w14:textId="4563C865" w:rsidR="004D5889" w:rsidRDefault="004D5889"/>
    <w:p w14:paraId="200B9DDD" w14:textId="1038C889" w:rsidR="004D5889" w:rsidRDefault="004D5889">
      <w:r>
        <w:t>“Nếu như ngươi biểu hiện tốt, đều có thể đạt được những thứ như Mảnh nhỏ vị diện, Bổn Nguyên Thế giới, Trái tim của Thế giới…”</w:t>
      </w:r>
    </w:p>
    <w:sectPr w:rsidR="004D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7F"/>
    <w:rsid w:val="000C4B55"/>
    <w:rsid w:val="000D636A"/>
    <w:rsid w:val="004D5889"/>
    <w:rsid w:val="0080327F"/>
    <w:rsid w:val="00976D3B"/>
    <w:rsid w:val="00EC0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96AD"/>
  <w15:chartTrackingRefBased/>
  <w15:docId w15:val="{7728B5E8-20DC-40FE-8626-F41C2140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3</cp:revision>
  <dcterms:created xsi:type="dcterms:W3CDTF">2023-03-22T14:47:00Z</dcterms:created>
  <dcterms:modified xsi:type="dcterms:W3CDTF">2023-03-22T15:33:00Z</dcterms:modified>
</cp:coreProperties>
</file>