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CE716" w14:textId="7C3C15ED" w:rsidR="00CA4AB6" w:rsidRDefault="0076351F" w:rsidP="0076351F">
      <w:pPr>
        <w:tabs>
          <w:tab w:val="left" w:pos="1134"/>
        </w:tabs>
        <w:spacing w:before="360" w:after="0" w:line="240" w:lineRule="auto"/>
        <w:jc w:val="center"/>
        <w:rPr>
          <w:rFonts w:asciiTheme="majorHAnsi" w:hAnsiTheme="majorHAnsi" w:cstheme="majorHAnsi"/>
          <w:b/>
          <w:shd w:val="clear" w:color="auto" w:fill="FFFFFF"/>
          <w:lang w:val="en-US"/>
        </w:rPr>
      </w:pPr>
      <w:r>
        <w:rPr>
          <w:rFonts w:asciiTheme="majorHAnsi" w:hAnsiTheme="majorHAnsi" w:cstheme="majorHAnsi"/>
          <w:b/>
          <w:shd w:val="clear" w:color="auto" w:fill="FFFFFF"/>
          <w:lang w:val="en-US"/>
        </w:rPr>
        <w:t>CÔNG VĂN BÁO CÁO</w:t>
      </w:r>
    </w:p>
    <w:p w14:paraId="42C11857" w14:textId="77777777" w:rsidR="0076351F" w:rsidRDefault="0076351F" w:rsidP="0076351F">
      <w:pPr>
        <w:tabs>
          <w:tab w:val="left" w:pos="1134"/>
        </w:tabs>
        <w:spacing w:before="360" w:after="0" w:line="240" w:lineRule="auto"/>
        <w:jc w:val="center"/>
        <w:rPr>
          <w:rFonts w:asciiTheme="majorHAnsi" w:hAnsiTheme="majorHAnsi" w:cstheme="majorHAnsi"/>
          <w:b/>
          <w:shd w:val="clear" w:color="auto" w:fill="FFFFFF"/>
          <w:lang w:val="en-US"/>
        </w:rPr>
      </w:pPr>
    </w:p>
    <w:tbl>
      <w:tblPr>
        <w:tblStyle w:val="LiBang"/>
        <w:tblW w:w="1089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430"/>
        <w:gridCol w:w="8460"/>
      </w:tblGrid>
      <w:tr w:rsidR="00CA4AB6" w14:paraId="2480287A" w14:textId="77777777" w:rsidTr="00CA4AB6">
        <w:tc>
          <w:tcPr>
            <w:tcW w:w="2430" w:type="dxa"/>
          </w:tcPr>
          <w:p w14:paraId="32FCBC71" w14:textId="5133A3B6" w:rsidR="00CA4AB6" w:rsidRDefault="00CA4AB6" w:rsidP="0076351F">
            <w:pPr>
              <w:tabs>
                <w:tab w:val="left" w:pos="1134"/>
              </w:tabs>
              <w:spacing w:before="360" w:after="0" w:line="240" w:lineRule="auto"/>
              <w:jc w:val="both"/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</w:pPr>
            <w:r w:rsidRPr="00E52359"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Số ký hiệu</w:t>
            </w:r>
          </w:p>
        </w:tc>
        <w:tc>
          <w:tcPr>
            <w:tcW w:w="8460" w:type="dxa"/>
          </w:tcPr>
          <w:p w14:paraId="6AF718D2" w14:textId="5C357523" w:rsidR="00CA4AB6" w:rsidRDefault="00CA4AB6" w:rsidP="007635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1</w:t>
            </w:r>
          </w:p>
        </w:tc>
      </w:tr>
      <w:tr w:rsidR="00CA4AB6" w14:paraId="74DDC31E" w14:textId="77777777" w:rsidTr="00CA4AB6">
        <w:tc>
          <w:tcPr>
            <w:tcW w:w="2430" w:type="dxa"/>
          </w:tcPr>
          <w:p w14:paraId="639D9148" w14:textId="0E48D12C" w:rsidR="00CA4AB6" w:rsidRDefault="00CA4AB6" w:rsidP="0076351F">
            <w:pPr>
              <w:tabs>
                <w:tab w:val="left" w:pos="1134"/>
              </w:tabs>
              <w:spacing w:before="360" w:after="0" w:line="240" w:lineRule="auto"/>
              <w:jc w:val="both"/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</w:pPr>
            <w:r w:rsidRPr="00E52359"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Độ khẩn</w:t>
            </w:r>
          </w:p>
        </w:tc>
        <w:tc>
          <w:tcPr>
            <w:tcW w:w="8460" w:type="dxa"/>
          </w:tcPr>
          <w:p w14:paraId="0B87D407" w14:textId="5E668342" w:rsidR="00CA4AB6" w:rsidRPr="00CA4AB6" w:rsidRDefault="00CA4AB6" w:rsidP="007635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</w:p>
        </w:tc>
      </w:tr>
      <w:tr w:rsidR="00CA4AB6" w14:paraId="0570F0F6" w14:textId="77777777" w:rsidTr="00CA4AB6">
        <w:tc>
          <w:tcPr>
            <w:tcW w:w="2430" w:type="dxa"/>
          </w:tcPr>
          <w:p w14:paraId="0B4C53F4" w14:textId="75DDF9B8" w:rsidR="00CA4AB6" w:rsidRPr="00E52359" w:rsidRDefault="00CA4AB6" w:rsidP="0076351F">
            <w:pPr>
              <w:tabs>
                <w:tab w:val="left" w:pos="1134"/>
              </w:tabs>
              <w:spacing w:before="360" w:after="0" w:line="240" w:lineRule="auto"/>
              <w:jc w:val="both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 w:rsidRPr="00E52359"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Trích yếu</w:t>
            </w:r>
          </w:p>
        </w:tc>
        <w:tc>
          <w:tcPr>
            <w:tcW w:w="8460" w:type="dxa"/>
          </w:tcPr>
          <w:p w14:paraId="278DC951" w14:textId="5C1D292F" w:rsidR="00CA4AB6" w:rsidRPr="00CA4AB6" w:rsidRDefault="00CA4AB6" w:rsidP="007635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Trích yếu </w:t>
            </w:r>
          </w:p>
        </w:tc>
      </w:tr>
      <w:tr w:rsidR="00CA4AB6" w14:paraId="67011593" w14:textId="77777777" w:rsidTr="00CA4AB6">
        <w:tc>
          <w:tcPr>
            <w:tcW w:w="2430" w:type="dxa"/>
          </w:tcPr>
          <w:p w14:paraId="76C34FBE" w14:textId="0FA931CB" w:rsidR="00CA4AB6" w:rsidRPr="00E52359" w:rsidRDefault="00CA4AB6" w:rsidP="0076351F">
            <w:pPr>
              <w:tabs>
                <w:tab w:val="left" w:pos="1134"/>
              </w:tabs>
              <w:spacing w:before="360" w:after="0" w:line="240" w:lineRule="auto"/>
              <w:jc w:val="both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 w:rsidRPr="00E52359"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Loại</w:t>
            </w:r>
            <w:r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 xml:space="preserve"> </w:t>
            </w:r>
            <w:r w:rsidRPr="00E52359"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văn bản</w:t>
            </w:r>
          </w:p>
        </w:tc>
        <w:tc>
          <w:tcPr>
            <w:tcW w:w="8460" w:type="dxa"/>
          </w:tcPr>
          <w:p w14:paraId="1B1746BA" w14:textId="290CA328" w:rsidR="00CA4AB6" w:rsidRPr="00CA4AB6" w:rsidRDefault="00CA4AB6" w:rsidP="007635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Thông tư</w:t>
            </w:r>
          </w:p>
        </w:tc>
      </w:tr>
      <w:tr w:rsidR="00CA4AB6" w14:paraId="16DCEECB" w14:textId="77777777" w:rsidTr="00CA4AB6">
        <w:tc>
          <w:tcPr>
            <w:tcW w:w="2430" w:type="dxa"/>
          </w:tcPr>
          <w:p w14:paraId="6BBD6C77" w14:textId="640B0306" w:rsidR="00CA4AB6" w:rsidRPr="00E52359" w:rsidRDefault="00CA4AB6" w:rsidP="0076351F">
            <w:pPr>
              <w:tabs>
                <w:tab w:val="left" w:pos="1134"/>
              </w:tabs>
              <w:spacing w:before="360" w:after="0" w:line="240" w:lineRule="auto"/>
              <w:jc w:val="both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 w:rsidRPr="00E52359"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Người phê duyệt</w:t>
            </w:r>
          </w:p>
        </w:tc>
        <w:tc>
          <w:tcPr>
            <w:tcW w:w="8460" w:type="dxa"/>
          </w:tcPr>
          <w:p w14:paraId="22E3C3D8" w14:textId="1FCC298E" w:rsidR="00CA4AB6" w:rsidRPr="00CA4AB6" w:rsidRDefault="00CA4AB6" w:rsidP="007635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</w:p>
        </w:tc>
      </w:tr>
      <w:tr w:rsidR="00CA4AB6" w14:paraId="611BC4B4" w14:textId="77777777" w:rsidTr="00CA4AB6">
        <w:tc>
          <w:tcPr>
            <w:tcW w:w="2430" w:type="dxa"/>
          </w:tcPr>
          <w:p w14:paraId="67D0D066" w14:textId="0CB6407B" w:rsidR="00CA4AB6" w:rsidRPr="00E52359" w:rsidRDefault="00CA4AB6" w:rsidP="0076351F">
            <w:pPr>
              <w:tabs>
                <w:tab w:val="left" w:pos="1134"/>
              </w:tabs>
              <w:spacing w:before="360" w:after="0" w:line="240" w:lineRule="auto"/>
              <w:jc w:val="both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Trạng thái</w:t>
            </w:r>
          </w:p>
        </w:tc>
        <w:tc>
          <w:tcPr>
            <w:tcW w:w="8460" w:type="dxa"/>
          </w:tcPr>
          <w:p w14:paraId="5B6231C2" w14:textId="2CCB43A4" w:rsidR="00CA4AB6" w:rsidRPr="00CA4AB6" w:rsidRDefault="00CA4AB6" w:rsidP="007635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  <w:t>Đã phê duyệt</w:t>
            </w:r>
          </w:p>
        </w:tc>
      </w:tr>
    </w:tbl>
    <w:p w14:paraId="7C92AC16" w14:textId="77777777" w:rsidR="00CA4AB6" w:rsidRPr="00CA4AB6" w:rsidRDefault="00CA4AB6" w:rsidP="00CA4AB6">
      <w:pPr>
        <w:tabs>
          <w:tab w:val="left" w:pos="1134"/>
        </w:tabs>
        <w:spacing w:before="360" w:after="0" w:line="240" w:lineRule="auto"/>
        <w:jc w:val="both"/>
        <w:rPr>
          <w:rFonts w:asciiTheme="majorHAnsi" w:hAnsiTheme="majorHAnsi" w:cstheme="majorHAnsi"/>
          <w:b/>
          <w:shd w:val="clear" w:color="auto" w:fill="FFFFFF"/>
          <w:lang w:val="en-US"/>
        </w:rPr>
      </w:pPr>
    </w:p>
    <w:sectPr w:rsidR="00CA4AB6" w:rsidRPr="00CA4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03"/>
    <w:rsid w:val="000335EE"/>
    <w:rsid w:val="000B39FF"/>
    <w:rsid w:val="000B3AAD"/>
    <w:rsid w:val="00174ABC"/>
    <w:rsid w:val="001D615A"/>
    <w:rsid w:val="001D6D0B"/>
    <w:rsid w:val="00277CE4"/>
    <w:rsid w:val="0028266B"/>
    <w:rsid w:val="002D5607"/>
    <w:rsid w:val="00304C94"/>
    <w:rsid w:val="00323654"/>
    <w:rsid w:val="00343870"/>
    <w:rsid w:val="00383FCC"/>
    <w:rsid w:val="003858F3"/>
    <w:rsid w:val="003B5DB4"/>
    <w:rsid w:val="00435BE4"/>
    <w:rsid w:val="00484DAA"/>
    <w:rsid w:val="00495499"/>
    <w:rsid w:val="004B7003"/>
    <w:rsid w:val="004D027B"/>
    <w:rsid w:val="00593AAE"/>
    <w:rsid w:val="00604B71"/>
    <w:rsid w:val="00634B2B"/>
    <w:rsid w:val="00651F4D"/>
    <w:rsid w:val="006F2C1F"/>
    <w:rsid w:val="0076351F"/>
    <w:rsid w:val="00771BB3"/>
    <w:rsid w:val="007F0568"/>
    <w:rsid w:val="008D290A"/>
    <w:rsid w:val="0099587F"/>
    <w:rsid w:val="00A01A14"/>
    <w:rsid w:val="00A34387"/>
    <w:rsid w:val="00A766E3"/>
    <w:rsid w:val="00AA58CA"/>
    <w:rsid w:val="00AA5D93"/>
    <w:rsid w:val="00AB64B2"/>
    <w:rsid w:val="00AC2092"/>
    <w:rsid w:val="00B40C98"/>
    <w:rsid w:val="00B446FB"/>
    <w:rsid w:val="00C1577D"/>
    <w:rsid w:val="00C40A65"/>
    <w:rsid w:val="00C41637"/>
    <w:rsid w:val="00C811A3"/>
    <w:rsid w:val="00CA4AB6"/>
    <w:rsid w:val="00E3704A"/>
    <w:rsid w:val="00E514EA"/>
    <w:rsid w:val="00E52359"/>
    <w:rsid w:val="00EA6562"/>
    <w:rsid w:val="00EC38E7"/>
    <w:rsid w:val="00ED22EE"/>
    <w:rsid w:val="00F37261"/>
    <w:rsid w:val="00F40CD0"/>
    <w:rsid w:val="00F47B28"/>
    <w:rsid w:val="00F57BC3"/>
    <w:rsid w:val="00F65498"/>
    <w:rsid w:val="00FB7AA1"/>
    <w:rsid w:val="00FC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3058"/>
  <w15:chartTrackingRefBased/>
  <w15:docId w15:val="{CDBBA1EF-8B36-49D2-BA48-B77092CD4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335EE"/>
    <w:pPr>
      <w:spacing w:after="200" w:line="276" w:lineRule="auto"/>
    </w:pPr>
    <w:rPr>
      <w:rFonts w:ascii="Times New Roman" w:eastAsia="Calibri" w:hAnsi="Times New Roman" w:cs="Times New Roman"/>
      <w:noProof/>
      <w:kern w:val="0"/>
      <w:sz w:val="28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NoneA">
    <w:name w:val="None A"/>
    <w:rsid w:val="00C41637"/>
  </w:style>
  <w:style w:type="table" w:styleId="LiBang">
    <w:name w:val="Table Grid"/>
    <w:basedOn w:val="BangThngthng"/>
    <w:uiPriority w:val="39"/>
    <w:rsid w:val="000B3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Dan Truong</cp:lastModifiedBy>
  <cp:revision>5</cp:revision>
  <dcterms:created xsi:type="dcterms:W3CDTF">2025-01-18T03:10:00Z</dcterms:created>
  <dcterms:modified xsi:type="dcterms:W3CDTF">2025-01-20T07:45:00Z</dcterms:modified>
</cp:coreProperties>
</file>