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3533C4" w:rsidRPr="003533C4" w14:paraId="38318A16" w14:textId="77777777" w:rsidTr="050EE8DE">
        <w:tc>
          <w:tcPr>
            <w:tcW w:w="9270" w:type="dxa"/>
          </w:tcPr>
          <w:p w14:paraId="65C00E0C" w14:textId="77777777" w:rsidR="003533C4" w:rsidRPr="003533C4" w:rsidRDefault="003533C4" w:rsidP="000E616B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Topic 1</w:t>
            </w:r>
            <w:r w:rsidR="000E616B">
              <w:rPr>
                <w:rFonts w:ascii="Times New Roman" w:hAnsi="Times New Roman" w:cs="Times New Roman"/>
                <w:b/>
                <w:sz w:val="28"/>
                <w:szCs w:val="28"/>
              </w:rPr>
              <w:t>: Y</w:t>
            </w: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our favorite means of transportation</w:t>
            </w:r>
          </w:p>
          <w:p w14:paraId="01B4BE14" w14:textId="77777777" w:rsidR="003533C4" w:rsidRPr="003533C4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How do you go to school/ to work/ to hang out with your friends? How long does it take? How often do you take the bus/ ride your bike/ drive your car…? Do you have any problems with them?</w:t>
            </w:r>
          </w:p>
          <w:p w14:paraId="7E81EAC1" w14:textId="77777777" w:rsidR="003533C4" w:rsidRPr="003533C4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do you love most about the bus/ car/ bike/ motorbike? How much is the monthly bus ticket?</w:t>
            </w:r>
          </w:p>
          <w:p w14:paraId="08E08FF8" w14:textId="77777777" w:rsidR="003533C4" w:rsidRPr="003533C4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What are the </w:t>
            </w:r>
            <w:r w:rsidRPr="003533C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advantages/ disadvantages</w:t>
            </w:r>
            <w:r w:rsidRPr="003533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of the bus/ car/ bike/…?</w:t>
            </w:r>
          </w:p>
          <w:p w14:paraId="1C23A7B3" w14:textId="77777777" w:rsidR="003533C4" w:rsidRPr="003533C4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is the best means of transportation to go from Hanoi/ your hometown to Ho Chi Minh City?</w:t>
            </w:r>
          </w:p>
          <w:p w14:paraId="19FC9121" w14:textId="77777777" w:rsidR="003533C4" w:rsidRPr="0086731D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Where are you going to travel for your next vacation? With whom? </w:t>
            </w:r>
          </w:p>
          <w:p w14:paraId="454E32C3" w14:textId="464CEE88" w:rsidR="003533C4" w:rsidRPr="0086731D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How long are you going to stay there? </w:t>
            </w:r>
            <w:r w:rsidR="6E6C6BEA"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How are you going to travel there</w:t>
            </w: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  <w:p w14:paraId="57C2914A" w14:textId="2AE10A05" w:rsidR="520658CB" w:rsidRPr="0086731D" w:rsidRDefault="520658CB" w:rsidP="050EE8D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are you going to do there?</w:t>
            </w:r>
          </w:p>
          <w:p w14:paraId="1FCE55B5" w14:textId="77777777" w:rsidR="003533C4" w:rsidRPr="0086731D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Why do you choose that destination?</w:t>
            </w:r>
          </w:p>
          <w:p w14:paraId="72846BA5" w14:textId="77777777" w:rsidR="003533C4" w:rsidRPr="0086731D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do you love most about it?</w:t>
            </w:r>
          </w:p>
          <w:p w14:paraId="7BAF6147" w14:textId="77777777" w:rsidR="003533C4" w:rsidRPr="003533C4" w:rsidRDefault="003533C4" w:rsidP="003533C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731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is that place famous for</w:t>
            </w:r>
            <w:r w:rsidRPr="050EE8D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72A6659" w14:textId="77777777" w:rsidR="003533C4" w:rsidRPr="003533C4" w:rsidRDefault="003533C4" w:rsidP="00FC1B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7501D" w14:textId="77777777" w:rsidR="003533C4" w:rsidRPr="003533C4" w:rsidRDefault="003533C4" w:rsidP="00FC1B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AB6C7B" w14:textId="77777777" w:rsidR="003533C4" w:rsidRPr="003533C4" w:rsidRDefault="003533C4" w:rsidP="00353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3533C4" w:rsidRPr="003533C4" w:rsidRDefault="003533C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533C4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3C4" w:rsidRPr="003533C4" w14:paraId="4187CE4B" w14:textId="77777777" w:rsidTr="3010B4A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A4C0006" w14:textId="77777777" w:rsidR="003533C4" w:rsidRPr="003533C4" w:rsidRDefault="003533C4" w:rsidP="0099453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Topic 2</w:t>
            </w:r>
            <w:r w:rsidR="009945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gramStart"/>
            <w:r w:rsidR="000E616B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our</w:t>
            </w:r>
            <w:proofErr w:type="gramEnd"/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shopping habits.</w:t>
            </w:r>
          </w:p>
          <w:p w14:paraId="0177CFC6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Are you a </w:t>
            </w:r>
            <w:r w:rsidRPr="00B8487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shopaholic</w:t>
            </w: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? Explain? </w:t>
            </w:r>
          </w:p>
          <w:p w14:paraId="75AED91C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Where do you shop for your clothes/ household appliances/ electronic devices? Food/ flight tickets/…?</w:t>
            </w:r>
          </w:p>
          <w:p w14:paraId="0B3FF34E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How often do you shop online? </w:t>
            </w:r>
          </w:p>
          <w:p w14:paraId="0FE5AD63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do you usually shop online?</w:t>
            </w:r>
          </w:p>
          <w:p w14:paraId="4FEC58E9" w14:textId="645D7C5B" w:rsidR="003533C4" w:rsidRPr="009B257E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3010B4A4">
              <w:rPr>
                <w:rFonts w:ascii="Times New Roman" w:hAnsi="Times New Roman" w:cs="Times New Roman"/>
                <w:sz w:val="28"/>
                <w:szCs w:val="28"/>
              </w:rPr>
              <w:t xml:space="preserve">What is your favorite </w:t>
            </w:r>
            <w:r w:rsidRPr="00B8487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page</w:t>
            </w:r>
            <w:r w:rsidRPr="3010B4A4">
              <w:rPr>
                <w:rFonts w:ascii="Times New Roman" w:hAnsi="Times New Roman" w:cs="Times New Roman"/>
                <w:sz w:val="28"/>
                <w:szCs w:val="28"/>
              </w:rPr>
              <w:t xml:space="preserve"> to shop online? </w:t>
            </w:r>
            <w:r w:rsidRPr="009B25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How do you pay? W</w:t>
            </w:r>
            <w:r w:rsidR="280DC182" w:rsidRPr="009B25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hich </w:t>
            </w:r>
            <w:r w:rsidRPr="009B25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 you prefer: cash or credit card? Why?</w:t>
            </w:r>
          </w:p>
          <w:p w14:paraId="381BF909" w14:textId="77777777" w:rsidR="003533C4" w:rsidRPr="009B257E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B25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Have you had any bad experiences with shopping online?</w:t>
            </w:r>
          </w:p>
          <w:p w14:paraId="7BE58A49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Do you like to buy sale-off items? Why? </w:t>
            </w:r>
          </w:p>
          <w:p w14:paraId="392A44F0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Talk about a bad experience when you shopped online.</w:t>
            </w:r>
          </w:p>
          <w:p w14:paraId="35B59DB7" w14:textId="7D89DD2C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Do you often bargain when you shop? Why? Why not?</w:t>
            </w:r>
          </w:p>
          <w:p w14:paraId="3B8242BA" w14:textId="77777777" w:rsidR="003533C4" w:rsidRPr="003533C4" w:rsidRDefault="003533C4" w:rsidP="003533C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factors do you consider when you shop online? (</w:t>
            </w:r>
            <w:proofErr w:type="gramStart"/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proofErr w:type="gramEnd"/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/ customer review/ product origin/ after - sale services…)</w:t>
            </w:r>
          </w:p>
          <w:p w14:paraId="6A05A809" w14:textId="77777777" w:rsidR="003533C4" w:rsidRPr="003533C4" w:rsidRDefault="003533C4" w:rsidP="00FC1B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9BBE3" w14:textId="77777777" w:rsidR="003533C4" w:rsidRPr="003533C4" w:rsidRDefault="003533C4" w:rsidP="00FC1B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C8F396" w14:textId="77777777" w:rsidR="003533C4" w:rsidRPr="003533C4" w:rsidRDefault="003533C4" w:rsidP="00353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3533C4" w:rsidRPr="003533C4" w:rsidRDefault="003533C4" w:rsidP="003533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3533C4" w:rsidRPr="003533C4" w:rsidRDefault="003533C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33C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FEE33B6" w14:textId="77777777" w:rsidR="003533C4" w:rsidRPr="003533C4" w:rsidRDefault="003533C4" w:rsidP="00353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3C4">
        <w:rPr>
          <w:rFonts w:ascii="Times New Roman" w:hAnsi="Times New Roman" w:cs="Times New Roman"/>
          <w:b/>
          <w:sz w:val="28"/>
          <w:szCs w:val="28"/>
        </w:rPr>
        <w:lastRenderedPageBreak/>
        <w:t>Topic 3: Vietnamese gestures and customs</w:t>
      </w:r>
    </w:p>
    <w:p w14:paraId="2A8ACCF6" w14:textId="77777777" w:rsidR="00D46564" w:rsidRDefault="00D46564" w:rsidP="00D46564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1: Vietnamese customs and greetings </w:t>
      </w:r>
    </w:p>
    <w:p w14:paraId="29E5C246" w14:textId="77777777" w:rsidR="00D46564" w:rsidRPr="00203690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Vietnamese people greet?</w:t>
      </w:r>
    </w:p>
    <w:p w14:paraId="6E5AC727" w14:textId="30AFF0C2" w:rsidR="00D46564" w:rsidRPr="00203690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elderly people?(I bow and say hello )</w:t>
      </w:r>
    </w:p>
    <w:p w14:paraId="2B970733" w14:textId="77777777" w:rsidR="00D46564" w:rsidRPr="00D46564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people who are younger than you?</w:t>
      </w:r>
    </w:p>
    <w:p w14:paraId="68B41A97" w14:textId="5B92C70A" w:rsidR="00D46564" w:rsidRPr="00203690" w:rsidRDefault="00D46564" w:rsidP="00D4656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usually ……………………………..when I greet people who are younger than me</w:t>
      </w:r>
    </w:p>
    <w:p w14:paraId="5BFBF5E2" w14:textId="77777777" w:rsidR="00D46564" w:rsidRPr="00203690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your friends?</w:t>
      </w:r>
    </w:p>
    <w:p w14:paraId="6C14CE71" w14:textId="77777777" w:rsidR="00D46564" w:rsidRPr="00D806F6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806F6">
        <w:rPr>
          <w:rFonts w:ascii="Times New Roman" w:hAnsi="Times New Roman" w:cs="Times New Roman"/>
          <w:color w:val="FF0000"/>
          <w:sz w:val="26"/>
          <w:szCs w:val="26"/>
        </w:rPr>
        <w:t xml:space="preserve">Do you usually shake hands? </w:t>
      </w:r>
      <w:r>
        <w:rPr>
          <w:rFonts w:ascii="Times New Roman" w:hAnsi="Times New Roman" w:cs="Times New Roman"/>
          <w:color w:val="FF0000"/>
          <w:sz w:val="26"/>
          <w:szCs w:val="26"/>
        </w:rPr>
        <w:t>(yes, I do/No, I don’t)</w:t>
      </w:r>
    </w:p>
    <w:p w14:paraId="7540C21A" w14:textId="77777777" w:rsidR="00D46564" w:rsidRPr="00D806F6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806F6">
        <w:rPr>
          <w:rFonts w:ascii="Times New Roman" w:hAnsi="Times New Roman" w:cs="Times New Roman"/>
          <w:color w:val="FF0000"/>
          <w:sz w:val="26"/>
          <w:szCs w:val="26"/>
        </w:rPr>
        <w:t>Do you prefer light or firm handshakes?</w:t>
      </w:r>
      <w:r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Pr="00D806F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>yes, I do/No, I don’t)</w:t>
      </w:r>
    </w:p>
    <w:p w14:paraId="28EABE40" w14:textId="77777777" w:rsidR="00D46564" w:rsidRPr="00D46564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B7268">
        <w:rPr>
          <w:rFonts w:ascii="Times New Roman" w:hAnsi="Times New Roman" w:cs="Times New Roman"/>
          <w:color w:val="FF0000"/>
          <w:sz w:val="26"/>
          <w:szCs w:val="26"/>
        </w:rPr>
        <w:t xml:space="preserve">Is the greeting customs in Vietnam different from other countries? </w:t>
      </w:r>
      <w:r>
        <w:rPr>
          <w:rFonts w:ascii="Times New Roman" w:hAnsi="Times New Roman" w:cs="Times New Roman"/>
          <w:color w:val="FF0000"/>
          <w:sz w:val="26"/>
          <w:szCs w:val="26"/>
        </w:rPr>
        <w:t>(yes,</w:t>
      </w:r>
    </w:p>
    <w:p w14:paraId="506365CB" w14:textId="50915B24" w:rsidR="00D46564" w:rsidRPr="00D46564" w:rsidRDefault="00D46564" w:rsidP="00D46564">
      <w:pPr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46564">
        <w:rPr>
          <w:rFonts w:ascii="Times New Roman" w:hAnsi="Times New Roman" w:cs="Times New Roman"/>
          <w:color w:val="FF0000"/>
          <w:sz w:val="26"/>
          <w:szCs w:val="26"/>
        </w:rPr>
        <w:t xml:space="preserve">In </w:t>
      </w:r>
      <w:proofErr w:type="spellStart"/>
      <w:proofErr w:type="gramStart"/>
      <w:r w:rsidRPr="00D46564">
        <w:rPr>
          <w:rFonts w:ascii="Times New Roman" w:hAnsi="Times New Roman" w:cs="Times New Roman"/>
          <w:color w:val="FF0000"/>
          <w:sz w:val="26"/>
          <w:szCs w:val="26"/>
        </w:rPr>
        <w:t>Vn</w:t>
      </w:r>
      <w:proofErr w:type="spellEnd"/>
      <w:r w:rsidRPr="00D46564">
        <w:rPr>
          <w:rFonts w:ascii="Times New Roman" w:hAnsi="Times New Roman" w:cs="Times New Roman"/>
          <w:color w:val="FF0000"/>
          <w:sz w:val="26"/>
          <w:szCs w:val="26"/>
        </w:rPr>
        <w:t>,…….</w:t>
      </w:r>
      <w:proofErr w:type="gramEnd"/>
      <w:r w:rsidRPr="00D46564">
        <w:rPr>
          <w:rFonts w:ascii="Times New Roman" w:hAnsi="Times New Roman" w:cs="Times New Roman"/>
          <w:color w:val="FF0000"/>
          <w:sz w:val="26"/>
          <w:szCs w:val="26"/>
        </w:rPr>
        <w:t xml:space="preserve"> Vs IN …..)</w:t>
      </w:r>
    </w:p>
    <w:p w14:paraId="1044EA73" w14:textId="77777777" w:rsidR="00D46564" w:rsidRPr="00D46564" w:rsidRDefault="00D46564" w:rsidP="00D46564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46564">
        <w:rPr>
          <w:rFonts w:ascii="Times New Roman" w:hAnsi="Times New Roman" w:cs="Times New Roman"/>
          <w:color w:val="FF0000"/>
          <w:sz w:val="26"/>
          <w:szCs w:val="26"/>
        </w:rPr>
        <w:t>And how?</w:t>
      </w:r>
    </w:p>
    <w:p w14:paraId="241A23FC" w14:textId="77777777" w:rsidR="00CA33E0" w:rsidRPr="00CA33E0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Vietnamese people exchange business cards?</w:t>
      </w:r>
    </w:p>
    <w:p w14:paraId="3EE2FF1D" w14:textId="53238557" w:rsidR="00D46564" w:rsidRPr="00CA33E0" w:rsidRDefault="00D46564" w:rsidP="00CA33E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A33E0">
        <w:rPr>
          <w:rFonts w:ascii="Times New Roman" w:hAnsi="Times New Roman" w:cs="Times New Roman"/>
          <w:i/>
          <w:sz w:val="26"/>
          <w:szCs w:val="26"/>
        </w:rPr>
        <w:t>With older people…………//</w:t>
      </w:r>
      <w:r w:rsidRPr="00CA33E0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="00CA33E0" w:rsidRPr="00CA33E0">
        <w:rPr>
          <w:rFonts w:ascii="Times New Roman" w:hAnsi="Times New Roman" w:cs="Times New Roman"/>
          <w:i/>
          <w:sz w:val="26"/>
          <w:szCs w:val="26"/>
        </w:rPr>
        <w:t>With</w:t>
      </w:r>
      <w:proofErr w:type="gramEnd"/>
      <w:r w:rsidR="00CA33E0" w:rsidRPr="00CA33E0">
        <w:rPr>
          <w:rFonts w:ascii="Times New Roman" w:hAnsi="Times New Roman" w:cs="Times New Roman"/>
          <w:i/>
          <w:sz w:val="26"/>
          <w:szCs w:val="26"/>
        </w:rPr>
        <w:t xml:space="preserve"> younger people………………</w:t>
      </w:r>
    </w:p>
    <w:p w14:paraId="3BFDB240" w14:textId="77777777" w:rsidR="00CA33E0" w:rsidRPr="00CA33E0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give business cards to others?</w:t>
      </w:r>
    </w:p>
    <w:p w14:paraId="2561E45D" w14:textId="7CBA65F6" w:rsidR="00D46564" w:rsidRPr="00CA33E0" w:rsidRDefault="00CA33E0" w:rsidP="00CA33E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CA33E0">
        <w:rPr>
          <w:rFonts w:ascii="Times New Roman" w:hAnsi="Times New Roman" w:cs="Times New Roman"/>
          <w:i/>
          <w:sz w:val="26"/>
          <w:szCs w:val="26"/>
        </w:rPr>
        <w:t>To the</w:t>
      </w:r>
      <w:r w:rsidR="00D46564" w:rsidRPr="00CA33E0">
        <w:rPr>
          <w:rFonts w:ascii="Times New Roman" w:hAnsi="Times New Roman" w:cs="Times New Roman"/>
          <w:i/>
          <w:sz w:val="26"/>
          <w:szCs w:val="26"/>
        </w:rPr>
        <w:t xml:space="preserve"> older people…………//</w:t>
      </w:r>
      <w:r w:rsidR="00D46564" w:rsidRPr="00CA33E0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CA33E0">
        <w:rPr>
          <w:rFonts w:ascii="Times New Roman" w:hAnsi="Times New Roman" w:cs="Times New Roman"/>
          <w:i/>
          <w:sz w:val="26"/>
          <w:szCs w:val="26"/>
        </w:rPr>
        <w:t>To</w:t>
      </w:r>
      <w:proofErr w:type="gramEnd"/>
      <w:r w:rsidR="00D46564" w:rsidRPr="00CA33E0">
        <w:rPr>
          <w:rFonts w:ascii="Times New Roman" w:hAnsi="Times New Roman" w:cs="Times New Roman"/>
          <w:i/>
          <w:sz w:val="26"/>
          <w:szCs w:val="26"/>
        </w:rPr>
        <w:t xml:space="preserve"> younger people………………)</w:t>
      </w:r>
    </w:p>
    <w:p w14:paraId="041D26A2" w14:textId="77777777" w:rsidR="00CA33E0" w:rsidRPr="00CA33E0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take business cards from others?</w:t>
      </w:r>
    </w:p>
    <w:p w14:paraId="37827BAF" w14:textId="4095655C" w:rsidR="00D46564" w:rsidRPr="00CA33E0" w:rsidRDefault="00CA33E0" w:rsidP="00CA33E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CA33E0">
        <w:rPr>
          <w:rFonts w:ascii="Times New Roman" w:hAnsi="Times New Roman" w:cs="Times New Roman"/>
          <w:i/>
          <w:sz w:val="26"/>
          <w:szCs w:val="26"/>
        </w:rPr>
        <w:t xml:space="preserve">From </w:t>
      </w:r>
      <w:r w:rsidR="00D46564" w:rsidRPr="00CA33E0">
        <w:rPr>
          <w:rFonts w:ascii="Times New Roman" w:hAnsi="Times New Roman" w:cs="Times New Roman"/>
          <w:i/>
          <w:sz w:val="26"/>
          <w:szCs w:val="26"/>
        </w:rPr>
        <w:t>older people…………//</w:t>
      </w:r>
      <w:r w:rsidR="00D46564" w:rsidRPr="00CA33E0">
        <w:rPr>
          <w:rFonts w:ascii="Times New Roman" w:hAnsi="Times New Roman" w:cs="Times New Roman"/>
          <w:i/>
          <w:sz w:val="26"/>
          <w:szCs w:val="26"/>
        </w:rPr>
        <w:tab/>
      </w:r>
      <w:proofErr w:type="gramStart"/>
      <w:r w:rsidRPr="00CA33E0">
        <w:rPr>
          <w:rFonts w:ascii="Times New Roman" w:hAnsi="Times New Roman" w:cs="Times New Roman"/>
          <w:i/>
          <w:sz w:val="26"/>
          <w:szCs w:val="26"/>
        </w:rPr>
        <w:t>From</w:t>
      </w:r>
      <w:proofErr w:type="gramEnd"/>
      <w:r w:rsidRPr="00CA33E0">
        <w:rPr>
          <w:rFonts w:ascii="Times New Roman" w:hAnsi="Times New Roman" w:cs="Times New Roman"/>
          <w:i/>
          <w:sz w:val="26"/>
          <w:szCs w:val="26"/>
        </w:rPr>
        <w:t xml:space="preserve"> younger people………………</w:t>
      </w:r>
    </w:p>
    <w:p w14:paraId="23CFAF62" w14:textId="77777777" w:rsidR="00D46564" w:rsidRPr="00F015B3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F015B3">
        <w:rPr>
          <w:rFonts w:ascii="Times New Roman" w:hAnsi="Times New Roman" w:cs="Times New Roman"/>
          <w:sz w:val="26"/>
          <w:szCs w:val="26"/>
        </w:rPr>
        <w:t xml:space="preserve">What are the topics Vietnamese people usually have for </w:t>
      </w:r>
      <w:r w:rsidRPr="00F015B3">
        <w:rPr>
          <w:rFonts w:ascii="Times New Roman" w:hAnsi="Times New Roman" w:cs="Times New Roman"/>
          <w:color w:val="FF0000"/>
          <w:sz w:val="26"/>
          <w:szCs w:val="26"/>
        </w:rPr>
        <w:t>small talks</w:t>
      </w:r>
      <w:proofErr w:type="gramStart"/>
      <w:r w:rsidRPr="00F015B3">
        <w:rPr>
          <w:rFonts w:ascii="Times New Roman" w:hAnsi="Times New Roman" w:cs="Times New Roman"/>
          <w:sz w:val="26"/>
          <w:szCs w:val="26"/>
        </w:rPr>
        <w:t>?(</w:t>
      </w:r>
      <w:proofErr w:type="gramEnd"/>
    </w:p>
    <w:p w14:paraId="71880F07" w14:textId="77777777" w:rsidR="00D46564" w:rsidRPr="00F015B3" w:rsidRDefault="00D46564" w:rsidP="00D4656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( health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, life,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children,weather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…..)</w:t>
      </w:r>
    </w:p>
    <w:p w14:paraId="0BB563E0" w14:textId="77777777" w:rsidR="00D46564" w:rsidRPr="00F015B3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topics that you should avoid for small talks?</w:t>
      </w:r>
    </w:p>
    <w:p w14:paraId="48C5443E" w14:textId="7A1A7384" w:rsidR="00D46564" w:rsidRDefault="00CA33E0" w:rsidP="00D4656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marr</w:t>
      </w:r>
      <w:r w:rsidR="00D46564">
        <w:rPr>
          <w:rFonts w:ascii="Times New Roman" w:hAnsi="Times New Roman" w:cs="Times New Roman"/>
          <w:sz w:val="26"/>
          <w:szCs w:val="26"/>
        </w:rPr>
        <w:t>iage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status</w:t>
      </w:r>
      <w:r w:rsidR="00D46564">
        <w:rPr>
          <w:rFonts w:ascii="Times New Roman" w:hAnsi="Times New Roman" w:cs="Times New Roman"/>
          <w:sz w:val="26"/>
          <w:szCs w:val="26"/>
        </w:rPr>
        <w:t>, age, salary,…)</w:t>
      </w:r>
    </w:p>
    <w:p w14:paraId="126EBF96" w14:textId="29A22436" w:rsidR="00CA33E0" w:rsidRPr="00B6245F" w:rsidRDefault="00CA33E0" w:rsidP="00CA33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point at someone?</w:t>
      </w:r>
    </w:p>
    <w:p w14:paraId="52D7DD62" w14:textId="46C1C350" w:rsidR="00D46564" w:rsidRPr="00CA33E0" w:rsidRDefault="00CA33E0" w:rsidP="00CA33E0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  <w:r w:rsidRPr="00CA33E0">
        <w:rPr>
          <w:rFonts w:ascii="Times New Roman" w:hAnsi="Times New Roman" w:cs="Times New Roman"/>
          <w:i/>
          <w:sz w:val="26"/>
          <w:szCs w:val="26"/>
        </w:rPr>
        <w:t>I never point at someone/ I point at someone with an open palm.</w:t>
      </w:r>
    </w:p>
    <w:p w14:paraId="3E54D0CB" w14:textId="77777777" w:rsidR="00D46564" w:rsidRPr="0064770B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7030A0"/>
          <w:sz w:val="26"/>
          <w:szCs w:val="26"/>
        </w:rPr>
      </w:pPr>
      <w:r w:rsidRPr="0064770B">
        <w:rPr>
          <w:rFonts w:ascii="Times New Roman" w:hAnsi="Times New Roman" w:cs="Times New Roman"/>
          <w:color w:val="7030A0"/>
          <w:sz w:val="26"/>
          <w:szCs w:val="26"/>
        </w:rPr>
        <w:t>How do Vietnamese people indicate numbers with their fingers?</w:t>
      </w:r>
    </w:p>
    <w:p w14:paraId="56DACD91" w14:textId="5E027894" w:rsidR="00D46564" w:rsidRPr="00CA33E0" w:rsidRDefault="00CA33E0" w:rsidP="00CA33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color w:val="7030A0"/>
          <w:sz w:val="26"/>
          <w:szCs w:val="26"/>
        </w:rPr>
      </w:pPr>
      <w:r w:rsidRPr="00CA33E0">
        <w:rPr>
          <w:rFonts w:ascii="Times New Roman" w:hAnsi="Times New Roman" w:cs="Times New Roman"/>
          <w:i/>
          <w:color w:val="7030A0"/>
          <w:sz w:val="26"/>
          <w:szCs w:val="26"/>
        </w:rPr>
        <w:t>O</w:t>
      </w:r>
      <w:r w:rsidR="00D46564" w:rsidRPr="00CA33E0">
        <w:rPr>
          <w:rFonts w:ascii="Times New Roman" w:hAnsi="Times New Roman" w:cs="Times New Roman"/>
          <w:i/>
          <w:color w:val="7030A0"/>
          <w:sz w:val="26"/>
          <w:szCs w:val="26"/>
        </w:rPr>
        <w:t>ne finger for number one, 2 fingers for number two, ten fingers for numbers 10</w:t>
      </w:r>
      <w:r>
        <w:rPr>
          <w:rFonts w:ascii="Times New Roman" w:hAnsi="Times New Roman" w:cs="Times New Roman"/>
          <w:i/>
          <w:color w:val="7030A0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i/>
          <w:color w:val="7030A0"/>
          <w:sz w:val="26"/>
          <w:szCs w:val="26"/>
        </w:rPr>
        <w:t>There</w:t>
      </w:r>
      <w:proofErr w:type="gramEnd"/>
      <w:r>
        <w:rPr>
          <w:rFonts w:ascii="Times New Roman" w:hAnsi="Times New Roman" w:cs="Times New Roman"/>
          <w:i/>
          <w:color w:val="7030A0"/>
          <w:sz w:val="26"/>
          <w:szCs w:val="26"/>
        </w:rPr>
        <w:t xml:space="preserve"> is no special things in indicating number in </w:t>
      </w:r>
      <w:proofErr w:type="spellStart"/>
      <w:r>
        <w:rPr>
          <w:rFonts w:ascii="Times New Roman" w:hAnsi="Times New Roman" w:cs="Times New Roman"/>
          <w:i/>
          <w:color w:val="7030A0"/>
          <w:sz w:val="26"/>
          <w:szCs w:val="26"/>
        </w:rPr>
        <w:t>Vn</w:t>
      </w:r>
      <w:proofErr w:type="spellEnd"/>
      <w:r>
        <w:rPr>
          <w:rFonts w:ascii="Times New Roman" w:hAnsi="Times New Roman" w:cs="Times New Roman"/>
          <w:i/>
          <w:color w:val="7030A0"/>
          <w:sz w:val="26"/>
          <w:szCs w:val="26"/>
        </w:rPr>
        <w:t>.</w:t>
      </w:r>
    </w:p>
    <w:p w14:paraId="230D1B01" w14:textId="77777777" w:rsidR="00D46564" w:rsidRPr="002407C5" w:rsidRDefault="00D46564" w:rsidP="00D465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does the “thumbs-up” sign mean in Vietnam?</w:t>
      </w:r>
    </w:p>
    <w:p w14:paraId="377F5273" w14:textId="77777777" w:rsidR="00D46564" w:rsidRDefault="00D46564" w:rsidP="00D465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A9293F" w14:textId="77777777" w:rsidR="00D46564" w:rsidRPr="00D46564" w:rsidRDefault="00D46564" w:rsidP="00D46564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4656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Vietnamese people greet the younger by…………</w:t>
      </w:r>
      <w:proofErr w:type="gramStart"/>
      <w:r w:rsidRPr="00D4656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.(</w:t>
      </w:r>
      <w:proofErr w:type="gramEnd"/>
      <w:r w:rsidRPr="00D46564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saying hello, hugging, kissing,….) and they often ………..(say hello, bow, shake hands,….) when they meet the older. </w:t>
      </w:r>
      <w:r w:rsidRPr="00D46564">
        <w:rPr>
          <w:rFonts w:ascii="Times New Roman" w:hAnsi="Times New Roman" w:cs="Times New Roman"/>
          <w:b/>
          <w:bCs/>
          <w:sz w:val="26"/>
          <w:szCs w:val="26"/>
        </w:rPr>
        <w:t xml:space="preserve">The greeting customs in Vietnam are different from other countries. For example, Vietnamese rarely kiss when they meet while European often do that. I prefer light handshakes (firm handshakes) to firm handshakes (light handshakes). I seldom exchange business card, but when I give to someone or take from others, I usually use both hands (one hand). In small talks, I think </w:t>
      </w:r>
      <w:r w:rsidRPr="00D46564">
        <w:rPr>
          <w:rFonts w:ascii="Times New Roman" w:hAnsi="Times New Roman" w:cs="Times New Roman"/>
          <w:b/>
          <w:bCs/>
          <w:sz w:val="26"/>
          <w:szCs w:val="26"/>
        </w:rPr>
        <w:lastRenderedPageBreak/>
        <w:t>we should talk about weather, sports or fashion and avoid talking about ages, salary or family. Each of us has our own ways to greet other, try to be polite.</w:t>
      </w:r>
    </w:p>
    <w:p w14:paraId="4623776B" w14:textId="77777777" w:rsidR="00D46564" w:rsidRPr="003533C4" w:rsidRDefault="00D46564" w:rsidP="00D465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3533C4" w:rsidRPr="003533C4" w:rsidRDefault="003533C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533C4">
        <w:rPr>
          <w:rFonts w:ascii="Times New Roman" w:hAnsi="Times New Roman" w:cs="Times New Roman"/>
          <w:sz w:val="28"/>
          <w:szCs w:val="28"/>
        </w:rPr>
        <w:br w:type="page"/>
      </w:r>
    </w:p>
    <w:p w14:paraId="4B94D5A5" w14:textId="77777777" w:rsidR="00BC79DF" w:rsidRPr="003533C4" w:rsidRDefault="00BC79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79DF" w:rsidRPr="003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663"/>
    <w:multiLevelType w:val="hybridMultilevel"/>
    <w:tmpl w:val="23803488"/>
    <w:lvl w:ilvl="0" w:tplc="9D5C745A">
      <w:start w:val="1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83985"/>
    <w:multiLevelType w:val="hybridMultilevel"/>
    <w:tmpl w:val="D7F6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C5DCD"/>
    <w:multiLevelType w:val="hybridMultilevel"/>
    <w:tmpl w:val="6EFE75A8"/>
    <w:lvl w:ilvl="0" w:tplc="2B7241A8">
      <w:start w:val="1"/>
      <w:numFmt w:val="decimal"/>
      <w:lvlText w:val="%1."/>
      <w:lvlJc w:val="left"/>
      <w:pPr>
        <w:ind w:left="720" w:hanging="360"/>
      </w:pPr>
    </w:lvl>
    <w:lvl w:ilvl="1" w:tplc="4E2C6F4E">
      <w:start w:val="1"/>
      <w:numFmt w:val="lowerLetter"/>
      <w:lvlText w:val="%2."/>
      <w:lvlJc w:val="left"/>
      <w:pPr>
        <w:ind w:left="1440" w:hanging="360"/>
      </w:pPr>
    </w:lvl>
    <w:lvl w:ilvl="2" w:tplc="82962104">
      <w:start w:val="1"/>
      <w:numFmt w:val="lowerRoman"/>
      <w:lvlText w:val="%3."/>
      <w:lvlJc w:val="right"/>
      <w:pPr>
        <w:ind w:left="2160" w:hanging="180"/>
      </w:pPr>
    </w:lvl>
    <w:lvl w:ilvl="3" w:tplc="FDFC5CD0">
      <w:start w:val="1"/>
      <w:numFmt w:val="decimal"/>
      <w:lvlText w:val="%4."/>
      <w:lvlJc w:val="left"/>
      <w:pPr>
        <w:ind w:left="2880" w:hanging="360"/>
      </w:pPr>
    </w:lvl>
    <w:lvl w:ilvl="4" w:tplc="19CAC15C">
      <w:start w:val="1"/>
      <w:numFmt w:val="lowerLetter"/>
      <w:lvlText w:val="%5."/>
      <w:lvlJc w:val="left"/>
      <w:pPr>
        <w:ind w:left="3600" w:hanging="360"/>
      </w:pPr>
    </w:lvl>
    <w:lvl w:ilvl="5" w:tplc="8912F7FE">
      <w:start w:val="1"/>
      <w:numFmt w:val="lowerRoman"/>
      <w:lvlText w:val="%6."/>
      <w:lvlJc w:val="right"/>
      <w:pPr>
        <w:ind w:left="4320" w:hanging="180"/>
      </w:pPr>
    </w:lvl>
    <w:lvl w:ilvl="6" w:tplc="84A88FAE">
      <w:start w:val="1"/>
      <w:numFmt w:val="decimal"/>
      <w:lvlText w:val="%7."/>
      <w:lvlJc w:val="left"/>
      <w:pPr>
        <w:ind w:left="5040" w:hanging="360"/>
      </w:pPr>
    </w:lvl>
    <w:lvl w:ilvl="7" w:tplc="99943338">
      <w:start w:val="1"/>
      <w:numFmt w:val="lowerLetter"/>
      <w:lvlText w:val="%8."/>
      <w:lvlJc w:val="left"/>
      <w:pPr>
        <w:ind w:left="5760" w:hanging="360"/>
      </w:pPr>
    </w:lvl>
    <w:lvl w:ilvl="8" w:tplc="6DA0248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53499"/>
    <w:multiLevelType w:val="hybridMultilevel"/>
    <w:tmpl w:val="4D1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9C844"/>
    <w:multiLevelType w:val="hybridMultilevel"/>
    <w:tmpl w:val="BCC2DE68"/>
    <w:lvl w:ilvl="0" w:tplc="00C277FE">
      <w:start w:val="1"/>
      <w:numFmt w:val="decimal"/>
      <w:lvlText w:val="%1."/>
      <w:lvlJc w:val="left"/>
      <w:pPr>
        <w:ind w:left="720" w:hanging="360"/>
      </w:pPr>
    </w:lvl>
    <w:lvl w:ilvl="1" w:tplc="AB1E2904">
      <w:start w:val="1"/>
      <w:numFmt w:val="lowerLetter"/>
      <w:lvlText w:val="%2."/>
      <w:lvlJc w:val="left"/>
      <w:pPr>
        <w:ind w:left="1440" w:hanging="360"/>
      </w:pPr>
    </w:lvl>
    <w:lvl w:ilvl="2" w:tplc="F8B83160">
      <w:start w:val="1"/>
      <w:numFmt w:val="lowerRoman"/>
      <w:lvlText w:val="%3."/>
      <w:lvlJc w:val="right"/>
      <w:pPr>
        <w:ind w:left="2160" w:hanging="180"/>
      </w:pPr>
    </w:lvl>
    <w:lvl w:ilvl="3" w:tplc="8250AEAA">
      <w:start w:val="1"/>
      <w:numFmt w:val="decimal"/>
      <w:lvlText w:val="%4."/>
      <w:lvlJc w:val="left"/>
      <w:pPr>
        <w:ind w:left="2880" w:hanging="360"/>
      </w:pPr>
    </w:lvl>
    <w:lvl w:ilvl="4" w:tplc="556EB822">
      <w:start w:val="1"/>
      <w:numFmt w:val="lowerLetter"/>
      <w:lvlText w:val="%5."/>
      <w:lvlJc w:val="left"/>
      <w:pPr>
        <w:ind w:left="3600" w:hanging="360"/>
      </w:pPr>
    </w:lvl>
    <w:lvl w:ilvl="5" w:tplc="7A0EDB70">
      <w:start w:val="1"/>
      <w:numFmt w:val="lowerRoman"/>
      <w:lvlText w:val="%6."/>
      <w:lvlJc w:val="right"/>
      <w:pPr>
        <w:ind w:left="4320" w:hanging="180"/>
      </w:pPr>
    </w:lvl>
    <w:lvl w:ilvl="6" w:tplc="FB385016">
      <w:start w:val="1"/>
      <w:numFmt w:val="decimal"/>
      <w:lvlText w:val="%7."/>
      <w:lvlJc w:val="left"/>
      <w:pPr>
        <w:ind w:left="5040" w:hanging="360"/>
      </w:pPr>
    </w:lvl>
    <w:lvl w:ilvl="7" w:tplc="AA7AB45C">
      <w:start w:val="1"/>
      <w:numFmt w:val="lowerLetter"/>
      <w:lvlText w:val="%8."/>
      <w:lvlJc w:val="left"/>
      <w:pPr>
        <w:ind w:left="5760" w:hanging="360"/>
      </w:pPr>
    </w:lvl>
    <w:lvl w:ilvl="8" w:tplc="AA5AF16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F6200"/>
    <w:multiLevelType w:val="hybridMultilevel"/>
    <w:tmpl w:val="EF72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9963B"/>
    <w:multiLevelType w:val="hybridMultilevel"/>
    <w:tmpl w:val="9432EE2C"/>
    <w:lvl w:ilvl="0" w:tplc="D3725F30">
      <w:start w:val="1"/>
      <w:numFmt w:val="decimal"/>
      <w:lvlText w:val="%1."/>
      <w:lvlJc w:val="left"/>
      <w:pPr>
        <w:ind w:left="720" w:hanging="360"/>
      </w:pPr>
    </w:lvl>
    <w:lvl w:ilvl="1" w:tplc="132263DA">
      <w:start w:val="1"/>
      <w:numFmt w:val="lowerLetter"/>
      <w:lvlText w:val="%2."/>
      <w:lvlJc w:val="left"/>
      <w:pPr>
        <w:ind w:left="1440" w:hanging="360"/>
      </w:pPr>
    </w:lvl>
    <w:lvl w:ilvl="2" w:tplc="F8B269D4">
      <w:start w:val="1"/>
      <w:numFmt w:val="lowerRoman"/>
      <w:lvlText w:val="%3."/>
      <w:lvlJc w:val="right"/>
      <w:pPr>
        <w:ind w:left="2160" w:hanging="180"/>
      </w:pPr>
    </w:lvl>
    <w:lvl w:ilvl="3" w:tplc="82D6B32A">
      <w:start w:val="1"/>
      <w:numFmt w:val="decimal"/>
      <w:lvlText w:val="%4."/>
      <w:lvlJc w:val="left"/>
      <w:pPr>
        <w:ind w:left="2880" w:hanging="360"/>
      </w:pPr>
    </w:lvl>
    <w:lvl w:ilvl="4" w:tplc="EE1E8A26">
      <w:start w:val="1"/>
      <w:numFmt w:val="lowerLetter"/>
      <w:lvlText w:val="%5."/>
      <w:lvlJc w:val="left"/>
      <w:pPr>
        <w:ind w:left="3600" w:hanging="360"/>
      </w:pPr>
    </w:lvl>
    <w:lvl w:ilvl="5" w:tplc="3A809CC8">
      <w:start w:val="1"/>
      <w:numFmt w:val="lowerRoman"/>
      <w:lvlText w:val="%6."/>
      <w:lvlJc w:val="right"/>
      <w:pPr>
        <w:ind w:left="4320" w:hanging="180"/>
      </w:pPr>
    </w:lvl>
    <w:lvl w:ilvl="6" w:tplc="2C5052C4">
      <w:start w:val="1"/>
      <w:numFmt w:val="decimal"/>
      <w:lvlText w:val="%7."/>
      <w:lvlJc w:val="left"/>
      <w:pPr>
        <w:ind w:left="5040" w:hanging="360"/>
      </w:pPr>
    </w:lvl>
    <w:lvl w:ilvl="7" w:tplc="A41A025E">
      <w:start w:val="1"/>
      <w:numFmt w:val="lowerLetter"/>
      <w:lvlText w:val="%8."/>
      <w:lvlJc w:val="left"/>
      <w:pPr>
        <w:ind w:left="5760" w:hanging="360"/>
      </w:pPr>
    </w:lvl>
    <w:lvl w:ilvl="8" w:tplc="109C78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C8"/>
    <w:rsid w:val="000E616B"/>
    <w:rsid w:val="003533C4"/>
    <w:rsid w:val="00551AF6"/>
    <w:rsid w:val="00631879"/>
    <w:rsid w:val="00657779"/>
    <w:rsid w:val="0086731D"/>
    <w:rsid w:val="0099453F"/>
    <w:rsid w:val="009B257E"/>
    <w:rsid w:val="00B8487F"/>
    <w:rsid w:val="00BC79DF"/>
    <w:rsid w:val="00CA33E0"/>
    <w:rsid w:val="00D46564"/>
    <w:rsid w:val="00DB14C8"/>
    <w:rsid w:val="050EE8DE"/>
    <w:rsid w:val="11EADBD4"/>
    <w:rsid w:val="1765F5BE"/>
    <w:rsid w:val="280DC182"/>
    <w:rsid w:val="2BC36838"/>
    <w:rsid w:val="2C369042"/>
    <w:rsid w:val="3010B4A4"/>
    <w:rsid w:val="34D1565E"/>
    <w:rsid w:val="393B253D"/>
    <w:rsid w:val="3C2ECB8B"/>
    <w:rsid w:val="3D60BB44"/>
    <w:rsid w:val="4CDBC1EC"/>
    <w:rsid w:val="520658CB"/>
    <w:rsid w:val="529A3ED2"/>
    <w:rsid w:val="6122D8B5"/>
    <w:rsid w:val="6E6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6197"/>
  <w15:docId w15:val="{D8614462-B184-4292-B4A0-4777061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3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2023-06-02T01:36:00Z</dcterms:created>
  <dcterms:modified xsi:type="dcterms:W3CDTF">2023-06-02T01:36:00Z</dcterms:modified>
</cp:coreProperties>
</file>