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0786DB" w14:textId="0076003E" w:rsidR="00BA7C10" w:rsidRDefault="005A62AE" w:rsidP="005A62AE">
      <w:pPr>
        <w:pStyle w:val="Tiu"/>
      </w:pPr>
      <w:r>
        <w:t>Convert IMG -&gt; SVG</w:t>
      </w:r>
    </w:p>
    <w:p w14:paraId="49F40B7C" w14:textId="5725BF3D" w:rsidR="005A62AE" w:rsidRDefault="005A62AE" w:rsidP="005A62AE">
      <w:pPr>
        <w:pStyle w:val="oancuaDanhsach"/>
        <w:numPr>
          <w:ilvl w:val="0"/>
          <w:numId w:val="1"/>
        </w:numPr>
      </w:pPr>
      <w:r>
        <w:t>Chuyển “</w:t>
      </w:r>
      <w:r w:rsidRPr="00D65A94">
        <w:rPr>
          <w:b/>
          <w:bCs/>
        </w:rPr>
        <w:t>background</w:t>
      </w:r>
      <w:r>
        <w:t>” img thành “</w:t>
      </w:r>
      <w:r w:rsidRPr="00D65A94">
        <w:rPr>
          <w:b/>
          <w:bCs/>
        </w:rPr>
        <w:t>layer</w:t>
      </w:r>
      <w:r>
        <w:t>”</w:t>
      </w:r>
    </w:p>
    <w:p w14:paraId="5E265A41" w14:textId="2EA2FB44" w:rsidR="00C9617B" w:rsidRDefault="00C9617B" w:rsidP="00C9617B">
      <w:r>
        <w:rPr>
          <w:noProof/>
        </w:rPr>
        <w:drawing>
          <wp:inline distT="0" distB="0" distL="0" distR="0" wp14:anchorId="4F412D40" wp14:editId="1271C5AC">
            <wp:extent cx="3095625" cy="685800"/>
            <wp:effectExtent l="0" t="0" r="9525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-&gt; </w:t>
      </w:r>
      <w:r>
        <w:rPr>
          <w:noProof/>
        </w:rPr>
        <w:drawing>
          <wp:inline distT="0" distB="0" distL="0" distR="0" wp14:anchorId="5DDB47C4" wp14:editId="405D18B9">
            <wp:extent cx="3152775" cy="533400"/>
            <wp:effectExtent l="0" t="0" r="9525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369F" w14:textId="0264DCDD" w:rsidR="007E4D2C" w:rsidRDefault="007E4D2C" w:rsidP="00C9617B"/>
    <w:p w14:paraId="7279BDC2" w14:textId="587D9176" w:rsidR="00742C14" w:rsidRDefault="00742C14" w:rsidP="00742C14">
      <w:pPr>
        <w:pStyle w:val="oancuaDanhsach"/>
        <w:numPr>
          <w:ilvl w:val="0"/>
          <w:numId w:val="1"/>
        </w:numPr>
      </w:pPr>
      <w:r>
        <w:t>Chuyển img thành màu trắng-đen</w:t>
      </w:r>
    </w:p>
    <w:p w14:paraId="03F63847" w14:textId="74D601C6" w:rsidR="007E4D2C" w:rsidRDefault="007E4D2C" w:rsidP="00C9617B">
      <w:r>
        <w:rPr>
          <w:noProof/>
        </w:rPr>
        <w:drawing>
          <wp:inline distT="0" distB="0" distL="0" distR="0" wp14:anchorId="4E9AA211" wp14:editId="663C3D10">
            <wp:extent cx="5943600" cy="316484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0935" w14:textId="0D7BAEDB" w:rsidR="00EF2295" w:rsidRDefault="00EF2295" w:rsidP="00C9617B">
      <w:r>
        <w:rPr>
          <w:noProof/>
        </w:rPr>
        <w:lastRenderedPageBreak/>
        <w:drawing>
          <wp:inline distT="0" distB="0" distL="0" distR="0" wp14:anchorId="6C1A09BB" wp14:editId="3DF448D1">
            <wp:extent cx="3952875" cy="4810125"/>
            <wp:effectExtent l="0" t="0" r="9525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C06D" w14:textId="74B610A1" w:rsidR="00F95DE4" w:rsidRDefault="00F95DE4" w:rsidP="00C9617B"/>
    <w:p w14:paraId="07A8D412" w14:textId="5069035F" w:rsidR="00F95DE4" w:rsidRDefault="00F95DE4" w:rsidP="00F95DE4">
      <w:pPr>
        <w:pStyle w:val="oancuaDanhsach"/>
        <w:numPr>
          <w:ilvl w:val="0"/>
          <w:numId w:val="1"/>
        </w:numPr>
      </w:pPr>
      <w:r>
        <w:t>Làm cho img có màu trắng đều ở background</w:t>
      </w:r>
    </w:p>
    <w:p w14:paraId="2D569984" w14:textId="6E4C307F" w:rsidR="00F86736" w:rsidRDefault="00F86736" w:rsidP="00C9617B"/>
    <w:p w14:paraId="7BED6647" w14:textId="3383A984" w:rsidR="00F86736" w:rsidRDefault="00F86736" w:rsidP="00C9617B">
      <w:r>
        <w:rPr>
          <w:noProof/>
        </w:rPr>
        <w:lastRenderedPageBreak/>
        <w:drawing>
          <wp:inline distT="0" distB="0" distL="0" distR="0" wp14:anchorId="3660B92D" wp14:editId="38411461">
            <wp:extent cx="5943600" cy="2559685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0BD0" w14:textId="237E1E0F" w:rsidR="009E40B5" w:rsidRDefault="009E40B5" w:rsidP="00C9617B">
      <w:r>
        <w:rPr>
          <w:noProof/>
        </w:rPr>
        <w:drawing>
          <wp:inline distT="0" distB="0" distL="0" distR="0" wp14:anchorId="18394DEB" wp14:editId="696EF4A1">
            <wp:extent cx="4057650" cy="363855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DF25" w14:textId="491236DF" w:rsidR="0035554F" w:rsidRDefault="0035554F" w:rsidP="00C9617B">
      <w:r>
        <w:t>Sau đó click vào vùng màu trắng của img</w:t>
      </w:r>
    </w:p>
    <w:p w14:paraId="5ACFEDDD" w14:textId="1ED2476A" w:rsidR="0035554F" w:rsidRDefault="0035554F" w:rsidP="0035554F">
      <w:pPr>
        <w:pStyle w:val="oancuaDanhsach"/>
        <w:numPr>
          <w:ilvl w:val="0"/>
          <w:numId w:val="1"/>
        </w:numPr>
      </w:pPr>
      <w:r>
        <w:t xml:space="preserve">Làm cho phần màu đen img </w:t>
      </w:r>
      <w:r w:rsidR="004D4DCE">
        <w:t>đều màu</w:t>
      </w:r>
    </w:p>
    <w:p w14:paraId="040A7957" w14:textId="3F455AF6" w:rsidR="004D4DCE" w:rsidRDefault="004D4DCE" w:rsidP="004D4DCE">
      <w:r>
        <w:rPr>
          <w:noProof/>
        </w:rPr>
        <w:lastRenderedPageBreak/>
        <w:drawing>
          <wp:inline distT="0" distB="0" distL="0" distR="0" wp14:anchorId="37769933" wp14:editId="5BE019A9">
            <wp:extent cx="4000500" cy="354330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5ECA" w14:textId="0E53441B" w:rsidR="004D4DCE" w:rsidRDefault="004D4DCE" w:rsidP="004D4DCE">
      <w:r w:rsidRPr="004D4DCE">
        <w:t xml:space="preserve">Sau đó click vào vùng màu </w:t>
      </w:r>
      <w:r w:rsidR="00AE5488">
        <w:t>đen</w:t>
      </w:r>
      <w:r w:rsidRPr="004D4DCE">
        <w:t xml:space="preserve"> của img</w:t>
      </w:r>
    </w:p>
    <w:p w14:paraId="2B688139" w14:textId="47C3AFE2" w:rsidR="003331AC" w:rsidRDefault="003331AC" w:rsidP="004D4DCE"/>
    <w:p w14:paraId="393F5BE0" w14:textId="2BC8A963" w:rsidR="003331AC" w:rsidRDefault="003331AC" w:rsidP="003331AC">
      <w:pPr>
        <w:pStyle w:val="oancuaDanhsach"/>
        <w:numPr>
          <w:ilvl w:val="0"/>
          <w:numId w:val="1"/>
        </w:numPr>
      </w:pPr>
      <w:r>
        <w:t>Điều chỉnh ở đây để làm rõ phần trắng đen hơn</w:t>
      </w:r>
    </w:p>
    <w:p w14:paraId="1793E5DB" w14:textId="01404D78" w:rsidR="003331AC" w:rsidRDefault="003331AC" w:rsidP="004D4DCE">
      <w:r>
        <w:rPr>
          <w:noProof/>
        </w:rPr>
        <w:lastRenderedPageBreak/>
        <w:drawing>
          <wp:inline distT="0" distB="0" distL="0" distR="0" wp14:anchorId="36AAECEA" wp14:editId="564FA041">
            <wp:extent cx="3924300" cy="3571875"/>
            <wp:effectExtent l="0" t="0" r="0" b="952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A633" w14:textId="6A3CAF71" w:rsidR="00192A16" w:rsidRDefault="00192A16" w:rsidP="004D4DCE"/>
    <w:p w14:paraId="3523813E" w14:textId="26C61912" w:rsidR="00192A16" w:rsidRDefault="00192A16" w:rsidP="00192A16">
      <w:pPr>
        <w:pStyle w:val="oancuaDanhsach"/>
        <w:numPr>
          <w:ilvl w:val="0"/>
          <w:numId w:val="1"/>
        </w:numPr>
      </w:pPr>
      <w:r>
        <w:t>Làm cho phần line cạnh vẽ mượt mà hơn</w:t>
      </w:r>
    </w:p>
    <w:p w14:paraId="18BC8283" w14:textId="772D4E2E" w:rsidR="00C600C7" w:rsidRDefault="00C600C7" w:rsidP="00192A16">
      <w:pPr>
        <w:pStyle w:val="oancuaDanhsac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3136AB1" wp14:editId="5A00EDFD">
            <wp:extent cx="5943600" cy="266700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2530" w14:textId="08ECBE02" w:rsidR="007775FB" w:rsidRDefault="007775FB" w:rsidP="00192A16">
      <w:pPr>
        <w:pStyle w:val="oancuaDanhsac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24F2CBD" wp14:editId="3273F566">
            <wp:extent cx="3086100" cy="1914525"/>
            <wp:effectExtent l="0" t="0" r="0" b="952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0167" w14:textId="307C189B" w:rsidR="00AF7E32" w:rsidRDefault="00AF7E32" w:rsidP="00AF7E32">
      <w:pPr>
        <w:pStyle w:val="oancuaDanhsach"/>
        <w:numPr>
          <w:ilvl w:val="0"/>
          <w:numId w:val="1"/>
        </w:numPr>
      </w:pPr>
      <w:r>
        <w:t xml:space="preserve">Copy toàn bộ img và </w:t>
      </w:r>
    </w:p>
    <w:p w14:paraId="23C8B05A" w14:textId="26CBE892" w:rsidR="00AF7E32" w:rsidRPr="005A62AE" w:rsidRDefault="00AF7E32" w:rsidP="00AF7E32">
      <w:pPr>
        <w:pStyle w:val="oancuaDanhsac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7A5EBA6" wp14:editId="334E2B81">
            <wp:extent cx="3448050" cy="2409825"/>
            <wp:effectExtent l="0" t="0" r="0" b="952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E32" w:rsidRPr="005A62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CB2947"/>
    <w:multiLevelType w:val="hybridMultilevel"/>
    <w:tmpl w:val="21DEADCC"/>
    <w:lvl w:ilvl="0" w:tplc="C2C4841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C6606"/>
    <w:rsid w:val="00192A16"/>
    <w:rsid w:val="003331AC"/>
    <w:rsid w:val="0035554F"/>
    <w:rsid w:val="004D4DCE"/>
    <w:rsid w:val="005A62AE"/>
    <w:rsid w:val="00620BE1"/>
    <w:rsid w:val="00742C14"/>
    <w:rsid w:val="007775FB"/>
    <w:rsid w:val="007E4D2C"/>
    <w:rsid w:val="009E40B5"/>
    <w:rsid w:val="00AE5488"/>
    <w:rsid w:val="00AF08B3"/>
    <w:rsid w:val="00AF7E32"/>
    <w:rsid w:val="00BA7367"/>
    <w:rsid w:val="00BA7C10"/>
    <w:rsid w:val="00C600C7"/>
    <w:rsid w:val="00C9617B"/>
    <w:rsid w:val="00CC6606"/>
    <w:rsid w:val="00D65A94"/>
    <w:rsid w:val="00EF2295"/>
    <w:rsid w:val="00F86736"/>
    <w:rsid w:val="00F95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B10EA"/>
  <w15:chartTrackingRefBased/>
  <w15:docId w15:val="{2A7C3C68-F386-4C3A-B2EA-907671ACE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link w:val="TiuChar"/>
    <w:uiPriority w:val="10"/>
    <w:qFormat/>
    <w:rsid w:val="005A62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5A62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ancuaDanhsach">
    <w:name w:val="List Paragraph"/>
    <w:basedOn w:val="Binhthng"/>
    <w:uiPriority w:val="34"/>
    <w:qFormat/>
    <w:rsid w:val="005A62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Nguyen（グエン） Tran (チャン)</dc:creator>
  <cp:keywords/>
  <dc:description/>
  <cp:lastModifiedBy>Nguyen（グエン） Tran (チャン)</cp:lastModifiedBy>
  <cp:revision>19</cp:revision>
  <dcterms:created xsi:type="dcterms:W3CDTF">2021-01-28T09:56:00Z</dcterms:created>
  <dcterms:modified xsi:type="dcterms:W3CDTF">2021-01-28T10:25:00Z</dcterms:modified>
</cp:coreProperties>
</file>