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$primary-color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#3479f8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$secondary-color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#6e757c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$success-color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#4fa450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$danger-color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#cc4648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$warning-color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#f6c43d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$info-color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#499fb6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.btn-base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12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none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#fff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14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600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.btn-primary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@extend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.btn-base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$primary-color;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.btn-secondary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@extend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.btn-base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$secondary-color;</w:t>
      </w:r>
    </w:p>
    <w:p w:rsid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264AA" w:rsidRDefault="007264AA" w:rsidP="007264A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==========================</w:t>
      </w:r>
      <w:r w:rsidRPr="007264AA">
        <w:t xml:space="preserve"> 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:rsidR="007264AA" w:rsidRPr="007264AA" w:rsidRDefault="007264AA" w:rsidP="007264AA">
      <w:pPr>
        <w:shd w:val="clear" w:color="auto" w:fill="282A36"/>
        <w:spacing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1FA8C"/>
          <w:sz w:val="21"/>
          <w:szCs w:val="21"/>
        </w:rPr>
        <w:t>card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img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1FA8C"/>
          <w:sz w:val="21"/>
          <w:szCs w:val="21"/>
        </w:rPr>
        <w:t>https://picsum.photos/300/200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alt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1FA8C"/>
          <w:sz w:val="21"/>
          <w:szCs w:val="21"/>
        </w:rPr>
        <w:t>thumb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1FA8C"/>
          <w:sz w:val="21"/>
          <w:szCs w:val="21"/>
        </w:rPr>
        <w:t>title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&gt;Lorem, &lt;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strong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&gt;ipsum&lt;/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strong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&gt; dolor.&lt;/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h3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1FA8C"/>
          <w:sz w:val="21"/>
          <w:szCs w:val="21"/>
        </w:rPr>
        <w:t>desc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Lorem ipsum, dolor sit amet consectetur adipisicing elit.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p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1FA8C"/>
          <w:sz w:val="21"/>
          <w:szCs w:val="21"/>
        </w:rPr>
        <w:t>#!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1FA8C"/>
          <w:sz w:val="21"/>
          <w:szCs w:val="21"/>
        </w:rPr>
        <w:t>btn-link</w:t>
      </w:r>
      <w:r w:rsidRPr="007264A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&gt;View more&lt;/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a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.card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bookmarkStart w:id="0" w:name="_GoBack"/>
      <w:bookmarkEnd w:id="0"/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300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#ccc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.title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7264AA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.desc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7264AA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64AA">
        <w:rPr>
          <w:rFonts w:ascii="Consolas" w:eastAsia="Times New Roman" w:hAnsi="Consolas" w:cs="Times New Roman"/>
          <w:color w:val="8BE9FD"/>
          <w:sz w:val="21"/>
          <w:szCs w:val="21"/>
        </w:rPr>
        <w:t>rgb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13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255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)(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93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264A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64A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264AA" w:rsidRPr="007264AA" w:rsidRDefault="007264AA" w:rsidP="007264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45309" w:rsidRDefault="007264AA"/>
    <w:sectPr w:rsidR="00F4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AA"/>
    <w:rsid w:val="004E1B0A"/>
    <w:rsid w:val="007264AA"/>
    <w:rsid w:val="008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2EE29C-D5D9-41CB-AE08-4EAC85F4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2023-11-15T08:45:00Z</dcterms:created>
  <dcterms:modified xsi:type="dcterms:W3CDTF">2023-11-15T08:48:00Z</dcterms:modified>
</cp:coreProperties>
</file>