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0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PRODUCT DESIGN SPECIFICATION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2E75B6"/>
          <w:sz w:val="30"/>
          <w:szCs w:val="30"/>
        </w:rPr>
        <w:t xml:space="preserve">AI-Assisted Trello Task Capture &amp; Task Hygiene Automation</w:t>
      </w:r>
    </w:p>
    <w:p>
      <w:pPr>
        <w:spacing w:after="0" w:before="40"/>
      </w:pPr>
      <w:r>
        <w:t xml:space="preserve"/>
      </w:r>
    </w:p>
    <w:p>
      <w:pPr>
        <w:pBdr>
          <w:bottom w:val="single" w:color="2E75B6" w:sz="6" w:space="1"/>
        </w:pBdr>
        <w:jc w:val="center"/>
      </w:pPr>
      <w:r>
        <w:t xml:space="preserve"/>
      </w:r>
    </w:p>
    <w:p>
      <w:pPr>
        <w:spacing w:after="0" w:before="80"/>
      </w:pPr>
      <w:r>
        <w:t xml:space="preserve"/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Version 1.0  |  June 2026</w:t>
      </w:r>
    </w:p>
    <w:p>
      <w:pPr>
        <w:jc w:val="center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Prepared for internal development use</w:t>
      </w:r>
    </w:p>
    <w:p>
      <w:pPr>
        <w:spacing w:after="0" w:before="16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AAAAAA"/>
          <w:sz w:val="18"/>
          <w:szCs w:val="18"/>
        </w:rPr>
        <w:t xml:space="preserve">CONFIDENTIAL — INTERNAL USE ONLY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Executive Summary</w:t>
      </w:r>
    </w:p>
    <w:p>
      <w:pPr>
        <w:spacing w:after="60" w:before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This document defines the product design specification for an AI-Assisted Task Capture and Hygiene Automation system. The system solves a critical operational problem: tasks arising in informal channels — Telegram, Zalo, WhatsApp, meetings, and email — are frequently lost, unassigned, or missed before they ever reach the team's Trello board.</w:t>
      </w:r>
    </w:p>
    <w:p>
      <w:pPr>
        <w:spacing w:after="0" w:before="1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The solution is a lightweight capture and automation layer that sits between team communication and Trello execution, with a structured human approval gate to ensure quality and sensitivity control.</w:t>
      </w:r>
    </w:p>
    <w:p>
      <w:pPr>
        <w:spacing w:after="0" w:before="12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Core Workflow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/>
          <w:iCs/>
          <w:color w:val="595959"/>
          <w:sz w:val="22"/>
          <w:szCs w:val="22"/>
        </w:rPr>
        <w:t xml:space="preserve">Discussion  →  Paste transcript / notes  →  AI extracts candidate tasks  →  Human reviews  →  1-click approval  →  Trello cards created automatically  →  Telegram reminders</w:t>
      </w:r>
    </w:p>
    <w:p>
      <w:pPr>
        <w:spacing w:after="0" w:before="12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Key Outcomes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Eliminate missed follow-ups from informal communication channels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Reduce manual Trello card creation effort for the team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Automate task hygiene: overdue alerts, deadline nudges, stale-task detection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Keep Trello as the single source of truth for execution</w:t>
      </w:r>
    </w:p>
    <w:p>
      <w:pPr>
        <w:pBdr>
          <w:bottom w:val="single" w:color="BBCFE0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Problem Statement</w:t>
      </w:r>
    </w:p>
    <w:p>
      <w:pPr>
        <w:spacing w:after="60" w:before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The team currently uses Trello/Jira-style boards to track work execution. However, the majority of tasks originate outside the board in informal discussions and messaging threads. The two primary failure modes are:</w:t>
      </w:r>
    </w:p>
    <w:p>
      <w:pPr>
        <w:spacing w:after="0" w:before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Missing follow-ups — tasks discussed but never captured on the board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Deadline misses — tasks captured without clear due dates or owners</w:t>
      </w:r>
    </w:p>
    <w:p>
      <w:pPr>
        <w:spacing w:after="0" w:before="12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Task Source Channels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Source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Typical Content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Capture Need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Team discussions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Coordination, blockers, assignments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Extract tasks, owners, due dates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Vendor / Customer messages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Promises, questions, follow-ups, clarifications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Follow-up cards with party &amp; deadline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Boss instructions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New tasks, priority changes, review requests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Separate tasks from comments &amp; ideas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Zalo / WhatsApp / WeChat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Fast informal messages, reminders, vendor replies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Convert to structured task drafts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Email threads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Confirmations, document requests, commercial steps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Preserve context, create follow-up cards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Meeting notes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Decisions, action items, open questions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Clean post-meeting task list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Installation / testing work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Equipment checks, missing parts, test results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Checklists and issue cards</w:t>
            </w:r>
          </w:p>
        </w:tc>
      </w:tr>
    </w:tbl>
    <w:p>
      <w:pPr>
        <w:pBdr>
          <w:bottom w:val="single" w:color="BBCFE0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Team Context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Team Composition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5 team members total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Primary communication platform: Telegram (group + direct messages)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Task execution tracked in Trello</w:t>
      </w:r>
    </w:p>
    <w:p>
      <w:pPr>
        <w:spacing w:after="0" w:before="12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Approval Model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One designated manager is responsible for reviewing and approving all AI-extracted task drafts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No Trello card is created automatically without manager approval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The manager uses the web app interface for review; all other team members interact only via Telegram</w:t>
      </w:r>
    </w:p>
    <w:p>
      <w:pPr>
        <w:spacing w:after="0" w:before="12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Operating Principle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Trello remains the source of truth for task execution. This system acts as a capture and cleanup layer only — it does not replace or compete with the board.</w:t>
      </w:r>
    </w:p>
    <w:p>
      <w:pPr>
        <w:pBdr>
          <w:bottom w:val="single" w:color="BBCFE0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System Architecture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Component Overview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45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Component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Web App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Next.js (React)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Paste input, review task drafts, 1-click Trello card approval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Backend / API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Node.js (API routes)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Process input, call AI extraction, call Trello API, handle webhook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Database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Supabase (PostgreSQL)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Store task drafts, review status, digest logs, source text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AI Extraction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Claude API (claude-sonnet)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Convert raw text to structured task candidates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Task Board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Trello REST API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Create cards with full metadata on approval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Notification Bot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Telegram Bot API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Daily digest, deadline alerts, check-in pings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Scheduler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node-cron (same service)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Background jobs: overdue scan, digest builder, stale-task scan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Deployment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Vercel (frontend) + Railway (backend)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Low-cost cloud, ~$5–10/month for team of 5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Component Interaction Summary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Web App communicates with the Backend via REST API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Backend calls Claude API for extraction and Trello API for card creation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Backend stores all state (drafts, logs, config) in Supabase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Telegram Bot is triggered by the scheduler and by card-creation events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All three layers (web, backend, bot) share the same Supabase database</w:t>
      </w:r>
    </w:p>
    <w:p>
      <w:pPr>
        <w:pBdr>
          <w:bottom w:val="single" w:color="BBCFE0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Product Phases &amp; Roadmap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55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Phase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Name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Scope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V1 — Week 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Manual Capture + Task Draft Table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User pastes raw text. Claude API extracts structured task candidates. Manager reviews a draft table — no Trello card is created without approval.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V2 — Week 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1-Click Trello Card Creation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Approved drafts automatically create Trello cards with full metadata: title, description, owner, due date, labels, checklist, source context.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V3 — Week 3–4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Telegram Bot + Daily Digest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Bot sends daily morning digest, overdue alerts, 48-hour deadline warnings. Bot pings card owners for status check-ins. Replies update Trello automatically.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V4 — Future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AI Summary Layer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On-demand AI queries: 'What changed since yesterday?', 'Which vendor follow-ups are stale?', 'Which projects have highest execution risk this week?'</w:t>
            </w:r>
          </w:p>
        </w:tc>
      </w:tr>
    </w:tbl>
    <w:p>
      <w:pPr>
        <w:pBdr>
          <w:bottom w:val="single" w:color="BBCFE0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Task Extraction Specification</w:t>
      </w:r>
    </w:p>
    <w:p>
      <w:pPr>
        <w:spacing w:after="60" w:before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Each item of raw input text is processed by the Claude API to produce structured task candidates. The following fields are extracted for every candidate: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45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Field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Type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Task title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Clear verb + object (e.g. 'Send spec sheet to vendor by Friday')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Project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Which project this belongs to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Owner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text / nullable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Responsible person if identifiable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Due date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date / nullable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Extracted or suggested from context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Priority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enum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low / medium / high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Source type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enum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meeting / vendor / customer / boss / chat / email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External party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text / nullable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Vendor, customer, or contact involved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Context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Short background explaining why this task exists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Definition of done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What completion looks like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Suggested Trello list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Backlog / To Do / Waiting / etc.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Checklist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JSON array / nullable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Subtasks if derivable from source text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Decision needed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boolean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Whether approval or decision is required before action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Confidence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enum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high / medium / low — AI's confidence in the extraction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Original source text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Preserved verbatim for traceability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Needs-Clarification Rules</w:t>
      </w:r>
    </w:p>
    <w:p>
      <w:pPr>
        <w:spacing w:after="60" w:before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The AI marks a task as 'needs clarification' (not auto-created) when any of the following apply: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Owner is unclear or ambiguous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Due date cannot be inferred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Instruction sounds like an idea rather than an actionable task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Task involves pricing, contracts, legal, finance, or external commitment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Source text is ambiguous or politically sensitive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Boss approval may be required before acting</w:t>
      </w:r>
    </w:p>
    <w:p>
      <w:pPr>
        <w:pBdr>
          <w:bottom w:val="single" w:color="BBCFE0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Trello Card Specification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Field Mapping: Extracted Draft → Trello Card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Extracted Field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Trello Destination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Task title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Card title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Context + source + definition of done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Card description (formatted markdown)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Owner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Trello member assignment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Due date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Card due date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Project / priority / source type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Labels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Subtasks (checklist)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Trello checklist items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Original source text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Description footer — preserved for traceability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Confidence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Description section or custom field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Decision needed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Label or description section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Standard Card Description Format</w:t>
      </w:r>
    </w:p>
    <w:p>
      <w:pPr>
        <w:spacing w:after="60" w:before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Every created card uses this structured format in the Trello description:</w:t>
      </w:r>
    </w:p>
    <w:p>
      <w:pPr>
        <w:spacing w:after="0" w:before="60"/>
      </w:pPr>
      <w:r>
        <w:t xml:space="preserve"/>
      </w:r>
    </w:p>
    <w:p>
      <w:pPr>
        <w:spacing w:after="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## Context
[Short background]</w:t>
      </w:r>
    </w:p>
    <w:p>
      <w:pPr>
        <w:spacing w:after="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## Source
[meeting / vendor / customer / boss / chat / email]</w:t>
      </w:r>
    </w:p>
    <w:p>
      <w:pPr>
        <w:spacing w:after="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## Original Instruction
[Preserved source text]</w:t>
      </w:r>
    </w:p>
    <w:p>
      <w:pPr>
        <w:spacing w:after="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## Definition of Done
[Completion criteria]</w:t>
      </w:r>
    </w:p>
    <w:p>
      <w:pPr>
        <w:spacing w:after="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## Dependencies
[People, vendor, document, decision, equipment]</w:t>
      </w:r>
    </w:p>
    <w:p>
      <w:pPr>
        <w:spacing w:after="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## Decision Needed
[Yes/No — who decides]</w:t>
      </w:r>
    </w:p>
    <w:p>
      <w:pPr>
        <w:spacing w:after="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## Strategic Sensitivity
[None / partner / pricing / customer / internal-only]</w:t>
      </w:r>
    </w:p>
    <w:p>
      <w:pPr>
        <w:spacing w:after="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## Confidence
[High / Medium / Low]</w:t>
      </w:r>
    </w:p>
    <w:p>
      <w:pPr>
        <w:pBdr>
          <w:bottom w:val="single" w:color="BBCFE0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Telegram Bot Specification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Bot Setup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Bot is added to the existing 5-member Telegram group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Each member performs a one-time private chat with the bot to enable direct pings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Manager receives approval notifications; all members receive digest and check-ins</w:t>
      </w:r>
    </w:p>
    <w:p>
      <w:pPr>
        <w:spacing w:after="0" w:before="12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Scheduled Jobs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Job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Schedule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Overdue scan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Daily 7:30am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Flag all Trello cards past their due date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Due-soon scan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Daily 7:45am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Identify cards due within 48 hours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Digest builder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Daily 8:00am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Compile overdue, due-today, waiting items → send to group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Stale task scan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Every Monday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Find cards not updated in 7+ days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Vendor follow-up scan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Daily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Find 'Waiting' list cards older than 3 days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Weekly summary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Every Monday 9am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New tasks added, unresolved follow-ups, blocked items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On-Demand Commands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/overdue — list all overdue cards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/today — tasks due today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/waiting — vendor/external follow-ups stalled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/blocked — tasks with active blockers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/summary — this week's open items</w:t>
      </w:r>
    </w:p>
    <w:p>
      <w:pPr>
        <w:spacing w:after="0" w:before="12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Check-In Flow</w:t>
      </w:r>
    </w:p>
    <w:p>
      <w:pPr>
        <w:spacing w:after="60" w:before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Bot messages the card owner directly when a deadline is approaching:</w:t>
      </w:r>
    </w:p>
    <w:p>
      <w:pPr>
        <w:spacing w:after="0" w:before="60"/>
      </w:pPr>
      <w:r>
        <w:t xml:space="preserve"/>
      </w:r>
    </w:p>
    <w:p>
      <w:pPr>
        <w:spacing w:after="40" w:before="40"/>
      </w:pPr>
      <w:r>
        <w:rPr>
          <w:rFonts w:ascii="Courier New" w:cs="Courier New" w:eastAsia="Courier New" w:hAnsi="Courier New"/>
          <w:i/>
          <w:iCs/>
          <w:color w:val="333333"/>
          <w:sz w:val="18"/>
          <w:szCs w:val="18"/>
        </w:rPr>
        <w:t xml:space="preserve">"Hey @Name — 'Task title' is due tomorrow. Still on track?  ✅ Done  🔄 In progress  ❌ Blocked"</w:t>
      </w:r>
    </w:p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Owner replies with one of the three options. The bot automatically posts the response as a comment on the Trello card. The manager sees live status without chasing anyone.</w:t>
      </w:r>
    </w:p>
    <w:p>
      <w:pPr>
        <w:pBdr>
          <w:bottom w:val="single" w:color="BBCFE0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9. Data Model (Supabase)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Table: task_drafts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5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Type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uuid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source_text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text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Raw pasted input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source_type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text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meeting / vendor / customer / boss / chat / email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extracted_title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text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Proposed card title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project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text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Project name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owner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text / null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Suggested owner name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due_date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date / null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Extracted or null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priority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text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low / medium / high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external_party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text / null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Vendor, customer, or contact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context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text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Short context summary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definition_of_done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text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Completion condition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checklist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jsonb / null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Subtask array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decision_needed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boolean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Requires decision before action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confidence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text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low / medium / high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suggested_list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text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Trello list name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review_status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text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pending / approved / rejected / needs_clarification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trello_card_id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text / null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Populated after card creation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timestamp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Auto-set on insert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reviewed_at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timestamp / null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Set when manager reviews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Table: trello_config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board_id — Target Trello board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list_id — Default target list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label_map (jsonb) — Maps project / priority / source to Trello label IDs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member_map (jsonb) — Maps team member names to Trello member IDs</w:t>
      </w:r>
    </w:p>
    <w:p>
      <w:pPr>
        <w:spacing w:after="0" w:before="12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Table: digest_log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id, digest_date, digest_text, sent_status, created_at</w:t>
      </w:r>
    </w:p>
    <w:p>
      <w:pPr>
        <w:pBdr>
          <w:bottom w:val="single" w:color="BBCFE0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10. Build Sequence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51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Timeline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Phase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Key Deliverables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Week 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V1 — Capture + Review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Project scaffold, Supabase schema, Claude extraction prompt, review table UI, confidence scoring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Week 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V2 — Trello Integration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Trello API wrapper, field mapping, 1-click card creation from approved drafts, error handling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Week 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V3 — Telegram Bot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Bot setup, group integration, daily digest, overdue/due-soon alerts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Week 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V3+ — Check-in Flow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Owner pings, reply parsing, auto-comment on Trello card, stale task detection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Buffer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Polish &amp; Deploy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Error handling, README, team onboarding, Vercel + Railway deployment</w:t>
            </w:r>
          </w:p>
        </w:tc>
      </w:tr>
    </w:tbl>
    <w:p>
      <w:pPr>
        <w:pBdr>
          <w:bottom w:val="single" w:color="BBCFE0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11. Deployment &amp; Cost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Component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Platform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Next.js Web App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Vercel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Free tier sufficient for team of 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Backend API + Bot + Scheduler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Railway or Render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~$5–10/month; single service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Database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Supabase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Free tier sufficient at this scale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Trello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Existing account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No additional cost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Telegram Bot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Telegram BotFather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Claude API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Anthropic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Pay-per-use; low volume = low cost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Estimated total running cost: $5–10/month, possibly free at low usage volumes.</w:t>
      </w:r>
    </w:p>
    <w:p>
      <w:pPr>
        <w:pBdr>
          <w:bottom w:val="single" w:color="BBCFE0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12. Development Tooling Approach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Claude (claude.ai) — Thinking &amp; Architecture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Architecture decisions and tradeoff analysis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Feature design and workflow specification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Writing Claude API extraction prompts and refining output schemas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Code review and refactoring strategy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Debugging complex issues — paste error + context for diagnosis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Documentation: README, API docs, changelogs</w:t>
      </w:r>
    </w:p>
    <w:p>
      <w:pPr>
        <w:spacing w:after="0" w:before="12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Cursor — Execution &amp; Implementation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In-editor code generation and autocomplete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Implementing plans designed in Claude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Cmd+K for inline edits and quick refactors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@codebase context for repo-grounded questions</w:t>
      </w:r>
    </w:p>
    <w:p>
      <w:pPr>
        <w:spacing w:after="0" w:before="12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Golden Rule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/>
          <w:iCs/>
          <w:color w:val="595959"/>
          <w:sz w:val="22"/>
          <w:szCs w:val="22"/>
        </w:rPr>
        <w:t xml:space="preserve">Claude thinks. Cursor types. Do not use Cursor for architecture decisions. Do not ask Claude to write 500-line implementations without file context.</w:t>
      </w:r>
    </w:p>
    <w:p>
      <w:pPr>
        <w:pBdr>
          <w:bottom w:val="single" w:color="BBCFE0" w:sz="4" w:space="1"/>
        </w:pBdr>
        <w:spacing w:after="160" w:before="16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</w:pPr>
    <w:r>
      <w:rPr>
        <w:rFonts w:ascii="Arial" w:cs="Arial" w:eastAsia="Arial" w:hAnsi="Arial"/>
        <w:color w:val="595959"/>
        <w:sz w:val="18"/>
        <w:szCs w:val="18"/>
      </w:rPr>
      <w:t xml:space="preserve">Version 1.0  |  June 2026  |  AI-Assisted Trello Task Capture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</w:pPr>
    <w:r>
      <w:rPr>
        <w:rFonts w:ascii="Arial" w:cs="Arial" w:eastAsia="Arial" w:hAnsi="Arial"/>
        <w:color w:val="595959"/>
        <w:sz w:val="18"/>
        <w:szCs w:val="18"/>
      </w:rPr>
      <w:t xml:space="preserve">AI-Assisted Trello Task Capture — Product Design Spec</w:t>
    </w:r>
    <w:r>
      <w:rPr>
        <w:rFonts w:ascii="Arial" w:cs="Arial" w:eastAsia="Arial" w:hAnsi="Arial"/>
        <w:color w:val="AAAAAA"/>
        <w:sz w:val="18"/>
        <w:szCs w:val="18"/>
      </w:rPr>
      <w:t xml:space="preserve">    |  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2026-06-09T02:15:09.229Z</dcterms:created>
  <dcterms:modified xsi:type="dcterms:W3CDTF">2026-06-09T02:15:09.229Z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