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D61E9" w14:textId="3A0701AD" w:rsidR="007464A9" w:rsidRPr="007464A9" w:rsidRDefault="009B2CC6" w:rsidP="007464A9">
      <w:pPr>
        <w:jc w:val="center"/>
        <w:rPr>
          <w:rFonts w:ascii="Arial" w:hAnsi="Arial" w:cs="Arial"/>
          <w:b/>
          <w:color w:val="C00000"/>
        </w:rPr>
      </w:pPr>
      <w:bookmarkStart w:id="0" w:name="_GoBack"/>
      <w:bookmarkEnd w:id="0"/>
      <w:r w:rsidRPr="009B7E87">
        <w:rPr>
          <w:rFonts w:ascii="游ゴシック" w:eastAsia="游ゴシック" w:hAnsi="游ゴシック" w:cs="Arial"/>
          <w:b/>
          <w:noProof/>
          <w:color w:val="F7CAAC" w:themeColor="accent2" w:themeTint="66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27E9C9" wp14:editId="6428805F">
                <wp:simplePos x="0" y="0"/>
                <wp:positionH relativeFrom="margin">
                  <wp:align>right</wp:align>
                </wp:positionH>
                <wp:positionV relativeFrom="margin">
                  <wp:posOffset>777732</wp:posOffset>
                </wp:positionV>
                <wp:extent cx="1219200" cy="1219200"/>
                <wp:effectExtent l="19050" t="19050" r="38100" b="38100"/>
                <wp:wrapNone/>
                <wp:docPr id="4" name="星: 6 pt 4" descr="星の図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star6">
                          <a:avLst/>
                        </a:prstGeom>
                        <a:effectLst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DE227" w14:textId="4F4BD509" w:rsidR="00537D52" w:rsidRPr="00FF374C" w:rsidRDefault="00537D52" w:rsidP="00537D52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FF374C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  <w:r w:rsidR="00FB482B">
                              <w:rPr>
                                <w:rFonts w:ascii="ＭＳ ゴシック" w:eastAsia="ＭＳ ゴシック" w:hAnsi="ＭＳ ゴシック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  <w:r w:rsidRPr="00FF374C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7E9C9" id="星: 6 pt 4" o:spid="_x0000_s1026" alt="星の図形" style="position:absolute;left:0;text-align:left;margin-left:44.8pt;margin-top:61.25pt;width:96pt;height:9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coordsize="1219200,1219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" adj="-11796480,,5400" path="m,304800r406397,-5l609600,,812803,304795r406397,5l1016007,609600r203193,304800l812803,914405,609600,1219200,406397,914405,,914400,203193,609600,,304800xe" fillcolor="#ffc000 [3207]" strokecolor="#7f5f00 [1607]" strokeweight="1pt">
                <v:stroke joinstyle="miter"/>
                <v:formulas/>
                <v:path arrowok="t" o:connecttype="custom" o:connectlocs="0,304800;406397,304795;609600,0;812803,304795;1219200,304800;1016007,609600;1219200,914400;812803,914405;609600,1219200;406397,914405;0,914400;203193,609600;0,304800" o:connectangles="0,0,0,0,0,0,0,0,0,0,0,0,0" textboxrect="0,0,1219200,1219200"/>
                <v:textbox>
                  <w:txbxContent>
                    <w:p w14:paraId="7ECDE227" w14:textId="4F4BD509" w:rsidR="00537D52" w:rsidRPr="00FF374C" w:rsidRDefault="00537D52" w:rsidP="00537D52">
                      <w:pPr>
                        <w:jc w:val="center"/>
                        <w:rPr>
                          <w:rFonts w:ascii="ＭＳ ゴシック" w:eastAsia="ＭＳ ゴシック" w:hAnsi="ＭＳ ゴシック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FF374C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  <w:r w:rsidR="00FB482B">
                        <w:rPr>
                          <w:rFonts w:ascii="ＭＳ ゴシック" w:eastAsia="ＭＳ ゴシック" w:hAnsi="ＭＳ ゴシック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  <w:r w:rsidRPr="00FF374C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月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464A9" w:rsidRPr="007464A9">
        <w:rPr>
          <w:rFonts w:ascii="Arial" w:hAnsi="Arial" w:cs="Arial"/>
          <w:b/>
          <w:color w:val="C00000"/>
          <w:sz w:val="44"/>
          <w:szCs w:val="44"/>
        </w:rPr>
        <w:t xml:space="preserve">Kitchen deli </w:t>
      </w:r>
      <w:r w:rsidR="007464A9" w:rsidRPr="007464A9">
        <w:rPr>
          <w:rFonts w:ascii="Arial" w:hAnsi="Arial" w:cs="Arial"/>
          <w:b/>
          <w:color w:val="C00000"/>
          <w:sz w:val="96"/>
          <w:szCs w:val="96"/>
        </w:rPr>
        <w:t>BISTRO</w:t>
      </w:r>
    </w:p>
    <w:p w14:paraId="0D71E2C4" w14:textId="32C4914D" w:rsidR="007464A9" w:rsidRPr="007464A9" w:rsidRDefault="007464A9" w:rsidP="007464A9">
      <w:pPr>
        <w:jc w:val="center"/>
        <w:rPr>
          <w:rFonts w:ascii="Arial" w:hAnsi="Arial" w:cs="Arial"/>
          <w:b/>
          <w:color w:val="F7CAAC" w:themeColor="accent2" w:themeTint="66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464A9">
        <w:rPr>
          <w:rFonts w:ascii="Arial" w:hAnsi="Arial" w:cs="Arial"/>
          <w:b/>
          <w:color w:val="F7CAAC" w:themeColor="accent2" w:themeTint="66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Lunch Menu</w:t>
      </w:r>
    </w:p>
    <w:p w14:paraId="651538BE" w14:textId="77777777" w:rsidR="007464A9" w:rsidRPr="007464A9" w:rsidRDefault="007464A9" w:rsidP="007464A9">
      <w:pPr>
        <w:jc w:val="center"/>
        <w:rPr>
          <w:rFonts w:ascii="Arial" w:hAnsi="Arial" w:cs="Arial"/>
          <w:b/>
          <w:color w:val="FFFFFF" w:themeColor="background1"/>
          <w:sz w:val="40"/>
          <w:szCs w:val="40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</w:pPr>
      <w:r w:rsidRPr="007464A9">
        <w:rPr>
          <w:rFonts w:ascii="Arial" w:hAnsi="Arial" w:cs="Arial"/>
          <w:b/>
          <w:color w:val="FFFFFF" w:themeColor="background1"/>
          <w:sz w:val="40"/>
          <w:szCs w:val="40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11:30</w:t>
      </w:r>
      <w:r w:rsidRPr="007464A9">
        <w:rPr>
          <w:rFonts w:ascii="Arial" w:hAnsi="Arial" w:cs="Arial"/>
          <w:b/>
          <w:color w:val="FFFFFF" w:themeColor="background1"/>
          <w:sz w:val="40"/>
          <w:szCs w:val="40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～</w:t>
      </w:r>
      <w:r w:rsidRPr="007464A9">
        <w:rPr>
          <w:rFonts w:ascii="Arial" w:hAnsi="Arial" w:cs="Arial"/>
          <w:b/>
          <w:color w:val="FFFFFF" w:themeColor="background1"/>
          <w:sz w:val="40"/>
          <w:szCs w:val="40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14:30</w:t>
      </w:r>
    </w:p>
    <w:p w14:paraId="7A2EAC0F" w14:textId="2F55354E" w:rsidR="007464A9" w:rsidRDefault="007464A9" w:rsidP="007464A9">
      <w:pPr>
        <w:spacing w:before="240"/>
        <w:jc w:val="center"/>
      </w:pPr>
      <w:r>
        <w:rPr>
          <w:rFonts w:hint="eastAsia"/>
        </w:rPr>
        <w:t>「</w:t>
      </w:r>
      <w:r w:rsidRPr="009B2CC6">
        <w:rPr>
          <w:rFonts w:ascii="Arial" w:hAnsi="Arial" w:cs="Arial"/>
          <w:b/>
          <w:bCs/>
        </w:rPr>
        <w:t>Kitchen deli BISTRO</w:t>
      </w:r>
      <w:r>
        <w:t>」では、バラエティ豊かな</w:t>
      </w:r>
      <w:r>
        <w:rPr>
          <w:rFonts w:hint="eastAsia"/>
        </w:rPr>
        <w:t>ランチ</w:t>
      </w:r>
      <w:r>
        <w:t>をご用意しております。</w:t>
      </w:r>
    </w:p>
    <w:p w14:paraId="6B8BAFE3" w14:textId="21E41D37" w:rsidR="007464A9" w:rsidRDefault="007464A9" w:rsidP="007464A9">
      <w:pPr>
        <w:spacing w:after="240"/>
        <w:jc w:val="center"/>
      </w:pPr>
      <w:r>
        <w:rPr>
          <w:rFonts w:hint="eastAsia"/>
        </w:rPr>
        <w:t>8</w:t>
      </w:r>
      <w:r>
        <w:t>00円とは思えないボリュームたっぷりなランチをぜひご利用ください。</w:t>
      </w:r>
    </w:p>
    <w:p w14:paraId="68E77BCB" w14:textId="33E68C72" w:rsidR="007464A9" w:rsidRPr="005E76E5" w:rsidRDefault="007464A9" w:rsidP="008F057E">
      <w:pPr>
        <w:jc w:val="center"/>
        <w:rPr>
          <w:rFonts w:ascii="Arial" w:hAnsi="Arial" w:cs="Arial"/>
          <w:b/>
          <w:i/>
          <w:color w:val="C00000"/>
          <w:sz w:val="36"/>
          <w:szCs w:val="36"/>
        </w:rPr>
      </w:pPr>
      <w:r w:rsidRPr="005E76E5">
        <w:rPr>
          <w:rFonts w:ascii="Arial" w:hAnsi="Arial" w:cs="Arial"/>
          <w:b/>
          <w:i/>
          <w:color w:val="C00000"/>
          <w:sz w:val="36"/>
          <w:szCs w:val="36"/>
        </w:rPr>
        <w:t>This Week Lunch</w:t>
      </w:r>
    </w:p>
    <w:tbl>
      <w:tblPr>
        <w:tblW w:w="91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80"/>
        <w:gridCol w:w="7680"/>
      </w:tblGrid>
      <w:tr w:rsidR="007464A9" w:rsidRPr="00EC20D0" w14:paraId="7A83A866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  <w:hideMark/>
          </w:tcPr>
          <w:p w14:paraId="1384FCFB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9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日(月)</w:t>
            </w:r>
          </w:p>
        </w:tc>
        <w:tc>
          <w:tcPr>
            <w:tcW w:w="7680" w:type="dxa"/>
            <w:shd w:val="clear" w:color="auto" w:fill="auto"/>
            <w:noWrap/>
            <w:vAlign w:val="center"/>
            <w:hideMark/>
          </w:tcPr>
          <w:p w14:paraId="6FE9E1AD" w14:textId="4401F9CC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こんがり焼いた秋ナスのラザニア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 w:rsidR="009241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シーザーサラダ</w:t>
            </w:r>
          </w:p>
        </w:tc>
      </w:tr>
      <w:tr w:rsidR="007464A9" w:rsidRPr="00EC20D0" w14:paraId="020B1B29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  <w:hideMark/>
          </w:tcPr>
          <w:p w14:paraId="27E04951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10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日(火)</w:t>
            </w:r>
          </w:p>
        </w:tc>
        <w:tc>
          <w:tcPr>
            <w:tcW w:w="7680" w:type="dxa"/>
            <w:shd w:val="clear" w:color="auto" w:fill="auto"/>
            <w:noWrap/>
            <w:vAlign w:val="center"/>
            <w:hideMark/>
          </w:tcPr>
          <w:p w14:paraId="6269706E" w14:textId="0D37BC15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若鶏のゴマ風味焼き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春巻き</w:t>
            </w:r>
          </w:p>
        </w:tc>
      </w:tr>
      <w:tr w:rsidR="007464A9" w:rsidRPr="00EC20D0" w14:paraId="0CD8E179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  <w:hideMark/>
          </w:tcPr>
          <w:p w14:paraId="7F1D9648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11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日(水)</w:t>
            </w:r>
          </w:p>
        </w:tc>
        <w:tc>
          <w:tcPr>
            <w:tcW w:w="7680" w:type="dxa"/>
            <w:shd w:val="clear" w:color="auto" w:fill="auto"/>
            <w:noWrap/>
            <w:vAlign w:val="center"/>
            <w:hideMark/>
          </w:tcPr>
          <w:p w14:paraId="2D1B56AC" w14:textId="15242825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ハンバーグステーキ和風ソース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さやえんどう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の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ゴマ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和え</w:t>
            </w:r>
          </w:p>
        </w:tc>
      </w:tr>
      <w:tr w:rsidR="007464A9" w:rsidRPr="00EC20D0" w14:paraId="310893D0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  <w:hideMark/>
          </w:tcPr>
          <w:p w14:paraId="774EA264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12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日(木)</w:t>
            </w:r>
          </w:p>
        </w:tc>
        <w:tc>
          <w:tcPr>
            <w:tcW w:w="7680" w:type="dxa"/>
            <w:shd w:val="clear" w:color="auto" w:fill="auto"/>
            <w:noWrap/>
            <w:vAlign w:val="center"/>
            <w:hideMark/>
          </w:tcPr>
          <w:p w14:paraId="1EB8C274" w14:textId="4D1A6710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地中海風パエリア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スモークサーモンのサラダ</w:t>
            </w:r>
          </w:p>
        </w:tc>
      </w:tr>
      <w:tr w:rsidR="007464A9" w:rsidRPr="00EC20D0" w14:paraId="7B77050A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  <w:hideMark/>
          </w:tcPr>
          <w:p w14:paraId="311B6AD4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</w:t>
            </w: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3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日(金)</w:t>
            </w:r>
          </w:p>
        </w:tc>
        <w:tc>
          <w:tcPr>
            <w:tcW w:w="7680" w:type="dxa"/>
            <w:shd w:val="clear" w:color="auto" w:fill="auto"/>
            <w:noWrap/>
            <w:vAlign w:val="center"/>
            <w:hideMark/>
          </w:tcPr>
          <w:p w14:paraId="03DE1FCF" w14:textId="1495F16B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チキン</w:t>
            </w:r>
            <w:r w:rsidR="009241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と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アボカドのサンドウィッチ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アクアパッツァ</w:t>
            </w:r>
          </w:p>
        </w:tc>
      </w:tr>
      <w:tr w:rsidR="007464A9" w:rsidRPr="00EC20D0" w14:paraId="5BFC5732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</w:tcPr>
          <w:p w14:paraId="20093D5B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16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日(月)</w:t>
            </w:r>
          </w:p>
        </w:tc>
        <w:tc>
          <w:tcPr>
            <w:tcW w:w="7680" w:type="dxa"/>
            <w:shd w:val="clear" w:color="auto" w:fill="auto"/>
            <w:noWrap/>
            <w:vAlign w:val="center"/>
          </w:tcPr>
          <w:p w14:paraId="1D83951E" w14:textId="38E59327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スモークサーモンのエッグベネディクト</w:t>
            </w:r>
          </w:p>
        </w:tc>
      </w:tr>
      <w:tr w:rsidR="007464A9" w:rsidRPr="00EC20D0" w14:paraId="2391D6D1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</w:tcPr>
          <w:p w14:paraId="7AA9F4F3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17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日(火)</w:t>
            </w:r>
          </w:p>
        </w:tc>
        <w:tc>
          <w:tcPr>
            <w:tcW w:w="7680" w:type="dxa"/>
            <w:shd w:val="clear" w:color="auto" w:fill="auto"/>
            <w:noWrap/>
            <w:vAlign w:val="center"/>
          </w:tcPr>
          <w:p w14:paraId="6526FBAC" w14:textId="6769A6DA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鶏手羽元のレモングラス焼き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 w:rsidR="009241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ゴーヤ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と卵の炒めもの</w:t>
            </w:r>
          </w:p>
        </w:tc>
      </w:tr>
      <w:tr w:rsidR="007464A9" w:rsidRPr="00EC20D0" w14:paraId="01377481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</w:tcPr>
          <w:p w14:paraId="2CEAE7E5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18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日(水)</w:t>
            </w:r>
          </w:p>
        </w:tc>
        <w:tc>
          <w:tcPr>
            <w:tcW w:w="7680" w:type="dxa"/>
            <w:shd w:val="clear" w:color="auto" w:fill="auto"/>
            <w:noWrap/>
            <w:vAlign w:val="center"/>
          </w:tcPr>
          <w:p w14:paraId="4ACEF91C" w14:textId="498E9E27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ローストビーフのわさびソース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クリームコロッケ</w:t>
            </w:r>
          </w:p>
        </w:tc>
      </w:tr>
      <w:tr w:rsidR="007464A9" w:rsidRPr="00EC20D0" w14:paraId="0BBDD244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</w:tcPr>
          <w:p w14:paraId="477D175C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19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日(木)</w:t>
            </w:r>
          </w:p>
        </w:tc>
        <w:tc>
          <w:tcPr>
            <w:tcW w:w="7680" w:type="dxa"/>
            <w:shd w:val="clear" w:color="auto" w:fill="auto"/>
            <w:noWrap/>
            <w:vAlign w:val="center"/>
          </w:tcPr>
          <w:p w14:paraId="24F5FB7E" w14:textId="77777777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チキンの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タイ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風スパイシー炒め</w:t>
            </w:r>
          </w:p>
        </w:tc>
      </w:tr>
      <w:tr w:rsidR="007464A9" w:rsidRPr="00EC20D0" w14:paraId="7BB2A6C4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</w:tcPr>
          <w:p w14:paraId="0C3824BE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20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日(金)</w:t>
            </w:r>
          </w:p>
        </w:tc>
        <w:tc>
          <w:tcPr>
            <w:tcW w:w="7680" w:type="dxa"/>
            <w:shd w:val="clear" w:color="auto" w:fill="auto"/>
            <w:noWrap/>
            <w:vAlign w:val="center"/>
          </w:tcPr>
          <w:p w14:paraId="60E63CAD" w14:textId="281151CD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若鶏のバンバンジー風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 w:rsidR="009241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スイートポテト</w:t>
            </w:r>
          </w:p>
        </w:tc>
      </w:tr>
    </w:tbl>
    <w:p w14:paraId="1E5C83E9" w14:textId="77777777" w:rsidR="007464A9" w:rsidRPr="00451B5D" w:rsidRDefault="007464A9" w:rsidP="00537FE7">
      <w:pPr>
        <w:jc w:val="center"/>
      </w:pPr>
      <w:r>
        <w:rPr>
          <w:noProof/>
        </w:rPr>
        <w:drawing>
          <wp:inline distT="0" distB="0" distL="0" distR="0" wp14:anchorId="4810130C" wp14:editId="75A16DCD">
            <wp:extent cx="4525200" cy="2209680"/>
            <wp:effectExtent l="0" t="0" r="0" b="635"/>
            <wp:docPr id="3" name="図 1" descr="地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200" cy="220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D4F1E" w14:textId="77777777" w:rsidR="007464A9" w:rsidRPr="009C79CA" w:rsidRDefault="007464A9" w:rsidP="007464A9">
      <w:pPr>
        <w:pBdr>
          <w:bottom w:val="single" w:sz="24" w:space="1" w:color="4472C4" w:themeColor="accent1"/>
        </w:pBdr>
        <w:jc w:val="right"/>
      </w:pPr>
      <w:r w:rsidRPr="009C79CA">
        <w:rPr>
          <w:rFonts w:hint="eastAsia"/>
        </w:rPr>
        <w:t>ご予約は、お電話・店頭にて当日</w:t>
      </w:r>
      <w:r w:rsidRPr="009C79CA">
        <w:t>11時までの受付とさせていただきます。</w:t>
      </w:r>
    </w:p>
    <w:p w14:paraId="71112B0E" w14:textId="77777777" w:rsidR="00B73CEF" w:rsidRPr="007464A9" w:rsidRDefault="007464A9" w:rsidP="007464A9">
      <w:pPr>
        <w:jc w:val="right"/>
      </w:pPr>
      <w:r>
        <w:rPr>
          <w:rFonts w:hint="eastAsia"/>
        </w:rPr>
        <w:t>〒</w:t>
      </w:r>
      <w:r>
        <w:t xml:space="preserve">153-0042　東京都目黒区青葉台3-6-XX　</w:t>
      </w:r>
      <w:r w:rsidRPr="00AF49CE">
        <w:rPr>
          <w:sz w:val="44"/>
          <w:szCs w:val="44"/>
        </w:rPr>
        <w:t>TEL:03-3719-XXXX</w:t>
      </w:r>
    </w:p>
    <w:sectPr w:rsidR="00B73CEF" w:rsidRPr="007464A9" w:rsidSect="00E8243F">
      <w:pgSz w:w="11906" w:h="16838"/>
      <w:pgMar w:top="1134" w:right="1077" w:bottom="1134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02969" w14:textId="77777777" w:rsidR="00784ED5" w:rsidRDefault="00784ED5" w:rsidP="001A3B98">
      <w:r>
        <w:separator/>
      </w:r>
    </w:p>
  </w:endnote>
  <w:endnote w:type="continuationSeparator" w:id="0">
    <w:p w14:paraId="648C5D55" w14:textId="77777777" w:rsidR="00784ED5" w:rsidRDefault="00784ED5" w:rsidP="001A3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FDBB6" w14:textId="77777777" w:rsidR="00784ED5" w:rsidRDefault="00784ED5" w:rsidP="001A3B98">
      <w:r>
        <w:separator/>
      </w:r>
    </w:p>
  </w:footnote>
  <w:footnote w:type="continuationSeparator" w:id="0">
    <w:p w14:paraId="6ED2806D" w14:textId="77777777" w:rsidR="00784ED5" w:rsidRDefault="00784ED5" w:rsidP="001A3B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A9"/>
    <w:rsid w:val="000103EB"/>
    <w:rsid w:val="000969FF"/>
    <w:rsid w:val="001A3B98"/>
    <w:rsid w:val="00376F61"/>
    <w:rsid w:val="003B4C5C"/>
    <w:rsid w:val="00537D52"/>
    <w:rsid w:val="00537FE7"/>
    <w:rsid w:val="0056690D"/>
    <w:rsid w:val="005E76E5"/>
    <w:rsid w:val="007464A9"/>
    <w:rsid w:val="00784ED5"/>
    <w:rsid w:val="008F057E"/>
    <w:rsid w:val="00917F99"/>
    <w:rsid w:val="00924142"/>
    <w:rsid w:val="009B2CC6"/>
    <w:rsid w:val="009B7E87"/>
    <w:rsid w:val="009C79CA"/>
    <w:rsid w:val="00C87E11"/>
    <w:rsid w:val="00CB15A5"/>
    <w:rsid w:val="00DF2988"/>
    <w:rsid w:val="00E14F89"/>
    <w:rsid w:val="00E6779A"/>
    <w:rsid w:val="00FB482B"/>
    <w:rsid w:val="00FF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32C26AE"/>
  <w15:chartTrackingRefBased/>
  <w15:docId w15:val="{D32FA92A-3EAE-42B6-B5C0-C652A36B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64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64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7464A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A3B9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A3B98"/>
  </w:style>
  <w:style w:type="paragraph" w:styleId="a7">
    <w:name w:val="footer"/>
    <w:basedOn w:val="a"/>
    <w:link w:val="a8"/>
    <w:uiPriority w:val="99"/>
    <w:unhideWhenUsed/>
    <w:rsid w:val="001A3B9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A3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2020-02-21T08:27:00Z</dcterms:created>
  <dcterms:modified xsi:type="dcterms:W3CDTF">2020-02-21T08:27:00Z</dcterms:modified>
</cp:coreProperties>
</file>