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714FE" w14:textId="77777777" w:rsidR="00B464B6" w:rsidRPr="00357730" w:rsidRDefault="00B464B6" w:rsidP="00B46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  <w:bookmarkStart w:id="0" w:name="_GoBack"/>
      <w:bookmarkEnd w:id="0"/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B464B6" w14:paraId="68BAD717" w14:textId="77777777" w:rsidTr="006E1DE0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6EBD153C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66E48B24" w14:textId="133994F9" w:rsidR="00B464B6" w:rsidRPr="00C74087" w:rsidRDefault="00CC418E" w:rsidP="006E1DE0">
            <w:pPr>
              <w:pStyle w:val="a4"/>
              <w:numPr>
                <w:ilvl w:val="0"/>
                <w:numId w:val="6"/>
              </w:numPr>
              <w:ind w:left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LoRa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통신을 이용한 </w:t>
            </w:r>
            <w:r w:rsidR="002300C6">
              <w:rPr>
                <w:rFonts w:hint="eastAsia"/>
                <w:b/>
                <w:bCs/>
                <w:sz w:val="24"/>
                <w:szCs w:val="24"/>
              </w:rPr>
              <w:t xml:space="preserve">스마트시티 </w:t>
            </w:r>
            <w:r>
              <w:rPr>
                <w:b/>
                <w:bCs/>
                <w:sz w:val="24"/>
                <w:szCs w:val="24"/>
              </w:rPr>
              <w:t xml:space="preserve">IoT </w:t>
            </w:r>
            <w:r>
              <w:rPr>
                <w:rFonts w:hint="eastAsia"/>
                <w:b/>
                <w:bCs/>
                <w:sz w:val="24"/>
                <w:szCs w:val="24"/>
              </w:rPr>
              <w:t>서비스 개발</w:t>
            </w:r>
          </w:p>
        </w:tc>
      </w:tr>
      <w:tr w:rsidR="00B464B6" w14:paraId="270CCD52" w14:textId="77777777" w:rsidTr="006E1DE0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62DA8696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293F3949" w14:textId="44783167" w:rsidR="00FA2DF4" w:rsidRDefault="00CC418E" w:rsidP="00FA2D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저전력 장거리</w:t>
            </w:r>
            <w:r w:rsidR="006B2344">
              <w:rPr>
                <w:rFonts w:hint="eastAsia"/>
                <w:b/>
                <w:bCs/>
                <w:sz w:val="24"/>
                <w:szCs w:val="24"/>
              </w:rPr>
              <w:t>(LP</w:t>
            </w:r>
            <w:r w:rsidR="006B2344">
              <w:rPr>
                <w:b/>
                <w:bCs/>
                <w:sz w:val="24"/>
                <w:szCs w:val="24"/>
              </w:rPr>
              <w:t>WA: Low-Power Wide Area)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통신</w:t>
            </w:r>
            <w:r>
              <w:rPr>
                <w:b/>
                <w:bCs/>
                <w:sz w:val="24"/>
                <w:szCs w:val="24"/>
              </w:rPr>
              <w:t>,</w:t>
            </w:r>
            <w:r w:rsidR="00B464B6" w:rsidRPr="0035773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46A24A5" w14:textId="2578E03D" w:rsidR="00B464B6" w:rsidRPr="00357730" w:rsidRDefault="00FA2DF4" w:rsidP="00FA2D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센서,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64B6" w:rsidRPr="00357730">
              <w:rPr>
                <w:rFonts w:hint="eastAsia"/>
                <w:b/>
                <w:bCs/>
                <w:sz w:val="24"/>
                <w:szCs w:val="24"/>
              </w:rPr>
              <w:t>아두이노</w:t>
            </w:r>
          </w:p>
        </w:tc>
      </w:tr>
      <w:tr w:rsidR="00B464B6" w14:paraId="2EF03CD9" w14:textId="77777777" w:rsidTr="006E1DE0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312D9489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3CA82C21" w14:textId="0927FF72" w:rsidR="00B464B6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무인이동체공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학전공 </w:t>
            </w:r>
            <w:r>
              <w:rPr>
                <w:rFonts w:hint="eastAsia"/>
                <w:b/>
                <w:bCs/>
                <w:sz w:val="24"/>
                <w:szCs w:val="24"/>
              </w:rPr>
              <w:t>정철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  <w:p w14:paraId="1AB1B818" w14:textId="68B7CB00" w:rsidR="00B464B6" w:rsidRPr="00357730" w:rsidRDefault="00B464B6" w:rsidP="00B464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h</w:t>
            </w:r>
            <w:r>
              <w:rPr>
                <w:b/>
                <w:bCs/>
                <w:sz w:val="24"/>
                <w:szCs w:val="24"/>
              </w:rPr>
              <w:t>ttp://</w:t>
            </w:r>
            <w:r>
              <w:rPr>
                <w:b/>
                <w:bCs/>
                <w:sz w:val="24"/>
                <w:szCs w:val="24"/>
              </w:rPr>
              <w:t>sites.google.com/view/sejong-icl</w:t>
            </w:r>
          </w:p>
        </w:tc>
      </w:tr>
      <w:tr w:rsidR="00B464B6" w14:paraId="476E1349" w14:textId="77777777" w:rsidTr="006E1DE0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15B1949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2EE5F829" w14:textId="3396D53B" w:rsidR="00B464B6" w:rsidRPr="00357730" w:rsidRDefault="00B464B6" w:rsidP="00B464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대양AI센터 609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64E6C1EA" w14:textId="77777777" w:rsidR="00B464B6" w:rsidRDefault="00B464B6" w:rsidP="00B464B6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B464B6" w14:paraId="04610B5C" w14:textId="77777777" w:rsidTr="006E1DE0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3AA2B84" w14:textId="77777777" w:rsidR="00B464B6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325423F2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60F3CF35" w14:textId="03C6E738" w:rsidR="00B464B6" w:rsidRPr="00E30193" w:rsidRDefault="002300C6" w:rsidP="00746A35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스마트시티에서 </w:t>
            </w:r>
            <w:r w:rsidR="000B4151" w:rsidRPr="000B4151">
              <w:rPr>
                <w:rFonts w:hint="eastAsia"/>
                <w:sz w:val="22"/>
              </w:rPr>
              <w:t>저전력 장거리 통신</w:t>
            </w:r>
            <w:r w:rsidR="00746A35">
              <w:rPr>
                <w:rFonts w:hint="eastAsia"/>
                <w:sz w:val="22"/>
              </w:rPr>
              <w:t>을 활용</w:t>
            </w:r>
            <w:r w:rsidR="000B4151" w:rsidRPr="000B4151">
              <w:rPr>
                <w:rFonts w:hint="eastAsia"/>
                <w:sz w:val="22"/>
              </w:rPr>
              <w:t xml:space="preserve">한 </w:t>
            </w:r>
            <w:r>
              <w:rPr>
                <w:rFonts w:hint="eastAsia"/>
                <w:sz w:val="22"/>
              </w:rPr>
              <w:t xml:space="preserve">신규 </w:t>
            </w:r>
            <w:r w:rsidR="000B4151" w:rsidRPr="000B4151">
              <w:rPr>
                <w:sz w:val="22"/>
              </w:rPr>
              <w:t xml:space="preserve">IoT </w:t>
            </w:r>
            <w:r w:rsidR="000B4151" w:rsidRPr="000B4151">
              <w:rPr>
                <w:rFonts w:hint="eastAsia"/>
                <w:sz w:val="22"/>
              </w:rPr>
              <w:t>서비스</w:t>
            </w:r>
            <w:r>
              <w:rPr>
                <w:rFonts w:hint="eastAsia"/>
                <w:sz w:val="22"/>
              </w:rPr>
              <w:t>를 발굴하</w:t>
            </w:r>
            <w:r w:rsidR="000B4151" w:rsidRPr="000B4151">
              <w:rPr>
                <w:rFonts w:hint="eastAsia"/>
                <w:sz w:val="22"/>
              </w:rPr>
              <w:t>고,</w:t>
            </w:r>
            <w:r w:rsidR="000B4151" w:rsidRPr="000B4151">
              <w:rPr>
                <w:sz w:val="22"/>
              </w:rPr>
              <w:t xml:space="preserve"> </w:t>
            </w:r>
            <w:r w:rsidR="000B4151" w:rsidRPr="000B4151">
              <w:rPr>
                <w:rFonts w:hint="eastAsia"/>
                <w:sz w:val="22"/>
              </w:rPr>
              <w:t xml:space="preserve">아두이노 보드에 </w:t>
            </w:r>
            <w:r w:rsidR="000B4151" w:rsidRPr="000B4151">
              <w:rPr>
                <w:sz w:val="22"/>
              </w:rPr>
              <w:t xml:space="preserve">LoRa </w:t>
            </w:r>
            <w:r w:rsidR="000B4151" w:rsidRPr="000B4151">
              <w:rPr>
                <w:rFonts w:hint="eastAsia"/>
                <w:sz w:val="22"/>
              </w:rPr>
              <w:t>통신 모듈</w:t>
            </w:r>
            <w:r w:rsidR="000B4151">
              <w:rPr>
                <w:rFonts w:hint="eastAsia"/>
                <w:sz w:val="22"/>
              </w:rPr>
              <w:t xml:space="preserve">과 센서를 </w:t>
            </w:r>
            <w:r w:rsidR="000B4151" w:rsidRPr="000B4151">
              <w:rPr>
                <w:rFonts w:hint="eastAsia"/>
                <w:sz w:val="22"/>
              </w:rPr>
              <w:t>사용하여</w:t>
            </w:r>
            <w:r>
              <w:rPr>
                <w:rFonts w:hint="eastAsia"/>
                <w:sz w:val="22"/>
              </w:rPr>
              <w:t xml:space="preserve"> 시</w:t>
            </w:r>
            <w:r w:rsidR="006B2344">
              <w:rPr>
                <w:rFonts w:hint="eastAsia"/>
                <w:sz w:val="22"/>
              </w:rPr>
              <w:t>작</w:t>
            </w:r>
            <w:r>
              <w:rPr>
                <w:rFonts w:hint="eastAsia"/>
                <w:sz w:val="22"/>
              </w:rPr>
              <w:t>품을 제작</w:t>
            </w:r>
          </w:p>
        </w:tc>
      </w:tr>
      <w:tr w:rsidR="00B464B6" w:rsidRPr="00482726" w14:paraId="5DF4509A" w14:textId="77777777" w:rsidTr="006E1DE0">
        <w:trPr>
          <w:trHeight w:val="212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19FD7981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58434020" w14:textId="3E91212E" w:rsidR="002300C6" w:rsidRPr="002300C6" w:rsidRDefault="002300C6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2300C6">
              <w:rPr>
                <w:rFonts w:hint="eastAsia"/>
                <w:b/>
                <w:sz w:val="22"/>
              </w:rPr>
              <w:t>정보통신분야</w:t>
            </w:r>
            <w:r>
              <w:rPr>
                <w:rFonts w:hint="eastAsia"/>
                <w:sz w:val="22"/>
              </w:rPr>
              <w:t>: 신호및시스템(2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, 통신시스템(2),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디지털통신(3)</w:t>
            </w:r>
            <w:r w:rsidR="00127A8A">
              <w:rPr>
                <w:sz w:val="22"/>
              </w:rPr>
              <w:t xml:space="preserve">, </w:t>
            </w:r>
            <w:r w:rsidR="001B73E0">
              <w:rPr>
                <w:sz w:val="22"/>
              </w:rPr>
              <w:br/>
            </w:r>
            <w:r w:rsidR="00127A8A">
              <w:rPr>
                <w:rFonts w:hint="eastAsia"/>
                <w:sz w:val="22"/>
              </w:rPr>
              <w:t>컴퓨터네트워크(3)</w:t>
            </w:r>
          </w:p>
          <w:p w14:paraId="2C2AFC5E" w14:textId="221E7F19" w:rsidR="00B464B6" w:rsidRPr="00E30193" w:rsidRDefault="00B464B6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b/>
                <w:bCs/>
                <w:sz w:val="22"/>
              </w:rPr>
              <w:t>전자공학분야</w:t>
            </w:r>
            <w:r w:rsidRPr="00E30193">
              <w:rPr>
                <w:rFonts w:hint="eastAsia"/>
                <w:sz w:val="22"/>
              </w:rPr>
              <w:t>: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전기회로(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전기회로실험(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전자회로(</w:t>
            </w:r>
            <w:r w:rsidRPr="00E30193">
              <w:rPr>
                <w:sz w:val="22"/>
              </w:rPr>
              <w:t>3)</w:t>
            </w:r>
          </w:p>
          <w:p w14:paraId="082065F6" w14:textId="60B2A837" w:rsidR="00B464B6" w:rsidRPr="00E30193" w:rsidRDefault="00B464B6" w:rsidP="00482726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분야:</w:t>
            </w:r>
            <w:r w:rsidRPr="00E30193">
              <w:rPr>
                <w:sz w:val="22"/>
              </w:rPr>
              <w:t xml:space="preserve"> (</w:t>
            </w:r>
            <w:r w:rsidRPr="00E30193">
              <w:rPr>
                <w:rFonts w:hint="eastAsia"/>
                <w:sz w:val="22"/>
              </w:rPr>
              <w:t>고급)C프로그래밍및실습(</w:t>
            </w:r>
            <w:r w:rsidRPr="00E30193">
              <w:rPr>
                <w:sz w:val="22"/>
              </w:rPr>
              <w:t>1)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고급프로그래밍입문-</w:t>
            </w:r>
            <w:r w:rsidRPr="00E30193">
              <w:rPr>
                <w:sz w:val="22"/>
              </w:rPr>
              <w:t xml:space="preserve">P(1), </w:t>
            </w:r>
            <w:r w:rsidR="001B73E0">
              <w:rPr>
                <w:sz w:val="22"/>
              </w:rPr>
              <w:br/>
            </w:r>
            <w:r w:rsidRPr="00E30193">
              <w:rPr>
                <w:rFonts w:hint="eastAsia"/>
                <w:sz w:val="22"/>
              </w:rPr>
              <w:t>창의S</w:t>
            </w:r>
            <w:r w:rsidRPr="00E30193">
              <w:rPr>
                <w:sz w:val="22"/>
              </w:rPr>
              <w:t>W</w:t>
            </w:r>
            <w:r w:rsidRPr="00E30193">
              <w:rPr>
                <w:rFonts w:hint="eastAsia"/>
                <w:sz w:val="22"/>
              </w:rPr>
              <w:t>기초설계(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앱프로그래밍(</w:t>
            </w:r>
            <w:r w:rsidRPr="00E30193">
              <w:rPr>
                <w:sz w:val="22"/>
              </w:rPr>
              <w:t>3)</w:t>
            </w:r>
          </w:p>
        </w:tc>
      </w:tr>
      <w:tr w:rsidR="00B464B6" w14:paraId="27C09A0C" w14:textId="77777777" w:rsidTr="006E1DE0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0C513AB" w14:textId="77777777" w:rsidR="00B464B6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239033EE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1C01BF3D" w14:textId="3F059785" w:rsidR="00B464B6" w:rsidRPr="00E30193" w:rsidRDefault="006B2344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신규 IoT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서비스 시작품</w:t>
            </w:r>
          </w:p>
          <w:p w14:paraId="0A1242BB" w14:textId="74D4A928" w:rsidR="00B464B6" w:rsidRPr="00E30193" w:rsidRDefault="00B464B6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아두이노</w:t>
            </w:r>
            <w:r w:rsidR="006B2344">
              <w:rPr>
                <w:rFonts w:hint="eastAsia"/>
                <w:sz w:val="22"/>
              </w:rPr>
              <w:t xml:space="preserve"> 및 앱 SW</w:t>
            </w:r>
            <w:r w:rsidR="006B2344">
              <w:rPr>
                <w:sz w:val="22"/>
              </w:rPr>
              <w:t xml:space="preserve"> </w:t>
            </w:r>
            <w:r w:rsidR="006B2344">
              <w:rPr>
                <w:rFonts w:hint="eastAsia"/>
                <w:sz w:val="22"/>
              </w:rPr>
              <w:t>개발</w:t>
            </w:r>
          </w:p>
          <w:p w14:paraId="7996C2EB" w14:textId="101D9AD7" w:rsidR="00B464B6" w:rsidRPr="00E30193" w:rsidRDefault="00E74288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결과보고서</w:t>
            </w:r>
          </w:p>
        </w:tc>
      </w:tr>
      <w:tr w:rsidR="00B464B6" w:rsidRPr="005E1935" w14:paraId="543D6202" w14:textId="77777777" w:rsidTr="006E1DE0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2E28EC2" w14:textId="77777777" w:rsidR="00B464B6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688B7E7E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4A8095B1" w14:textId="3D30B723" w:rsidR="00B464B6" w:rsidRPr="00E30193" w:rsidRDefault="006B2344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신규 </w:t>
            </w:r>
            <w:r>
              <w:rPr>
                <w:sz w:val="22"/>
              </w:rPr>
              <w:t xml:space="preserve">IoT </w:t>
            </w:r>
            <w:r>
              <w:rPr>
                <w:rFonts w:hint="eastAsia"/>
                <w:sz w:val="22"/>
              </w:rPr>
              <w:t>서비스 아이디어 발굴</w:t>
            </w:r>
          </w:p>
          <w:p w14:paraId="41FB930C" w14:textId="4D628189" w:rsidR="00B464B6" w:rsidRPr="00E30193" w:rsidRDefault="006B2344" w:rsidP="006E1DE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아이디어 구현을 위한 시작품 설계</w:t>
            </w:r>
          </w:p>
          <w:p w14:paraId="78C10A95" w14:textId="77777777" w:rsidR="00B464B6" w:rsidRDefault="00B464B6" w:rsidP="006B234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아두이노 코딩</w:t>
            </w:r>
          </w:p>
          <w:p w14:paraId="6B4514D7" w14:textId="1D4F3444" w:rsidR="006B2344" w:rsidRPr="00E30193" w:rsidRDefault="00187DEC" w:rsidP="005E1935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장거리</w:t>
            </w:r>
            <w:r w:rsidR="005E1935">
              <w:rPr>
                <w:rFonts w:hint="eastAsia"/>
                <w:sz w:val="22"/>
              </w:rPr>
              <w:t xml:space="preserve">에서 </w:t>
            </w:r>
            <w:r w:rsidR="005E1935">
              <w:rPr>
                <w:sz w:val="22"/>
              </w:rPr>
              <w:t xml:space="preserve">IoT </w:t>
            </w:r>
            <w:r w:rsidR="005E1935">
              <w:rPr>
                <w:rFonts w:hint="eastAsia"/>
                <w:sz w:val="22"/>
              </w:rPr>
              <w:t>서비스</w:t>
            </w:r>
            <w:r>
              <w:rPr>
                <w:rFonts w:hint="eastAsia"/>
                <w:sz w:val="22"/>
              </w:rPr>
              <w:t xml:space="preserve"> 시연</w:t>
            </w:r>
          </w:p>
        </w:tc>
      </w:tr>
      <w:tr w:rsidR="00B464B6" w14:paraId="27F969F9" w14:textId="77777777" w:rsidTr="006E1DE0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51E5C1C3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76474A47" w14:textId="3FECBB0F" w:rsidR="00B464B6" w:rsidRPr="00E30193" w:rsidRDefault="00C52470" w:rsidP="00C5247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장거리용 </w:t>
            </w:r>
            <w:r w:rsidR="005E1935">
              <w:rPr>
                <w:rFonts w:hint="eastAsia"/>
                <w:sz w:val="22"/>
              </w:rPr>
              <w:t xml:space="preserve">LoRa </w:t>
            </w:r>
            <w:r>
              <w:rPr>
                <w:rFonts w:hint="eastAsia"/>
                <w:sz w:val="22"/>
              </w:rPr>
              <w:t>통신</w:t>
            </w:r>
            <w:r w:rsidR="005E1935">
              <w:rPr>
                <w:rFonts w:hint="eastAsia"/>
                <w:sz w:val="22"/>
              </w:rPr>
              <w:t xml:space="preserve">을 이용한 신규 </w:t>
            </w:r>
            <w:r w:rsidR="005E1935">
              <w:rPr>
                <w:sz w:val="22"/>
              </w:rPr>
              <w:t xml:space="preserve">IoT </w:t>
            </w:r>
            <w:r w:rsidR="005E1935">
              <w:rPr>
                <w:rFonts w:hint="eastAsia"/>
                <w:sz w:val="22"/>
              </w:rPr>
              <w:t>서비스 개발 및 시작품 제작</w:t>
            </w:r>
          </w:p>
        </w:tc>
      </w:tr>
      <w:tr w:rsidR="00B464B6" w14:paraId="10B24FA4" w14:textId="77777777" w:rsidTr="006E1DE0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66349C1" w14:textId="77777777" w:rsidR="00B464B6" w:rsidRPr="00357730" w:rsidRDefault="00B464B6" w:rsidP="006E1D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4A1131DA" w14:textId="77777777" w:rsidR="00B464B6" w:rsidRPr="00E30193" w:rsidRDefault="00B464B6" w:rsidP="006E1DE0">
            <w:pPr>
              <w:ind w:left="4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4D496727" w14:textId="31515E71" w:rsidR="00B464B6" w:rsidRDefault="00B464B6" w:rsidP="00D7510F">
      <w:pPr>
        <w:rPr>
          <w:rFonts w:hint="eastAsia"/>
        </w:rPr>
      </w:pPr>
    </w:p>
    <w:sectPr w:rsidR="00B46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B6CB0" w14:textId="77777777" w:rsidR="000C0781" w:rsidRDefault="000C0781" w:rsidP="00D31D7A">
      <w:pPr>
        <w:spacing w:after="0" w:line="240" w:lineRule="auto"/>
      </w:pPr>
      <w:r>
        <w:separator/>
      </w:r>
    </w:p>
  </w:endnote>
  <w:endnote w:type="continuationSeparator" w:id="0">
    <w:p w14:paraId="334EF84F" w14:textId="77777777" w:rsidR="000C0781" w:rsidRDefault="000C0781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56ACF" w14:textId="77777777" w:rsidR="000C0781" w:rsidRDefault="000C0781" w:rsidP="00D31D7A">
      <w:pPr>
        <w:spacing w:after="0" w:line="240" w:lineRule="auto"/>
      </w:pPr>
      <w:r>
        <w:separator/>
      </w:r>
    </w:p>
  </w:footnote>
  <w:footnote w:type="continuationSeparator" w:id="0">
    <w:p w14:paraId="3177CF8B" w14:textId="77777777" w:rsidR="000C0781" w:rsidRDefault="000C0781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0"/>
    <w:rsid w:val="000067BD"/>
    <w:rsid w:val="000B4151"/>
    <w:rsid w:val="000C0781"/>
    <w:rsid w:val="00127A8A"/>
    <w:rsid w:val="00187DEC"/>
    <w:rsid w:val="001B73E0"/>
    <w:rsid w:val="002300C6"/>
    <w:rsid w:val="00296059"/>
    <w:rsid w:val="00314F9D"/>
    <w:rsid w:val="00315CCF"/>
    <w:rsid w:val="00357730"/>
    <w:rsid w:val="003A5AD5"/>
    <w:rsid w:val="00422C07"/>
    <w:rsid w:val="00442FDF"/>
    <w:rsid w:val="00482726"/>
    <w:rsid w:val="0051255A"/>
    <w:rsid w:val="00532C0F"/>
    <w:rsid w:val="005A182D"/>
    <w:rsid w:val="005E1935"/>
    <w:rsid w:val="00630BA5"/>
    <w:rsid w:val="00643054"/>
    <w:rsid w:val="006B2344"/>
    <w:rsid w:val="0072057B"/>
    <w:rsid w:val="00746A35"/>
    <w:rsid w:val="007877B3"/>
    <w:rsid w:val="008977C8"/>
    <w:rsid w:val="00B464B6"/>
    <w:rsid w:val="00B47FB8"/>
    <w:rsid w:val="00B66602"/>
    <w:rsid w:val="00C52470"/>
    <w:rsid w:val="00C74087"/>
    <w:rsid w:val="00CC418E"/>
    <w:rsid w:val="00D31D7A"/>
    <w:rsid w:val="00D6589E"/>
    <w:rsid w:val="00D7510F"/>
    <w:rsid w:val="00E30193"/>
    <w:rsid w:val="00E72C82"/>
    <w:rsid w:val="00E74288"/>
    <w:rsid w:val="00EF37A0"/>
    <w:rsid w:val="00F24E1D"/>
    <w:rsid w:val="00F3002F"/>
    <w:rsid w:val="00F761DD"/>
    <w:rsid w:val="00F84204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Cheol Jeong</cp:lastModifiedBy>
  <cp:revision>33</cp:revision>
  <dcterms:created xsi:type="dcterms:W3CDTF">2020-02-04T03:38:00Z</dcterms:created>
  <dcterms:modified xsi:type="dcterms:W3CDTF">2020-02-17T14:29:00Z</dcterms:modified>
</cp:coreProperties>
</file>