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C7B6" w14:textId="54C95312" w:rsidR="005D4A45" w:rsidRPr="00E20FC9" w:rsidRDefault="005D4A45" w:rsidP="005D4A45">
      <w:pPr>
        <w:jc w:val="center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E20FC9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VIETNAM NATIONAL UNIVERSITY – HO CHI MINH CITY</w:t>
      </w:r>
    </w:p>
    <w:p w14:paraId="349E876E" w14:textId="77777777" w:rsidR="005D4A45" w:rsidRPr="00E20FC9" w:rsidRDefault="005D4A45" w:rsidP="005D4A45">
      <w:pPr>
        <w:jc w:val="center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E20FC9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INTERNATIONAL UNIVERSITY</w:t>
      </w:r>
    </w:p>
    <w:p w14:paraId="40BE5988" w14:textId="77777777" w:rsidR="005D4A45" w:rsidRPr="00E20FC9" w:rsidRDefault="005D4A45" w:rsidP="005D4A45">
      <w:pPr>
        <w:jc w:val="center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E20FC9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SCHOOL OF COMPUTER SCIENCE AND ENGINEERING</w:t>
      </w:r>
    </w:p>
    <w:p w14:paraId="617D96B0" w14:textId="4A84BF71" w:rsidR="005D4A45" w:rsidRPr="00E20FC9" w:rsidRDefault="005D4A45" w:rsidP="005D4A45">
      <w:pPr>
        <w:jc w:val="center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E20FC9"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5B6C61E7" wp14:editId="28117FBE">
            <wp:extent cx="1714500" cy="1714500"/>
            <wp:effectExtent l="0" t="0" r="0" b="0"/>
            <wp:docPr id="1905160195" name="Hình ảnh 2" descr="Ảnh có chứa vòng tròn, biểu tượng, Nhãn hiệu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60195" name="Hình ảnh 2" descr="Ảnh có chứa vòng tròn, biểu tượng, Nhãn hiệu, Phông chữ&#10;&#10;Nội dung do AI tạo ra có thể không chính xác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AC770" w14:textId="40A21E53" w:rsidR="005D4A45" w:rsidRPr="00E20FC9" w:rsidRDefault="005D4A45" w:rsidP="005D4A45">
      <w:pPr>
        <w:jc w:val="center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E20FC9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ARTIFICIAL INTELLIGENCE</w:t>
      </w:r>
    </w:p>
    <w:p w14:paraId="7A91E3EF" w14:textId="1566458C" w:rsidR="005D4A45" w:rsidRPr="00E20FC9" w:rsidRDefault="005D4A45" w:rsidP="005D4A45">
      <w:pPr>
        <w:jc w:val="center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E20FC9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IT159IU</w:t>
      </w:r>
    </w:p>
    <w:p w14:paraId="49E23645" w14:textId="651B996E" w:rsidR="005D4A45" w:rsidRPr="00E20FC9" w:rsidRDefault="005D4A45" w:rsidP="005D4A45">
      <w:pPr>
        <w:jc w:val="center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</w:p>
    <w:p w14:paraId="412C9FA1" w14:textId="77777777" w:rsidR="005D4A45" w:rsidRPr="00E20FC9" w:rsidRDefault="005D4A45" w:rsidP="005D4A45">
      <w:pPr>
        <w:jc w:val="center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</w:p>
    <w:p w14:paraId="332E3FCB" w14:textId="77777777" w:rsidR="005D4A45" w:rsidRPr="00E20FC9" w:rsidRDefault="005D4A45" w:rsidP="005D4A45">
      <w:pPr>
        <w:jc w:val="center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</w:p>
    <w:p w14:paraId="30BAFD06" w14:textId="2F748BE0" w:rsidR="005D4A45" w:rsidRPr="00E20FC9" w:rsidRDefault="005D4A45" w:rsidP="005D4A45">
      <w:pPr>
        <w:jc w:val="center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E20FC9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REPORT LAB </w:t>
      </w:r>
      <w:r w:rsidR="00985D47" w:rsidRPr="00E20FC9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4-5</w:t>
      </w:r>
    </w:p>
    <w:p w14:paraId="093A0145" w14:textId="77777777" w:rsidR="005D4A45" w:rsidRPr="00E20FC9" w:rsidRDefault="005D4A45" w:rsidP="005D4A45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</w:p>
    <w:p w14:paraId="2E976D6B" w14:textId="77777777" w:rsidR="005D4A45" w:rsidRPr="00E20FC9" w:rsidRDefault="005D4A45" w:rsidP="005D4A45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</w:p>
    <w:p w14:paraId="5F00B2FC" w14:textId="77777777" w:rsidR="005D4A45" w:rsidRPr="00E20FC9" w:rsidRDefault="005D4A45" w:rsidP="005D4A45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</w:p>
    <w:p w14:paraId="0D1D2B5F" w14:textId="3A9E3A4C" w:rsidR="005D4A45" w:rsidRPr="00E20FC9" w:rsidRDefault="005D4A45" w:rsidP="005D4A45">
      <w:pPr>
        <w:jc w:val="center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E20FC9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Instructor:</w:t>
      </w:r>
    </w:p>
    <w:p w14:paraId="33158566" w14:textId="19B3211D" w:rsidR="005D4A45" w:rsidRPr="00E20FC9" w:rsidRDefault="005D4A45" w:rsidP="005D4A45">
      <w:pPr>
        <w:jc w:val="center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E20FC9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Dr. Nguyen Trung Ky</w:t>
      </w:r>
    </w:p>
    <w:p w14:paraId="2DCAAAFD" w14:textId="012F6AC5" w:rsidR="005D4A45" w:rsidRPr="00E20FC9" w:rsidRDefault="005D4A45" w:rsidP="005D4A45">
      <w:pPr>
        <w:jc w:val="center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E20FC9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Dr. Ly Tu Nga</w:t>
      </w:r>
    </w:p>
    <w:p w14:paraId="6A54204A" w14:textId="77777777" w:rsidR="005D4A45" w:rsidRPr="00E20FC9" w:rsidRDefault="005D4A45" w:rsidP="005D4A45">
      <w:pPr>
        <w:jc w:val="center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</w:p>
    <w:p w14:paraId="7A6C80C0" w14:textId="77777777" w:rsidR="005D4A45" w:rsidRPr="00E20FC9" w:rsidRDefault="005D4A45" w:rsidP="005D4A45">
      <w:pPr>
        <w:jc w:val="center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</w:p>
    <w:p w14:paraId="67F5E03F" w14:textId="77777777" w:rsidR="005D4A45" w:rsidRPr="00E20FC9" w:rsidRDefault="005D4A45" w:rsidP="005D4A45">
      <w:pPr>
        <w:jc w:val="center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</w:p>
    <w:p w14:paraId="410292CD" w14:textId="50CA1862" w:rsidR="00563B44" w:rsidRPr="00E20FC9" w:rsidRDefault="005D4A45" w:rsidP="00A30421">
      <w:pPr>
        <w:jc w:val="center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E20FC9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Nguy</w:t>
      </w:r>
      <w:r w:rsidR="00A30421" w:rsidRPr="00E20FC9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e</w:t>
      </w:r>
      <w:r w:rsidRPr="00E20FC9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n Huynh Ng</w:t>
      </w:r>
      <w:r w:rsidR="00A30421" w:rsidRPr="00E20FC9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a</w:t>
      </w:r>
      <w:r w:rsidRPr="00E20FC9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n Anh - ITDSIU23003</w:t>
      </w:r>
    </w:p>
    <w:p w14:paraId="17485BB7" w14:textId="106126A0" w:rsidR="00F368BE" w:rsidRPr="00E20FC9" w:rsidRDefault="00F368BE" w:rsidP="005850FC">
      <w:pPr>
        <w:spacing w:after="0" w:line="240" w:lineRule="auto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78BDBD4D" w14:textId="0E377DD3" w:rsidR="00231E4F" w:rsidRPr="00E20FC9" w:rsidRDefault="00714D79" w:rsidP="00D92161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E20FC9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lastRenderedPageBreak/>
        <w:t>Exercise 1:</w:t>
      </w:r>
    </w:p>
    <w:p w14:paraId="7DC536FB" w14:textId="60EBC6D3" w:rsidR="0007356A" w:rsidRPr="00E20FC9" w:rsidRDefault="0007356A" w:rsidP="0007356A">
      <w:pPr>
        <w:spacing w:after="0" w:line="240" w:lineRule="auto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E20FC9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drawing>
          <wp:inline distT="0" distB="0" distL="0" distR="0" wp14:anchorId="50376D02" wp14:editId="124F1C84">
            <wp:extent cx="6117590" cy="4432300"/>
            <wp:effectExtent l="0" t="0" r="0" b="6350"/>
            <wp:docPr id="182466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615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0026" w14:textId="77777777" w:rsidR="00145DB2" w:rsidRPr="00E20FC9" w:rsidRDefault="00145DB2" w:rsidP="00145DB2">
      <w:pPr>
        <w:spacing w:after="0" w:line="240" w:lineRule="auto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E20FC9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Key Components of the CSP Representation</w:t>
      </w:r>
    </w:p>
    <w:p w14:paraId="3AAD58FE" w14:textId="4ABCA214" w:rsidR="00145DB2" w:rsidRPr="00E20FC9" w:rsidRDefault="00145DB2" w:rsidP="0007356A">
      <w:pPr>
        <w:pStyle w:val="ListParagraph"/>
        <w:numPr>
          <w:ilvl w:val="0"/>
          <w:numId w:val="31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Variables:</w:t>
      </w:r>
    </w:p>
    <w:p w14:paraId="273BE20A" w14:textId="77777777" w:rsidR="00145DB2" w:rsidRPr="00E20FC9" w:rsidRDefault="00145DB2" w:rsidP="00145DB2">
      <w:pPr>
        <w:numPr>
          <w:ilvl w:val="1"/>
          <w:numId w:val="27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Represented by </w:t>
      </w:r>
      <w:proofErr w:type="spellStart"/>
      <w:r w:rsidRPr="00E20FC9">
        <w:rPr>
          <w:color w:val="000000" w:themeColor="text1"/>
        </w:rPr>
        <w:fldChar w:fldCharType="begin"/>
      </w:r>
      <w:r w:rsidRPr="00E20FC9">
        <w:rPr>
          <w:color w:val="000000" w:themeColor="text1"/>
        </w:rPr>
        <w:instrText>HYPERLINK "vscode-file://vscode-app/c:/Users/ASUS/AppData/Local/Programs/Microsoft%20VS%20Code/resources/app/out/vs/code/electron-sandbox/workbench/workbench.html"</w:instrText>
      </w:r>
      <w:r w:rsidRPr="00E20FC9">
        <w:rPr>
          <w:color w:val="000000" w:themeColor="text1"/>
        </w:rPr>
      </w:r>
      <w:r w:rsidRPr="00E20FC9">
        <w:rPr>
          <w:color w:val="000000" w:themeColor="text1"/>
        </w:rPr>
        <w:fldChar w:fldCharType="separate"/>
      </w:r>
      <w:r w:rsidRPr="00E20FC9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</w:rPr>
        <w:t>self.variables</w:t>
      </w:r>
      <w:proofErr w:type="spellEnd"/>
      <w:r w:rsidRPr="00E20FC9">
        <w:rPr>
          <w:color w:val="000000" w:themeColor="text1"/>
        </w:rPr>
        <w:fldChar w:fldCharType="end"/>
      </w: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, which is a list of all 81 cells in the Sudoku grid (e.g., "A1", "A2", ..., "I9").</w:t>
      </w:r>
    </w:p>
    <w:p w14:paraId="3F5B6456" w14:textId="77777777" w:rsidR="00145DB2" w:rsidRPr="00E20FC9" w:rsidRDefault="00145DB2" w:rsidP="00145DB2">
      <w:pPr>
        <w:numPr>
          <w:ilvl w:val="1"/>
          <w:numId w:val="27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These variables correspond to the rows (A-I) and columns (1-9) of the grid.</w:t>
      </w:r>
    </w:p>
    <w:p w14:paraId="302514C1" w14:textId="57A2BF8D" w:rsidR="00145DB2" w:rsidRPr="00E20FC9" w:rsidRDefault="00145DB2" w:rsidP="0007356A">
      <w:pPr>
        <w:pStyle w:val="ListParagraph"/>
        <w:numPr>
          <w:ilvl w:val="0"/>
          <w:numId w:val="31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Domains:</w:t>
      </w:r>
    </w:p>
    <w:p w14:paraId="1999FDF7" w14:textId="77777777" w:rsidR="00145DB2" w:rsidRPr="00E20FC9" w:rsidRDefault="00145DB2" w:rsidP="00145DB2">
      <w:pPr>
        <w:numPr>
          <w:ilvl w:val="1"/>
          <w:numId w:val="27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Represented by </w:t>
      </w:r>
      <w:proofErr w:type="spellStart"/>
      <w:r w:rsidRPr="00E20FC9">
        <w:rPr>
          <w:color w:val="000000" w:themeColor="text1"/>
        </w:rPr>
        <w:fldChar w:fldCharType="begin"/>
      </w:r>
      <w:r w:rsidRPr="00E20FC9">
        <w:rPr>
          <w:color w:val="000000" w:themeColor="text1"/>
        </w:rPr>
        <w:instrText>HYPERLINK "vscode-file://vscode-app/c:/Users/ASUS/AppData/Local/Programs/Microsoft%20VS%20Code/resources/app/out/vs/code/electron-sandbox/workbench/workbench.html"</w:instrText>
      </w:r>
      <w:r w:rsidRPr="00E20FC9">
        <w:rPr>
          <w:color w:val="000000" w:themeColor="text1"/>
        </w:rPr>
      </w:r>
      <w:r w:rsidRPr="00E20FC9">
        <w:rPr>
          <w:color w:val="000000" w:themeColor="text1"/>
        </w:rPr>
        <w:fldChar w:fldCharType="separate"/>
      </w:r>
      <w:r w:rsidRPr="00E20FC9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</w:rPr>
        <w:t>self.domain</w:t>
      </w:r>
      <w:proofErr w:type="spellEnd"/>
      <w:r w:rsidRPr="00E20FC9">
        <w:rPr>
          <w:color w:val="000000" w:themeColor="text1"/>
        </w:rPr>
        <w:fldChar w:fldCharType="end"/>
      </w: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 and </w:t>
      </w:r>
      <w:proofErr w:type="spellStart"/>
      <w:r w:rsidRPr="00E20FC9">
        <w:rPr>
          <w:color w:val="000000" w:themeColor="text1"/>
        </w:rPr>
        <w:fldChar w:fldCharType="begin"/>
      </w:r>
      <w:r w:rsidRPr="00E20FC9">
        <w:rPr>
          <w:color w:val="000000" w:themeColor="text1"/>
        </w:rPr>
        <w:instrText>HYPERLINK "vscode-file://vscode-app/c:/Users/ASUS/AppData/Local/Programs/Microsoft%20VS%20Code/resources/app/out/vs/code/electron-sandbox/workbench/workbench.html"</w:instrText>
      </w:r>
      <w:r w:rsidRPr="00E20FC9">
        <w:rPr>
          <w:color w:val="000000" w:themeColor="text1"/>
        </w:rPr>
      </w:r>
      <w:r w:rsidRPr="00E20FC9">
        <w:rPr>
          <w:color w:val="000000" w:themeColor="text1"/>
        </w:rPr>
        <w:fldChar w:fldCharType="separate"/>
      </w:r>
      <w:r w:rsidRPr="00E20FC9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</w:rPr>
        <w:t>self.values</w:t>
      </w:r>
      <w:proofErr w:type="spellEnd"/>
      <w:r w:rsidRPr="00E20FC9">
        <w:rPr>
          <w:color w:val="000000" w:themeColor="text1"/>
        </w:rPr>
        <w:fldChar w:fldCharType="end"/>
      </w: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, which are dictionaries mapping each variable to its possible values.</w:t>
      </w:r>
    </w:p>
    <w:p w14:paraId="43B0BC01" w14:textId="77777777" w:rsidR="00145DB2" w:rsidRPr="00E20FC9" w:rsidRDefault="00145DB2" w:rsidP="00145DB2">
      <w:pPr>
        <w:numPr>
          <w:ilvl w:val="1"/>
          <w:numId w:val="27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Initially, each variable's domain is "123456789" unless the grid specifies a pre-filled value.</w:t>
      </w:r>
    </w:p>
    <w:p w14:paraId="6E2952F1" w14:textId="3D91F776" w:rsidR="00145DB2" w:rsidRPr="00E20FC9" w:rsidRDefault="00145DB2" w:rsidP="0007356A">
      <w:pPr>
        <w:pStyle w:val="ListParagraph"/>
        <w:numPr>
          <w:ilvl w:val="0"/>
          <w:numId w:val="31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Units:</w:t>
      </w:r>
    </w:p>
    <w:p w14:paraId="425FECEC" w14:textId="77777777" w:rsidR="00145DB2" w:rsidRPr="00E20FC9" w:rsidRDefault="00145DB2" w:rsidP="00145DB2">
      <w:pPr>
        <w:numPr>
          <w:ilvl w:val="1"/>
          <w:numId w:val="27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Represented by </w:t>
      </w:r>
      <w:proofErr w:type="spellStart"/>
      <w:r w:rsidRPr="00E20FC9">
        <w:rPr>
          <w:color w:val="000000" w:themeColor="text1"/>
        </w:rPr>
        <w:fldChar w:fldCharType="begin"/>
      </w:r>
      <w:r w:rsidRPr="00E20FC9">
        <w:rPr>
          <w:color w:val="000000" w:themeColor="text1"/>
        </w:rPr>
        <w:instrText>HYPERLINK "vscode-file://vscode-app/c:/Users/ASUS/AppData/Local/Programs/Microsoft%20VS%20Code/resources/app/out/vs/code/electron-sandbox/workbench/workbench.html"</w:instrText>
      </w:r>
      <w:r w:rsidRPr="00E20FC9">
        <w:rPr>
          <w:color w:val="000000" w:themeColor="text1"/>
        </w:rPr>
      </w:r>
      <w:r w:rsidRPr="00E20FC9">
        <w:rPr>
          <w:color w:val="000000" w:themeColor="text1"/>
        </w:rPr>
        <w:fldChar w:fldCharType="separate"/>
      </w:r>
      <w:r w:rsidRPr="00E20FC9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</w:rPr>
        <w:t>self.unitList</w:t>
      </w:r>
      <w:proofErr w:type="spellEnd"/>
      <w:r w:rsidRPr="00E20FC9">
        <w:rPr>
          <w:color w:val="000000" w:themeColor="text1"/>
        </w:rPr>
        <w:fldChar w:fldCharType="end"/>
      </w: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, which contains 27 lists:</w:t>
      </w:r>
    </w:p>
    <w:p w14:paraId="7510FFDC" w14:textId="77777777" w:rsidR="00145DB2" w:rsidRPr="00E20FC9" w:rsidRDefault="00145DB2" w:rsidP="00145DB2">
      <w:pPr>
        <w:numPr>
          <w:ilvl w:val="2"/>
          <w:numId w:val="27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9 rows</w:t>
      </w:r>
    </w:p>
    <w:p w14:paraId="28348ADE" w14:textId="77777777" w:rsidR="00145DB2" w:rsidRPr="00E20FC9" w:rsidRDefault="00145DB2" w:rsidP="00145DB2">
      <w:pPr>
        <w:numPr>
          <w:ilvl w:val="2"/>
          <w:numId w:val="27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9 columns</w:t>
      </w:r>
    </w:p>
    <w:p w14:paraId="02C02884" w14:textId="77777777" w:rsidR="00145DB2" w:rsidRPr="00E20FC9" w:rsidRDefault="00145DB2" w:rsidP="00145DB2">
      <w:pPr>
        <w:numPr>
          <w:ilvl w:val="2"/>
          <w:numId w:val="27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9 sub-grids (3x3 blocks)</w:t>
      </w:r>
    </w:p>
    <w:p w14:paraId="20DEF678" w14:textId="77777777" w:rsidR="00145DB2" w:rsidRPr="00E20FC9" w:rsidRDefault="00145DB2" w:rsidP="00145DB2">
      <w:pPr>
        <w:numPr>
          <w:ilvl w:val="1"/>
          <w:numId w:val="27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Each unit is a group of variables that must satisfy the "all-different" constraint.</w:t>
      </w:r>
    </w:p>
    <w:p w14:paraId="24A21B03" w14:textId="305DEC9F" w:rsidR="00145DB2" w:rsidRPr="00E20FC9" w:rsidRDefault="00145DB2" w:rsidP="0007356A">
      <w:pPr>
        <w:pStyle w:val="ListParagraph"/>
        <w:numPr>
          <w:ilvl w:val="0"/>
          <w:numId w:val="31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Peers:</w:t>
      </w:r>
    </w:p>
    <w:p w14:paraId="79F2FC28" w14:textId="77777777" w:rsidR="00145DB2" w:rsidRPr="00E20FC9" w:rsidRDefault="00145DB2" w:rsidP="00145DB2">
      <w:pPr>
        <w:numPr>
          <w:ilvl w:val="1"/>
          <w:numId w:val="27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Represented by </w:t>
      </w:r>
      <w:proofErr w:type="spellStart"/>
      <w:r w:rsidRPr="00E20FC9">
        <w:rPr>
          <w:color w:val="000000" w:themeColor="text1"/>
        </w:rPr>
        <w:fldChar w:fldCharType="begin"/>
      </w:r>
      <w:r w:rsidRPr="00E20FC9">
        <w:rPr>
          <w:color w:val="000000" w:themeColor="text1"/>
        </w:rPr>
        <w:instrText>HYPERLINK "vscode-file://vscode-app/c:/Users/ASUS/AppData/Local/Programs/Microsoft%20VS%20Code/resources/app/out/vs/code/electron-sandbox/workbench/workbench.html"</w:instrText>
      </w:r>
      <w:r w:rsidRPr="00E20FC9">
        <w:rPr>
          <w:color w:val="000000" w:themeColor="text1"/>
        </w:rPr>
      </w:r>
      <w:r w:rsidRPr="00E20FC9">
        <w:rPr>
          <w:color w:val="000000" w:themeColor="text1"/>
        </w:rPr>
        <w:fldChar w:fldCharType="separate"/>
      </w:r>
      <w:r w:rsidRPr="00E20FC9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</w:rPr>
        <w:t>self.peers</w:t>
      </w:r>
      <w:proofErr w:type="spellEnd"/>
      <w:r w:rsidRPr="00E20FC9">
        <w:rPr>
          <w:color w:val="000000" w:themeColor="text1"/>
        </w:rPr>
        <w:fldChar w:fldCharType="end"/>
      </w: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, which is a dictionary mapping each variable to the set of other variables in the same row, column, or sub-grid.</w:t>
      </w:r>
    </w:p>
    <w:p w14:paraId="79C081F7" w14:textId="77777777" w:rsidR="00145DB2" w:rsidRPr="00E20FC9" w:rsidRDefault="00145DB2" w:rsidP="00145DB2">
      <w:pPr>
        <w:numPr>
          <w:ilvl w:val="1"/>
          <w:numId w:val="27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Peers are used to enforce constraints during the solving process.</w:t>
      </w:r>
    </w:p>
    <w:p w14:paraId="26F5DD34" w14:textId="6F13E6C0" w:rsidR="00145DB2" w:rsidRPr="00E20FC9" w:rsidRDefault="00145DB2" w:rsidP="00145DB2">
      <w:pPr>
        <w:pStyle w:val="ListParagraph"/>
        <w:numPr>
          <w:ilvl w:val="0"/>
          <w:numId w:val="31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Constraints:</w:t>
      </w:r>
      <w:r w:rsidR="00644DAB"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r</w:t>
      </w: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epresented by </w:t>
      </w:r>
      <w:proofErr w:type="spellStart"/>
      <w:r w:rsidRPr="00E20FC9">
        <w:rPr>
          <w:color w:val="000000" w:themeColor="text1"/>
        </w:rPr>
        <w:fldChar w:fldCharType="begin"/>
      </w:r>
      <w:r w:rsidRPr="00E20FC9">
        <w:rPr>
          <w:color w:val="000000" w:themeColor="text1"/>
        </w:rPr>
        <w:instrText>HYPERLINK "vscode-file://vscode-app/c:/Users/ASUS/AppData/Local/Programs/Microsoft%20VS%20Code/resources/app/out/vs/code/electron-sandbox/workbench/workbench.html"</w:instrText>
      </w:r>
      <w:r w:rsidRPr="00E20FC9">
        <w:rPr>
          <w:color w:val="000000" w:themeColor="text1"/>
        </w:rPr>
      </w:r>
      <w:r w:rsidRPr="00E20FC9">
        <w:rPr>
          <w:color w:val="000000" w:themeColor="text1"/>
        </w:rPr>
        <w:fldChar w:fldCharType="separate"/>
      </w:r>
      <w:r w:rsidRPr="00E20FC9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</w:rPr>
        <w:t>self.constraints</w:t>
      </w:r>
      <w:proofErr w:type="spellEnd"/>
      <w:r w:rsidRPr="00E20FC9">
        <w:rPr>
          <w:color w:val="000000" w:themeColor="text1"/>
        </w:rPr>
        <w:fldChar w:fldCharType="end"/>
      </w: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, which is a set of all variable-peer pairs that must satisfy the "all-different" constraint.</w:t>
      </w:r>
    </w:p>
    <w:p w14:paraId="4133D24E" w14:textId="77777777" w:rsidR="00145DB2" w:rsidRPr="00E20FC9" w:rsidRDefault="00145DB2" w:rsidP="00145DB2">
      <w:pPr>
        <w:spacing w:after="0" w:line="240" w:lineRule="auto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E20FC9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Design Decisions</w:t>
      </w:r>
    </w:p>
    <w:p w14:paraId="7C17DFEF" w14:textId="68B646AD" w:rsidR="00145DB2" w:rsidRPr="00E20FC9" w:rsidRDefault="00145DB2" w:rsidP="0007356A">
      <w:pPr>
        <w:pStyle w:val="ListParagraph"/>
        <w:numPr>
          <w:ilvl w:val="0"/>
          <w:numId w:val="31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lastRenderedPageBreak/>
        <w:t>Grid Representation:</w:t>
      </w:r>
    </w:p>
    <w:p w14:paraId="3AF6DFB7" w14:textId="77777777" w:rsidR="00145DB2" w:rsidRPr="00E20FC9" w:rsidRDefault="00145DB2" w:rsidP="00145DB2">
      <w:pPr>
        <w:numPr>
          <w:ilvl w:val="1"/>
          <w:numId w:val="28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The grid is represented as a single string of 81 characters, where each character corresponds to a cell in the Sudoku grid.</w:t>
      </w:r>
    </w:p>
    <w:p w14:paraId="2BF14E1E" w14:textId="77777777" w:rsidR="00145DB2" w:rsidRPr="00E20FC9" w:rsidRDefault="00145DB2" w:rsidP="00145DB2">
      <w:pPr>
        <w:numPr>
          <w:ilvl w:val="1"/>
          <w:numId w:val="28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The </w:t>
      </w:r>
      <w:proofErr w:type="spellStart"/>
      <w:r w:rsidRPr="00E20FC9">
        <w:rPr>
          <w:color w:val="000000" w:themeColor="text1"/>
        </w:rPr>
        <w:fldChar w:fldCharType="begin"/>
      </w:r>
      <w:r w:rsidRPr="00E20FC9">
        <w:rPr>
          <w:color w:val="000000" w:themeColor="text1"/>
        </w:rPr>
        <w:instrText>HYPERLINK "vscode-file://vscode-app/c:/Users/ASUS/AppData/Local/Programs/Microsoft%20VS%20Code/resources/app/out/vs/code/electron-sandbox/workbench/workbench.html"</w:instrText>
      </w:r>
      <w:r w:rsidRPr="00E20FC9">
        <w:rPr>
          <w:color w:val="000000" w:themeColor="text1"/>
        </w:rPr>
      </w:r>
      <w:r w:rsidRPr="00E20FC9">
        <w:rPr>
          <w:color w:val="000000" w:themeColor="text1"/>
        </w:rPr>
        <w:fldChar w:fldCharType="separate"/>
      </w:r>
      <w:r w:rsidRPr="00E20FC9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</w:rPr>
        <w:t>getDict</w:t>
      </w:r>
      <w:proofErr w:type="spellEnd"/>
      <w:r w:rsidRPr="00E20FC9">
        <w:rPr>
          <w:color w:val="000000" w:themeColor="text1"/>
        </w:rPr>
        <w:fldChar w:fldCharType="end"/>
      </w: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 method converts this string into a dictionary mapping variables to their values or possible domains.</w:t>
      </w:r>
    </w:p>
    <w:p w14:paraId="634E982F" w14:textId="3B09EF70" w:rsidR="00145DB2" w:rsidRPr="00E20FC9" w:rsidRDefault="00145DB2" w:rsidP="0007356A">
      <w:pPr>
        <w:pStyle w:val="ListParagraph"/>
        <w:numPr>
          <w:ilvl w:val="0"/>
          <w:numId w:val="31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Units and Peers:</w:t>
      </w:r>
    </w:p>
    <w:p w14:paraId="59312142" w14:textId="77777777" w:rsidR="00145DB2" w:rsidRPr="00E20FC9" w:rsidRDefault="00145DB2" w:rsidP="00145DB2">
      <w:pPr>
        <w:numPr>
          <w:ilvl w:val="1"/>
          <w:numId w:val="28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Units are precomputed to simplify constraint checking.</w:t>
      </w:r>
    </w:p>
    <w:p w14:paraId="4CD5C72E" w14:textId="77777777" w:rsidR="00145DB2" w:rsidRPr="00E20FC9" w:rsidRDefault="00145DB2" w:rsidP="00145DB2">
      <w:pPr>
        <w:numPr>
          <w:ilvl w:val="1"/>
          <w:numId w:val="28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Peers are derived from units, ensuring that each variable has a direct reference to its related variables.</w:t>
      </w:r>
    </w:p>
    <w:p w14:paraId="36BFDB24" w14:textId="7E70FE4A" w:rsidR="00145DB2" w:rsidRPr="00E20FC9" w:rsidRDefault="00145DB2" w:rsidP="00145DB2">
      <w:pPr>
        <w:pStyle w:val="ListParagraph"/>
        <w:numPr>
          <w:ilvl w:val="0"/>
          <w:numId w:val="31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Constraints:</w:t>
      </w:r>
      <w:r w:rsidR="00644DAB"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c</w:t>
      </w: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onstraints are implicitly enforced using the </w:t>
      </w:r>
      <w:hyperlink r:id="rId9" w:history="1">
        <w:r w:rsidRPr="00E20FC9">
          <w:rPr>
            <w:rStyle w:val="Hyperlink"/>
            <w:rFonts w:asciiTheme="majorHAnsi" w:hAnsiTheme="majorHAnsi" w:cstheme="majorHAnsi"/>
            <w:color w:val="000000" w:themeColor="text1"/>
            <w:sz w:val="26"/>
            <w:szCs w:val="26"/>
          </w:rPr>
          <w:t>peers</w:t>
        </w:r>
      </w:hyperlink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 dictionary, which avoids the need to explicitly store all constraints.</w:t>
      </w:r>
    </w:p>
    <w:p w14:paraId="7946BA48" w14:textId="77777777" w:rsidR="00145DB2" w:rsidRPr="00E20FC9" w:rsidRDefault="00145DB2" w:rsidP="00145DB2">
      <w:pPr>
        <w:spacing w:after="0" w:line="240" w:lineRule="auto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E20FC9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How the Implementation Works</w:t>
      </w:r>
    </w:p>
    <w:p w14:paraId="296563EE" w14:textId="3E4E0EFA" w:rsidR="00145DB2" w:rsidRPr="00E20FC9" w:rsidRDefault="00145DB2" w:rsidP="0007356A">
      <w:pPr>
        <w:pStyle w:val="ListParagraph"/>
        <w:numPr>
          <w:ilvl w:val="0"/>
          <w:numId w:val="31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Initialization (</w:t>
      </w:r>
      <w:hyperlink r:id="rId10" w:history="1">
        <w:r w:rsidRPr="00E20FC9">
          <w:rPr>
            <w:rStyle w:val="Hyperlink"/>
            <w:rFonts w:asciiTheme="majorHAnsi" w:hAnsiTheme="majorHAnsi" w:cstheme="majorHAnsi"/>
            <w:color w:val="000000" w:themeColor="text1"/>
            <w:sz w:val="26"/>
            <w:szCs w:val="26"/>
          </w:rPr>
          <w:t>__</w:t>
        </w:r>
        <w:proofErr w:type="spellStart"/>
        <w:r w:rsidRPr="00E20FC9">
          <w:rPr>
            <w:rStyle w:val="Hyperlink"/>
            <w:rFonts w:asciiTheme="majorHAnsi" w:hAnsiTheme="majorHAnsi" w:cstheme="majorHAnsi"/>
            <w:color w:val="000000" w:themeColor="text1"/>
            <w:sz w:val="26"/>
            <w:szCs w:val="26"/>
          </w:rPr>
          <w:t>init</w:t>
        </w:r>
        <w:proofErr w:type="spellEnd"/>
        <w:r w:rsidRPr="00E20FC9">
          <w:rPr>
            <w:rStyle w:val="Hyperlink"/>
            <w:rFonts w:asciiTheme="majorHAnsi" w:hAnsiTheme="majorHAnsi" w:cstheme="majorHAnsi"/>
            <w:color w:val="000000" w:themeColor="text1"/>
            <w:sz w:val="26"/>
            <w:szCs w:val="26"/>
          </w:rPr>
          <w:t>__</w:t>
        </w:r>
      </w:hyperlink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):</w:t>
      </w:r>
    </w:p>
    <w:p w14:paraId="31B75A08" w14:textId="77777777" w:rsidR="00145DB2" w:rsidRPr="00E20FC9" w:rsidRDefault="00145DB2" w:rsidP="00145DB2">
      <w:pPr>
        <w:numPr>
          <w:ilvl w:val="1"/>
          <w:numId w:val="29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The </w:t>
      </w:r>
      <w:hyperlink r:id="rId11" w:history="1">
        <w:r w:rsidRPr="00E20FC9">
          <w:rPr>
            <w:rStyle w:val="Hyperlink"/>
            <w:rFonts w:asciiTheme="majorHAnsi" w:hAnsiTheme="majorHAnsi" w:cstheme="majorHAnsi"/>
            <w:color w:val="000000" w:themeColor="text1"/>
            <w:sz w:val="26"/>
            <w:szCs w:val="26"/>
          </w:rPr>
          <w:t>__</w:t>
        </w:r>
        <w:proofErr w:type="spellStart"/>
        <w:r w:rsidRPr="00E20FC9">
          <w:rPr>
            <w:rStyle w:val="Hyperlink"/>
            <w:rFonts w:asciiTheme="majorHAnsi" w:hAnsiTheme="majorHAnsi" w:cstheme="majorHAnsi"/>
            <w:color w:val="000000" w:themeColor="text1"/>
            <w:sz w:val="26"/>
            <w:szCs w:val="26"/>
          </w:rPr>
          <w:t>init</w:t>
        </w:r>
        <w:proofErr w:type="spellEnd"/>
        <w:r w:rsidRPr="00E20FC9">
          <w:rPr>
            <w:rStyle w:val="Hyperlink"/>
            <w:rFonts w:asciiTheme="majorHAnsi" w:hAnsiTheme="majorHAnsi" w:cstheme="majorHAnsi"/>
            <w:color w:val="000000" w:themeColor="text1"/>
            <w:sz w:val="26"/>
            <w:szCs w:val="26"/>
          </w:rPr>
          <w:t>__</w:t>
        </w:r>
      </w:hyperlink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 method initializes the CSP by defining variables, domains, units, peers, and constraints.</w:t>
      </w:r>
    </w:p>
    <w:p w14:paraId="6205C410" w14:textId="77777777" w:rsidR="00145DB2" w:rsidRPr="00E20FC9" w:rsidRDefault="00145DB2" w:rsidP="00145DB2">
      <w:pPr>
        <w:numPr>
          <w:ilvl w:val="1"/>
          <w:numId w:val="29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It uses helper functions like </w:t>
      </w:r>
      <w:hyperlink r:id="rId12" w:history="1">
        <w:r w:rsidRPr="00E20FC9">
          <w:rPr>
            <w:rStyle w:val="Hyperlink"/>
            <w:rFonts w:asciiTheme="majorHAnsi" w:hAnsiTheme="majorHAnsi" w:cstheme="majorHAnsi"/>
            <w:color w:val="000000" w:themeColor="text1"/>
            <w:sz w:val="26"/>
            <w:szCs w:val="26"/>
          </w:rPr>
          <w:t>cross</w:t>
        </w:r>
      </w:hyperlink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 to generate units and peers.</w:t>
      </w:r>
    </w:p>
    <w:p w14:paraId="2B32B214" w14:textId="04A420F1" w:rsidR="00145DB2" w:rsidRPr="00E20FC9" w:rsidRDefault="00145DB2" w:rsidP="0007356A">
      <w:pPr>
        <w:pStyle w:val="ListParagraph"/>
        <w:numPr>
          <w:ilvl w:val="0"/>
          <w:numId w:val="31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Domain Initialization (</w:t>
      </w:r>
      <w:proofErr w:type="spellStart"/>
      <w:r w:rsidRPr="00E20FC9">
        <w:rPr>
          <w:color w:val="000000" w:themeColor="text1"/>
        </w:rPr>
        <w:fldChar w:fldCharType="begin"/>
      </w:r>
      <w:r w:rsidRPr="00E20FC9">
        <w:rPr>
          <w:color w:val="000000" w:themeColor="text1"/>
        </w:rPr>
        <w:instrText>HYPERLINK "vscode-file://vscode-app/c:/Users/ASUS/AppData/Local/Programs/Microsoft%20VS%20Code/resources/app/out/vs/code/electron-sandbox/workbench/workbench.html"</w:instrText>
      </w:r>
      <w:r w:rsidRPr="00E20FC9">
        <w:rPr>
          <w:color w:val="000000" w:themeColor="text1"/>
        </w:rPr>
      </w:r>
      <w:r w:rsidRPr="00E20FC9">
        <w:rPr>
          <w:color w:val="000000" w:themeColor="text1"/>
        </w:rPr>
        <w:fldChar w:fldCharType="separate"/>
      </w:r>
      <w:r w:rsidRPr="00E20FC9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</w:rPr>
        <w:t>getDict</w:t>
      </w:r>
      <w:proofErr w:type="spellEnd"/>
      <w:r w:rsidRPr="00E20FC9">
        <w:rPr>
          <w:color w:val="000000" w:themeColor="text1"/>
        </w:rPr>
        <w:fldChar w:fldCharType="end"/>
      </w: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):</w:t>
      </w:r>
      <w:r w:rsidR="0007356A"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t</w:t>
      </w: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he </w:t>
      </w:r>
      <w:proofErr w:type="spellStart"/>
      <w:r w:rsidRPr="00E20FC9">
        <w:rPr>
          <w:color w:val="000000" w:themeColor="text1"/>
        </w:rPr>
        <w:fldChar w:fldCharType="begin"/>
      </w:r>
      <w:r w:rsidRPr="00E20FC9">
        <w:rPr>
          <w:color w:val="000000" w:themeColor="text1"/>
        </w:rPr>
        <w:instrText>HYPERLINK "vscode-file://vscode-app/c:/Users/ASUS/AppData/Local/Programs/Microsoft%20VS%20Code/resources/app/out/vs/code/electron-sandbox/workbench/workbench.html"</w:instrText>
      </w:r>
      <w:r w:rsidRPr="00E20FC9">
        <w:rPr>
          <w:color w:val="000000" w:themeColor="text1"/>
        </w:rPr>
      </w:r>
      <w:r w:rsidRPr="00E20FC9">
        <w:rPr>
          <w:color w:val="000000" w:themeColor="text1"/>
        </w:rPr>
        <w:fldChar w:fldCharType="separate"/>
      </w:r>
      <w:r w:rsidRPr="00E20FC9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</w:rPr>
        <w:t>getDict</w:t>
      </w:r>
      <w:proofErr w:type="spellEnd"/>
      <w:r w:rsidRPr="00E20FC9">
        <w:rPr>
          <w:color w:val="000000" w:themeColor="text1"/>
        </w:rPr>
        <w:fldChar w:fldCharType="end"/>
      </w: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 method processes the input grid string and assigns values to variables:</w:t>
      </w:r>
    </w:p>
    <w:p w14:paraId="52E66BBA" w14:textId="77777777" w:rsidR="00145DB2" w:rsidRPr="00E20FC9" w:rsidRDefault="00145DB2" w:rsidP="00145DB2">
      <w:pPr>
        <w:numPr>
          <w:ilvl w:val="2"/>
          <w:numId w:val="29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If a cell is pre-filled (non-zero), its domain is restricted to that value.</w:t>
      </w:r>
    </w:p>
    <w:p w14:paraId="6CBF9CD4" w14:textId="77777777" w:rsidR="00145DB2" w:rsidRPr="00E20FC9" w:rsidRDefault="00145DB2" w:rsidP="00145DB2">
      <w:pPr>
        <w:numPr>
          <w:ilvl w:val="2"/>
          <w:numId w:val="29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Otherwise, the domain is set to "123456789".</w:t>
      </w:r>
    </w:p>
    <w:p w14:paraId="0DF05E31" w14:textId="01C95969" w:rsidR="00145DB2" w:rsidRPr="00E20FC9" w:rsidRDefault="00145DB2" w:rsidP="0007356A">
      <w:pPr>
        <w:pStyle w:val="ListParagraph"/>
        <w:numPr>
          <w:ilvl w:val="0"/>
          <w:numId w:val="31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Units and Peers:</w:t>
      </w:r>
    </w:p>
    <w:p w14:paraId="595A23F0" w14:textId="77777777" w:rsidR="00145DB2" w:rsidRPr="00E20FC9" w:rsidRDefault="00145DB2" w:rsidP="00145DB2">
      <w:pPr>
        <w:numPr>
          <w:ilvl w:val="1"/>
          <w:numId w:val="29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Units are generated for rows, columns, and sub-grids using the </w:t>
      </w:r>
      <w:hyperlink r:id="rId13" w:history="1">
        <w:r w:rsidRPr="00E20FC9">
          <w:rPr>
            <w:rStyle w:val="Hyperlink"/>
            <w:rFonts w:asciiTheme="majorHAnsi" w:hAnsiTheme="majorHAnsi" w:cstheme="majorHAnsi"/>
            <w:color w:val="000000" w:themeColor="text1"/>
            <w:sz w:val="26"/>
            <w:szCs w:val="26"/>
          </w:rPr>
          <w:t>cross</w:t>
        </w:r>
      </w:hyperlink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 function.</w:t>
      </w:r>
    </w:p>
    <w:p w14:paraId="0E0A0816" w14:textId="2EFEBF9F" w:rsidR="00145DB2" w:rsidRPr="00E20FC9" w:rsidRDefault="00145DB2" w:rsidP="00145DB2">
      <w:pPr>
        <w:numPr>
          <w:ilvl w:val="1"/>
          <w:numId w:val="29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Peers are computed by summing all units containing a variable and removing the variable itself.</w:t>
      </w:r>
    </w:p>
    <w:p w14:paraId="31E4E5F8" w14:textId="49ECB031" w:rsidR="00145DB2" w:rsidRPr="00E20FC9" w:rsidRDefault="0007356A" w:rsidP="00145DB2">
      <w:pPr>
        <w:spacing w:after="0" w:line="240" w:lineRule="auto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E20FC9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I </w:t>
      </w:r>
      <w:proofErr w:type="gramStart"/>
      <w:r w:rsidRPr="00E20FC9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choose</w:t>
      </w:r>
      <w:proofErr w:type="gramEnd"/>
      <w:r w:rsidRPr="00E20FC9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this design because:</w:t>
      </w:r>
    </w:p>
    <w:p w14:paraId="6E799C47" w14:textId="21B24BC7" w:rsidR="00145DB2" w:rsidRPr="00E20FC9" w:rsidRDefault="00145DB2" w:rsidP="0007356A">
      <w:pPr>
        <w:pStyle w:val="ListParagraph"/>
        <w:numPr>
          <w:ilvl w:val="0"/>
          <w:numId w:val="31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E20FC9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Efficiency</w:t>
      </w: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:</w:t>
      </w:r>
      <w:r w:rsidR="0007356A"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p</w:t>
      </w: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recomputing units and peers reduces the computational overhead during constraint checking.</w:t>
      </w:r>
    </w:p>
    <w:p w14:paraId="31D6C97E" w14:textId="77777777" w:rsidR="0007356A" w:rsidRPr="00E20FC9" w:rsidRDefault="00145DB2" w:rsidP="0007356A">
      <w:pPr>
        <w:pStyle w:val="ListParagraph"/>
        <w:numPr>
          <w:ilvl w:val="0"/>
          <w:numId w:val="31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E20FC9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Modularity</w:t>
      </w: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:</w:t>
      </w:r>
      <w:r w:rsidR="0007356A"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t</w:t>
      </w: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he design separates variables, domains, units, peers, and constraints, making the code easier to understand and extend.</w:t>
      </w:r>
    </w:p>
    <w:p w14:paraId="04791AA6" w14:textId="77777777" w:rsidR="0007356A" w:rsidRPr="00E20FC9" w:rsidRDefault="00145DB2" w:rsidP="0007356A">
      <w:pPr>
        <w:pStyle w:val="ListParagraph"/>
        <w:numPr>
          <w:ilvl w:val="0"/>
          <w:numId w:val="31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E20FC9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Scalability</w:t>
      </w: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:</w:t>
      </w:r>
      <w:r w:rsidR="0007356A"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t</w:t>
      </w: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he representation can be adapted to other CSP problems by modifying the variables, domains, and constraints.</w:t>
      </w:r>
    </w:p>
    <w:p w14:paraId="5914D29B" w14:textId="7981FA02" w:rsidR="00145DB2" w:rsidRPr="00E20FC9" w:rsidRDefault="00145DB2" w:rsidP="00145DB2">
      <w:pPr>
        <w:pStyle w:val="ListParagraph"/>
        <w:numPr>
          <w:ilvl w:val="0"/>
          <w:numId w:val="31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E20FC9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Alignment with CSP Principles</w:t>
      </w: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:</w:t>
      </w:r>
      <w:r w:rsidR="0007356A"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t</w:t>
      </w: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he implementation adheres to the standard CSP framework, making it compatible with generic CSP-solving algorithms like backtracking and forward checking.</w:t>
      </w:r>
    </w:p>
    <w:p w14:paraId="57B84336" w14:textId="472D81B2" w:rsidR="000334C7" w:rsidRPr="00E20FC9" w:rsidRDefault="000334C7" w:rsidP="00985D47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E20FC9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Exercise 2:</w:t>
      </w:r>
    </w:p>
    <w:p w14:paraId="7BE89750" w14:textId="1654F6EF" w:rsidR="00644DAB" w:rsidRPr="00E20FC9" w:rsidRDefault="00644DAB" w:rsidP="00644DAB">
      <w:p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Implement backtracking search algorithm</w:t>
      </w:r>
    </w:p>
    <w:p w14:paraId="52A16CFF" w14:textId="73109C73" w:rsidR="00E50F10" w:rsidRPr="00E20FC9" w:rsidRDefault="00E50F10" w:rsidP="00E50F10">
      <w:p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drawing>
          <wp:inline distT="0" distB="0" distL="0" distR="0" wp14:anchorId="5F4ED53F" wp14:editId="368D3C0D">
            <wp:extent cx="6117590" cy="1595755"/>
            <wp:effectExtent l="0" t="0" r="0" b="4445"/>
            <wp:docPr id="120619105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91057" name="Picture 1" descr="A black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B4BE" w14:textId="7C56C9E4" w:rsidR="00E50F10" w:rsidRPr="00E20FC9" w:rsidRDefault="00E50F10" w:rsidP="00E50F10">
      <w:p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lastRenderedPageBreak/>
        <w:drawing>
          <wp:inline distT="0" distB="0" distL="0" distR="0" wp14:anchorId="288C3B0C" wp14:editId="08AF7F70">
            <wp:extent cx="6117590" cy="4145280"/>
            <wp:effectExtent l="0" t="0" r="0" b="7620"/>
            <wp:docPr id="83889216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892160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BB47" w14:textId="012915A9" w:rsidR="00644DAB" w:rsidRPr="00E20FC9" w:rsidRDefault="00644DAB" w:rsidP="00E50F10">
      <w:p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Test the backtracking search for </w:t>
      </w:r>
      <w:proofErr w:type="spellStart"/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euler</w:t>
      </w:r>
      <w:proofErr w:type="spellEnd"/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puzzles</w:t>
      </w:r>
    </w:p>
    <w:p w14:paraId="6C8BD6C5" w14:textId="122F4C31" w:rsidR="00B06F9D" w:rsidRPr="00E20FC9" w:rsidRDefault="005D0C1D" w:rsidP="00B06F9D">
      <w:p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drawing>
          <wp:inline distT="0" distB="0" distL="0" distR="0" wp14:anchorId="3B8A9F1C" wp14:editId="354878EF">
            <wp:extent cx="6117590" cy="2136140"/>
            <wp:effectExtent l="0" t="0" r="0" b="0"/>
            <wp:docPr id="1034484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4847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1A86" w14:textId="1A36B789" w:rsidR="005D0C1D" w:rsidRPr="00E20FC9" w:rsidRDefault="005D0C1D" w:rsidP="00B06F9D">
      <w:p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Test the backtracking search for </w:t>
      </w:r>
      <w:proofErr w:type="spellStart"/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magictour</w:t>
      </w:r>
      <w:proofErr w:type="spellEnd"/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puzzles</w:t>
      </w:r>
    </w:p>
    <w:p w14:paraId="13AFD469" w14:textId="088CA69C" w:rsidR="005D0C1D" w:rsidRPr="00E20FC9" w:rsidRDefault="005D0C1D" w:rsidP="00B06F9D">
      <w:p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drawing>
          <wp:inline distT="0" distB="0" distL="0" distR="0" wp14:anchorId="16E0709D" wp14:editId="44172B21">
            <wp:extent cx="6117590" cy="2172335"/>
            <wp:effectExtent l="0" t="0" r="0" b="0"/>
            <wp:docPr id="2131429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298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2F05" w14:textId="39063D23" w:rsidR="000334C7" w:rsidRPr="00E20FC9" w:rsidRDefault="00D07ECE" w:rsidP="000334C7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E20FC9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Exercise 3:</w:t>
      </w:r>
    </w:p>
    <w:p w14:paraId="066E1EA3" w14:textId="475A28A5" w:rsidR="00644DAB" w:rsidRPr="00E20FC9" w:rsidRDefault="00644DAB" w:rsidP="00644DAB">
      <w:p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lastRenderedPageBreak/>
        <w:t>Implement the AC3 algorithm</w:t>
      </w:r>
    </w:p>
    <w:p w14:paraId="7B9BDEF3" w14:textId="093FCD63" w:rsidR="00E50F10" w:rsidRPr="00E20FC9" w:rsidRDefault="00E50F10" w:rsidP="00E50F10">
      <w:p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drawing>
          <wp:inline distT="0" distB="0" distL="0" distR="0" wp14:anchorId="6FB6FEEB" wp14:editId="61C1792B">
            <wp:extent cx="6117590" cy="3307715"/>
            <wp:effectExtent l="0" t="0" r="0" b="6985"/>
            <wp:docPr id="99567231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672313" name="Picture 1" descr="A screen 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E3E3" w14:textId="36FB16F4" w:rsidR="00E50F10" w:rsidRPr="00E20FC9" w:rsidRDefault="00E50F10" w:rsidP="00E50F10">
      <w:p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drawing>
          <wp:inline distT="0" distB="0" distL="0" distR="0" wp14:anchorId="59AC5A2B" wp14:editId="79F8CEC1">
            <wp:extent cx="6117590" cy="4145280"/>
            <wp:effectExtent l="0" t="0" r="0" b="7620"/>
            <wp:docPr id="59486939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869393" name="Picture 1" descr="A screen 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A779" w14:textId="77777777" w:rsidR="00644DAB" w:rsidRPr="00E20FC9" w:rsidRDefault="00644DAB" w:rsidP="00E50F10">
      <w:p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</w:p>
    <w:p w14:paraId="1BA654B6" w14:textId="1013D9B4" w:rsidR="003D3380" w:rsidRPr="00E20FC9" w:rsidRDefault="00644DAB" w:rsidP="00E50F10">
      <w:p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lastRenderedPageBreak/>
        <w:t>Change the algorithm used in sudoku.py</w:t>
      </w:r>
      <w:r w:rsidR="003D3380"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drawing>
          <wp:inline distT="0" distB="0" distL="0" distR="0" wp14:anchorId="25F63B4D" wp14:editId="55088AA0">
            <wp:extent cx="6117590" cy="3093720"/>
            <wp:effectExtent l="0" t="0" r="0" b="0"/>
            <wp:docPr id="173764118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41185" name="Picture 1" descr="A screen 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30DD" w14:textId="372D4751" w:rsidR="00644DAB" w:rsidRPr="00E20FC9" w:rsidRDefault="00644DAB" w:rsidP="00E50F10">
      <w:p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Test the backtracking search</w:t>
      </w:r>
      <w:r w:rsidR="00974035"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with AC3 </w:t>
      </w:r>
      <w:proofErr w:type="spellStart"/>
      <w:r w:rsidR="00974035"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algortihm</w:t>
      </w:r>
      <w:proofErr w:type="spellEnd"/>
      <w:r w:rsidR="00974035"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for preprocessing</w:t>
      </w: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for </w:t>
      </w:r>
      <w:proofErr w:type="spellStart"/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euler</w:t>
      </w:r>
      <w:proofErr w:type="spellEnd"/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puzzles</w:t>
      </w:r>
    </w:p>
    <w:p w14:paraId="630582E1" w14:textId="22728163" w:rsidR="00030514" w:rsidRPr="00E20FC9" w:rsidRDefault="00030514" w:rsidP="00E50F10">
      <w:p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drawing>
          <wp:inline distT="0" distB="0" distL="0" distR="0" wp14:anchorId="1DDA82EA" wp14:editId="394CFEDF">
            <wp:extent cx="6117590" cy="1508760"/>
            <wp:effectExtent l="0" t="0" r="0" b="0"/>
            <wp:docPr id="168320114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01142" name="Picture 1" descr="A screen shot of a computer&#10;&#10;AI-generated content may be incorrect."/>
                    <pic:cNvPicPr/>
                  </pic:nvPicPr>
                  <pic:blipFill rotWithShape="1">
                    <a:blip r:embed="rId21"/>
                    <a:srcRect t="-1" b="33090"/>
                    <a:stretch/>
                  </pic:blipFill>
                  <pic:spPr bwMode="auto">
                    <a:xfrm>
                      <a:off x="0" y="0"/>
                      <a:ext cx="6117590" cy="150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02A4AA" w14:textId="360EF501" w:rsidR="00030514" w:rsidRPr="00E20FC9" w:rsidRDefault="00030514" w:rsidP="00E50F10">
      <w:p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drawing>
          <wp:inline distT="0" distB="0" distL="0" distR="0" wp14:anchorId="76D9E879" wp14:editId="4F5BB35A">
            <wp:extent cx="6117590" cy="1711325"/>
            <wp:effectExtent l="0" t="0" r="0" b="3175"/>
            <wp:docPr id="132107330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73304" name="Picture 1" descr="A black screen with white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81C0" w14:textId="1EFE82B8" w:rsidR="00974035" w:rsidRPr="00E20FC9" w:rsidRDefault="00974035" w:rsidP="00E50F10">
      <w:p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Test the backtracking search with AC3 </w:t>
      </w:r>
      <w:proofErr w:type="spellStart"/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algortihm</w:t>
      </w:r>
      <w:proofErr w:type="spellEnd"/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for preprocessing for </w:t>
      </w:r>
      <w:proofErr w:type="spellStart"/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magictour</w:t>
      </w:r>
      <w:proofErr w:type="spellEnd"/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puzzles</w:t>
      </w:r>
    </w:p>
    <w:p w14:paraId="0370F7F5" w14:textId="79BFF3FB" w:rsidR="00017149" w:rsidRPr="00E20FC9" w:rsidRDefault="00017149" w:rsidP="00E50F10">
      <w:p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drawing>
          <wp:inline distT="0" distB="0" distL="0" distR="0" wp14:anchorId="53FFEEBA" wp14:editId="64AEE7E5">
            <wp:extent cx="6117590" cy="1857375"/>
            <wp:effectExtent l="0" t="0" r="0" b="9525"/>
            <wp:docPr id="30544447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444479" name="Picture 1" descr="A screen 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5D5A" w14:textId="6555A527" w:rsidR="009E15C6" w:rsidRPr="00E20FC9" w:rsidRDefault="00956E0A" w:rsidP="00D07ECE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E20FC9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Experience description</w:t>
      </w:r>
      <w:r w:rsidR="00D07ECE" w:rsidRPr="00E20FC9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:</w:t>
      </w:r>
    </w:p>
    <w:p w14:paraId="018EFF14" w14:textId="2410E586" w:rsidR="00956E0A" w:rsidRPr="00E20FC9" w:rsidRDefault="00956E0A" w:rsidP="00956E0A">
      <w:p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lastRenderedPageBreak/>
        <w:t xml:space="preserve">It is a fascinating application of AI techniques. I am very </w:t>
      </w:r>
      <w:proofErr w:type="gramStart"/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interesting</w:t>
      </w:r>
      <w:proofErr w:type="gramEnd"/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to see how the</w:t>
      </w: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design options of variables, domains, and constraints can be used to represent the</w:t>
      </w: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Sudoku puzzle as a CSP, and how the backtracking algorithm can be used to efficiently</w:t>
      </w: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search for solutions. I find it a difficulty that can arise is choosing the right heuristics for</w:t>
      </w: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variable and value selection, which can significantly affect the efficiency of the solution</w:t>
      </w: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process. Overall, it was a fun and challenging assignment that </w:t>
      </w:r>
      <w:proofErr w:type="gramStart"/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showcases</w:t>
      </w:r>
      <w:proofErr w:type="gramEnd"/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the power of</w:t>
      </w: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AI in solving complex problems. In addition, the Assignment is difficult. When I</w:t>
      </w: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initially looked at the specifications and the source code offered, I was confused. Just to</w:t>
      </w: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get the gist of what to accomplish, I </w:t>
      </w:r>
      <w:proofErr w:type="gramStart"/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have to</w:t>
      </w:r>
      <w:proofErr w:type="gramEnd"/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browse through theoretical presentations</w:t>
      </w: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and web resources. I finally </w:t>
      </w:r>
      <w:proofErr w:type="gramStart"/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finish</w:t>
      </w:r>
      <w:proofErr w:type="gramEnd"/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it after working with the lab together and using several</w:t>
      </w: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examples</w:t>
      </w:r>
    </w:p>
    <w:p w14:paraId="1F92528A" w14:textId="23E36584" w:rsidR="00956E0A" w:rsidRPr="00E20FC9" w:rsidRDefault="00956E0A" w:rsidP="00D07ECE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E20FC9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Time </w:t>
      </w:r>
      <w:proofErr w:type="gramStart"/>
      <w:r w:rsidRPr="00E20FC9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spend:</w:t>
      </w:r>
      <w:proofErr w:type="gramEnd"/>
      <w:r w:rsidRPr="00E20FC9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</w:t>
      </w:r>
      <w:r w:rsidRPr="00E20FC9">
        <w:rPr>
          <w:rFonts w:asciiTheme="majorHAnsi" w:hAnsiTheme="majorHAnsi" w:cstheme="majorHAnsi"/>
          <w:color w:val="000000" w:themeColor="text1"/>
          <w:sz w:val="26"/>
          <w:szCs w:val="26"/>
        </w:rPr>
        <w:t>it took me around 4 hours to complete the lab</w:t>
      </w:r>
    </w:p>
    <w:sectPr w:rsidR="00956E0A" w:rsidRPr="00E20FC9" w:rsidSect="009216A5">
      <w:headerReference w:type="default" r:id="rId24"/>
      <w:footerReference w:type="default" r:id="rId25"/>
      <w:pgSz w:w="11906" w:h="16838"/>
      <w:pgMar w:top="1138" w:right="1138" w:bottom="1138" w:left="1134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3FAD09" w14:textId="77777777" w:rsidR="00CC463D" w:rsidRDefault="00CC463D" w:rsidP="00506139">
      <w:pPr>
        <w:spacing w:after="0" w:line="240" w:lineRule="auto"/>
      </w:pPr>
      <w:r>
        <w:separator/>
      </w:r>
    </w:p>
  </w:endnote>
  <w:endnote w:type="continuationSeparator" w:id="0">
    <w:p w14:paraId="3B24DB22" w14:textId="77777777" w:rsidR="00CC463D" w:rsidRDefault="00CC463D" w:rsidP="00506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77662165"/>
      <w:docPartObj>
        <w:docPartGallery w:val="Page Numbers (Bottom of Page)"/>
        <w:docPartUnique/>
      </w:docPartObj>
    </w:sdtPr>
    <w:sdtEndPr>
      <w:rPr>
        <w:rFonts w:asciiTheme="majorHAnsi" w:hAnsiTheme="majorHAnsi" w:cstheme="majorHAnsi"/>
      </w:rPr>
    </w:sdtEndPr>
    <w:sdtContent>
      <w:p w14:paraId="5C3843C8" w14:textId="3C64383B" w:rsidR="009216A5" w:rsidRDefault="009216A5">
        <w:pPr>
          <w:pStyle w:val="Footer"/>
          <w:jc w:val="center"/>
        </w:pPr>
        <w:r w:rsidRPr="009216A5">
          <w:rPr>
            <w:rFonts w:asciiTheme="majorHAnsi" w:hAnsiTheme="majorHAnsi" w:cstheme="majorHAnsi"/>
          </w:rPr>
          <w:fldChar w:fldCharType="begin"/>
        </w:r>
        <w:r w:rsidRPr="009216A5">
          <w:rPr>
            <w:rFonts w:asciiTheme="majorHAnsi" w:hAnsiTheme="majorHAnsi" w:cstheme="majorHAnsi"/>
          </w:rPr>
          <w:instrText>PAGE   \* MERGEFORMAT</w:instrText>
        </w:r>
        <w:r w:rsidRPr="009216A5">
          <w:rPr>
            <w:rFonts w:asciiTheme="majorHAnsi" w:hAnsiTheme="majorHAnsi" w:cstheme="majorHAnsi"/>
          </w:rPr>
          <w:fldChar w:fldCharType="separate"/>
        </w:r>
        <w:r w:rsidRPr="009216A5">
          <w:rPr>
            <w:rFonts w:asciiTheme="majorHAnsi" w:hAnsiTheme="majorHAnsi" w:cstheme="majorHAnsi"/>
            <w:lang w:val="vi-VN"/>
          </w:rPr>
          <w:t>2</w:t>
        </w:r>
        <w:r w:rsidRPr="009216A5">
          <w:rPr>
            <w:rFonts w:asciiTheme="majorHAnsi" w:hAnsiTheme="majorHAnsi" w:cstheme="majorHAnsi"/>
          </w:rPr>
          <w:fldChar w:fldCharType="end"/>
        </w:r>
      </w:p>
    </w:sdtContent>
  </w:sdt>
  <w:p w14:paraId="34014F4B" w14:textId="77777777" w:rsidR="00506139" w:rsidRDefault="005061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CF873" w14:textId="77777777" w:rsidR="00CC463D" w:rsidRDefault="00CC463D" w:rsidP="00506139">
      <w:pPr>
        <w:spacing w:after="0" w:line="240" w:lineRule="auto"/>
      </w:pPr>
      <w:r>
        <w:separator/>
      </w:r>
    </w:p>
  </w:footnote>
  <w:footnote w:type="continuationSeparator" w:id="0">
    <w:p w14:paraId="73811C94" w14:textId="77777777" w:rsidR="00CC463D" w:rsidRDefault="00CC463D" w:rsidP="00506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6D413" w14:textId="77777777" w:rsidR="00506139" w:rsidRPr="00B21452" w:rsidRDefault="00506139">
    <w:pPr>
      <w:pStyle w:val="Header"/>
      <w:rPr>
        <w:rFonts w:asciiTheme="majorHAnsi" w:hAnsiTheme="majorHAnsi" w:cstheme="majorHAnsi"/>
      </w:rPr>
    </w:pPr>
    <w:r w:rsidRPr="00B21452">
      <w:rPr>
        <w:rFonts w:asciiTheme="majorHAnsi" w:hAnsiTheme="majorHAnsi" w:cstheme="majorHAnsi"/>
      </w:rPr>
      <w:t>NGUYEN HUYNH NGAN ANH</w:t>
    </w:r>
  </w:p>
  <w:p w14:paraId="642F1F56" w14:textId="50E4B6F4" w:rsidR="00506139" w:rsidRPr="00B21452" w:rsidRDefault="00506139">
    <w:pPr>
      <w:pStyle w:val="Header"/>
    </w:pPr>
    <w:r w:rsidRPr="00B21452">
      <w:rPr>
        <w:rFonts w:asciiTheme="majorHAnsi" w:hAnsiTheme="majorHAnsi" w:cstheme="majorHAnsi"/>
      </w:rPr>
      <w:t>ITDSIU23003</w:t>
    </w:r>
    <w:r w:rsidRPr="00B21452">
      <w:rPr>
        <w:rFonts w:asciiTheme="majorHAnsi" w:hAnsiTheme="majorHAnsi" w:cstheme="majorHAnsi"/>
      </w:rPr>
      <w:ptab w:relativeTo="margin" w:alignment="center" w:leader="none"/>
    </w:r>
    <w:r w:rsidRPr="00B21452">
      <w:ptab w:relativeTo="margin" w:alignment="right" w:leader="none"/>
    </w:r>
    <w:r w:rsidR="00183D7F">
      <w:rPr>
        <w:rFonts w:asciiTheme="majorHAnsi" w:hAnsiTheme="majorHAnsi" w:cstheme="majorHAnsi"/>
      </w:rPr>
      <w:t>Artificial Intelligence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77AA"/>
    <w:multiLevelType w:val="multilevel"/>
    <w:tmpl w:val="043C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2594B"/>
    <w:multiLevelType w:val="hybridMultilevel"/>
    <w:tmpl w:val="4B7C50B0"/>
    <w:lvl w:ilvl="0" w:tplc="7F16FCC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07F1A"/>
    <w:multiLevelType w:val="hybridMultilevel"/>
    <w:tmpl w:val="55CAAB68"/>
    <w:lvl w:ilvl="0" w:tplc="9BA8EDE6">
      <w:start w:val="1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C48E5"/>
    <w:multiLevelType w:val="hybridMultilevel"/>
    <w:tmpl w:val="B342848C"/>
    <w:lvl w:ilvl="0" w:tplc="82927F36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4268E2"/>
    <w:multiLevelType w:val="multilevel"/>
    <w:tmpl w:val="F514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2C1EFB"/>
    <w:multiLevelType w:val="hybridMultilevel"/>
    <w:tmpl w:val="F724A7E8"/>
    <w:lvl w:ilvl="0" w:tplc="A7CCE7C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D3A15"/>
    <w:multiLevelType w:val="hybridMultilevel"/>
    <w:tmpl w:val="118EB7E0"/>
    <w:lvl w:ilvl="0" w:tplc="40D8F812">
      <w:start w:val="1"/>
      <w:numFmt w:val="lowerRoman"/>
      <w:suff w:val="space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D93A9E"/>
    <w:multiLevelType w:val="multilevel"/>
    <w:tmpl w:val="F4AC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6550FD"/>
    <w:multiLevelType w:val="hybridMultilevel"/>
    <w:tmpl w:val="2550C850"/>
    <w:lvl w:ilvl="0" w:tplc="205E2F7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23A65"/>
    <w:multiLevelType w:val="hybridMultilevel"/>
    <w:tmpl w:val="F30234FA"/>
    <w:lvl w:ilvl="0" w:tplc="A52AE5F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410658"/>
    <w:multiLevelType w:val="multilevel"/>
    <w:tmpl w:val="03BA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3D4F74"/>
    <w:multiLevelType w:val="multilevel"/>
    <w:tmpl w:val="CA36F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1107F1"/>
    <w:multiLevelType w:val="hybridMultilevel"/>
    <w:tmpl w:val="12AC920A"/>
    <w:lvl w:ilvl="0" w:tplc="6DF0EB3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E590DE2"/>
    <w:multiLevelType w:val="hybridMultilevel"/>
    <w:tmpl w:val="72C8EB88"/>
    <w:lvl w:ilvl="0" w:tplc="2BF602A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00C6F"/>
    <w:multiLevelType w:val="hybridMultilevel"/>
    <w:tmpl w:val="CABC03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7F4691"/>
    <w:multiLevelType w:val="multilevel"/>
    <w:tmpl w:val="D2A22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B95D85"/>
    <w:multiLevelType w:val="hybridMultilevel"/>
    <w:tmpl w:val="26AA8B2E"/>
    <w:lvl w:ilvl="0" w:tplc="C4B272CE">
      <w:start w:val="1"/>
      <w:numFmt w:val="lowerRoman"/>
      <w:suff w:val="space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8BA572C"/>
    <w:multiLevelType w:val="multilevel"/>
    <w:tmpl w:val="12F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0732ED"/>
    <w:multiLevelType w:val="hybridMultilevel"/>
    <w:tmpl w:val="8B665528"/>
    <w:lvl w:ilvl="0" w:tplc="37BEDC5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FD17BF"/>
    <w:multiLevelType w:val="hybridMultilevel"/>
    <w:tmpl w:val="49D4B272"/>
    <w:lvl w:ilvl="0" w:tplc="DB54A74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F35DF4"/>
    <w:multiLevelType w:val="hybridMultilevel"/>
    <w:tmpl w:val="618218C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7501E"/>
    <w:multiLevelType w:val="multilevel"/>
    <w:tmpl w:val="AC3E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E72AF"/>
    <w:multiLevelType w:val="hybridMultilevel"/>
    <w:tmpl w:val="61044EEA"/>
    <w:lvl w:ilvl="0" w:tplc="CA6E5A8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CA5289"/>
    <w:multiLevelType w:val="hybridMultilevel"/>
    <w:tmpl w:val="88E4F9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E07CF4"/>
    <w:multiLevelType w:val="hybridMultilevel"/>
    <w:tmpl w:val="7C240DD2"/>
    <w:lvl w:ilvl="0" w:tplc="65BE847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7769FB"/>
    <w:multiLevelType w:val="hybridMultilevel"/>
    <w:tmpl w:val="250C8D0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5F0380"/>
    <w:multiLevelType w:val="multilevel"/>
    <w:tmpl w:val="C5144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04365C"/>
    <w:multiLevelType w:val="hybridMultilevel"/>
    <w:tmpl w:val="382C6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A47077"/>
    <w:multiLevelType w:val="hybridMultilevel"/>
    <w:tmpl w:val="CBAC3E6A"/>
    <w:lvl w:ilvl="0" w:tplc="5D36369E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784F43"/>
    <w:multiLevelType w:val="multilevel"/>
    <w:tmpl w:val="219CD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CE22AB"/>
    <w:multiLevelType w:val="multilevel"/>
    <w:tmpl w:val="3FD6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0445901">
    <w:abstractNumId w:val="27"/>
  </w:num>
  <w:num w:numId="2" w16cid:durableId="1483497346">
    <w:abstractNumId w:val="12"/>
  </w:num>
  <w:num w:numId="3" w16cid:durableId="639119483">
    <w:abstractNumId w:val="6"/>
  </w:num>
  <w:num w:numId="4" w16cid:durableId="1000473793">
    <w:abstractNumId w:val="16"/>
  </w:num>
  <w:num w:numId="5" w16cid:durableId="183634078">
    <w:abstractNumId w:val="9"/>
  </w:num>
  <w:num w:numId="6" w16cid:durableId="222495599">
    <w:abstractNumId w:val="19"/>
  </w:num>
  <w:num w:numId="7" w16cid:durableId="310671525">
    <w:abstractNumId w:val="25"/>
  </w:num>
  <w:num w:numId="8" w16cid:durableId="802500921">
    <w:abstractNumId w:val="8"/>
  </w:num>
  <w:num w:numId="9" w16cid:durableId="1391735219">
    <w:abstractNumId w:val="2"/>
  </w:num>
  <w:num w:numId="10" w16cid:durableId="359824286">
    <w:abstractNumId w:val="28"/>
  </w:num>
  <w:num w:numId="11" w16cid:durableId="2109421482">
    <w:abstractNumId w:val="23"/>
  </w:num>
  <w:num w:numId="12" w16cid:durableId="1738238425">
    <w:abstractNumId w:val="3"/>
  </w:num>
  <w:num w:numId="13" w16cid:durableId="842012731">
    <w:abstractNumId w:val="1"/>
  </w:num>
  <w:num w:numId="14" w16cid:durableId="1498689070">
    <w:abstractNumId w:val="30"/>
  </w:num>
  <w:num w:numId="15" w16cid:durableId="143469083">
    <w:abstractNumId w:val="21"/>
  </w:num>
  <w:num w:numId="16" w16cid:durableId="638582907">
    <w:abstractNumId w:val="0"/>
  </w:num>
  <w:num w:numId="17" w16cid:durableId="1430082178">
    <w:abstractNumId w:val="11"/>
  </w:num>
  <w:num w:numId="18" w16cid:durableId="2052924479">
    <w:abstractNumId w:val="7"/>
  </w:num>
  <w:num w:numId="19" w16cid:durableId="1778792088">
    <w:abstractNumId w:val="24"/>
  </w:num>
  <w:num w:numId="20" w16cid:durableId="77218904">
    <w:abstractNumId w:val="20"/>
  </w:num>
  <w:num w:numId="21" w16cid:durableId="1599295099">
    <w:abstractNumId w:val="18"/>
  </w:num>
  <w:num w:numId="22" w16cid:durableId="200437532">
    <w:abstractNumId w:val="5"/>
  </w:num>
  <w:num w:numId="23" w16cid:durableId="999502931">
    <w:abstractNumId w:val="10"/>
  </w:num>
  <w:num w:numId="24" w16cid:durableId="107048369">
    <w:abstractNumId w:val="14"/>
  </w:num>
  <w:num w:numId="25" w16cid:durableId="1569609947">
    <w:abstractNumId w:val="26"/>
  </w:num>
  <w:num w:numId="26" w16cid:durableId="111366228">
    <w:abstractNumId w:val="22"/>
  </w:num>
  <w:num w:numId="27" w16cid:durableId="923608489">
    <w:abstractNumId w:val="17"/>
  </w:num>
  <w:num w:numId="28" w16cid:durableId="1636520302">
    <w:abstractNumId w:val="4"/>
  </w:num>
  <w:num w:numId="29" w16cid:durableId="1899894671">
    <w:abstractNumId w:val="15"/>
  </w:num>
  <w:num w:numId="30" w16cid:durableId="1248154838">
    <w:abstractNumId w:val="29"/>
  </w:num>
  <w:num w:numId="31" w16cid:durableId="10968301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FF"/>
    <w:rsid w:val="000044DE"/>
    <w:rsid w:val="00013910"/>
    <w:rsid w:val="00013BB2"/>
    <w:rsid w:val="00017061"/>
    <w:rsid w:val="00017149"/>
    <w:rsid w:val="0002029F"/>
    <w:rsid w:val="00030514"/>
    <w:rsid w:val="0003185B"/>
    <w:rsid w:val="000334C7"/>
    <w:rsid w:val="00035301"/>
    <w:rsid w:val="00036C49"/>
    <w:rsid w:val="00047DA0"/>
    <w:rsid w:val="00052783"/>
    <w:rsid w:val="00061D29"/>
    <w:rsid w:val="0007356A"/>
    <w:rsid w:val="00073806"/>
    <w:rsid w:val="0007647A"/>
    <w:rsid w:val="00077420"/>
    <w:rsid w:val="0007773B"/>
    <w:rsid w:val="00084896"/>
    <w:rsid w:val="00087112"/>
    <w:rsid w:val="000933A1"/>
    <w:rsid w:val="000B7AFB"/>
    <w:rsid w:val="000C48C5"/>
    <w:rsid w:val="000C52D3"/>
    <w:rsid w:val="000C7B9E"/>
    <w:rsid w:val="000D1095"/>
    <w:rsid w:val="000D1330"/>
    <w:rsid w:val="000D4CCE"/>
    <w:rsid w:val="000E182E"/>
    <w:rsid w:val="0011097B"/>
    <w:rsid w:val="00110ACA"/>
    <w:rsid w:val="00130251"/>
    <w:rsid w:val="00136B80"/>
    <w:rsid w:val="00136DFB"/>
    <w:rsid w:val="00143ED9"/>
    <w:rsid w:val="00145DB2"/>
    <w:rsid w:val="001543B2"/>
    <w:rsid w:val="0015583D"/>
    <w:rsid w:val="0016395A"/>
    <w:rsid w:val="001647BA"/>
    <w:rsid w:val="00183C1B"/>
    <w:rsid w:val="00183D7F"/>
    <w:rsid w:val="00190BF6"/>
    <w:rsid w:val="0019593B"/>
    <w:rsid w:val="00197C21"/>
    <w:rsid w:val="001C1CE7"/>
    <w:rsid w:val="001C268F"/>
    <w:rsid w:val="001C448D"/>
    <w:rsid w:val="001C4BF9"/>
    <w:rsid w:val="001D1F08"/>
    <w:rsid w:val="001E028B"/>
    <w:rsid w:val="001E10F3"/>
    <w:rsid w:val="001E183B"/>
    <w:rsid w:val="001E3694"/>
    <w:rsid w:val="001F1369"/>
    <w:rsid w:val="001F4C11"/>
    <w:rsid w:val="00204B33"/>
    <w:rsid w:val="00206B35"/>
    <w:rsid w:val="00226FE3"/>
    <w:rsid w:val="00231E4F"/>
    <w:rsid w:val="00233B29"/>
    <w:rsid w:val="00234ABB"/>
    <w:rsid w:val="00236588"/>
    <w:rsid w:val="00237BFD"/>
    <w:rsid w:val="0024139E"/>
    <w:rsid w:val="00253EF3"/>
    <w:rsid w:val="002559FE"/>
    <w:rsid w:val="00260BA7"/>
    <w:rsid w:val="002639F3"/>
    <w:rsid w:val="002655D3"/>
    <w:rsid w:val="00265979"/>
    <w:rsid w:val="00266A62"/>
    <w:rsid w:val="0027036B"/>
    <w:rsid w:val="002768AE"/>
    <w:rsid w:val="00277E2D"/>
    <w:rsid w:val="002819F8"/>
    <w:rsid w:val="00294581"/>
    <w:rsid w:val="00294B93"/>
    <w:rsid w:val="002A0EA8"/>
    <w:rsid w:val="002B38F7"/>
    <w:rsid w:val="002C2B04"/>
    <w:rsid w:val="002C5CDF"/>
    <w:rsid w:val="002D4916"/>
    <w:rsid w:val="002D6BCE"/>
    <w:rsid w:val="002E7B0C"/>
    <w:rsid w:val="002F39BA"/>
    <w:rsid w:val="003019C2"/>
    <w:rsid w:val="00303DC8"/>
    <w:rsid w:val="003100C6"/>
    <w:rsid w:val="00311785"/>
    <w:rsid w:val="00312DF4"/>
    <w:rsid w:val="003131CC"/>
    <w:rsid w:val="00341FCC"/>
    <w:rsid w:val="00344E7A"/>
    <w:rsid w:val="0035133D"/>
    <w:rsid w:val="00360045"/>
    <w:rsid w:val="0036291E"/>
    <w:rsid w:val="003664A1"/>
    <w:rsid w:val="00372534"/>
    <w:rsid w:val="003776F8"/>
    <w:rsid w:val="00391A39"/>
    <w:rsid w:val="0039235C"/>
    <w:rsid w:val="003930CE"/>
    <w:rsid w:val="00394CB2"/>
    <w:rsid w:val="003B6699"/>
    <w:rsid w:val="003C1461"/>
    <w:rsid w:val="003C2032"/>
    <w:rsid w:val="003C207E"/>
    <w:rsid w:val="003C23A8"/>
    <w:rsid w:val="003D3380"/>
    <w:rsid w:val="003E4033"/>
    <w:rsid w:val="003E73B4"/>
    <w:rsid w:val="003E774C"/>
    <w:rsid w:val="0040283D"/>
    <w:rsid w:val="00404D62"/>
    <w:rsid w:val="004103A1"/>
    <w:rsid w:val="00415BF6"/>
    <w:rsid w:val="004361CA"/>
    <w:rsid w:val="0043757B"/>
    <w:rsid w:val="0044119C"/>
    <w:rsid w:val="0044481B"/>
    <w:rsid w:val="00444D2C"/>
    <w:rsid w:val="00446668"/>
    <w:rsid w:val="004606D6"/>
    <w:rsid w:val="004615CD"/>
    <w:rsid w:val="00464758"/>
    <w:rsid w:val="004677BC"/>
    <w:rsid w:val="00467B92"/>
    <w:rsid w:val="004779BC"/>
    <w:rsid w:val="00480C40"/>
    <w:rsid w:val="004828BC"/>
    <w:rsid w:val="00495F74"/>
    <w:rsid w:val="00497122"/>
    <w:rsid w:val="004A349C"/>
    <w:rsid w:val="004E26A4"/>
    <w:rsid w:val="004E393E"/>
    <w:rsid w:val="004E6FD3"/>
    <w:rsid w:val="004F103A"/>
    <w:rsid w:val="004F38B1"/>
    <w:rsid w:val="004F465A"/>
    <w:rsid w:val="00502981"/>
    <w:rsid w:val="00503FED"/>
    <w:rsid w:val="00506139"/>
    <w:rsid w:val="00506796"/>
    <w:rsid w:val="00510432"/>
    <w:rsid w:val="00510973"/>
    <w:rsid w:val="00554663"/>
    <w:rsid w:val="00561991"/>
    <w:rsid w:val="00563B44"/>
    <w:rsid w:val="00566C2B"/>
    <w:rsid w:val="00570B8F"/>
    <w:rsid w:val="00577632"/>
    <w:rsid w:val="0058252F"/>
    <w:rsid w:val="0058334A"/>
    <w:rsid w:val="005850FC"/>
    <w:rsid w:val="0059483B"/>
    <w:rsid w:val="00597B44"/>
    <w:rsid w:val="005A07D7"/>
    <w:rsid w:val="005A35D4"/>
    <w:rsid w:val="005B146B"/>
    <w:rsid w:val="005C2C4C"/>
    <w:rsid w:val="005D0C1D"/>
    <w:rsid w:val="005D3FB7"/>
    <w:rsid w:val="005D4A45"/>
    <w:rsid w:val="005E0752"/>
    <w:rsid w:val="005E3CCF"/>
    <w:rsid w:val="005E678D"/>
    <w:rsid w:val="0060000E"/>
    <w:rsid w:val="00643EA8"/>
    <w:rsid w:val="006449A7"/>
    <w:rsid w:val="00644DAB"/>
    <w:rsid w:val="00651196"/>
    <w:rsid w:val="006644BD"/>
    <w:rsid w:val="00667D90"/>
    <w:rsid w:val="0067661A"/>
    <w:rsid w:val="00690274"/>
    <w:rsid w:val="0069739A"/>
    <w:rsid w:val="006B4B7B"/>
    <w:rsid w:val="006B6D2D"/>
    <w:rsid w:val="006D1269"/>
    <w:rsid w:val="006D364C"/>
    <w:rsid w:val="006E01A3"/>
    <w:rsid w:val="006E3436"/>
    <w:rsid w:val="0070218A"/>
    <w:rsid w:val="00714D79"/>
    <w:rsid w:val="00716C90"/>
    <w:rsid w:val="007201C7"/>
    <w:rsid w:val="00726D02"/>
    <w:rsid w:val="007304EC"/>
    <w:rsid w:val="007315FF"/>
    <w:rsid w:val="00733F51"/>
    <w:rsid w:val="0073588B"/>
    <w:rsid w:val="00743546"/>
    <w:rsid w:val="00743D17"/>
    <w:rsid w:val="0075156D"/>
    <w:rsid w:val="0075578A"/>
    <w:rsid w:val="00764222"/>
    <w:rsid w:val="007757D1"/>
    <w:rsid w:val="0079740B"/>
    <w:rsid w:val="007A02A2"/>
    <w:rsid w:val="007A6C06"/>
    <w:rsid w:val="007B0B21"/>
    <w:rsid w:val="007B27F1"/>
    <w:rsid w:val="007C338B"/>
    <w:rsid w:val="007D621D"/>
    <w:rsid w:val="007F0AB7"/>
    <w:rsid w:val="007F3D6E"/>
    <w:rsid w:val="007F5645"/>
    <w:rsid w:val="00804C3A"/>
    <w:rsid w:val="00810498"/>
    <w:rsid w:val="00813A17"/>
    <w:rsid w:val="0082418E"/>
    <w:rsid w:val="00843F9F"/>
    <w:rsid w:val="00844618"/>
    <w:rsid w:val="00847204"/>
    <w:rsid w:val="00856163"/>
    <w:rsid w:val="0086075F"/>
    <w:rsid w:val="00865A9B"/>
    <w:rsid w:val="00867098"/>
    <w:rsid w:val="00867258"/>
    <w:rsid w:val="008679A7"/>
    <w:rsid w:val="00870B76"/>
    <w:rsid w:val="00873D8C"/>
    <w:rsid w:val="00873FB9"/>
    <w:rsid w:val="00874C6E"/>
    <w:rsid w:val="00875654"/>
    <w:rsid w:val="008A05ED"/>
    <w:rsid w:val="008A19C4"/>
    <w:rsid w:val="008A7AE2"/>
    <w:rsid w:val="008B0AFC"/>
    <w:rsid w:val="008B1680"/>
    <w:rsid w:val="008B6F6E"/>
    <w:rsid w:val="008E094C"/>
    <w:rsid w:val="008E737C"/>
    <w:rsid w:val="008F5719"/>
    <w:rsid w:val="0090134E"/>
    <w:rsid w:val="009050DE"/>
    <w:rsid w:val="00906E89"/>
    <w:rsid w:val="00910CE7"/>
    <w:rsid w:val="00915840"/>
    <w:rsid w:val="009216A5"/>
    <w:rsid w:val="0092601C"/>
    <w:rsid w:val="009343D9"/>
    <w:rsid w:val="00941DBE"/>
    <w:rsid w:val="00945C82"/>
    <w:rsid w:val="00946C8D"/>
    <w:rsid w:val="00953B36"/>
    <w:rsid w:val="00955D88"/>
    <w:rsid w:val="00956E0A"/>
    <w:rsid w:val="00963B4F"/>
    <w:rsid w:val="00964503"/>
    <w:rsid w:val="00974035"/>
    <w:rsid w:val="009745B2"/>
    <w:rsid w:val="00974D42"/>
    <w:rsid w:val="00975321"/>
    <w:rsid w:val="0097735B"/>
    <w:rsid w:val="00980C2C"/>
    <w:rsid w:val="0098296A"/>
    <w:rsid w:val="00985D47"/>
    <w:rsid w:val="009B1EBB"/>
    <w:rsid w:val="009B65DB"/>
    <w:rsid w:val="009E15C6"/>
    <w:rsid w:val="00A005C7"/>
    <w:rsid w:val="00A05A57"/>
    <w:rsid w:val="00A076B4"/>
    <w:rsid w:val="00A20507"/>
    <w:rsid w:val="00A24AA2"/>
    <w:rsid w:val="00A30421"/>
    <w:rsid w:val="00A34728"/>
    <w:rsid w:val="00A351FC"/>
    <w:rsid w:val="00A3713A"/>
    <w:rsid w:val="00A4159D"/>
    <w:rsid w:val="00A438AF"/>
    <w:rsid w:val="00A56150"/>
    <w:rsid w:val="00A806F3"/>
    <w:rsid w:val="00A845AB"/>
    <w:rsid w:val="00A85DDA"/>
    <w:rsid w:val="00AA2453"/>
    <w:rsid w:val="00AB4386"/>
    <w:rsid w:val="00AB4C9F"/>
    <w:rsid w:val="00AB68D7"/>
    <w:rsid w:val="00AC2680"/>
    <w:rsid w:val="00AD3D98"/>
    <w:rsid w:val="00AE215F"/>
    <w:rsid w:val="00AF299F"/>
    <w:rsid w:val="00B06F9D"/>
    <w:rsid w:val="00B073CD"/>
    <w:rsid w:val="00B21452"/>
    <w:rsid w:val="00B248D3"/>
    <w:rsid w:val="00B314CC"/>
    <w:rsid w:val="00B36A5B"/>
    <w:rsid w:val="00B42EE2"/>
    <w:rsid w:val="00B52E42"/>
    <w:rsid w:val="00B569D1"/>
    <w:rsid w:val="00B57C45"/>
    <w:rsid w:val="00B63FF5"/>
    <w:rsid w:val="00B801E7"/>
    <w:rsid w:val="00B844B2"/>
    <w:rsid w:val="00B84712"/>
    <w:rsid w:val="00B911BA"/>
    <w:rsid w:val="00B95414"/>
    <w:rsid w:val="00B9543C"/>
    <w:rsid w:val="00BB53EC"/>
    <w:rsid w:val="00BC6344"/>
    <w:rsid w:val="00BC77D3"/>
    <w:rsid w:val="00BD4347"/>
    <w:rsid w:val="00BE3008"/>
    <w:rsid w:val="00BE3402"/>
    <w:rsid w:val="00BE5D99"/>
    <w:rsid w:val="00C0183B"/>
    <w:rsid w:val="00C060FC"/>
    <w:rsid w:val="00C06B36"/>
    <w:rsid w:val="00C07E30"/>
    <w:rsid w:val="00C10C95"/>
    <w:rsid w:val="00C12B68"/>
    <w:rsid w:val="00C22343"/>
    <w:rsid w:val="00C300B6"/>
    <w:rsid w:val="00C35026"/>
    <w:rsid w:val="00C401FD"/>
    <w:rsid w:val="00C40A00"/>
    <w:rsid w:val="00C573AC"/>
    <w:rsid w:val="00C6007B"/>
    <w:rsid w:val="00C63CB7"/>
    <w:rsid w:val="00C70543"/>
    <w:rsid w:val="00C73BB1"/>
    <w:rsid w:val="00C76D56"/>
    <w:rsid w:val="00C77648"/>
    <w:rsid w:val="00C90E77"/>
    <w:rsid w:val="00CA1992"/>
    <w:rsid w:val="00CC0727"/>
    <w:rsid w:val="00CC463D"/>
    <w:rsid w:val="00CD2E54"/>
    <w:rsid w:val="00CD35DE"/>
    <w:rsid w:val="00CE12AE"/>
    <w:rsid w:val="00CE4027"/>
    <w:rsid w:val="00CE4CF1"/>
    <w:rsid w:val="00CF1A00"/>
    <w:rsid w:val="00D04D25"/>
    <w:rsid w:val="00D063A4"/>
    <w:rsid w:val="00D070EE"/>
    <w:rsid w:val="00D07ECE"/>
    <w:rsid w:val="00D25EED"/>
    <w:rsid w:val="00D271A8"/>
    <w:rsid w:val="00D34D94"/>
    <w:rsid w:val="00D37A5A"/>
    <w:rsid w:val="00D5154B"/>
    <w:rsid w:val="00D53099"/>
    <w:rsid w:val="00D62D22"/>
    <w:rsid w:val="00D70034"/>
    <w:rsid w:val="00D7456E"/>
    <w:rsid w:val="00D74781"/>
    <w:rsid w:val="00D77EB6"/>
    <w:rsid w:val="00D800E0"/>
    <w:rsid w:val="00D92161"/>
    <w:rsid w:val="00D92846"/>
    <w:rsid w:val="00DA593F"/>
    <w:rsid w:val="00DB5775"/>
    <w:rsid w:val="00DB6004"/>
    <w:rsid w:val="00DB7CC7"/>
    <w:rsid w:val="00DC2F2C"/>
    <w:rsid w:val="00DD53AB"/>
    <w:rsid w:val="00DE6830"/>
    <w:rsid w:val="00DF4002"/>
    <w:rsid w:val="00DF6507"/>
    <w:rsid w:val="00E01007"/>
    <w:rsid w:val="00E03319"/>
    <w:rsid w:val="00E101F5"/>
    <w:rsid w:val="00E1149B"/>
    <w:rsid w:val="00E11EB3"/>
    <w:rsid w:val="00E13139"/>
    <w:rsid w:val="00E1519C"/>
    <w:rsid w:val="00E20FC9"/>
    <w:rsid w:val="00E230B0"/>
    <w:rsid w:val="00E247CA"/>
    <w:rsid w:val="00E27C7B"/>
    <w:rsid w:val="00E32DDA"/>
    <w:rsid w:val="00E347BC"/>
    <w:rsid w:val="00E35EEC"/>
    <w:rsid w:val="00E42EAC"/>
    <w:rsid w:val="00E4352A"/>
    <w:rsid w:val="00E50F10"/>
    <w:rsid w:val="00E50F58"/>
    <w:rsid w:val="00E74D00"/>
    <w:rsid w:val="00E82DF2"/>
    <w:rsid w:val="00E837A9"/>
    <w:rsid w:val="00E93CFC"/>
    <w:rsid w:val="00E967B5"/>
    <w:rsid w:val="00EA6FEE"/>
    <w:rsid w:val="00EB0F19"/>
    <w:rsid w:val="00EC341D"/>
    <w:rsid w:val="00ED068A"/>
    <w:rsid w:val="00ED5F0C"/>
    <w:rsid w:val="00ED768D"/>
    <w:rsid w:val="00EE3C62"/>
    <w:rsid w:val="00EF102F"/>
    <w:rsid w:val="00EF1284"/>
    <w:rsid w:val="00EF63BE"/>
    <w:rsid w:val="00EF6C33"/>
    <w:rsid w:val="00F01B1F"/>
    <w:rsid w:val="00F25A7C"/>
    <w:rsid w:val="00F31265"/>
    <w:rsid w:val="00F32370"/>
    <w:rsid w:val="00F368BE"/>
    <w:rsid w:val="00F61A29"/>
    <w:rsid w:val="00F708AF"/>
    <w:rsid w:val="00F72DD3"/>
    <w:rsid w:val="00F72E0E"/>
    <w:rsid w:val="00F81F09"/>
    <w:rsid w:val="00F91E20"/>
    <w:rsid w:val="00F95952"/>
    <w:rsid w:val="00FA303E"/>
    <w:rsid w:val="00FA67B5"/>
    <w:rsid w:val="00FB1C86"/>
    <w:rsid w:val="00FB363A"/>
    <w:rsid w:val="00FB66EF"/>
    <w:rsid w:val="00FC3361"/>
    <w:rsid w:val="00FC65C0"/>
    <w:rsid w:val="00FC6A78"/>
    <w:rsid w:val="00FD1470"/>
    <w:rsid w:val="00FD227A"/>
    <w:rsid w:val="00FD3A08"/>
    <w:rsid w:val="00FD5B96"/>
    <w:rsid w:val="00FE1326"/>
    <w:rsid w:val="00FE2488"/>
    <w:rsid w:val="00FE3DEC"/>
    <w:rsid w:val="00FF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3DD1C5"/>
  <w15:chartTrackingRefBased/>
  <w15:docId w15:val="{E4DC7C60-13BC-4B16-84A1-E164E1020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5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5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5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5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5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5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5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5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5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5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5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5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5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5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5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5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5F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F0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14:ligatures w14:val="none"/>
    </w:rPr>
  </w:style>
  <w:style w:type="character" w:styleId="Strong">
    <w:name w:val="Strong"/>
    <w:basedOn w:val="DefaultParagraphFont"/>
    <w:uiPriority w:val="22"/>
    <w:qFormat/>
    <w:rsid w:val="007F0AB7"/>
    <w:rPr>
      <w:b/>
      <w:bCs/>
    </w:rPr>
  </w:style>
  <w:style w:type="table" w:styleId="TableGrid">
    <w:name w:val="Table Grid"/>
    <w:basedOn w:val="TableNormal"/>
    <w:uiPriority w:val="39"/>
    <w:rsid w:val="00D70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6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139"/>
  </w:style>
  <w:style w:type="paragraph" w:styleId="Footer">
    <w:name w:val="footer"/>
    <w:basedOn w:val="Normal"/>
    <w:link w:val="FooterChar"/>
    <w:uiPriority w:val="99"/>
    <w:unhideWhenUsed/>
    <w:rsid w:val="00506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139"/>
  </w:style>
  <w:style w:type="character" w:styleId="Hyperlink">
    <w:name w:val="Hyperlink"/>
    <w:basedOn w:val="DefaultParagraphFont"/>
    <w:uiPriority w:val="99"/>
    <w:unhideWhenUsed/>
    <w:rsid w:val="004606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6D6"/>
    <w:rPr>
      <w:color w:val="605E5C"/>
      <w:shd w:val="clear" w:color="auto" w:fill="E1DFDD"/>
    </w:rPr>
  </w:style>
  <w:style w:type="table" w:customStyle="1" w:styleId="TableGrid0">
    <w:name w:val="TableGrid"/>
    <w:rsid w:val="0043757B"/>
    <w:pPr>
      <w:spacing w:after="0" w:line="240" w:lineRule="auto"/>
    </w:pPr>
    <w:rPr>
      <w:sz w:val="22"/>
      <w:szCs w:val="22"/>
      <w:lang w:eastAsia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0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vscode-file://vscode-app/c:/Users/ASUS/AppData/Local/Programs/Microsoft%20VS%20Code/resources/app/out/vs/code/electron-sandbox/workbench/workbench.html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yperlink" Target="vscode-file://vscode-app/c:/Users/ASUS/AppData/Local/Programs/Microsoft%20VS%20Code/resources/app/out/vs/code/electron-sandbox/workbench/workbench.html" TargetMode="External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vscode-file://vscode-app/c:/Users/ASUS/AppData/Local/Programs/Microsoft%20VS%20Code/resources/app/out/vs/code/electron-sandbox/workbench/workbench.html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vscode-file://vscode-app/c:/Users/ASUS/AppData/Local/Programs/Microsoft%20VS%20Code/resources/app/out/vs/code/electron-sandbox/workbench/workbench.html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Users/ASUS/AppData/Local/Programs/Microsoft%20VS%20Code/resources/app/out/vs/code/electron-sandbox/workbench/workbench.htm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3681</TotalTime>
  <Pages>7</Pages>
  <Words>1017</Words>
  <Characters>5803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HUYNH NGAN ANH</dc:creator>
  <cp:keywords/>
  <dc:description/>
  <cp:lastModifiedBy>NGUYEN HUYNH NGAN ANH</cp:lastModifiedBy>
  <cp:revision>32</cp:revision>
  <cp:lastPrinted>2025-04-19T02:36:00Z</cp:lastPrinted>
  <dcterms:created xsi:type="dcterms:W3CDTF">2024-10-03T16:54:00Z</dcterms:created>
  <dcterms:modified xsi:type="dcterms:W3CDTF">2025-04-19T02:37:00Z</dcterms:modified>
</cp:coreProperties>
</file>