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2520"/>
        <w:gridCol w:w="1890"/>
        <w:gridCol w:w="990"/>
      </w:tblGrid>
      <w:tr w:rsidR="001E6F28" w14:paraId="6894E371" w14:textId="77777777" w:rsidTr="001E6F28">
        <w:trPr>
          <w:jc w:val="center"/>
        </w:trPr>
        <w:tc>
          <w:tcPr>
            <w:tcW w:w="985" w:type="dxa"/>
          </w:tcPr>
          <w:p w14:paraId="107E7D1D" w14:textId="680E2A59" w:rsidR="001E6F28" w:rsidRDefault="001E6F28" w:rsidP="001E6F28">
            <w:pPr>
              <w:jc w:val="center"/>
            </w:pPr>
            <w:r>
              <w:t>STT</w:t>
            </w:r>
          </w:p>
        </w:tc>
        <w:tc>
          <w:tcPr>
            <w:tcW w:w="2520" w:type="dxa"/>
          </w:tcPr>
          <w:p w14:paraId="5F92805C" w14:textId="418BC677" w:rsidR="001E6F28" w:rsidRDefault="001E6F28" w:rsidP="001E6F28">
            <w:pPr>
              <w:jc w:val="center"/>
            </w:pPr>
            <w:r>
              <w:t>Họ tên</w:t>
            </w:r>
          </w:p>
        </w:tc>
        <w:tc>
          <w:tcPr>
            <w:tcW w:w="1890" w:type="dxa"/>
          </w:tcPr>
          <w:p w14:paraId="1253422C" w14:textId="2BEB6FC0" w:rsidR="001E6F28" w:rsidRDefault="001E6F28" w:rsidP="001E6F28">
            <w:pPr>
              <w:jc w:val="center"/>
            </w:pPr>
            <w:r>
              <w:t>Số ghế ngồi</w:t>
            </w:r>
          </w:p>
        </w:tc>
        <w:tc>
          <w:tcPr>
            <w:tcW w:w="990" w:type="dxa"/>
          </w:tcPr>
          <w:p w14:paraId="1F1E4DA1" w14:textId="5529BB9E" w:rsidR="001E6F28" w:rsidRDefault="001E6F28" w:rsidP="001E6F28">
            <w:pPr>
              <w:jc w:val="center"/>
            </w:pPr>
            <w:r>
              <w:t>Lớp</w:t>
            </w:r>
          </w:p>
        </w:tc>
      </w:tr>
      <w:tr w:rsidR="001E6F28" w14:paraId="545B819B" w14:textId="77777777" w:rsidTr="001E6F28">
        <w:trPr>
          <w:jc w:val="center"/>
        </w:trPr>
        <w:tc>
          <w:tcPr>
            <w:tcW w:w="985" w:type="dxa"/>
          </w:tcPr>
          <w:p w14:paraId="32E64A9B" w14:textId="580DAD28" w:rsidR="001E6F28" w:rsidRDefault="001E6F28" w:rsidP="001E6F28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520" w:type="dxa"/>
          </w:tcPr>
          <w:p w14:paraId="47C8ED02" w14:textId="1CFA17D5" w:rsidR="001E6F28" w:rsidRDefault="001E6F28">
            <w:r>
              <w:t>Nguyễn Văn Thuận</w:t>
            </w:r>
          </w:p>
        </w:tc>
        <w:tc>
          <w:tcPr>
            <w:tcW w:w="1890" w:type="dxa"/>
          </w:tcPr>
          <w:p w14:paraId="02393142" w14:textId="5989067A" w:rsidR="001E6F28" w:rsidRDefault="001E6F28" w:rsidP="001E6F28">
            <w:pPr>
              <w:jc w:val="center"/>
            </w:pPr>
            <w:r>
              <w:t>301</w:t>
            </w:r>
          </w:p>
        </w:tc>
        <w:tc>
          <w:tcPr>
            <w:tcW w:w="990" w:type="dxa"/>
          </w:tcPr>
          <w:p w14:paraId="6723680C" w14:textId="1794382F" w:rsidR="001E6F28" w:rsidRDefault="001E6F28" w:rsidP="001E6F28">
            <w:pPr>
              <w:jc w:val="both"/>
            </w:pPr>
            <w:r>
              <w:t>47K14</w:t>
            </w:r>
          </w:p>
        </w:tc>
      </w:tr>
      <w:tr w:rsidR="001E6F28" w14:paraId="26F06545" w14:textId="77777777" w:rsidTr="001E6F28">
        <w:trPr>
          <w:jc w:val="center"/>
        </w:trPr>
        <w:tc>
          <w:tcPr>
            <w:tcW w:w="985" w:type="dxa"/>
          </w:tcPr>
          <w:p w14:paraId="558801B5" w14:textId="77777777" w:rsidR="001E6F28" w:rsidRDefault="001E6F28" w:rsidP="001E6F28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520" w:type="dxa"/>
          </w:tcPr>
          <w:p w14:paraId="5DB653E5" w14:textId="18E588BA" w:rsidR="001E6F28" w:rsidRDefault="001E6F28">
            <w:r>
              <w:t>Cao Văn Hải</w:t>
            </w:r>
          </w:p>
        </w:tc>
        <w:tc>
          <w:tcPr>
            <w:tcW w:w="1890" w:type="dxa"/>
          </w:tcPr>
          <w:p w14:paraId="36BD5B8C" w14:textId="0F63C8C5" w:rsidR="001E6F28" w:rsidRDefault="001E6F28" w:rsidP="001E6F28">
            <w:pPr>
              <w:jc w:val="center"/>
            </w:pPr>
            <w:r>
              <w:t>302</w:t>
            </w:r>
          </w:p>
        </w:tc>
        <w:tc>
          <w:tcPr>
            <w:tcW w:w="990" w:type="dxa"/>
          </w:tcPr>
          <w:p w14:paraId="196DDE28" w14:textId="018F4506" w:rsidR="001E6F28" w:rsidRDefault="001E6F28" w:rsidP="001E6F28">
            <w:pPr>
              <w:jc w:val="both"/>
            </w:pPr>
            <w:r>
              <w:t>47K28.1</w:t>
            </w:r>
          </w:p>
        </w:tc>
      </w:tr>
      <w:tr w:rsidR="001E6F28" w14:paraId="291BFD14" w14:textId="77777777" w:rsidTr="001E6F28">
        <w:trPr>
          <w:jc w:val="center"/>
        </w:trPr>
        <w:tc>
          <w:tcPr>
            <w:tcW w:w="985" w:type="dxa"/>
          </w:tcPr>
          <w:p w14:paraId="6F69DF81" w14:textId="77777777" w:rsidR="001E6F28" w:rsidRDefault="001E6F28" w:rsidP="001E6F28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520" w:type="dxa"/>
          </w:tcPr>
          <w:p w14:paraId="4BB05717" w14:textId="68F18218" w:rsidR="001E6F28" w:rsidRDefault="001E6F28">
            <w:r>
              <w:t>Trần Thị Thắm</w:t>
            </w:r>
          </w:p>
        </w:tc>
        <w:tc>
          <w:tcPr>
            <w:tcW w:w="1890" w:type="dxa"/>
          </w:tcPr>
          <w:p w14:paraId="4709F7AE" w14:textId="61DA2A10" w:rsidR="001E6F28" w:rsidRDefault="001E6F28" w:rsidP="001E6F28">
            <w:pPr>
              <w:jc w:val="center"/>
            </w:pPr>
            <w:r>
              <w:t>303</w:t>
            </w:r>
          </w:p>
        </w:tc>
        <w:tc>
          <w:tcPr>
            <w:tcW w:w="990" w:type="dxa"/>
          </w:tcPr>
          <w:p w14:paraId="646F9E62" w14:textId="6D541B1B" w:rsidR="001E6F28" w:rsidRDefault="001E6F28" w:rsidP="001E6F28">
            <w:pPr>
              <w:jc w:val="both"/>
            </w:pPr>
            <w:r>
              <w:t>47K21.1</w:t>
            </w:r>
          </w:p>
        </w:tc>
      </w:tr>
      <w:tr w:rsidR="001E6F28" w14:paraId="5896ED68" w14:textId="77777777" w:rsidTr="001E6F28">
        <w:trPr>
          <w:jc w:val="center"/>
        </w:trPr>
        <w:tc>
          <w:tcPr>
            <w:tcW w:w="985" w:type="dxa"/>
          </w:tcPr>
          <w:p w14:paraId="31C8BC30" w14:textId="77777777" w:rsidR="001E6F28" w:rsidRDefault="001E6F28" w:rsidP="001E6F28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520" w:type="dxa"/>
          </w:tcPr>
          <w:p w14:paraId="7CE841B2" w14:textId="295300B8" w:rsidR="001E6F28" w:rsidRDefault="001E6F28">
            <w:r>
              <w:t xml:space="preserve">Đỗ Văn Tuấn </w:t>
            </w:r>
          </w:p>
        </w:tc>
        <w:tc>
          <w:tcPr>
            <w:tcW w:w="1890" w:type="dxa"/>
          </w:tcPr>
          <w:p w14:paraId="752D35B5" w14:textId="7BAC1D7D" w:rsidR="001E6F28" w:rsidRDefault="001E6F28" w:rsidP="001E6F28">
            <w:pPr>
              <w:jc w:val="center"/>
            </w:pPr>
            <w:r>
              <w:t>304</w:t>
            </w:r>
          </w:p>
        </w:tc>
        <w:tc>
          <w:tcPr>
            <w:tcW w:w="990" w:type="dxa"/>
          </w:tcPr>
          <w:p w14:paraId="62725E42" w14:textId="2852CB8B" w:rsidR="001E6F28" w:rsidRDefault="001E6F28" w:rsidP="001E6F28">
            <w:pPr>
              <w:jc w:val="both"/>
            </w:pPr>
            <w:r>
              <w:t>47K13.1</w:t>
            </w:r>
          </w:p>
        </w:tc>
      </w:tr>
      <w:tr w:rsidR="001E6F28" w14:paraId="4C89CD84" w14:textId="77777777" w:rsidTr="001E6F28">
        <w:trPr>
          <w:jc w:val="center"/>
        </w:trPr>
        <w:tc>
          <w:tcPr>
            <w:tcW w:w="985" w:type="dxa"/>
          </w:tcPr>
          <w:p w14:paraId="311E8A0C" w14:textId="77777777" w:rsidR="001E6F28" w:rsidRDefault="001E6F28" w:rsidP="001E6F28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520" w:type="dxa"/>
          </w:tcPr>
          <w:p w14:paraId="7BA2AAF9" w14:textId="42FC2CED" w:rsidR="001E6F28" w:rsidRDefault="001E6F28">
            <w:r>
              <w:t>Cao Minh Tuyền</w:t>
            </w:r>
          </w:p>
        </w:tc>
        <w:tc>
          <w:tcPr>
            <w:tcW w:w="1890" w:type="dxa"/>
          </w:tcPr>
          <w:p w14:paraId="2A8610A3" w14:textId="226215E1" w:rsidR="001E6F28" w:rsidRDefault="001E6F28" w:rsidP="001E6F28">
            <w:pPr>
              <w:jc w:val="center"/>
            </w:pPr>
            <w:r>
              <w:t>305</w:t>
            </w:r>
          </w:p>
        </w:tc>
        <w:tc>
          <w:tcPr>
            <w:tcW w:w="990" w:type="dxa"/>
          </w:tcPr>
          <w:p w14:paraId="7439128E" w14:textId="00386D3A" w:rsidR="001E6F28" w:rsidRDefault="001E6F28" w:rsidP="001E6F28">
            <w:pPr>
              <w:jc w:val="both"/>
            </w:pPr>
            <w:r>
              <w:t>47K25.2</w:t>
            </w:r>
          </w:p>
        </w:tc>
      </w:tr>
      <w:tr w:rsidR="001E6F28" w14:paraId="3ECC4E16" w14:textId="77777777" w:rsidTr="001E6F28">
        <w:trPr>
          <w:jc w:val="center"/>
        </w:trPr>
        <w:tc>
          <w:tcPr>
            <w:tcW w:w="985" w:type="dxa"/>
          </w:tcPr>
          <w:p w14:paraId="5D9E2B93" w14:textId="77777777" w:rsidR="001E6F28" w:rsidRDefault="001E6F28" w:rsidP="001E6F28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520" w:type="dxa"/>
          </w:tcPr>
          <w:p w14:paraId="17FA9274" w14:textId="0B2A6CED" w:rsidR="001E6F28" w:rsidRDefault="001E6F28">
            <w:r>
              <w:t>Võ Đăng Vinh</w:t>
            </w:r>
          </w:p>
        </w:tc>
        <w:tc>
          <w:tcPr>
            <w:tcW w:w="1890" w:type="dxa"/>
          </w:tcPr>
          <w:p w14:paraId="02D11CC6" w14:textId="36763B93" w:rsidR="001E6F28" w:rsidRDefault="001E6F28" w:rsidP="001E6F28">
            <w:pPr>
              <w:jc w:val="center"/>
            </w:pPr>
            <w:r>
              <w:t>306</w:t>
            </w:r>
          </w:p>
        </w:tc>
        <w:tc>
          <w:tcPr>
            <w:tcW w:w="990" w:type="dxa"/>
          </w:tcPr>
          <w:p w14:paraId="2B4986FC" w14:textId="27FFF4FE" w:rsidR="001E6F28" w:rsidRDefault="001E6F28" w:rsidP="001E6F28">
            <w:pPr>
              <w:jc w:val="both"/>
            </w:pPr>
            <w:r>
              <w:t>47K06.3</w:t>
            </w:r>
          </w:p>
        </w:tc>
      </w:tr>
      <w:tr w:rsidR="001E6F28" w14:paraId="09682293" w14:textId="77777777" w:rsidTr="001E6F28">
        <w:trPr>
          <w:jc w:val="center"/>
        </w:trPr>
        <w:tc>
          <w:tcPr>
            <w:tcW w:w="985" w:type="dxa"/>
          </w:tcPr>
          <w:p w14:paraId="3EDC78FC" w14:textId="77777777" w:rsidR="001E6F28" w:rsidRDefault="001E6F28" w:rsidP="001E6F28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520" w:type="dxa"/>
          </w:tcPr>
          <w:p w14:paraId="2B1A30F7" w14:textId="7B44087C" w:rsidR="001E6F28" w:rsidRDefault="001E6F28">
            <w:r>
              <w:t>Phan Văn Hậu</w:t>
            </w:r>
          </w:p>
        </w:tc>
        <w:tc>
          <w:tcPr>
            <w:tcW w:w="1890" w:type="dxa"/>
          </w:tcPr>
          <w:p w14:paraId="26D55045" w14:textId="45747901" w:rsidR="001E6F28" w:rsidRDefault="001E6F28" w:rsidP="001E6F28">
            <w:pPr>
              <w:jc w:val="center"/>
            </w:pPr>
            <w:r>
              <w:t>307</w:t>
            </w:r>
          </w:p>
        </w:tc>
        <w:tc>
          <w:tcPr>
            <w:tcW w:w="990" w:type="dxa"/>
          </w:tcPr>
          <w:p w14:paraId="6075270E" w14:textId="376E98CC" w:rsidR="001E6F28" w:rsidRDefault="001E6F28" w:rsidP="001E6F28">
            <w:pPr>
              <w:jc w:val="both"/>
            </w:pPr>
            <w:r>
              <w:t>47K06.5</w:t>
            </w:r>
          </w:p>
        </w:tc>
      </w:tr>
      <w:tr w:rsidR="001E6F28" w14:paraId="03DA53A9" w14:textId="77777777" w:rsidTr="001E6F28">
        <w:trPr>
          <w:jc w:val="center"/>
        </w:trPr>
        <w:tc>
          <w:tcPr>
            <w:tcW w:w="985" w:type="dxa"/>
          </w:tcPr>
          <w:p w14:paraId="7B0316BF" w14:textId="77777777" w:rsidR="001E6F28" w:rsidRDefault="001E6F28" w:rsidP="001E6F28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520" w:type="dxa"/>
          </w:tcPr>
          <w:p w14:paraId="408CAA2D" w14:textId="12619769" w:rsidR="001E6F28" w:rsidRDefault="001E6F28">
            <w:r>
              <w:t>Trần Hải Triều</w:t>
            </w:r>
          </w:p>
        </w:tc>
        <w:tc>
          <w:tcPr>
            <w:tcW w:w="1890" w:type="dxa"/>
          </w:tcPr>
          <w:p w14:paraId="6F6965DF" w14:textId="343A5BE2" w:rsidR="001E6F28" w:rsidRDefault="001E6F28" w:rsidP="001E6F28">
            <w:pPr>
              <w:jc w:val="center"/>
            </w:pPr>
            <w:r>
              <w:t>308</w:t>
            </w:r>
          </w:p>
        </w:tc>
        <w:tc>
          <w:tcPr>
            <w:tcW w:w="990" w:type="dxa"/>
          </w:tcPr>
          <w:p w14:paraId="397620EF" w14:textId="178ABA80" w:rsidR="001E6F28" w:rsidRDefault="001E6F28" w:rsidP="001E6F28">
            <w:pPr>
              <w:jc w:val="both"/>
            </w:pPr>
            <w:r>
              <w:t>47K01.2</w:t>
            </w:r>
          </w:p>
        </w:tc>
      </w:tr>
      <w:tr w:rsidR="001E6F28" w14:paraId="16C3492A" w14:textId="77777777" w:rsidTr="001E6F28">
        <w:trPr>
          <w:jc w:val="center"/>
        </w:trPr>
        <w:tc>
          <w:tcPr>
            <w:tcW w:w="985" w:type="dxa"/>
          </w:tcPr>
          <w:p w14:paraId="69C81DE9" w14:textId="77777777" w:rsidR="001E6F28" w:rsidRDefault="001E6F28" w:rsidP="001E6F28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2520" w:type="dxa"/>
          </w:tcPr>
          <w:p w14:paraId="3D30513B" w14:textId="3BB193FA" w:rsidR="001E6F28" w:rsidRDefault="001E6F28">
            <w:r>
              <w:t>Trương Hồng Thiện</w:t>
            </w:r>
          </w:p>
        </w:tc>
        <w:tc>
          <w:tcPr>
            <w:tcW w:w="1890" w:type="dxa"/>
          </w:tcPr>
          <w:p w14:paraId="01A91942" w14:textId="464079E8" w:rsidR="001E6F28" w:rsidRDefault="001E6F28" w:rsidP="001E6F28">
            <w:pPr>
              <w:jc w:val="center"/>
            </w:pPr>
            <w:r>
              <w:t>309</w:t>
            </w:r>
          </w:p>
        </w:tc>
        <w:tc>
          <w:tcPr>
            <w:tcW w:w="990" w:type="dxa"/>
          </w:tcPr>
          <w:p w14:paraId="4F3A9DC4" w14:textId="5EDFF601" w:rsidR="001E6F28" w:rsidRDefault="001E6F28" w:rsidP="001E6F28">
            <w:pPr>
              <w:jc w:val="both"/>
            </w:pPr>
            <w:r>
              <w:t>47K30</w:t>
            </w:r>
          </w:p>
        </w:tc>
      </w:tr>
    </w:tbl>
    <w:p w14:paraId="321C963E" w14:textId="77777777" w:rsidR="00480B5C" w:rsidRDefault="00480B5C"/>
    <w:sectPr w:rsidR="00480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F5358"/>
    <w:multiLevelType w:val="hybridMultilevel"/>
    <w:tmpl w:val="1E6801BA"/>
    <w:lvl w:ilvl="0" w:tplc="00F069C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42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28"/>
    <w:rsid w:val="001E6F28"/>
    <w:rsid w:val="00480B5C"/>
    <w:rsid w:val="009D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2653"/>
  <w15:chartTrackingRefBased/>
  <w15:docId w15:val="{82EEC2FE-DDAA-4E82-A616-55DB95A5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6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F2CA1D9-EE97-4CB3-82BE-E724F815C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Tan Tu</dc:creator>
  <cp:keywords/>
  <dc:description/>
  <cp:lastModifiedBy>Tran Tan Tu</cp:lastModifiedBy>
  <cp:revision>1</cp:revision>
  <dcterms:created xsi:type="dcterms:W3CDTF">2023-11-09T10:27:00Z</dcterms:created>
  <dcterms:modified xsi:type="dcterms:W3CDTF">2023-11-09T10:44:00Z</dcterms:modified>
</cp:coreProperties>
</file>