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6CF04" w14:textId="77777777"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14:paraId="78109701" w14:textId="77777777"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p</w:t>
      </w:r>
      <w:proofErr w:type="spellEnd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xPath</w:t>
      </w:r>
      <w:proofErr w:type="spellEnd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14:paraId="2F7DF74D" w14:textId="77777777"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r w:rsidR="00EA678A" w:rsidRPr="006E3D19">
        <w:rPr>
          <w:rFonts w:ascii="Arial" w:hAnsi="Arial" w:cs="Arial"/>
          <w:b/>
          <w:sz w:val="26"/>
          <w:szCs w:val="26"/>
        </w:rPr>
        <w:t xml:space="preserve">Học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viên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á</w:t>
      </w:r>
      <w:r w:rsidRPr="006E3D19">
        <w:rPr>
          <w:rFonts w:ascii="Arial" w:hAnsi="Arial" w:cs="Arial"/>
          <w:b/>
          <w:sz w:val="26"/>
          <w:szCs w:val="26"/>
        </w:rPr>
        <w:t>p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hàm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trúc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đã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buổ</w:t>
      </w:r>
      <w:r w:rsidR="004C2DDA" w:rsidRPr="006E3D19">
        <w:rPr>
          <w:rFonts w:ascii="Arial" w:hAnsi="Arial" w:cs="Arial"/>
          <w:b/>
          <w:sz w:val="26"/>
          <w:szCs w:val="26"/>
        </w:rPr>
        <w:t>i</w:t>
      </w:r>
      <w:proofErr w:type="spellEnd"/>
      <w:r w:rsidR="004C2DDA" w:rsidRPr="006E3D19">
        <w:rPr>
          <w:rFonts w:ascii="Arial" w:hAnsi="Arial" w:cs="Arial"/>
          <w:b/>
          <w:sz w:val="26"/>
          <w:szCs w:val="26"/>
        </w:rPr>
        <w:t xml:space="preserve">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14:paraId="0E851B38" w14:textId="77777777"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1: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5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https://alada.vn/tai-khoan/dang-ky.html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14:paraId="2371E972" w14:textId="77777777" w:rsidR="00240901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đăng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ký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20"/>
        <w:gridCol w:w="4950"/>
        <w:gridCol w:w="1313"/>
      </w:tblGrid>
      <w:tr w:rsidR="00971895" w:rsidRPr="006E3D19" w14:paraId="3F6DB00F" w14:textId="77777777" w:rsidTr="0008576D">
        <w:tc>
          <w:tcPr>
            <w:tcW w:w="3420" w:type="dxa"/>
            <w:shd w:val="clear" w:color="auto" w:fill="D9E2F3" w:themeFill="accent1" w:themeFillTint="33"/>
          </w:tcPr>
          <w:p w14:paraId="6415736F" w14:textId="10409E22" w:rsidR="00971895" w:rsidRPr="006E3D19" w:rsidRDefault="00971895" w:rsidP="0008576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25FA4BEF" w14:textId="77777777" w:rsidR="00971895" w:rsidRPr="006E3D19" w:rsidRDefault="00971895" w:rsidP="0008576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313" w:type="dxa"/>
            <w:shd w:val="clear" w:color="auto" w:fill="D9E2F3" w:themeFill="accent1" w:themeFillTint="33"/>
          </w:tcPr>
          <w:p w14:paraId="0E3FC4CD" w14:textId="77777777" w:rsidR="00971895" w:rsidRPr="006E3D19" w:rsidRDefault="00971895" w:rsidP="0008576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14:paraId="5523896B" w14:textId="77777777" w:rsidTr="0008576D">
        <w:tc>
          <w:tcPr>
            <w:tcW w:w="3420" w:type="dxa"/>
          </w:tcPr>
          <w:p w14:paraId="6E080324" w14:textId="77777777" w:rsidR="00971895" w:rsidRPr="00DE5021" w:rsidRDefault="00A50C8E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input</w:t>
            </w:r>
            <w:r w:rsidR="00971895"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HoVaTen</w:t>
            </w:r>
            <w:proofErr w:type="spellEnd"/>
          </w:p>
        </w:tc>
        <w:tc>
          <w:tcPr>
            <w:tcW w:w="4950" w:type="dxa"/>
          </w:tcPr>
          <w:p w14:paraId="446D7829" w14:textId="6BDBBC0D" w:rsidR="00971895" w:rsidRPr="00DE5021" w:rsidRDefault="00CC2915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@id = '</w:t>
            </w:r>
            <w:proofErr w:type="spell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txtFirstname</w:t>
            </w:r>
            <w:proofErr w:type="spellEnd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']</w:t>
            </w:r>
          </w:p>
        </w:tc>
        <w:tc>
          <w:tcPr>
            <w:tcW w:w="1313" w:type="dxa"/>
          </w:tcPr>
          <w:p w14:paraId="36A78EF1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4F7162C8" w14:textId="77777777" w:rsidTr="0008576D">
        <w:tc>
          <w:tcPr>
            <w:tcW w:w="3420" w:type="dxa"/>
          </w:tcPr>
          <w:p w14:paraId="4F5BADDB" w14:textId="77777777" w:rsidR="00971895" w:rsidRPr="00DE5021" w:rsidRDefault="00A50C8E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input</w:t>
            </w:r>
            <w:r w:rsidR="00971895"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Email</w:t>
            </w:r>
            <w:proofErr w:type="spellEnd"/>
          </w:p>
        </w:tc>
        <w:tc>
          <w:tcPr>
            <w:tcW w:w="4950" w:type="dxa"/>
          </w:tcPr>
          <w:p w14:paraId="0B297830" w14:textId="3D39D330" w:rsidR="00971895" w:rsidRPr="00DE5021" w:rsidRDefault="00DE5021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@id = '</w:t>
            </w:r>
            <w:proofErr w:type="spell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txtEmail</w:t>
            </w:r>
            <w:proofErr w:type="spellEnd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']</w:t>
            </w:r>
          </w:p>
        </w:tc>
        <w:tc>
          <w:tcPr>
            <w:tcW w:w="1313" w:type="dxa"/>
          </w:tcPr>
          <w:p w14:paraId="50F483CE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313B7D08" w14:textId="77777777" w:rsidTr="0008576D">
        <w:tc>
          <w:tcPr>
            <w:tcW w:w="3420" w:type="dxa"/>
          </w:tcPr>
          <w:p w14:paraId="4BE7708A" w14:textId="77777777" w:rsidR="00971895" w:rsidRPr="00DE5021" w:rsidRDefault="00A50C8E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input</w:t>
            </w:r>
            <w:r w:rsidR="00971895"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NhapLaiEmail</w:t>
            </w:r>
            <w:proofErr w:type="spellEnd"/>
          </w:p>
        </w:tc>
        <w:tc>
          <w:tcPr>
            <w:tcW w:w="4950" w:type="dxa"/>
          </w:tcPr>
          <w:p w14:paraId="08D54ED4" w14:textId="6A6196E5" w:rsidR="00971895" w:rsidRPr="00DE5021" w:rsidRDefault="00DE5021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@id = '</w:t>
            </w:r>
            <w:proofErr w:type="spell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txtCEmail</w:t>
            </w:r>
            <w:proofErr w:type="spellEnd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']</w:t>
            </w:r>
          </w:p>
        </w:tc>
        <w:tc>
          <w:tcPr>
            <w:tcW w:w="1313" w:type="dxa"/>
          </w:tcPr>
          <w:p w14:paraId="7A3DD5AE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70CE5F13" w14:textId="77777777" w:rsidTr="0008576D">
        <w:tc>
          <w:tcPr>
            <w:tcW w:w="3420" w:type="dxa"/>
          </w:tcPr>
          <w:p w14:paraId="52386975" w14:textId="24B456EF" w:rsidR="00971895" w:rsidRPr="00DE5021" w:rsidRDefault="00DE5021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input</w:t>
            </w:r>
            <w:r>
              <w:rPr>
                <w:rFonts w:ascii="Arial" w:hAnsi="Arial" w:cs="Arial"/>
                <w:bCs/>
                <w:iCs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4950" w:type="dxa"/>
          </w:tcPr>
          <w:p w14:paraId="59328744" w14:textId="0243DD07" w:rsidR="00971895" w:rsidRPr="00DE5021" w:rsidRDefault="00DE5021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@id = '</w:t>
            </w:r>
            <w:proofErr w:type="spell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txtPassword</w:t>
            </w:r>
            <w:proofErr w:type="spellEnd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']</w:t>
            </w:r>
          </w:p>
        </w:tc>
        <w:tc>
          <w:tcPr>
            <w:tcW w:w="1313" w:type="dxa"/>
          </w:tcPr>
          <w:p w14:paraId="027C2CC6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23CDFC1F" w14:textId="77777777" w:rsidTr="0008576D">
        <w:tc>
          <w:tcPr>
            <w:tcW w:w="3420" w:type="dxa"/>
          </w:tcPr>
          <w:p w14:paraId="3822501F" w14:textId="4FEB1ED7" w:rsidR="00F72CC5" w:rsidRPr="00DE5021" w:rsidRDefault="00DE5021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inputNhapLaiMatKhau</w:t>
            </w:r>
            <w:proofErr w:type="spellEnd"/>
          </w:p>
        </w:tc>
        <w:tc>
          <w:tcPr>
            <w:tcW w:w="4950" w:type="dxa"/>
          </w:tcPr>
          <w:p w14:paraId="1768752E" w14:textId="5975B0A3" w:rsidR="00F72CC5" w:rsidRPr="00DE5021" w:rsidRDefault="00DE5021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@id = '</w:t>
            </w:r>
            <w:proofErr w:type="spell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txtCPassword</w:t>
            </w:r>
            <w:proofErr w:type="spellEnd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']</w:t>
            </w:r>
          </w:p>
        </w:tc>
        <w:tc>
          <w:tcPr>
            <w:tcW w:w="1313" w:type="dxa"/>
          </w:tcPr>
          <w:p w14:paraId="1D6416DE" w14:textId="77777777"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DE5021" w:rsidRPr="006E3D19" w14:paraId="1FC46C58" w14:textId="77777777" w:rsidTr="0008576D">
        <w:tc>
          <w:tcPr>
            <w:tcW w:w="3420" w:type="dxa"/>
          </w:tcPr>
          <w:p w14:paraId="304DF0F4" w14:textId="0DB2CF92" w:rsidR="00DE5021" w:rsidRPr="006E3D19" w:rsidRDefault="00DE5021" w:rsidP="00DE502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inputDienThoai</w:t>
            </w:r>
            <w:proofErr w:type="spellEnd"/>
          </w:p>
        </w:tc>
        <w:tc>
          <w:tcPr>
            <w:tcW w:w="4950" w:type="dxa"/>
          </w:tcPr>
          <w:p w14:paraId="39218341" w14:textId="1FD1CB43" w:rsidR="00DE5021" w:rsidRPr="006E3D19" w:rsidRDefault="00DE5021" w:rsidP="00DE502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@id = '</w:t>
            </w:r>
            <w:proofErr w:type="spellStart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txtPhone</w:t>
            </w:r>
            <w:proofErr w:type="spellEnd"/>
            <w:r w:rsidRPr="00DE5021">
              <w:rPr>
                <w:rFonts w:ascii="Arial" w:hAnsi="Arial" w:cs="Arial"/>
                <w:bCs/>
                <w:iCs/>
                <w:sz w:val="26"/>
                <w:szCs w:val="26"/>
              </w:rPr>
              <w:t>']</w:t>
            </w:r>
          </w:p>
        </w:tc>
        <w:tc>
          <w:tcPr>
            <w:tcW w:w="1313" w:type="dxa"/>
          </w:tcPr>
          <w:p w14:paraId="55B51A72" w14:textId="77777777" w:rsidR="00DE5021" w:rsidRPr="006E3D19" w:rsidRDefault="00DE5021" w:rsidP="00DE502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11C2D" w:rsidRPr="006E3D19" w14:paraId="48655E60" w14:textId="77777777" w:rsidTr="0008576D">
        <w:tc>
          <w:tcPr>
            <w:tcW w:w="3420" w:type="dxa"/>
          </w:tcPr>
          <w:p w14:paraId="4D7D3925" w14:textId="6DE55378" w:rsidR="00911C2D" w:rsidRPr="0008576D" w:rsidRDefault="00DE5021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08576D">
              <w:rPr>
                <w:rFonts w:ascii="Arial" w:hAnsi="Arial" w:cs="Arial"/>
                <w:bCs/>
                <w:iCs/>
                <w:sz w:val="26"/>
                <w:szCs w:val="26"/>
              </w:rPr>
              <w:t>checkDongY</w:t>
            </w:r>
            <w:proofErr w:type="spellEnd"/>
          </w:p>
        </w:tc>
        <w:tc>
          <w:tcPr>
            <w:tcW w:w="4950" w:type="dxa"/>
          </w:tcPr>
          <w:p w14:paraId="58061DBA" w14:textId="3F47AA19" w:rsidR="00911C2D" w:rsidRPr="0008576D" w:rsidRDefault="00DE5021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08576D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08576D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08576D">
              <w:rPr>
                <w:rFonts w:ascii="Arial" w:hAnsi="Arial" w:cs="Arial"/>
                <w:bCs/>
                <w:iCs/>
                <w:sz w:val="26"/>
                <w:szCs w:val="26"/>
              </w:rPr>
              <w:t>@id = '</w:t>
            </w:r>
            <w:proofErr w:type="spellStart"/>
            <w:r w:rsidRPr="0008576D">
              <w:rPr>
                <w:rFonts w:ascii="Arial" w:hAnsi="Arial" w:cs="Arial"/>
                <w:bCs/>
                <w:iCs/>
                <w:sz w:val="26"/>
                <w:szCs w:val="26"/>
              </w:rPr>
              <w:t>chkRight</w:t>
            </w:r>
            <w:proofErr w:type="spellEnd"/>
            <w:r w:rsidRPr="0008576D">
              <w:rPr>
                <w:rFonts w:ascii="Arial" w:hAnsi="Arial" w:cs="Arial"/>
                <w:bCs/>
                <w:iCs/>
                <w:sz w:val="26"/>
                <w:szCs w:val="26"/>
              </w:rPr>
              <w:t>']</w:t>
            </w:r>
          </w:p>
        </w:tc>
        <w:tc>
          <w:tcPr>
            <w:tcW w:w="1313" w:type="dxa"/>
          </w:tcPr>
          <w:p w14:paraId="7DAF47E0" w14:textId="77777777" w:rsidR="00911C2D" w:rsidRPr="006E3D19" w:rsidRDefault="00911C2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11C2D" w:rsidRPr="006E3D19" w14:paraId="623AB053" w14:textId="77777777" w:rsidTr="0008576D">
        <w:tc>
          <w:tcPr>
            <w:tcW w:w="3420" w:type="dxa"/>
          </w:tcPr>
          <w:p w14:paraId="73E26868" w14:textId="217A7C6B" w:rsidR="00911C2D" w:rsidRPr="0008576D" w:rsidRDefault="0008576D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08576D">
              <w:rPr>
                <w:rFonts w:ascii="Arial" w:hAnsi="Arial" w:cs="Arial"/>
                <w:bCs/>
                <w:iCs/>
                <w:sz w:val="26"/>
                <w:szCs w:val="26"/>
              </w:rPr>
              <w:t>buttonDangKy</w:t>
            </w:r>
            <w:proofErr w:type="spellEnd"/>
          </w:p>
        </w:tc>
        <w:tc>
          <w:tcPr>
            <w:tcW w:w="4950" w:type="dxa"/>
          </w:tcPr>
          <w:p w14:paraId="4FCC4E53" w14:textId="5702878E" w:rsidR="00911C2D" w:rsidRPr="0008576D" w:rsidRDefault="0008576D" w:rsidP="00DE5021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08576D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08576D">
              <w:rPr>
                <w:rFonts w:ascii="Arial" w:hAnsi="Arial" w:cs="Arial"/>
                <w:bCs/>
                <w:iCs/>
                <w:sz w:val="26"/>
                <w:szCs w:val="26"/>
              </w:rPr>
              <w:t>button[</w:t>
            </w:r>
            <w:proofErr w:type="gramEnd"/>
            <w:r w:rsidRPr="0008576D">
              <w:rPr>
                <w:rFonts w:ascii="Arial" w:hAnsi="Arial" w:cs="Arial"/>
                <w:bCs/>
                <w:iCs/>
                <w:sz w:val="26"/>
                <w:szCs w:val="26"/>
              </w:rPr>
              <w:t>@class = '</w:t>
            </w:r>
            <w:proofErr w:type="spellStart"/>
            <w:r w:rsidRPr="0008576D">
              <w:rPr>
                <w:rFonts w:ascii="Arial" w:hAnsi="Arial" w:cs="Arial"/>
                <w:bCs/>
                <w:iCs/>
                <w:sz w:val="26"/>
                <w:szCs w:val="26"/>
              </w:rPr>
              <w:t>btn_pink_sm</w:t>
            </w:r>
            <w:proofErr w:type="spellEnd"/>
            <w:r w:rsidRPr="0008576D"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fs16']</w:t>
            </w:r>
          </w:p>
        </w:tc>
        <w:tc>
          <w:tcPr>
            <w:tcW w:w="1313" w:type="dxa"/>
          </w:tcPr>
          <w:p w14:paraId="6BE59965" w14:textId="77777777" w:rsidR="00911C2D" w:rsidRPr="006E3D19" w:rsidRDefault="00911C2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008B4B14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14:paraId="7ACBF975" w14:textId="77777777"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chỉnh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sửa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</w:p>
    <w:p w14:paraId="7E2DEA5F" w14:textId="77777777" w:rsidR="00971895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182C2B9" wp14:editId="40753788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19">
        <w:rPr>
          <w:rFonts w:ascii="Arial" w:hAnsi="Arial" w:cs="Arial"/>
          <w:b/>
          <w:i/>
          <w:sz w:val="26"/>
          <w:szCs w:val="26"/>
        </w:rPr>
        <w:t xml:space="preserve">Sau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Thông tin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nhân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p w14:paraId="42854768" w14:textId="77777777" w:rsidR="00911C2D" w:rsidRPr="006E3D19" w:rsidRDefault="00911C2D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911C2D">
        <w:rPr>
          <w:rFonts w:ascii="Arial" w:hAnsi="Arial" w:cs="Arial"/>
          <w:b/>
          <w:i/>
          <w:noProof/>
          <w:sz w:val="26"/>
          <w:szCs w:val="26"/>
        </w:rPr>
        <w:lastRenderedPageBreak/>
        <w:drawing>
          <wp:inline distT="0" distB="0" distL="0" distR="0" wp14:anchorId="6BE02DDA" wp14:editId="124BEF0C">
            <wp:extent cx="6151880" cy="45402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420"/>
        <w:gridCol w:w="4950"/>
        <w:gridCol w:w="1403"/>
      </w:tblGrid>
      <w:tr w:rsidR="00921472" w:rsidRPr="006E3D19" w14:paraId="69E60A1B" w14:textId="77777777" w:rsidTr="005C08C5">
        <w:tc>
          <w:tcPr>
            <w:tcW w:w="3420" w:type="dxa"/>
            <w:shd w:val="clear" w:color="auto" w:fill="D9E2F3" w:themeFill="accent1" w:themeFillTint="33"/>
          </w:tcPr>
          <w:p w14:paraId="0E11353B" w14:textId="6F21786F" w:rsidR="00921472" w:rsidRPr="006E3D19" w:rsidRDefault="00921472" w:rsidP="0008576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4533C0BF" w14:textId="77777777" w:rsidR="00921472" w:rsidRPr="006E3D19" w:rsidRDefault="00921472" w:rsidP="0008576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403" w:type="dxa"/>
            <w:shd w:val="clear" w:color="auto" w:fill="D9E2F3" w:themeFill="accent1" w:themeFillTint="33"/>
          </w:tcPr>
          <w:p w14:paraId="6D762E95" w14:textId="77777777" w:rsidR="00921472" w:rsidRPr="006E3D19" w:rsidRDefault="00921472" w:rsidP="0008576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21472" w:rsidRPr="006E3D19" w14:paraId="7C886AFB" w14:textId="77777777" w:rsidTr="005C08C5">
        <w:tc>
          <w:tcPr>
            <w:tcW w:w="3420" w:type="dxa"/>
          </w:tcPr>
          <w:p w14:paraId="391E90F1" w14:textId="77777777" w:rsidR="00921472" w:rsidRPr="00176190" w:rsidRDefault="004709D6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input</w:t>
            </w:r>
            <w:r w:rsidR="00921472"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Ho</w:t>
            </w:r>
            <w:proofErr w:type="spellEnd"/>
          </w:p>
        </w:tc>
        <w:tc>
          <w:tcPr>
            <w:tcW w:w="4950" w:type="dxa"/>
          </w:tcPr>
          <w:p w14:paraId="64AB2CF0" w14:textId="739F02DE" w:rsidR="00921472" w:rsidRPr="00176190" w:rsidRDefault="00044001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@id = '</w:t>
            </w: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member_lastname</w:t>
            </w:r>
            <w:proofErr w:type="spellEnd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']</w:t>
            </w:r>
          </w:p>
        </w:tc>
        <w:tc>
          <w:tcPr>
            <w:tcW w:w="1403" w:type="dxa"/>
          </w:tcPr>
          <w:p w14:paraId="15E7E6A8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282BB461" w14:textId="77777777" w:rsidTr="005C08C5">
        <w:tc>
          <w:tcPr>
            <w:tcW w:w="3420" w:type="dxa"/>
          </w:tcPr>
          <w:p w14:paraId="187D28FB" w14:textId="77777777" w:rsidR="00921472" w:rsidRPr="00176190" w:rsidRDefault="004709D6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input</w:t>
            </w:r>
            <w:r w:rsidR="00921472"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Ten</w:t>
            </w:r>
            <w:proofErr w:type="spellEnd"/>
          </w:p>
        </w:tc>
        <w:tc>
          <w:tcPr>
            <w:tcW w:w="4950" w:type="dxa"/>
          </w:tcPr>
          <w:p w14:paraId="1499DA29" w14:textId="7AF32F12" w:rsidR="00921472" w:rsidRPr="00176190" w:rsidRDefault="00044001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@id = '</w:t>
            </w: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member_firstname</w:t>
            </w:r>
            <w:proofErr w:type="spellEnd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']</w:t>
            </w:r>
          </w:p>
        </w:tc>
        <w:tc>
          <w:tcPr>
            <w:tcW w:w="1403" w:type="dxa"/>
          </w:tcPr>
          <w:p w14:paraId="6D531A7A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0B9AD40B" w14:textId="77777777" w:rsidTr="005C08C5">
        <w:tc>
          <w:tcPr>
            <w:tcW w:w="3420" w:type="dxa"/>
          </w:tcPr>
          <w:p w14:paraId="2FB3C308" w14:textId="77777777" w:rsidR="00921472" w:rsidRPr="00176190" w:rsidRDefault="00921472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checkGioiTinh</w:t>
            </w:r>
            <w:proofErr w:type="spellEnd"/>
          </w:p>
        </w:tc>
        <w:tc>
          <w:tcPr>
            <w:tcW w:w="4950" w:type="dxa"/>
          </w:tcPr>
          <w:p w14:paraId="1E4DE2EC" w14:textId="073F9070" w:rsidR="00921472" w:rsidRPr="00176190" w:rsidRDefault="005C08C5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@type='radio' and @value='0']</w:t>
            </w:r>
          </w:p>
        </w:tc>
        <w:tc>
          <w:tcPr>
            <w:tcW w:w="1403" w:type="dxa"/>
          </w:tcPr>
          <w:p w14:paraId="2D07497C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26D03433" w14:textId="77777777" w:rsidTr="005C08C5">
        <w:tc>
          <w:tcPr>
            <w:tcW w:w="3420" w:type="dxa"/>
          </w:tcPr>
          <w:p w14:paraId="4DC5741A" w14:textId="77777777" w:rsidR="00921472" w:rsidRPr="00176190" w:rsidRDefault="00751BCC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d</w:t>
            </w:r>
            <w:r w:rsidR="00921472"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ateNgaySinh</w:t>
            </w:r>
            <w:proofErr w:type="spellEnd"/>
          </w:p>
        </w:tc>
        <w:tc>
          <w:tcPr>
            <w:tcW w:w="4950" w:type="dxa"/>
          </w:tcPr>
          <w:p w14:paraId="2B03D593" w14:textId="1843A995" w:rsidR="00921472" w:rsidRPr="00176190" w:rsidRDefault="005C08C5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//input[@name='member_birthday']</w:t>
            </w:r>
          </w:p>
        </w:tc>
        <w:tc>
          <w:tcPr>
            <w:tcW w:w="1403" w:type="dxa"/>
          </w:tcPr>
          <w:p w14:paraId="4D2530DC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4CF72E2F" w14:textId="77777777" w:rsidTr="005C08C5">
        <w:tc>
          <w:tcPr>
            <w:tcW w:w="3420" w:type="dxa"/>
          </w:tcPr>
          <w:p w14:paraId="1C6F5EEC" w14:textId="77777777" w:rsidR="00921472" w:rsidRPr="00176190" w:rsidRDefault="00921472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dropdownTinhTP</w:t>
            </w:r>
            <w:proofErr w:type="spellEnd"/>
          </w:p>
        </w:tc>
        <w:tc>
          <w:tcPr>
            <w:tcW w:w="4950" w:type="dxa"/>
          </w:tcPr>
          <w:p w14:paraId="779947C4" w14:textId="0FD454EB" w:rsidR="00921472" w:rsidRPr="00176190" w:rsidRDefault="005C08C5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//select[@id='txtCity']</w:t>
            </w:r>
          </w:p>
        </w:tc>
        <w:tc>
          <w:tcPr>
            <w:tcW w:w="1403" w:type="dxa"/>
          </w:tcPr>
          <w:p w14:paraId="4E6327B5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553E0606" w14:textId="77777777" w:rsidTr="005C08C5">
        <w:tc>
          <w:tcPr>
            <w:tcW w:w="3420" w:type="dxa"/>
          </w:tcPr>
          <w:p w14:paraId="41B39C56" w14:textId="690B682F" w:rsidR="00921472" w:rsidRPr="00176190" w:rsidRDefault="005C08C5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inputDienThoai</w:t>
            </w:r>
            <w:proofErr w:type="spellEnd"/>
          </w:p>
        </w:tc>
        <w:tc>
          <w:tcPr>
            <w:tcW w:w="4950" w:type="dxa"/>
          </w:tcPr>
          <w:p w14:paraId="22817239" w14:textId="70C51E32" w:rsidR="00921472" w:rsidRPr="00176190" w:rsidRDefault="005C08C5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//input[@id='member_tel']</w:t>
            </w:r>
          </w:p>
        </w:tc>
        <w:tc>
          <w:tcPr>
            <w:tcW w:w="1403" w:type="dxa"/>
          </w:tcPr>
          <w:p w14:paraId="5B07CC86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2BA3EE24" w14:textId="77777777" w:rsidTr="005C08C5">
        <w:tc>
          <w:tcPr>
            <w:tcW w:w="3420" w:type="dxa"/>
          </w:tcPr>
          <w:p w14:paraId="4779E9BF" w14:textId="38E4E604" w:rsidR="00F72CC5" w:rsidRPr="00176190" w:rsidRDefault="005C08C5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inputDiaChi</w:t>
            </w:r>
            <w:proofErr w:type="spellEnd"/>
          </w:p>
        </w:tc>
        <w:tc>
          <w:tcPr>
            <w:tcW w:w="4950" w:type="dxa"/>
          </w:tcPr>
          <w:p w14:paraId="2B092EDD" w14:textId="317B5E64" w:rsidR="00F72CC5" w:rsidRPr="00176190" w:rsidRDefault="005C08C5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//input[@id='member_address']</w:t>
            </w:r>
          </w:p>
        </w:tc>
        <w:tc>
          <w:tcPr>
            <w:tcW w:w="1403" w:type="dxa"/>
          </w:tcPr>
          <w:p w14:paraId="1A578C09" w14:textId="77777777"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7066BE33" w14:textId="77777777" w:rsidTr="005C08C5">
        <w:tc>
          <w:tcPr>
            <w:tcW w:w="3420" w:type="dxa"/>
          </w:tcPr>
          <w:p w14:paraId="4AF3AFBF" w14:textId="2691A51E" w:rsidR="00F72CC5" w:rsidRPr="00176190" w:rsidRDefault="00176190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i</w:t>
            </w:r>
            <w:r w:rsidR="005C08C5"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nputCongTy</w:t>
            </w:r>
            <w:proofErr w:type="spellEnd"/>
          </w:p>
        </w:tc>
        <w:tc>
          <w:tcPr>
            <w:tcW w:w="4950" w:type="dxa"/>
          </w:tcPr>
          <w:p w14:paraId="01AA15F8" w14:textId="6B26DCD2" w:rsidR="00F72CC5" w:rsidRPr="00176190" w:rsidRDefault="005C08C5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//input[@id='member_company']</w:t>
            </w:r>
          </w:p>
        </w:tc>
        <w:tc>
          <w:tcPr>
            <w:tcW w:w="1403" w:type="dxa"/>
          </w:tcPr>
          <w:p w14:paraId="75198DED" w14:textId="77777777"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1A4B62" w:rsidRPr="006E3D19" w14:paraId="7F83E74E" w14:textId="77777777" w:rsidTr="005C08C5">
        <w:tc>
          <w:tcPr>
            <w:tcW w:w="3420" w:type="dxa"/>
          </w:tcPr>
          <w:p w14:paraId="309B8EB5" w14:textId="074D4D00" w:rsidR="001A4B62" w:rsidRPr="00176190" w:rsidRDefault="00176190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buttonLuuThongTin</w:t>
            </w:r>
            <w:proofErr w:type="spellEnd"/>
          </w:p>
        </w:tc>
        <w:tc>
          <w:tcPr>
            <w:tcW w:w="4950" w:type="dxa"/>
          </w:tcPr>
          <w:p w14:paraId="5ABE8A0C" w14:textId="2A13D9FF" w:rsidR="001A4B62" w:rsidRPr="00176190" w:rsidRDefault="00176190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//button[</w:t>
            </w:r>
            <w:proofErr w:type="gram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text(</w:t>
            </w:r>
            <w:proofErr w:type="gramEnd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)='Lưu </w:t>
            </w: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thông</w:t>
            </w:r>
            <w:proofErr w:type="spellEnd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tin']</w:t>
            </w:r>
          </w:p>
        </w:tc>
        <w:tc>
          <w:tcPr>
            <w:tcW w:w="1403" w:type="dxa"/>
          </w:tcPr>
          <w:p w14:paraId="5AC2D576" w14:textId="77777777"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1567D924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14:paraId="4C01FB0A" w14:textId="77777777" w:rsidR="00240901" w:rsidRPr="006E3D19" w:rsidRDefault="00167F37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2: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</w:t>
      </w:r>
      <w:r w:rsidR="00240901" w:rsidRPr="006E3D19">
        <w:rPr>
          <w:rFonts w:ascii="Arial" w:hAnsi="Arial" w:cs="Arial"/>
          <w:b/>
          <w:i/>
          <w:sz w:val="26"/>
          <w:szCs w:val="26"/>
        </w:rPr>
        <w:t>ào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240901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14:paraId="03089AFC" w14:textId="77777777" w:rsidR="00F856D6" w:rsidRPr="006E3D19" w:rsidRDefault="00F856D6" w:rsidP="00B958B5">
      <w:pPr>
        <w:rPr>
          <w:rFonts w:ascii="Arial" w:hAnsi="Arial" w:cs="Arial"/>
          <w:sz w:val="26"/>
          <w:szCs w:val="26"/>
        </w:rPr>
      </w:pPr>
      <w:hyperlink r:id="rId8" w:history="1">
        <w:r w:rsidRPr="006E3D19">
          <w:rPr>
            <w:rStyle w:val="Hyperlink"/>
            <w:rFonts w:ascii="Arial" w:hAnsi="Arial" w:cs="Arial"/>
            <w:sz w:val="26"/>
            <w:szCs w:val="26"/>
          </w:rPr>
          <w:t>https://www.telerik.com/design-system/docs/com</w:t>
        </w:r>
        <w:r w:rsidRPr="006E3D19">
          <w:rPr>
            <w:rStyle w:val="Hyperlink"/>
            <w:rFonts w:ascii="Arial" w:hAnsi="Arial" w:cs="Arial"/>
            <w:sz w:val="26"/>
            <w:szCs w:val="26"/>
          </w:rPr>
          <w:t>ponents/checkbox/</w:t>
        </w:r>
      </w:hyperlink>
    </w:p>
    <w:p w14:paraId="7C2E5BAF" w14:textId="77777777" w:rsidR="006A49F2" w:rsidRPr="006E3D19" w:rsidRDefault="00F72CC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checkbox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phần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States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điền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>:</w:t>
      </w:r>
    </w:p>
    <w:p w14:paraId="198033E0" w14:textId="77777777"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061E53BD" wp14:editId="547F2BDC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E71F" w14:textId="77777777"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240"/>
        <w:gridCol w:w="4140"/>
        <w:gridCol w:w="2213"/>
      </w:tblGrid>
      <w:tr w:rsidR="000C16E6" w:rsidRPr="006E3D19" w14:paraId="3EE3ABFD" w14:textId="77777777" w:rsidTr="00176190">
        <w:tc>
          <w:tcPr>
            <w:tcW w:w="3240" w:type="dxa"/>
            <w:shd w:val="clear" w:color="auto" w:fill="D9E2F3" w:themeFill="accent1" w:themeFillTint="33"/>
          </w:tcPr>
          <w:p w14:paraId="15798CCC" w14:textId="12850E3C" w:rsidR="000C16E6" w:rsidRPr="006E3D19" w:rsidRDefault="000C16E6" w:rsidP="0017619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</w:t>
            </w:r>
          </w:p>
        </w:tc>
        <w:tc>
          <w:tcPr>
            <w:tcW w:w="4140" w:type="dxa"/>
            <w:shd w:val="clear" w:color="auto" w:fill="D9E2F3" w:themeFill="accent1" w:themeFillTint="33"/>
          </w:tcPr>
          <w:p w14:paraId="731B1D3D" w14:textId="77777777" w:rsidR="000C16E6" w:rsidRPr="006E3D19" w:rsidRDefault="000C16E6" w:rsidP="0017619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213" w:type="dxa"/>
            <w:shd w:val="clear" w:color="auto" w:fill="D9E2F3" w:themeFill="accent1" w:themeFillTint="33"/>
          </w:tcPr>
          <w:p w14:paraId="723D90AA" w14:textId="77777777" w:rsidR="000C16E6" w:rsidRPr="006E3D19" w:rsidRDefault="000C16E6" w:rsidP="0017619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14:paraId="1049F724" w14:textId="77777777" w:rsidTr="00176190">
        <w:tc>
          <w:tcPr>
            <w:tcW w:w="3240" w:type="dxa"/>
          </w:tcPr>
          <w:p w14:paraId="3F49E7D8" w14:textId="77777777" w:rsidR="000C16E6" w:rsidRPr="00176190" w:rsidRDefault="000F7641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checkboxInvalid</w:t>
            </w:r>
            <w:proofErr w:type="spellEnd"/>
          </w:p>
        </w:tc>
        <w:tc>
          <w:tcPr>
            <w:tcW w:w="4140" w:type="dxa"/>
          </w:tcPr>
          <w:p w14:paraId="115028A1" w14:textId="58F7AE70" w:rsidR="000C16E6" w:rsidRPr="00176190" w:rsidRDefault="00176190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@id ='invalid']</w:t>
            </w:r>
          </w:p>
        </w:tc>
        <w:tc>
          <w:tcPr>
            <w:tcW w:w="2213" w:type="dxa"/>
          </w:tcPr>
          <w:p w14:paraId="4B337630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14:paraId="68230164" w14:textId="77777777" w:rsidTr="00176190">
        <w:tc>
          <w:tcPr>
            <w:tcW w:w="3240" w:type="dxa"/>
          </w:tcPr>
          <w:p w14:paraId="009AE28B" w14:textId="77777777" w:rsidR="000C16E6" w:rsidRPr="00176190" w:rsidRDefault="000F7641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checkboxDisabled</w:t>
            </w:r>
            <w:proofErr w:type="spellEnd"/>
          </w:p>
        </w:tc>
        <w:tc>
          <w:tcPr>
            <w:tcW w:w="4140" w:type="dxa"/>
          </w:tcPr>
          <w:p w14:paraId="50F1A664" w14:textId="719F80CC" w:rsidR="000C16E6" w:rsidRPr="00176190" w:rsidRDefault="00176190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@id ='disabled']</w:t>
            </w:r>
          </w:p>
        </w:tc>
        <w:tc>
          <w:tcPr>
            <w:tcW w:w="2213" w:type="dxa"/>
          </w:tcPr>
          <w:p w14:paraId="61893780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14:paraId="4D4C2A48" w14:textId="77777777" w:rsidTr="00176190">
        <w:tc>
          <w:tcPr>
            <w:tcW w:w="3240" w:type="dxa"/>
          </w:tcPr>
          <w:p w14:paraId="21F935A4" w14:textId="77777777" w:rsidR="000C16E6" w:rsidRPr="00176190" w:rsidRDefault="000F7641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proofErr w:type="spell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checkboxIndeterminate</w:t>
            </w:r>
            <w:proofErr w:type="spellEnd"/>
          </w:p>
        </w:tc>
        <w:tc>
          <w:tcPr>
            <w:tcW w:w="4140" w:type="dxa"/>
          </w:tcPr>
          <w:p w14:paraId="708BA606" w14:textId="288DFAB9" w:rsidR="000C16E6" w:rsidRPr="00176190" w:rsidRDefault="00176190" w:rsidP="00176190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176190">
              <w:rPr>
                <w:rFonts w:ascii="Arial" w:hAnsi="Arial" w:cs="Arial"/>
                <w:bCs/>
                <w:iCs/>
                <w:sz w:val="26"/>
                <w:szCs w:val="26"/>
              </w:rPr>
              <w:t>@id ='indeterminate']</w:t>
            </w:r>
          </w:p>
        </w:tc>
        <w:tc>
          <w:tcPr>
            <w:tcW w:w="2213" w:type="dxa"/>
          </w:tcPr>
          <w:p w14:paraId="386D1F07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7DFEE4B8" w14:textId="77777777"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14:paraId="36995B82" w14:textId="77777777"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14:paraId="34585D06" w14:textId="77777777"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3: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10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</w:t>
        </w:r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locator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</w:t>
      </w:r>
      <w:r w:rsidR="000B55F5">
        <w:rPr>
          <w:rFonts w:ascii="Arial" w:hAnsi="Arial" w:cs="Arial"/>
          <w:b/>
          <w:i/>
          <w:sz w:val="26"/>
          <w:szCs w:val="26"/>
          <w:lang w:val="vi-VN"/>
        </w:rPr>
        <w:t xml:space="preserve">text </w:t>
      </w:r>
      <w:proofErr w:type="spellStart"/>
      <w:r w:rsidR="000B55F5">
        <w:rPr>
          <w:rFonts w:ascii="Arial" w:hAnsi="Arial" w:cs="Arial"/>
          <w:b/>
          <w:i/>
          <w:sz w:val="26"/>
          <w:szCs w:val="26"/>
        </w:rPr>
        <w:t>vd</w:t>
      </w:r>
      <w:proofErr w:type="spellEnd"/>
      <w:r w:rsidR="000B55F5" w:rsidRPr="00AF786A">
        <w:rPr>
          <w:rFonts w:ascii="Arial" w:hAnsi="Arial" w:cs="Arial"/>
          <w:b/>
          <w:i/>
          <w:color w:val="FF0000"/>
          <w:sz w:val="26"/>
          <w:szCs w:val="26"/>
        </w:rPr>
        <w:t xml:space="preserve">: </w:t>
      </w:r>
      <w:r w:rsidR="00EF1874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“</w:t>
      </w:r>
      <w:r w:rsidR="001A4B62" w:rsidRPr="00AF786A">
        <w:rPr>
          <w:rFonts w:ascii="Arial" w:hAnsi="Arial" w:cs="Arial"/>
          <w:color w:val="FF0000"/>
          <w:sz w:val="26"/>
          <w:szCs w:val="26"/>
          <w:shd w:val="clear" w:color="auto" w:fill="FFFFFF"/>
        </w:rPr>
        <w:t>Client Advisory Board Meeting</w:t>
      </w:r>
      <w:r w:rsidR="00EF1874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”</w:t>
      </w:r>
      <w:r w:rsidR="00AF2C63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 xml:space="preserve"> </w:t>
      </w:r>
      <w:proofErr w:type="spellStart"/>
      <w:r w:rsidR="007F065D" w:rsidRPr="00CD1022">
        <w:rPr>
          <w:rFonts w:ascii="Arial" w:hAnsi="Arial" w:cs="Arial"/>
          <w:i/>
          <w:sz w:val="26"/>
          <w:szCs w:val="26"/>
        </w:rPr>
        <w:t>s</w:t>
      </w:r>
      <w:r w:rsidR="007F065D" w:rsidRPr="00CD1022">
        <w:rPr>
          <w:rFonts w:ascii="Arial" w:hAnsi="Arial" w:cs="Arial"/>
          <w:b/>
          <w:i/>
          <w:sz w:val="26"/>
          <w:szCs w:val="26"/>
        </w:rPr>
        <w:t>ao</w:t>
      </w:r>
      <w:proofErr w:type="spellEnd"/>
      <w:r w:rsidR="007F065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7F065D" w:rsidRPr="00CD1022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có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sự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liên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quan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: element 2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nằm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element 1</w:t>
      </w:r>
      <w:r w:rsidR="00CD1022" w:rsidRPr="00CD1022">
        <w:rPr>
          <w:rFonts w:ascii="Arial" w:hAnsi="Arial" w:cs="Arial"/>
          <w:b/>
          <w:i/>
          <w:sz w:val="26"/>
          <w:szCs w:val="26"/>
          <w:lang w:val="vi-VN"/>
        </w:rPr>
        <w:t xml:space="preserve"> có </w:t>
      </w:r>
      <w:proofErr w:type="spellStart"/>
      <w:r w:rsidR="000B55F5">
        <w:rPr>
          <w:rFonts w:ascii="Arial" w:hAnsi="Arial" w:cs="Arial"/>
          <w:b/>
          <w:i/>
          <w:sz w:val="26"/>
          <w:szCs w:val="26"/>
        </w:rPr>
        <w:t>vd</w:t>
      </w:r>
      <w:proofErr w:type="spellEnd"/>
      <w:r w:rsidR="000B55F5" w:rsidRPr="00AF786A">
        <w:rPr>
          <w:rFonts w:ascii="Arial" w:hAnsi="Arial" w:cs="Arial"/>
          <w:i/>
          <w:color w:val="FF0000"/>
          <w:sz w:val="26"/>
          <w:szCs w:val="26"/>
        </w:rPr>
        <w:t xml:space="preserve">: </w:t>
      </w:r>
      <w:r w:rsidR="00CD1022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data-date = ‘2025-0</w:t>
      </w:r>
      <w:r w:rsidR="00CD1022" w:rsidRPr="00AF786A">
        <w:rPr>
          <w:rFonts w:ascii="Arial" w:hAnsi="Arial" w:cs="Arial"/>
          <w:i/>
          <w:color w:val="FF0000"/>
          <w:sz w:val="26"/>
          <w:szCs w:val="26"/>
        </w:rPr>
        <w:t>5</w:t>
      </w:r>
      <w:r w:rsidR="00CD1022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-</w:t>
      </w:r>
      <w:r w:rsidR="00CD1022" w:rsidRPr="00AF786A">
        <w:rPr>
          <w:rFonts w:ascii="Arial" w:hAnsi="Arial" w:cs="Arial"/>
          <w:i/>
          <w:color w:val="FF0000"/>
          <w:sz w:val="26"/>
          <w:szCs w:val="26"/>
        </w:rPr>
        <w:t>05</w:t>
      </w:r>
      <w:r w:rsidR="00AF2C63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’</w:t>
      </w:r>
      <w:r w:rsidR="00C23E17" w:rsidRPr="00CD1022">
        <w:rPr>
          <w:rFonts w:ascii="Arial" w:hAnsi="Arial" w:cs="Arial"/>
          <w:b/>
          <w:i/>
          <w:sz w:val="26"/>
          <w:szCs w:val="26"/>
        </w:rPr>
        <w:t>.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(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Á</w:t>
      </w:r>
      <w:r w:rsidR="00490A1D" w:rsidRPr="00CD1022">
        <w:rPr>
          <w:rFonts w:ascii="Arial" w:hAnsi="Arial" w:cs="Arial"/>
          <w:b/>
          <w:i/>
          <w:sz w:val="26"/>
          <w:szCs w:val="26"/>
        </w:rPr>
        <w:t>p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dụng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việc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xác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nhận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rằng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event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khi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tạo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sẽ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thuộc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một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ngày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800"/>
        <w:gridCol w:w="6840"/>
        <w:gridCol w:w="1223"/>
      </w:tblGrid>
      <w:tr w:rsidR="00291AF1" w:rsidRPr="006E3D19" w14:paraId="2051C2E5" w14:textId="77777777" w:rsidTr="00D1287A">
        <w:tc>
          <w:tcPr>
            <w:tcW w:w="1800" w:type="dxa"/>
          </w:tcPr>
          <w:p w14:paraId="3CF57E01" w14:textId="77777777"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</w:t>
            </w:r>
          </w:p>
        </w:tc>
        <w:tc>
          <w:tcPr>
            <w:tcW w:w="6840" w:type="dxa"/>
          </w:tcPr>
          <w:p w14:paraId="30EFC980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223" w:type="dxa"/>
          </w:tcPr>
          <w:p w14:paraId="7A1204DE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14:paraId="5828FA65" w14:textId="77777777" w:rsidTr="00D1287A">
        <w:tc>
          <w:tcPr>
            <w:tcW w:w="1800" w:type="dxa"/>
          </w:tcPr>
          <w:p w14:paraId="7BAE839C" w14:textId="77777777" w:rsidR="00291AF1" w:rsidRPr="006E3D19" w:rsidRDefault="00E75B28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test</w:t>
            </w:r>
            <w:r w:rsidR="00291AF1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Event</w:t>
            </w:r>
            <w:proofErr w:type="spellEnd"/>
          </w:p>
        </w:tc>
        <w:tc>
          <w:tcPr>
            <w:tcW w:w="6840" w:type="dxa"/>
          </w:tcPr>
          <w:p w14:paraId="70FBEF41" w14:textId="5D1E48C9" w:rsidR="00291AF1" w:rsidRPr="006E3D19" w:rsidRDefault="00D1287A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1287A">
              <w:rPr>
                <w:rFonts w:ascii="Arial" w:hAnsi="Arial" w:cs="Arial"/>
                <w:b/>
                <w:i/>
                <w:sz w:val="26"/>
                <w:szCs w:val="26"/>
              </w:rPr>
              <w:t>//span[contains(normalize-</w:t>
            </w:r>
            <w:proofErr w:type="gramStart"/>
            <w:r w:rsidRPr="00D1287A">
              <w:rPr>
                <w:rFonts w:ascii="Arial" w:hAnsi="Arial" w:cs="Arial"/>
                <w:b/>
                <w:i/>
                <w:sz w:val="26"/>
                <w:szCs w:val="26"/>
              </w:rPr>
              <w:t>space(</w:t>
            </w:r>
            <w:proofErr w:type="gramEnd"/>
            <w:r w:rsidRPr="00D1287A">
              <w:rPr>
                <w:rFonts w:ascii="Arial" w:hAnsi="Arial" w:cs="Arial"/>
                <w:b/>
                <w:i/>
                <w:sz w:val="26"/>
                <w:szCs w:val="26"/>
              </w:rPr>
              <w:t>),'Meeting with John Smith')]/</w:t>
            </w:r>
            <w:proofErr w:type="gramStart"/>
            <w:r w:rsidRPr="00D1287A">
              <w:rPr>
                <w:rFonts w:ascii="Arial" w:hAnsi="Arial" w:cs="Arial"/>
                <w:b/>
                <w:i/>
                <w:sz w:val="26"/>
                <w:szCs w:val="26"/>
              </w:rPr>
              <w:t>ancestor::</w:t>
            </w:r>
            <w:proofErr w:type="gramEnd"/>
            <w:r w:rsidRPr="00D1287A">
              <w:rPr>
                <w:rFonts w:ascii="Arial" w:hAnsi="Arial" w:cs="Arial"/>
                <w:b/>
                <w:i/>
                <w:sz w:val="26"/>
                <w:szCs w:val="26"/>
              </w:rPr>
              <w:t>td[@data-date='2025-08-05']</w:t>
            </w:r>
          </w:p>
        </w:tc>
        <w:tc>
          <w:tcPr>
            <w:tcW w:w="1223" w:type="dxa"/>
          </w:tcPr>
          <w:p w14:paraId="0C168CEC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371AEB87" w14:textId="77777777"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</w:p>
    <w:p w14:paraId="1ECA7708" w14:textId="77777777" w:rsidR="0065003D" w:rsidRPr="006E3D19" w:rsidRDefault="001A4B62" w:rsidP="00B958B5">
      <w:pPr>
        <w:rPr>
          <w:rFonts w:ascii="Arial" w:hAnsi="Arial" w:cs="Arial"/>
          <w:b/>
          <w:i/>
          <w:sz w:val="26"/>
          <w:szCs w:val="26"/>
        </w:rPr>
      </w:pPr>
      <w:r w:rsidRPr="001A4B62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2DC28B96" wp14:editId="1B71CC37">
            <wp:extent cx="6151880" cy="39833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3157" w14:textId="77777777" w:rsidR="003F48E4" w:rsidRPr="006E3D19" w:rsidRDefault="00522F41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Các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bạn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đẩy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file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lên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github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sau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khi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làm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xong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nhé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!</w:t>
      </w:r>
      <w:proofErr w:type="gramEnd"/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6339426">
    <w:abstractNumId w:val="3"/>
  </w:num>
  <w:num w:numId="2" w16cid:durableId="1007101238">
    <w:abstractNumId w:val="4"/>
  </w:num>
  <w:num w:numId="3" w16cid:durableId="981999950">
    <w:abstractNumId w:val="0"/>
  </w:num>
  <w:num w:numId="4" w16cid:durableId="1545869901">
    <w:abstractNumId w:val="1"/>
  </w:num>
  <w:num w:numId="5" w16cid:durableId="405106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44001"/>
    <w:rsid w:val="000538EB"/>
    <w:rsid w:val="0008576D"/>
    <w:rsid w:val="000A1F44"/>
    <w:rsid w:val="000B55F5"/>
    <w:rsid w:val="000C16E6"/>
    <w:rsid w:val="000E4174"/>
    <w:rsid w:val="000F7641"/>
    <w:rsid w:val="001064D4"/>
    <w:rsid w:val="00132E51"/>
    <w:rsid w:val="00167F37"/>
    <w:rsid w:val="00176190"/>
    <w:rsid w:val="001A4B62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709D6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C08C5"/>
    <w:rsid w:val="005D622E"/>
    <w:rsid w:val="005F2329"/>
    <w:rsid w:val="00611304"/>
    <w:rsid w:val="0065003D"/>
    <w:rsid w:val="006701F7"/>
    <w:rsid w:val="006A49F2"/>
    <w:rsid w:val="006A4AB7"/>
    <w:rsid w:val="006E3D19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11C2D"/>
    <w:rsid w:val="00921472"/>
    <w:rsid w:val="00971895"/>
    <w:rsid w:val="009C6922"/>
    <w:rsid w:val="00A00CA1"/>
    <w:rsid w:val="00A02403"/>
    <w:rsid w:val="00A30B76"/>
    <w:rsid w:val="00A40E32"/>
    <w:rsid w:val="00A50C8E"/>
    <w:rsid w:val="00A7199D"/>
    <w:rsid w:val="00A97B70"/>
    <w:rsid w:val="00AA1705"/>
    <w:rsid w:val="00AA5A80"/>
    <w:rsid w:val="00AF2C63"/>
    <w:rsid w:val="00AF3DF8"/>
    <w:rsid w:val="00AF786A"/>
    <w:rsid w:val="00B12983"/>
    <w:rsid w:val="00B647BE"/>
    <w:rsid w:val="00B740D8"/>
    <w:rsid w:val="00B869C1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CC2915"/>
    <w:rsid w:val="00CD1022"/>
    <w:rsid w:val="00CD7B6E"/>
    <w:rsid w:val="00D1287A"/>
    <w:rsid w:val="00D52668"/>
    <w:rsid w:val="00D60184"/>
    <w:rsid w:val="00DE5021"/>
    <w:rsid w:val="00E002CD"/>
    <w:rsid w:val="00E11AF3"/>
    <w:rsid w:val="00E66332"/>
    <w:rsid w:val="00E75B28"/>
    <w:rsid w:val="00E8127D"/>
    <w:rsid w:val="00EA678A"/>
    <w:rsid w:val="00EE7AC0"/>
    <w:rsid w:val="00EF1874"/>
    <w:rsid w:val="00F21EA6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DDC7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design-system/docs/components/checkbo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hyperlink" Target="https://rise.fairsketch.com/ev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Quynh Dinh Thi Nhu</cp:lastModifiedBy>
  <cp:revision>2</cp:revision>
  <dcterms:created xsi:type="dcterms:W3CDTF">2025-08-05T17:15:00Z</dcterms:created>
  <dcterms:modified xsi:type="dcterms:W3CDTF">2025-08-05T17:15:00Z</dcterms:modified>
</cp:coreProperties>
</file>