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694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2021.04.19烫烫烫烫烫烫烫烫烫烫烫烫烫烫烫烫烫烫烫烫烫烫烫E:\starlink\daily\20210419-第694期.csv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7轨道19074AC号卫星与19074AA号卫星进行工作、备份状态互换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7轨道19074AC号卫星与19074AA号卫星进行工作、备份状态互换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