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D6918" w:rsidRDefault="005D6918" w:rsidP="222EFF02">
      <w:pPr>
        <w:spacing w:line="360" w:lineRule="auto"/>
        <w:rPr>
          <w:rFonts w:cs="Times New Roman"/>
          <w:color w:val="000000" w:themeColor="text1"/>
        </w:rPr>
      </w:pPr>
      <w:bookmarkStart w:id="0" w:name="_Hlk135681199"/>
      <w:bookmarkEnd w:id="0"/>
    </w:p>
    <w:p w14:paraId="3604CC58" w14:textId="77777777" w:rsidR="005D6918" w:rsidRPr="00573970" w:rsidRDefault="005D6918" w:rsidP="222EFF02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573970">
        <w:rPr>
          <w:rFonts w:ascii="Arial" w:hAnsi="Arial" w:cs="Arial"/>
          <w:color w:val="96489C"/>
          <w:sz w:val="32"/>
          <w:szCs w:val="32"/>
        </w:rPr>
        <w:t>Gyulai SZC Szigeti Endre Technikum és Szakképző Iskola</w:t>
      </w:r>
    </w:p>
    <w:p w14:paraId="02EB378F" w14:textId="30C0BC8C" w:rsidR="005D6918" w:rsidRPr="00573970" w:rsidRDefault="1BCDB463" w:rsidP="222EFF02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573970">
        <w:rPr>
          <w:rFonts w:ascii="Arial" w:hAnsi="Arial" w:cs="Arial"/>
          <w:b/>
          <w:bCs/>
          <w:color w:val="96489C"/>
        </w:rPr>
        <w:t>...................................................................................................................</w:t>
      </w:r>
    </w:p>
    <w:p w14:paraId="6A05A809" w14:textId="77777777" w:rsidR="005D6918" w:rsidRPr="00573970" w:rsidRDefault="005D6918" w:rsidP="222EFF02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5A39BBE3" w14:textId="77777777" w:rsidR="005D6918" w:rsidRPr="00573970" w:rsidRDefault="005D6918" w:rsidP="222EFF02">
      <w:pPr>
        <w:spacing w:line="360" w:lineRule="auto"/>
        <w:rPr>
          <w:rFonts w:ascii="Arial" w:hAnsi="Arial" w:cs="Arial"/>
          <w:color w:val="000000" w:themeColor="text1"/>
        </w:rPr>
      </w:pPr>
    </w:p>
    <w:p w14:paraId="41C8F396" w14:textId="77777777" w:rsidR="005D6918" w:rsidRPr="00573970" w:rsidRDefault="005D6918" w:rsidP="222EFF02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72A3D3EC" w14:textId="77777777" w:rsidR="005D6918" w:rsidRPr="00573970" w:rsidRDefault="005D6918" w:rsidP="222EFF02">
      <w:pPr>
        <w:spacing w:line="360" w:lineRule="auto"/>
        <w:rPr>
          <w:rFonts w:ascii="Arial" w:hAnsi="Arial" w:cs="Arial"/>
          <w:color w:val="000000" w:themeColor="text1"/>
        </w:rPr>
      </w:pPr>
    </w:p>
    <w:p w14:paraId="47803AEA" w14:textId="77777777" w:rsidR="005D6918" w:rsidRPr="00573970" w:rsidRDefault="005D6918" w:rsidP="222EFF02">
      <w:pPr>
        <w:spacing w:line="360" w:lineRule="auto"/>
        <w:jc w:val="center"/>
        <w:rPr>
          <w:rFonts w:ascii="Arial" w:hAnsi="Arial" w:cs="Arial"/>
          <w:color w:val="000000" w:themeColor="text1"/>
          <w:sz w:val="120"/>
          <w:szCs w:val="120"/>
        </w:rPr>
      </w:pPr>
      <w:r w:rsidRPr="00573970">
        <w:rPr>
          <w:rFonts w:ascii="Arial" w:hAnsi="Arial" w:cs="Arial"/>
          <w:color w:val="96489C"/>
          <w:sz w:val="120"/>
          <w:szCs w:val="120"/>
        </w:rPr>
        <w:t>VIZSGAREMEK</w:t>
      </w:r>
    </w:p>
    <w:p w14:paraId="492360A5" w14:textId="7A45A23F" w:rsidR="005D6918" w:rsidRPr="00573970" w:rsidRDefault="7AB4FE80" w:rsidP="12FFC1E1">
      <w:pPr>
        <w:spacing w:line="360" w:lineRule="auto"/>
        <w:jc w:val="center"/>
        <w:rPr>
          <w:rFonts w:ascii="Arial" w:eastAsia="Times New Roman" w:hAnsi="Arial" w:cs="Arial"/>
          <w:noProof w:val="0"/>
          <w:sz w:val="60"/>
          <w:szCs w:val="60"/>
        </w:rPr>
      </w:pPr>
      <w:r w:rsidRPr="00573970">
        <w:rPr>
          <w:rFonts w:ascii="Segoe UI Symbol" w:eastAsia="Arial" w:hAnsi="Segoe UI Symbol" w:cs="Segoe UI Symbol"/>
          <w:b/>
          <w:bCs/>
          <w:color w:val="7B3F6E"/>
          <w:sz w:val="55"/>
          <w:szCs w:val="55"/>
        </w:rPr>
        <w:t>✦</w:t>
      </w:r>
      <w:r w:rsidR="05A2E7B9" w:rsidRPr="00573970">
        <w:rPr>
          <w:rFonts w:ascii="Arial" w:eastAsia="Arial" w:hAnsi="Arial" w:cs="Arial"/>
          <w:b/>
          <w:bCs/>
          <w:color w:val="7B3F6E"/>
          <w:sz w:val="55"/>
          <w:szCs w:val="55"/>
        </w:rPr>
        <w:t xml:space="preserve"> </w:t>
      </w:r>
      <w:bookmarkStart w:id="1" w:name="_Int_lCQ2ytlu"/>
      <w:r w:rsidR="005D6918" w:rsidRPr="00573970">
        <w:rPr>
          <w:rFonts w:ascii="Arial" w:hAnsi="Arial" w:cs="Arial"/>
          <w:color w:val="96489C"/>
          <w:sz w:val="60"/>
          <w:szCs w:val="60"/>
        </w:rPr>
        <w:t>Book</w:t>
      </w:r>
      <w:bookmarkEnd w:id="1"/>
      <w:r w:rsidR="005D6918" w:rsidRPr="00573970">
        <w:rPr>
          <w:rFonts w:ascii="Arial" w:hAnsi="Arial" w:cs="Arial"/>
          <w:color w:val="96489C"/>
          <w:sz w:val="60"/>
          <w:szCs w:val="60"/>
        </w:rPr>
        <w:t xml:space="preserve"> &amp; </w:t>
      </w:r>
      <w:bookmarkStart w:id="2" w:name="_Int_50AjWCyB"/>
      <w:r w:rsidR="005D6918" w:rsidRPr="00573970">
        <w:rPr>
          <w:rFonts w:ascii="Arial" w:hAnsi="Arial" w:cs="Arial"/>
          <w:color w:val="96489C"/>
          <w:sz w:val="60"/>
          <w:szCs w:val="60"/>
        </w:rPr>
        <w:t>Beauty</w:t>
      </w:r>
      <w:bookmarkEnd w:id="2"/>
      <w:r w:rsidR="05A2E7B9" w:rsidRPr="00573970">
        <w:rPr>
          <w:rFonts w:ascii="Arial" w:hAnsi="Arial" w:cs="Arial"/>
          <w:color w:val="96489C"/>
          <w:sz w:val="60"/>
          <w:szCs w:val="60"/>
        </w:rPr>
        <w:t xml:space="preserve"> </w:t>
      </w:r>
      <w:r w:rsidR="3140F68E" w:rsidRPr="00573970">
        <w:rPr>
          <w:rFonts w:ascii="Segoe UI Symbol" w:eastAsia="Arial" w:hAnsi="Segoe UI Symbol" w:cs="Segoe UI Symbol"/>
          <w:b/>
          <w:bCs/>
          <w:color w:val="7B3F6E"/>
          <w:sz w:val="55"/>
          <w:szCs w:val="55"/>
        </w:rPr>
        <w:t>✦</w:t>
      </w:r>
    </w:p>
    <w:p w14:paraId="200EC554" w14:textId="5D552C8F" w:rsidR="50B6C781" w:rsidRPr="00573970" w:rsidRDefault="50B6C781" w:rsidP="222EFF02">
      <w:pPr>
        <w:spacing w:line="360" w:lineRule="auto"/>
        <w:jc w:val="center"/>
        <w:rPr>
          <w:rFonts w:ascii="Arial" w:eastAsia="Arial" w:hAnsi="Arial" w:cs="Arial"/>
          <w:noProof w:val="0"/>
          <w:color w:val="7B3F6E"/>
          <w:sz w:val="36"/>
          <w:szCs w:val="36"/>
          <w:lang w:val="en-US"/>
        </w:rPr>
      </w:pPr>
      <w:r w:rsidRPr="00573970">
        <w:rPr>
          <w:rFonts w:ascii="Arial" w:eastAsia="Arial" w:hAnsi="Arial" w:cs="Arial"/>
          <w:color w:val="7B3F6E"/>
          <w:sz w:val="40"/>
          <w:szCs w:val="40"/>
        </w:rPr>
        <w:t>--------------------------------------------------------------</w:t>
      </w:r>
    </w:p>
    <w:p w14:paraId="0D0B940D" w14:textId="7116AEA1" w:rsidR="005D6918" w:rsidRPr="00573970" w:rsidRDefault="50B6C781" w:rsidP="12FFC1E1">
      <w:pPr>
        <w:spacing w:line="360" w:lineRule="auto"/>
        <w:jc w:val="both"/>
        <w:rPr>
          <w:rFonts w:ascii="Arial" w:hAnsi="Arial" w:cs="Arial"/>
          <w:color w:val="000000" w:themeColor="text1"/>
          <w:sz w:val="60"/>
          <w:szCs w:val="60"/>
        </w:rPr>
      </w:pPr>
      <w:r w:rsidRPr="00573970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r w:rsidR="33062291" w:rsidRPr="00573970">
        <w:rPr>
          <w:rFonts w:ascii="Arial" w:hAnsi="Arial" w:cs="Arial"/>
          <w:color w:val="000000" w:themeColor="text1"/>
          <w:sz w:val="36"/>
          <w:szCs w:val="36"/>
        </w:rPr>
        <w:t xml:space="preserve">                                  </w:t>
      </w:r>
      <w:r w:rsidRPr="00573970">
        <w:rPr>
          <w:rFonts w:ascii="Arial" w:hAnsi="Arial" w:cs="Arial"/>
          <w:color w:val="96489C"/>
          <w:sz w:val="36"/>
          <w:szCs w:val="36"/>
        </w:rPr>
        <w:t>2026</w:t>
      </w:r>
    </w:p>
    <w:p w14:paraId="0E27B00A" w14:textId="77777777" w:rsidR="005D6918" w:rsidRPr="00573970" w:rsidRDefault="005D6918" w:rsidP="005D6918">
      <w:pPr>
        <w:spacing w:line="360" w:lineRule="auto"/>
        <w:rPr>
          <w:rFonts w:ascii="Arial" w:hAnsi="Arial" w:cs="Arial"/>
          <w:color w:val="000000" w:themeColor="text1"/>
          <w:sz w:val="36"/>
          <w:szCs w:val="36"/>
        </w:rPr>
      </w:pPr>
    </w:p>
    <w:p w14:paraId="2F15A7A5" w14:textId="77777777" w:rsidR="00000000" w:rsidRPr="00573970" w:rsidRDefault="005D6918" w:rsidP="222EFF02">
      <w:pPr>
        <w:spacing w:line="36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573970">
        <w:rPr>
          <w:rFonts w:ascii="Arial" w:hAnsi="Arial" w:cs="Arial"/>
          <w:color w:val="0D0D0D" w:themeColor="text1" w:themeTint="F2"/>
          <w:sz w:val="32"/>
          <w:szCs w:val="32"/>
        </w:rPr>
        <w:t>Gáll Tifani                                             Balogh Kornélia Csilla</w:t>
      </w:r>
    </w:p>
    <w:p w14:paraId="5C9F6557" w14:textId="77777777" w:rsidR="005D6918" w:rsidRPr="00573970" w:rsidRDefault="005D6918" w:rsidP="222EFF02">
      <w:pPr>
        <w:spacing w:line="36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573970">
        <w:rPr>
          <w:rFonts w:ascii="Arial" w:hAnsi="Arial" w:cs="Arial"/>
          <w:color w:val="0D0D0D" w:themeColor="text1" w:themeTint="F2"/>
          <w:sz w:val="32"/>
          <w:szCs w:val="32"/>
        </w:rPr>
        <w:t xml:space="preserve">     13/A                                                                 13/A</w:t>
      </w:r>
    </w:p>
    <w:p w14:paraId="60061E4C" w14:textId="77777777" w:rsidR="004B66D9" w:rsidRPr="00573970" w:rsidRDefault="004B66D9" w:rsidP="222EFF02">
      <w:pPr>
        <w:rPr>
          <w:rStyle w:val="Kiemels2"/>
          <w:rFonts w:ascii="Arial" w:hAnsi="Arial" w:cs="Arial"/>
          <w:b w:val="0"/>
          <w:bCs w:val="0"/>
          <w:color w:val="000000" w:themeColor="text1"/>
        </w:rPr>
      </w:pPr>
      <w:r w:rsidRPr="00573970">
        <w:rPr>
          <w:rFonts w:ascii="Arial" w:hAnsi="Arial" w:cs="Arial"/>
          <w:color w:val="000000" w:themeColor="text1"/>
        </w:rPr>
        <w:br w:type="page"/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-208960238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727E437F" w14:textId="18B82C73" w:rsidR="00F761A7" w:rsidRPr="00573970" w:rsidRDefault="00F761A7">
          <w:pPr>
            <w:pStyle w:val="Tartalomjegyzkcmsora"/>
            <w:rPr>
              <w:rFonts w:ascii="Arial" w:eastAsiaTheme="minorHAnsi" w:hAnsi="Arial" w:cs="Arial"/>
              <w:color w:val="auto"/>
              <w:sz w:val="24"/>
              <w:szCs w:val="24"/>
              <w:lang w:eastAsia="en-US"/>
            </w:rPr>
          </w:pPr>
          <w:r w:rsidRPr="00573970">
            <w:rPr>
              <w:rFonts w:ascii="Arial" w:hAnsi="Arial" w:cs="Arial"/>
            </w:rPr>
            <w:t>Tartalom</w:t>
          </w:r>
          <w:r w:rsidR="00573970">
            <w:rPr>
              <w:rFonts w:ascii="Arial" w:hAnsi="Arial" w:cs="Arial"/>
            </w:rPr>
            <w:t>jegyzék</w:t>
          </w:r>
        </w:p>
        <w:p w14:paraId="41EEE3CA" w14:textId="4E2498D3" w:rsidR="00F761A7" w:rsidRPr="00573970" w:rsidRDefault="00F761A7" w:rsidP="222EFF02">
          <w:pPr>
            <w:pStyle w:val="TJ1"/>
            <w:tabs>
              <w:tab w:val="right" w:leader="dot" w:pos="9060"/>
            </w:tabs>
            <w:rPr>
              <w:rFonts w:ascii="Arial" w:eastAsiaTheme="minorEastAsia" w:hAnsi="Arial" w:cs="Arial"/>
              <w:sz w:val="22"/>
              <w:szCs w:val="22"/>
            </w:rPr>
          </w:pPr>
          <w:r w:rsidRPr="00573970">
            <w:rPr>
              <w:rFonts w:ascii="Arial" w:hAnsi="Arial" w:cs="Arial"/>
            </w:rPr>
            <w:fldChar w:fldCharType="begin"/>
          </w:r>
          <w:r w:rsidRPr="00573970">
            <w:rPr>
              <w:rFonts w:ascii="Arial" w:hAnsi="Arial" w:cs="Arial"/>
            </w:rPr>
            <w:instrText>TOC \o "1-3" \z \u \h</w:instrText>
          </w:r>
          <w:r w:rsidRPr="00573970">
            <w:rPr>
              <w:rFonts w:ascii="Arial" w:hAnsi="Arial" w:cs="Arial"/>
            </w:rPr>
            <w:fldChar w:fldCharType="separate"/>
          </w:r>
          <w:hyperlink w:anchor="_Toc628674886">
            <w:r w:rsidR="222EFF02"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="222EFF02" w:rsidRPr="00573970">
              <w:rPr>
                <w:rStyle w:val="Hiperhivatkozs"/>
                <w:rFonts w:ascii="Arial" w:hAnsi="Arial" w:cs="Arial"/>
              </w:rPr>
              <w:t xml:space="preserve"> Bevezetés </w:t>
            </w:r>
            <w:r w:rsidR="222EFF02"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Fonts w:ascii="Arial" w:hAnsi="Arial" w:cs="Arial"/>
              </w:rPr>
              <w:tab/>
            </w:r>
            <w:r w:rsidRPr="00573970">
              <w:rPr>
                <w:rFonts w:ascii="Arial" w:hAnsi="Arial" w:cs="Arial"/>
              </w:rPr>
              <w:fldChar w:fldCharType="begin"/>
            </w:r>
            <w:r w:rsidRPr="00573970">
              <w:rPr>
                <w:rFonts w:ascii="Arial" w:hAnsi="Arial" w:cs="Arial"/>
              </w:rPr>
              <w:instrText>PAGEREF _Toc628674886 \h</w:instrText>
            </w:r>
            <w:r w:rsidRPr="00573970">
              <w:rPr>
                <w:rFonts w:ascii="Arial" w:hAnsi="Arial" w:cs="Arial"/>
              </w:rPr>
            </w:r>
            <w:r w:rsidRPr="00573970">
              <w:rPr>
                <w:rFonts w:ascii="Arial" w:hAnsi="Arial" w:cs="Arial"/>
              </w:rPr>
              <w:fldChar w:fldCharType="separate"/>
            </w:r>
            <w:r w:rsidR="222EFF02" w:rsidRPr="00573970">
              <w:rPr>
                <w:rStyle w:val="Hiperhivatkozs"/>
                <w:rFonts w:ascii="Arial" w:hAnsi="Arial" w:cs="Arial"/>
              </w:rPr>
              <w:t>2</w:t>
            </w:r>
            <w:r w:rsidRPr="00573970">
              <w:rPr>
                <w:rFonts w:ascii="Arial" w:hAnsi="Arial" w:cs="Arial"/>
              </w:rPr>
              <w:fldChar w:fldCharType="end"/>
            </w:r>
          </w:hyperlink>
        </w:p>
        <w:p w14:paraId="3AA31944" w14:textId="0B7E464A" w:rsidR="00F761A7" w:rsidRPr="00573970" w:rsidRDefault="222EFF02" w:rsidP="222EFF02">
          <w:pPr>
            <w:pStyle w:val="TJ1"/>
            <w:tabs>
              <w:tab w:val="right" w:leader="dot" w:pos="9060"/>
            </w:tabs>
            <w:rPr>
              <w:rFonts w:ascii="Arial" w:eastAsiaTheme="minorEastAsia" w:hAnsi="Arial" w:cs="Arial"/>
              <w:sz w:val="22"/>
              <w:szCs w:val="22"/>
            </w:rPr>
          </w:pPr>
          <w:hyperlink w:anchor="_Toc516389734"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Style w:val="Hiperhivatkozs"/>
                <w:rFonts w:ascii="Arial" w:hAnsi="Arial" w:cs="Arial"/>
              </w:rPr>
              <w:t xml:space="preserve"> Fejlesztői dokumentáció </w:t>
            </w:r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="00F761A7" w:rsidRPr="00573970">
              <w:rPr>
                <w:rFonts w:ascii="Arial" w:hAnsi="Arial" w:cs="Arial"/>
              </w:rPr>
              <w:tab/>
            </w:r>
            <w:r w:rsidR="00F761A7" w:rsidRPr="00573970">
              <w:rPr>
                <w:rFonts w:ascii="Arial" w:hAnsi="Arial" w:cs="Arial"/>
              </w:rPr>
              <w:fldChar w:fldCharType="begin"/>
            </w:r>
            <w:r w:rsidR="00F761A7" w:rsidRPr="00573970">
              <w:rPr>
                <w:rFonts w:ascii="Arial" w:hAnsi="Arial" w:cs="Arial"/>
              </w:rPr>
              <w:instrText>PAGEREF _Toc516389734 \h</w:instrText>
            </w:r>
            <w:r w:rsidR="00F761A7" w:rsidRPr="00573970">
              <w:rPr>
                <w:rFonts w:ascii="Arial" w:hAnsi="Arial" w:cs="Arial"/>
              </w:rPr>
            </w:r>
            <w:r w:rsidR="00F761A7" w:rsidRPr="00573970">
              <w:rPr>
                <w:rFonts w:ascii="Arial" w:hAnsi="Arial" w:cs="Arial"/>
              </w:rPr>
              <w:fldChar w:fldCharType="separate"/>
            </w:r>
            <w:r w:rsidRPr="00573970">
              <w:rPr>
                <w:rStyle w:val="Hiperhivatkozs"/>
                <w:rFonts w:ascii="Arial" w:hAnsi="Arial" w:cs="Arial"/>
              </w:rPr>
              <w:t>3</w:t>
            </w:r>
            <w:r w:rsidR="00F761A7" w:rsidRPr="00573970">
              <w:rPr>
                <w:rFonts w:ascii="Arial" w:hAnsi="Arial" w:cs="Arial"/>
              </w:rPr>
              <w:fldChar w:fldCharType="end"/>
            </w:r>
          </w:hyperlink>
        </w:p>
        <w:p w14:paraId="3FAF30C5" w14:textId="12693BA1" w:rsidR="00F761A7" w:rsidRPr="00573970" w:rsidRDefault="222EFF02" w:rsidP="222EFF02">
          <w:pPr>
            <w:pStyle w:val="TJ1"/>
            <w:tabs>
              <w:tab w:val="right" w:leader="dot" w:pos="9060"/>
            </w:tabs>
            <w:rPr>
              <w:rFonts w:ascii="Arial" w:eastAsiaTheme="minorEastAsia" w:hAnsi="Arial" w:cs="Arial"/>
              <w:sz w:val="22"/>
              <w:szCs w:val="22"/>
            </w:rPr>
          </w:pPr>
          <w:hyperlink w:anchor="_Toc21431370"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Style w:val="Hiperhivatkozs"/>
                <w:rFonts w:ascii="Arial" w:hAnsi="Arial" w:cs="Arial"/>
              </w:rPr>
              <w:t xml:space="preserve"> Futtatási környezet: </w:t>
            </w:r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="00F761A7" w:rsidRPr="00573970">
              <w:rPr>
                <w:rFonts w:ascii="Arial" w:hAnsi="Arial" w:cs="Arial"/>
              </w:rPr>
              <w:tab/>
            </w:r>
            <w:r w:rsidR="00F761A7" w:rsidRPr="00573970">
              <w:rPr>
                <w:rFonts w:ascii="Arial" w:hAnsi="Arial" w:cs="Arial"/>
              </w:rPr>
              <w:fldChar w:fldCharType="begin"/>
            </w:r>
            <w:r w:rsidR="00F761A7" w:rsidRPr="00573970">
              <w:rPr>
                <w:rFonts w:ascii="Arial" w:hAnsi="Arial" w:cs="Arial"/>
              </w:rPr>
              <w:instrText>PAGEREF _Toc21431370 \h</w:instrText>
            </w:r>
            <w:r w:rsidR="00F761A7" w:rsidRPr="00573970">
              <w:rPr>
                <w:rFonts w:ascii="Arial" w:hAnsi="Arial" w:cs="Arial"/>
              </w:rPr>
            </w:r>
            <w:r w:rsidR="00F761A7" w:rsidRPr="00573970">
              <w:rPr>
                <w:rFonts w:ascii="Arial" w:hAnsi="Arial" w:cs="Arial"/>
              </w:rPr>
              <w:fldChar w:fldCharType="separate"/>
            </w:r>
            <w:r w:rsidRPr="00573970">
              <w:rPr>
                <w:rStyle w:val="Hiperhivatkozs"/>
                <w:rFonts w:ascii="Arial" w:hAnsi="Arial" w:cs="Arial"/>
              </w:rPr>
              <w:t>4</w:t>
            </w:r>
            <w:r w:rsidR="00F761A7" w:rsidRPr="00573970">
              <w:rPr>
                <w:rFonts w:ascii="Arial" w:hAnsi="Arial" w:cs="Arial"/>
              </w:rPr>
              <w:fldChar w:fldCharType="end"/>
            </w:r>
          </w:hyperlink>
        </w:p>
        <w:p w14:paraId="24BEDD00" w14:textId="2457C3DA" w:rsidR="222EFF02" w:rsidRPr="00573970" w:rsidRDefault="222EFF02" w:rsidP="222EFF02">
          <w:pPr>
            <w:pStyle w:val="TJ1"/>
            <w:tabs>
              <w:tab w:val="right" w:leader="dot" w:pos="9060"/>
            </w:tabs>
            <w:rPr>
              <w:rFonts w:ascii="Arial" w:hAnsi="Arial" w:cs="Arial"/>
            </w:rPr>
          </w:pPr>
          <w:hyperlink w:anchor="_Toc704930955"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Style w:val="Hiperhivatkozs"/>
                <w:rFonts w:ascii="Arial" w:hAnsi="Arial" w:cs="Arial"/>
              </w:rPr>
              <w:t xml:space="preserve"> Adatbázis: </w:t>
            </w:r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Fonts w:ascii="Arial" w:hAnsi="Arial" w:cs="Arial"/>
              </w:rPr>
              <w:tab/>
            </w:r>
            <w:r w:rsidRPr="00573970">
              <w:rPr>
                <w:rFonts w:ascii="Arial" w:hAnsi="Arial" w:cs="Arial"/>
              </w:rPr>
              <w:fldChar w:fldCharType="begin"/>
            </w:r>
            <w:r w:rsidRPr="00573970">
              <w:rPr>
                <w:rFonts w:ascii="Arial" w:hAnsi="Arial" w:cs="Arial"/>
              </w:rPr>
              <w:instrText>PAGEREF _Toc704930955 \h</w:instrText>
            </w:r>
            <w:r w:rsidRPr="00573970">
              <w:rPr>
                <w:rFonts w:ascii="Arial" w:hAnsi="Arial" w:cs="Arial"/>
              </w:rPr>
            </w:r>
            <w:r w:rsidRPr="00573970">
              <w:rPr>
                <w:rFonts w:ascii="Arial" w:hAnsi="Arial" w:cs="Arial"/>
              </w:rPr>
              <w:fldChar w:fldCharType="separate"/>
            </w:r>
            <w:r w:rsidRPr="00573970">
              <w:rPr>
                <w:rStyle w:val="Hiperhivatkozs"/>
                <w:rFonts w:ascii="Arial" w:hAnsi="Arial" w:cs="Arial"/>
              </w:rPr>
              <w:t>5</w:t>
            </w:r>
            <w:r w:rsidRPr="00573970">
              <w:rPr>
                <w:rFonts w:ascii="Arial" w:hAnsi="Arial" w:cs="Arial"/>
              </w:rPr>
              <w:fldChar w:fldCharType="end"/>
            </w:r>
          </w:hyperlink>
        </w:p>
        <w:p w14:paraId="7EE887A1" w14:textId="6506AA70" w:rsidR="222EFF02" w:rsidRPr="00573970" w:rsidRDefault="222EFF02" w:rsidP="222EFF02">
          <w:pPr>
            <w:pStyle w:val="TJ1"/>
            <w:tabs>
              <w:tab w:val="right" w:leader="dot" w:pos="9060"/>
            </w:tabs>
            <w:rPr>
              <w:rFonts w:ascii="Arial" w:hAnsi="Arial" w:cs="Arial"/>
            </w:rPr>
          </w:pPr>
          <w:hyperlink w:anchor="_Toc431367507"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Style w:val="Hiperhivatkozs"/>
                <w:rFonts w:ascii="Arial" w:hAnsi="Arial" w:cs="Arial"/>
              </w:rPr>
              <w:t xml:space="preserve"> Frontend: </w:t>
            </w:r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Fonts w:ascii="Arial" w:hAnsi="Arial" w:cs="Arial"/>
              </w:rPr>
              <w:tab/>
            </w:r>
            <w:r w:rsidRPr="00573970">
              <w:rPr>
                <w:rFonts w:ascii="Arial" w:hAnsi="Arial" w:cs="Arial"/>
              </w:rPr>
              <w:fldChar w:fldCharType="begin"/>
            </w:r>
            <w:r w:rsidRPr="00573970">
              <w:rPr>
                <w:rFonts w:ascii="Arial" w:hAnsi="Arial" w:cs="Arial"/>
              </w:rPr>
              <w:instrText>PAGEREF _Toc431367507 \h</w:instrText>
            </w:r>
            <w:r w:rsidRPr="00573970">
              <w:rPr>
                <w:rFonts w:ascii="Arial" w:hAnsi="Arial" w:cs="Arial"/>
              </w:rPr>
            </w:r>
            <w:r w:rsidRPr="00573970">
              <w:rPr>
                <w:rFonts w:ascii="Arial" w:hAnsi="Arial" w:cs="Arial"/>
              </w:rPr>
              <w:fldChar w:fldCharType="separate"/>
            </w:r>
            <w:r w:rsidRPr="00573970">
              <w:rPr>
                <w:rStyle w:val="Hiperhivatkozs"/>
                <w:rFonts w:ascii="Arial" w:hAnsi="Arial" w:cs="Arial"/>
              </w:rPr>
              <w:t>6</w:t>
            </w:r>
            <w:r w:rsidRPr="00573970">
              <w:rPr>
                <w:rFonts w:ascii="Arial" w:hAnsi="Arial" w:cs="Arial"/>
              </w:rPr>
              <w:fldChar w:fldCharType="end"/>
            </w:r>
          </w:hyperlink>
        </w:p>
        <w:p w14:paraId="1CF19281" w14:textId="0F4A9CEB" w:rsidR="222EFF02" w:rsidRPr="00573970" w:rsidRDefault="222EFF02" w:rsidP="222EFF02">
          <w:pPr>
            <w:pStyle w:val="TJ1"/>
            <w:tabs>
              <w:tab w:val="right" w:leader="dot" w:pos="9060"/>
            </w:tabs>
            <w:rPr>
              <w:rFonts w:ascii="Arial" w:hAnsi="Arial" w:cs="Arial"/>
            </w:rPr>
          </w:pPr>
          <w:hyperlink w:anchor="_Toc1987925997"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Style w:val="Hiperhivatkozs"/>
                <w:rFonts w:ascii="Arial" w:hAnsi="Arial" w:cs="Arial"/>
              </w:rPr>
              <w:t xml:space="preserve"> Felhasználói dokumentáció: </w:t>
            </w:r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Fonts w:ascii="Arial" w:hAnsi="Arial" w:cs="Arial"/>
              </w:rPr>
              <w:tab/>
            </w:r>
            <w:r w:rsidRPr="00573970">
              <w:rPr>
                <w:rFonts w:ascii="Arial" w:hAnsi="Arial" w:cs="Arial"/>
              </w:rPr>
              <w:fldChar w:fldCharType="begin"/>
            </w:r>
            <w:r w:rsidRPr="00573970">
              <w:rPr>
                <w:rFonts w:ascii="Arial" w:hAnsi="Arial" w:cs="Arial"/>
              </w:rPr>
              <w:instrText>PAGEREF _Toc1987925997 \h</w:instrText>
            </w:r>
            <w:r w:rsidRPr="00573970">
              <w:rPr>
                <w:rFonts w:ascii="Arial" w:hAnsi="Arial" w:cs="Arial"/>
              </w:rPr>
            </w:r>
            <w:r w:rsidRPr="00573970">
              <w:rPr>
                <w:rFonts w:ascii="Arial" w:hAnsi="Arial" w:cs="Arial"/>
              </w:rPr>
              <w:fldChar w:fldCharType="separate"/>
            </w:r>
            <w:r w:rsidRPr="00573970">
              <w:rPr>
                <w:rStyle w:val="Hiperhivatkozs"/>
                <w:rFonts w:ascii="Arial" w:hAnsi="Arial" w:cs="Arial"/>
              </w:rPr>
              <w:t>8</w:t>
            </w:r>
            <w:r w:rsidRPr="00573970">
              <w:rPr>
                <w:rFonts w:ascii="Arial" w:hAnsi="Arial" w:cs="Arial"/>
              </w:rPr>
              <w:fldChar w:fldCharType="end"/>
            </w:r>
          </w:hyperlink>
        </w:p>
        <w:p w14:paraId="1AD00632" w14:textId="39D71504" w:rsidR="222EFF02" w:rsidRPr="00573970" w:rsidRDefault="222EFF02" w:rsidP="222EFF02">
          <w:pPr>
            <w:pStyle w:val="TJ1"/>
            <w:tabs>
              <w:tab w:val="right" w:leader="dot" w:pos="9060"/>
            </w:tabs>
            <w:rPr>
              <w:rFonts w:ascii="Arial" w:hAnsi="Arial" w:cs="Arial"/>
            </w:rPr>
          </w:pPr>
          <w:hyperlink w:anchor="_Toc822151445"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Style w:val="Hiperhivatkozs"/>
                <w:rFonts w:ascii="Arial" w:hAnsi="Arial" w:cs="Arial"/>
              </w:rPr>
              <w:t xml:space="preserve"> Irodalomjegyzék: </w:t>
            </w:r>
            <w:r w:rsidRPr="00573970">
              <w:rPr>
                <w:rStyle w:val="Hiperhivatkozs"/>
                <w:rFonts w:ascii="Segoe UI Symbol" w:hAnsi="Segoe UI Symbol" w:cs="Segoe UI Symbol"/>
              </w:rPr>
              <w:t>✦</w:t>
            </w:r>
            <w:r w:rsidRPr="00573970">
              <w:rPr>
                <w:rFonts w:ascii="Arial" w:hAnsi="Arial" w:cs="Arial"/>
              </w:rPr>
              <w:tab/>
            </w:r>
            <w:r w:rsidRPr="00573970">
              <w:rPr>
                <w:rFonts w:ascii="Arial" w:hAnsi="Arial" w:cs="Arial"/>
              </w:rPr>
              <w:fldChar w:fldCharType="begin"/>
            </w:r>
            <w:r w:rsidRPr="00573970">
              <w:rPr>
                <w:rFonts w:ascii="Arial" w:hAnsi="Arial" w:cs="Arial"/>
              </w:rPr>
              <w:instrText>PAGEREF _Toc822151445 \h</w:instrText>
            </w:r>
            <w:r w:rsidRPr="00573970">
              <w:rPr>
                <w:rFonts w:ascii="Arial" w:hAnsi="Arial" w:cs="Arial"/>
              </w:rPr>
            </w:r>
            <w:r w:rsidRPr="00573970">
              <w:rPr>
                <w:rFonts w:ascii="Arial" w:hAnsi="Arial" w:cs="Arial"/>
              </w:rPr>
              <w:fldChar w:fldCharType="separate"/>
            </w:r>
            <w:r w:rsidRPr="00573970">
              <w:rPr>
                <w:rStyle w:val="Hiperhivatkozs"/>
                <w:rFonts w:ascii="Arial" w:hAnsi="Arial" w:cs="Arial"/>
              </w:rPr>
              <w:t>13</w:t>
            </w:r>
            <w:r w:rsidRPr="00573970">
              <w:rPr>
                <w:rFonts w:ascii="Arial" w:hAnsi="Arial" w:cs="Arial"/>
              </w:rPr>
              <w:fldChar w:fldCharType="end"/>
            </w:r>
          </w:hyperlink>
        </w:p>
        <w:p w14:paraId="44EAFD9C" w14:textId="77777777" w:rsidR="00F761A7" w:rsidRPr="00573970" w:rsidRDefault="00F761A7">
          <w:pPr>
            <w:rPr>
              <w:rFonts w:ascii="Arial" w:hAnsi="Arial" w:cs="Arial"/>
            </w:rPr>
          </w:pPr>
          <w:r w:rsidRPr="00573970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B94D5A5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3DEEC669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3656B9AB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45FB0818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049F31CB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53128261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62486C05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4101652C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4B99056E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1299C43A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4DDBEF00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3461D779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3CF2D8B6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0FB78278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1FC39945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0562CB0E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34CE0A41" w14:textId="77777777" w:rsidR="00F761A7" w:rsidRPr="00573970" w:rsidRDefault="00F761A7" w:rsidP="222EFF02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</w:rPr>
      </w:pPr>
    </w:p>
    <w:p w14:paraId="62EBF3C5" w14:textId="77777777" w:rsidR="005315C7" w:rsidRPr="00573970" w:rsidRDefault="005315C7" w:rsidP="222EFF02">
      <w:pPr>
        <w:rPr>
          <w:rFonts w:ascii="Arial" w:hAnsi="Arial" w:cs="Arial"/>
          <w:b/>
          <w:bCs/>
          <w:sz w:val="32"/>
          <w:szCs w:val="32"/>
        </w:rPr>
      </w:pPr>
    </w:p>
    <w:p w14:paraId="6D98A12B" w14:textId="77777777" w:rsidR="00F761A7" w:rsidRPr="00573970" w:rsidRDefault="00F761A7" w:rsidP="00F761A7">
      <w:pPr>
        <w:pStyle w:val="Cmsor1"/>
        <w:rPr>
          <w:rFonts w:ascii="Arial" w:hAnsi="Arial" w:cs="Arial"/>
        </w:rPr>
      </w:pPr>
    </w:p>
    <w:p w14:paraId="1EF3049D" w14:textId="2F05D81F" w:rsidR="00F761A7" w:rsidRPr="00573970" w:rsidRDefault="00F761A7" w:rsidP="222EFF02">
      <w:pPr>
        <w:rPr>
          <w:rFonts w:ascii="Arial" w:eastAsia="Arial" w:hAnsi="Arial" w:cs="Arial"/>
          <w:b/>
          <w:bCs/>
          <w:color w:val="7B3F6E"/>
          <w:sz w:val="55"/>
          <w:szCs w:val="55"/>
        </w:rPr>
      </w:pPr>
    </w:p>
    <w:p w14:paraId="3CE56C6D" w14:textId="7C426617" w:rsidR="00F761A7" w:rsidRPr="00573970" w:rsidRDefault="6D86094A" w:rsidP="222EFF02">
      <w:pPr>
        <w:pStyle w:val="Cmsor1"/>
        <w:rPr>
          <w:rFonts w:ascii="Arial" w:eastAsia="Times New Roman" w:hAnsi="Arial" w:cs="Arial"/>
          <w:color w:val="964787"/>
          <w:sz w:val="60"/>
          <w:szCs w:val="60"/>
        </w:rPr>
      </w:pPr>
      <w:bookmarkStart w:id="3" w:name="_Toc628674886"/>
      <w:r w:rsidRPr="00573970">
        <w:rPr>
          <w:rFonts w:ascii="Segoe UI Symbol" w:hAnsi="Segoe UI Symbol" w:cs="Segoe UI Symbol"/>
          <w:color w:val="964787"/>
        </w:rPr>
        <w:t>✦</w:t>
      </w:r>
      <w:r w:rsidRPr="00573970">
        <w:rPr>
          <w:rFonts w:ascii="Arial" w:hAnsi="Arial" w:cs="Arial"/>
          <w:color w:val="964787"/>
        </w:rPr>
        <w:t xml:space="preserve"> </w:t>
      </w:r>
      <w:r w:rsidR="00F761A7" w:rsidRPr="00573970">
        <w:rPr>
          <w:rFonts w:ascii="Arial" w:hAnsi="Arial" w:cs="Arial"/>
          <w:color w:val="964787"/>
        </w:rPr>
        <w:t>Bevezetés</w:t>
      </w:r>
      <w:r w:rsidR="0B6EEC92" w:rsidRPr="00573970">
        <w:rPr>
          <w:rFonts w:ascii="Arial" w:hAnsi="Arial" w:cs="Arial"/>
          <w:color w:val="964787"/>
        </w:rPr>
        <w:t xml:space="preserve"> </w:t>
      </w:r>
      <w:r w:rsidR="0B6EEC92" w:rsidRPr="00573970">
        <w:rPr>
          <w:rFonts w:ascii="Segoe UI Symbol" w:hAnsi="Segoe UI Symbol" w:cs="Segoe UI Symbol"/>
          <w:color w:val="964787"/>
        </w:rPr>
        <w:t>✦</w:t>
      </w:r>
      <w:bookmarkEnd w:id="3"/>
    </w:p>
    <w:p w14:paraId="006737CC" w14:textId="08144C87" w:rsidR="289A05F7" w:rsidRPr="00573970" w:rsidRDefault="289A05F7" w:rsidP="12FFC1E1">
      <w:pPr>
        <w:rPr>
          <w:rFonts w:ascii="Arial" w:hAnsi="Arial" w:cs="Arial"/>
          <w:b/>
          <w:bCs/>
          <w:color w:val="96489C"/>
        </w:rPr>
      </w:pPr>
      <w:r w:rsidRPr="00573970">
        <w:rPr>
          <w:rFonts w:ascii="Arial" w:hAnsi="Arial" w:cs="Arial"/>
          <w:b/>
          <w:bCs/>
          <w:color w:val="96489C"/>
        </w:rPr>
        <w:t>-----------------------------------------------------------------------------------------------------------------</w:t>
      </w:r>
    </w:p>
    <w:p w14:paraId="270730F3" w14:textId="1972D237" w:rsidR="42B5E400" w:rsidRPr="00573970" w:rsidRDefault="42B5E400" w:rsidP="12FFC1E1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>A szépségápolással foglalkozó szakemberek, fodrászok, műkörmösök, kozmetikusok mindennapjait nagymértékben megnehezíti az id</w:t>
      </w:r>
      <w:r w:rsidR="0939EC65" w:rsidRPr="00573970">
        <w:rPr>
          <w:rFonts w:ascii="Arial" w:hAnsi="Arial" w:cs="Arial"/>
        </w:rPr>
        <w:t xml:space="preserve">őpontok papíralapú naptárral való kezelése, amelyek tele vannak javításokkal, átírásokkal, mivel a </w:t>
      </w:r>
      <w:r w:rsidR="35E5674D" w:rsidRPr="00573970">
        <w:rPr>
          <w:rFonts w:ascii="Arial" w:hAnsi="Arial" w:cs="Arial"/>
        </w:rPr>
        <w:t>vendégek időpontot változtatnak, vagy lemondanak.</w:t>
      </w:r>
    </w:p>
    <w:p w14:paraId="0DC7016B" w14:textId="41E13BF1" w:rsidR="1731DA26" w:rsidRPr="00573970" w:rsidRDefault="1731DA26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 xml:space="preserve">A Book &amp; Beauty weboldal célja, hogy modern, digitális megoldást nyújtson erre a problémára. A rendszer lehetővé teszi a szolgáltatók </w:t>
      </w:r>
      <w:r w:rsidR="0C1B34D5" w:rsidRPr="00573970">
        <w:rPr>
          <w:rFonts w:ascii="Arial" w:hAnsi="Arial" w:cs="Arial"/>
        </w:rPr>
        <w:t>számára, hogy átláthatóan kezeljék naptárjukat, a vendégek pedig kényelmesen, otthonról foglalhassanak időpon</w:t>
      </w:r>
      <w:r w:rsidR="5DC30722" w:rsidRPr="00573970">
        <w:rPr>
          <w:rFonts w:ascii="Arial" w:hAnsi="Arial" w:cs="Arial"/>
        </w:rPr>
        <w:t>tot.</w:t>
      </w:r>
    </w:p>
    <w:p w14:paraId="03D11543" w14:textId="27A463FB" w:rsidR="222EFF02" w:rsidRPr="00573970" w:rsidRDefault="222EFF02" w:rsidP="222EFF02">
      <w:pPr>
        <w:spacing w:line="360" w:lineRule="auto"/>
        <w:rPr>
          <w:rFonts w:ascii="Arial" w:hAnsi="Arial" w:cs="Arial"/>
        </w:rPr>
      </w:pPr>
    </w:p>
    <w:p w14:paraId="584A4C6F" w14:textId="21E4973A" w:rsidR="5DC30722" w:rsidRPr="00573970" w:rsidRDefault="5DC30722" w:rsidP="222EFF02">
      <w:pPr>
        <w:spacing w:line="360" w:lineRule="auto"/>
        <w:rPr>
          <w:rFonts w:ascii="Arial" w:hAnsi="Arial" w:cs="Arial"/>
          <w:color w:val="915DA1"/>
          <w:sz w:val="36"/>
          <w:szCs w:val="36"/>
        </w:rPr>
      </w:pPr>
      <w:r w:rsidRPr="00573970">
        <w:rPr>
          <w:rFonts w:ascii="Arial" w:hAnsi="Arial" w:cs="Arial"/>
          <w:color w:val="915DA1"/>
          <w:sz w:val="32"/>
          <w:szCs w:val="32"/>
        </w:rPr>
        <w:t>A rendszer főbb funkciói</w:t>
      </w:r>
    </w:p>
    <w:p w14:paraId="2DAC0286" w14:textId="3BCEAB1B" w:rsidR="5DC30722" w:rsidRPr="00573970" w:rsidRDefault="5DC30722" w:rsidP="222EFF02">
      <w:pPr>
        <w:pStyle w:val="Listaszerbekezds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573970">
        <w:rPr>
          <w:rFonts w:ascii="Arial" w:hAnsi="Arial" w:cs="Arial"/>
          <w:color w:val="000000" w:themeColor="text1"/>
        </w:rPr>
        <w:t>A vendégek könnyen és gyorsan foglalhatnak időpontot online</w:t>
      </w:r>
    </w:p>
    <w:p w14:paraId="32D444F8" w14:textId="5A59B381" w:rsidR="5DC30722" w:rsidRPr="00573970" w:rsidRDefault="5DC30722" w:rsidP="222EFF02">
      <w:pPr>
        <w:pStyle w:val="Listaszerbekezds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573970">
        <w:rPr>
          <w:rFonts w:ascii="Arial" w:hAnsi="Arial" w:cs="Arial"/>
          <w:color w:val="000000" w:themeColor="text1"/>
        </w:rPr>
        <w:t>A szolgáltató látja az összes foglalt, szabad és blokkolt időpontját</w:t>
      </w:r>
    </w:p>
    <w:p w14:paraId="3CBC58BA" w14:textId="5AB22825" w:rsidR="5DC30722" w:rsidRPr="00573970" w:rsidRDefault="5DC30722" w:rsidP="222EFF02">
      <w:pPr>
        <w:pStyle w:val="Listaszerbekezds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573970">
        <w:rPr>
          <w:rFonts w:ascii="Arial" w:hAnsi="Arial" w:cs="Arial"/>
          <w:color w:val="000000" w:themeColor="text1"/>
        </w:rPr>
        <w:t>Időpontok átütemezése és törlése egyszerű kezelőfelületen</w:t>
      </w:r>
    </w:p>
    <w:p w14:paraId="65B3A88E" w14:textId="4E63A128" w:rsidR="5DC30722" w:rsidRPr="00573970" w:rsidRDefault="5DC30722" w:rsidP="222EFF02">
      <w:pPr>
        <w:pStyle w:val="Listaszerbekezds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573970">
        <w:rPr>
          <w:rFonts w:ascii="Arial" w:hAnsi="Arial" w:cs="Arial"/>
          <w:color w:val="000000" w:themeColor="text1"/>
        </w:rPr>
        <w:t>Megjegyzések csatolása a vendégeknek (pl. Allergia információk)</w:t>
      </w:r>
    </w:p>
    <w:p w14:paraId="6F6EAB2F" w14:textId="0B5EC1D2" w:rsidR="5DC30722" w:rsidRPr="00573970" w:rsidRDefault="5DC30722" w:rsidP="222EFF02">
      <w:pPr>
        <w:pStyle w:val="Listaszerbekezds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573970">
        <w:rPr>
          <w:rFonts w:ascii="Arial" w:hAnsi="Arial" w:cs="Arial"/>
          <w:color w:val="000000" w:themeColor="text1"/>
        </w:rPr>
        <w:t>Egész nap kihúzása (pihenőnap, szabadság)</w:t>
      </w:r>
    </w:p>
    <w:p w14:paraId="696C2155" w14:textId="343C31F0" w:rsidR="5DC30722" w:rsidRPr="00573970" w:rsidRDefault="5DC30722" w:rsidP="222EFF02">
      <w:pPr>
        <w:pStyle w:val="Listaszerbekezds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573970">
        <w:rPr>
          <w:rFonts w:ascii="Arial" w:hAnsi="Arial" w:cs="Arial"/>
          <w:color w:val="000000" w:themeColor="text1"/>
        </w:rPr>
        <w:t xml:space="preserve">Új szolgáltatást is hozzáadhat a szolgáltató </w:t>
      </w:r>
      <w:r w:rsidR="71B7626E" w:rsidRPr="00573970">
        <w:rPr>
          <w:rFonts w:ascii="Arial" w:hAnsi="Arial" w:cs="Arial"/>
          <w:color w:val="000000" w:themeColor="text1"/>
        </w:rPr>
        <w:t xml:space="preserve">(pl. </w:t>
      </w:r>
      <w:r w:rsidR="1094FDAE" w:rsidRPr="00573970">
        <w:rPr>
          <w:rFonts w:ascii="Arial" w:hAnsi="Arial" w:cs="Arial"/>
          <w:color w:val="000000" w:themeColor="text1"/>
        </w:rPr>
        <w:t>manikűr)</w:t>
      </w:r>
    </w:p>
    <w:p w14:paraId="2946DB82" w14:textId="77777777" w:rsidR="00E65536" w:rsidRPr="00573970" w:rsidRDefault="00E65536">
      <w:pPr>
        <w:rPr>
          <w:rFonts w:ascii="Arial" w:hAnsi="Arial" w:cs="Arial"/>
        </w:rPr>
      </w:pPr>
      <w:r w:rsidRPr="00573970">
        <w:rPr>
          <w:rFonts w:ascii="Arial" w:hAnsi="Arial" w:cs="Arial"/>
        </w:rPr>
        <w:br w:type="page"/>
      </w:r>
    </w:p>
    <w:p w14:paraId="2711FE51" w14:textId="7F2F6316" w:rsidR="001A2425" w:rsidRPr="00573970" w:rsidRDefault="5FE28112" w:rsidP="222EFF02">
      <w:pPr>
        <w:pStyle w:val="Cmsor1"/>
        <w:rPr>
          <w:rFonts w:ascii="Arial" w:eastAsia="Times New Roman" w:hAnsi="Arial" w:cs="Arial"/>
          <w:color w:val="964787"/>
          <w:sz w:val="60"/>
          <w:szCs w:val="60"/>
        </w:rPr>
      </w:pPr>
      <w:bookmarkStart w:id="4" w:name="_Toc516389734"/>
      <w:r w:rsidRPr="00573970">
        <w:rPr>
          <w:rFonts w:ascii="Segoe UI Symbol" w:hAnsi="Segoe UI Symbol" w:cs="Segoe UI Symbol"/>
          <w:color w:val="964787"/>
        </w:rPr>
        <w:lastRenderedPageBreak/>
        <w:t>✦</w:t>
      </w:r>
      <w:r w:rsidRPr="00573970">
        <w:rPr>
          <w:rFonts w:ascii="Arial" w:hAnsi="Arial" w:cs="Arial"/>
          <w:color w:val="964787"/>
        </w:rPr>
        <w:t xml:space="preserve"> </w:t>
      </w:r>
      <w:r w:rsidR="00E65536" w:rsidRPr="00573970">
        <w:rPr>
          <w:rFonts w:ascii="Arial" w:hAnsi="Arial" w:cs="Arial"/>
          <w:color w:val="964787"/>
        </w:rPr>
        <w:t>Fejlesztői dokumentáció</w:t>
      </w:r>
      <w:r w:rsidR="27CD19D2" w:rsidRPr="00573970">
        <w:rPr>
          <w:rFonts w:ascii="Arial" w:hAnsi="Arial" w:cs="Arial"/>
          <w:color w:val="964787"/>
        </w:rPr>
        <w:t xml:space="preserve"> </w:t>
      </w:r>
      <w:r w:rsidR="27CD19D2" w:rsidRPr="00573970">
        <w:rPr>
          <w:rFonts w:ascii="Segoe UI Symbol" w:hAnsi="Segoe UI Symbol" w:cs="Segoe UI Symbol"/>
          <w:color w:val="964787"/>
        </w:rPr>
        <w:t>✦</w:t>
      </w:r>
      <w:bookmarkEnd w:id="4"/>
    </w:p>
    <w:p w14:paraId="687DC809" w14:textId="3328B211" w:rsidR="4AE2EFC9" w:rsidRPr="00573970" w:rsidRDefault="4AE2EFC9" w:rsidP="222EFF02">
      <w:pPr>
        <w:rPr>
          <w:rFonts w:ascii="Arial" w:hAnsi="Arial" w:cs="Arial"/>
          <w:b/>
          <w:bCs/>
          <w:color w:val="7030A0"/>
        </w:rPr>
      </w:pPr>
      <w:r w:rsidRPr="00573970">
        <w:rPr>
          <w:rFonts w:ascii="Arial" w:hAnsi="Arial" w:cs="Arial"/>
          <w:b/>
          <w:bCs/>
          <w:color w:val="7030A0"/>
        </w:rPr>
        <w:t>-----------------------------------------------------------------------------------------------------------------</w:t>
      </w:r>
    </w:p>
    <w:p w14:paraId="730C79BF" w14:textId="77777777" w:rsidR="00E65536" w:rsidRPr="00573970" w:rsidRDefault="004B66D9" w:rsidP="222EFF02">
      <w:pPr>
        <w:spacing w:line="360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 xml:space="preserve">A hardverünk egy Lenovo ThinkCentre M75s második generációs számítógép, amelyen </w:t>
      </w:r>
      <w:r w:rsidR="008B077C" w:rsidRPr="00573970">
        <w:rPr>
          <w:rFonts w:ascii="Arial" w:hAnsi="Arial" w:cs="Arial"/>
          <w:sz w:val="28"/>
          <w:szCs w:val="28"/>
        </w:rPr>
        <w:t>elvégeztük a munkánkat.</w:t>
      </w:r>
    </w:p>
    <w:p w14:paraId="2BF115EB" w14:textId="77777777" w:rsidR="008B077C" w:rsidRPr="00573970" w:rsidRDefault="008B077C" w:rsidP="222EFF02">
      <w:pPr>
        <w:spacing w:line="360" w:lineRule="auto"/>
        <w:rPr>
          <w:rFonts w:ascii="Arial" w:hAnsi="Arial" w:cs="Arial"/>
          <w:sz w:val="28"/>
          <w:szCs w:val="28"/>
          <w:u w:val="single"/>
        </w:rPr>
      </w:pPr>
      <w:r w:rsidRPr="00573970">
        <w:rPr>
          <w:rFonts w:ascii="Arial" w:hAnsi="Arial" w:cs="Arial"/>
          <w:sz w:val="28"/>
          <w:szCs w:val="28"/>
          <w:u w:val="single"/>
        </w:rPr>
        <w:t xml:space="preserve">Specifikációk: </w:t>
      </w:r>
    </w:p>
    <w:p w14:paraId="48031F32" w14:textId="77777777" w:rsidR="008B077C" w:rsidRPr="00573970" w:rsidRDefault="008B077C" w:rsidP="222EFF02">
      <w:pPr>
        <w:pStyle w:val="Listaszerbekezds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 xml:space="preserve"> Operációs rendszer: Microsoft Windows 10 Pro, Windows 11</w:t>
      </w:r>
    </w:p>
    <w:p w14:paraId="6415C6DA" w14:textId="77777777" w:rsidR="008B077C" w:rsidRPr="00573970" w:rsidRDefault="008B077C" w:rsidP="222EFF02">
      <w:pPr>
        <w:pStyle w:val="Listaszerbekezds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>Rendszer típusa: 64 bites operációs rendszer, x64-alapú processzor</w:t>
      </w:r>
    </w:p>
    <w:p w14:paraId="037EDECF" w14:textId="77777777" w:rsidR="008B077C" w:rsidRPr="00573970" w:rsidRDefault="008B077C" w:rsidP="222EFF02">
      <w:pPr>
        <w:pStyle w:val="Listaszerbekezds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>Memória: 8 GB</w:t>
      </w:r>
    </w:p>
    <w:p w14:paraId="535AD7E1" w14:textId="77777777" w:rsidR="008B077C" w:rsidRPr="00573970" w:rsidRDefault="008B077C" w:rsidP="222EFF02">
      <w:pPr>
        <w:pStyle w:val="Listaszerbekezds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 xml:space="preserve">Processzor: Intel(R) Core (TM) i5-10400 CPU @ 2.90GHz </w:t>
      </w:r>
    </w:p>
    <w:p w14:paraId="670E8A27" w14:textId="77777777" w:rsidR="008B077C" w:rsidRPr="00573970" w:rsidRDefault="008B077C" w:rsidP="222EFF02">
      <w:pPr>
        <w:spacing w:line="360" w:lineRule="auto"/>
        <w:rPr>
          <w:rFonts w:ascii="Arial" w:hAnsi="Arial" w:cs="Arial"/>
          <w:sz w:val="28"/>
          <w:szCs w:val="28"/>
          <w:u w:val="single"/>
        </w:rPr>
      </w:pPr>
      <w:r w:rsidRPr="00573970">
        <w:rPr>
          <w:rFonts w:ascii="Arial" w:hAnsi="Arial" w:cs="Arial"/>
          <w:sz w:val="28"/>
          <w:szCs w:val="28"/>
          <w:u w:val="single"/>
        </w:rPr>
        <w:t>Fejlesztői környezet:</w:t>
      </w:r>
    </w:p>
    <w:p w14:paraId="3E166A2F" w14:textId="110C5731" w:rsidR="008B077C" w:rsidRPr="00573970" w:rsidRDefault="008B077C" w:rsidP="222EFF02">
      <w:pPr>
        <w:spacing w:line="360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 xml:space="preserve">A frontendet és a backendet a Visual Studio Code </w:t>
      </w:r>
      <w:r w:rsidR="06684A72" w:rsidRPr="00573970">
        <w:rPr>
          <w:rFonts w:ascii="Arial" w:hAnsi="Arial" w:cs="Arial"/>
          <w:sz w:val="28"/>
          <w:szCs w:val="28"/>
        </w:rPr>
        <w:t>alkalmazásban készítettük</w:t>
      </w:r>
      <w:r w:rsidRPr="00573970">
        <w:rPr>
          <w:rFonts w:ascii="Arial" w:hAnsi="Arial" w:cs="Arial"/>
          <w:sz w:val="28"/>
          <w:szCs w:val="28"/>
        </w:rPr>
        <w:t xml:space="preserve"> el.</w:t>
      </w:r>
    </w:p>
    <w:p w14:paraId="58CA14A9" w14:textId="5A57248F" w:rsidR="008B077C" w:rsidRPr="00573970" w:rsidRDefault="008B077C" w:rsidP="222EFF02">
      <w:pPr>
        <w:spacing w:line="360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  <w:u w:val="single"/>
        </w:rPr>
        <w:t>Visual Studio Code:</w:t>
      </w:r>
      <w:r w:rsidR="00137273" w:rsidRPr="00573970">
        <w:rPr>
          <w:rFonts w:ascii="Arial" w:hAnsi="Arial" w:cs="Arial"/>
          <w:sz w:val="28"/>
          <w:szCs w:val="28"/>
          <w:u w:val="single"/>
        </w:rPr>
        <w:t xml:space="preserve"> </w:t>
      </w:r>
      <w:r w:rsidR="00137273" w:rsidRPr="00573970">
        <w:rPr>
          <w:rFonts w:ascii="Arial" w:hAnsi="Arial" w:cs="Arial"/>
          <w:sz w:val="28"/>
          <w:szCs w:val="28"/>
        </w:rPr>
        <w:t xml:space="preserve">Ez egy ingyenes, nyíltforráskódú kódszerkeztő </w:t>
      </w:r>
      <w:r w:rsidR="0F103390" w:rsidRPr="00573970">
        <w:rPr>
          <w:rFonts w:ascii="Arial" w:hAnsi="Arial" w:cs="Arial"/>
          <w:sz w:val="28"/>
          <w:szCs w:val="28"/>
        </w:rPr>
        <w:t>program,</w:t>
      </w:r>
      <w:r w:rsidR="00137273" w:rsidRPr="00573970">
        <w:rPr>
          <w:rFonts w:ascii="Arial" w:hAnsi="Arial" w:cs="Arial"/>
          <w:sz w:val="28"/>
          <w:szCs w:val="28"/>
        </w:rPr>
        <w:t xml:space="preserve"> amelyet a Microsoft fejlesztett. Főként programozóknak készült</w:t>
      </w:r>
      <w:r w:rsidR="009E36B5" w:rsidRPr="00573970">
        <w:rPr>
          <w:rFonts w:ascii="Arial" w:hAnsi="Arial" w:cs="Arial"/>
          <w:sz w:val="28"/>
          <w:szCs w:val="28"/>
        </w:rPr>
        <w:t>,</w:t>
      </w:r>
      <w:r w:rsidR="00137273" w:rsidRPr="00573970">
        <w:rPr>
          <w:rFonts w:ascii="Arial" w:hAnsi="Arial" w:cs="Arial"/>
          <w:sz w:val="28"/>
          <w:szCs w:val="28"/>
        </w:rPr>
        <w:t xml:space="preserve"> és támogatja a legnépszerűbb programozási nyelveket is </w:t>
      </w:r>
      <w:r w:rsidR="009E36B5" w:rsidRPr="00573970">
        <w:rPr>
          <w:rFonts w:ascii="Arial" w:hAnsi="Arial" w:cs="Arial"/>
          <w:sz w:val="28"/>
          <w:szCs w:val="28"/>
        </w:rPr>
        <w:t>például</w:t>
      </w:r>
      <w:r w:rsidR="00137273" w:rsidRPr="00573970">
        <w:rPr>
          <w:rFonts w:ascii="Arial" w:hAnsi="Arial" w:cs="Arial"/>
          <w:sz w:val="28"/>
          <w:szCs w:val="28"/>
        </w:rPr>
        <w:t xml:space="preserve"> a Pythont-t, JavaScript-et,</w:t>
      </w:r>
      <w:r w:rsidR="009E36B5" w:rsidRPr="00573970">
        <w:rPr>
          <w:rFonts w:ascii="Arial" w:hAnsi="Arial" w:cs="Arial"/>
          <w:sz w:val="28"/>
          <w:szCs w:val="28"/>
        </w:rPr>
        <w:t xml:space="preserve"> </w:t>
      </w:r>
      <w:r w:rsidR="00137273" w:rsidRPr="00573970">
        <w:rPr>
          <w:rFonts w:ascii="Arial" w:hAnsi="Arial" w:cs="Arial"/>
          <w:sz w:val="28"/>
          <w:szCs w:val="28"/>
        </w:rPr>
        <w:t>Java-t, C++ és több más nyelvet.</w:t>
      </w:r>
    </w:p>
    <w:p w14:paraId="15BA5C66" w14:textId="77777777" w:rsidR="00137273" w:rsidRPr="00573970" w:rsidRDefault="00137273" w:rsidP="222EFF02">
      <w:pPr>
        <w:spacing w:line="360" w:lineRule="auto"/>
        <w:rPr>
          <w:rFonts w:ascii="Arial" w:hAnsi="Arial" w:cs="Arial"/>
          <w:sz w:val="28"/>
          <w:szCs w:val="28"/>
          <w:u w:val="single"/>
        </w:rPr>
      </w:pPr>
      <w:r w:rsidRPr="00573970">
        <w:rPr>
          <w:rFonts w:ascii="Arial" w:hAnsi="Arial" w:cs="Arial"/>
          <w:sz w:val="28"/>
          <w:szCs w:val="28"/>
          <w:u w:val="single"/>
        </w:rPr>
        <w:t>Főbb jellemzők:</w:t>
      </w:r>
    </w:p>
    <w:p w14:paraId="66D0795F" w14:textId="77777777" w:rsidR="00137273" w:rsidRPr="00573970" w:rsidRDefault="00137273" w:rsidP="222EFF02">
      <w:pPr>
        <w:pStyle w:val="Listaszerbekezds"/>
        <w:numPr>
          <w:ilvl w:val="0"/>
          <w:numId w:val="6"/>
        </w:numPr>
        <w:spacing w:line="276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>Bővíthető: Támogatja a kiterjesztéseket, amelyekkel új nyelvek, témák</w:t>
      </w:r>
      <w:r w:rsidR="009E36B5" w:rsidRPr="00573970">
        <w:rPr>
          <w:rFonts w:ascii="Arial" w:hAnsi="Arial" w:cs="Arial"/>
          <w:sz w:val="28"/>
          <w:szCs w:val="28"/>
        </w:rPr>
        <w:t>, funkciók adhatóak hozzá.</w:t>
      </w:r>
    </w:p>
    <w:p w14:paraId="009F1764" w14:textId="77777777" w:rsidR="009E36B5" w:rsidRPr="00573970" w:rsidRDefault="009E36B5" w:rsidP="222EFF02">
      <w:pPr>
        <w:pStyle w:val="Listaszerbekezds"/>
        <w:numPr>
          <w:ilvl w:val="0"/>
          <w:numId w:val="6"/>
        </w:numPr>
        <w:spacing w:line="276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>Git-integráció: Támogatja a verzió kezelést, közvetlenül a szerkesztőből is végezhetőek Git műveletek.</w:t>
      </w:r>
    </w:p>
    <w:p w14:paraId="64220B12" w14:textId="77777777" w:rsidR="009E36B5" w:rsidRPr="00573970" w:rsidRDefault="009E36B5" w:rsidP="222EFF02">
      <w:pPr>
        <w:pStyle w:val="Listaszerbekezds"/>
        <w:numPr>
          <w:ilvl w:val="0"/>
          <w:numId w:val="6"/>
        </w:numPr>
        <w:spacing w:line="276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>Könnyű kezelés: Az alkalmazás gyorsan indul el zökkenőmentesen lehet programozni, mivel alacsony rendszerigénnyel rendelkezik.</w:t>
      </w:r>
    </w:p>
    <w:p w14:paraId="1714B529" w14:textId="77777777" w:rsidR="009E36B5" w:rsidRPr="00573970" w:rsidRDefault="009E36B5" w:rsidP="222EFF02">
      <w:pPr>
        <w:pStyle w:val="Listaszerbekezds"/>
        <w:numPr>
          <w:ilvl w:val="0"/>
          <w:numId w:val="6"/>
        </w:numPr>
        <w:spacing w:line="276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>Beépített terminál: A terminál lehetővé teszi a parancsok futtatását a szerkesztőből.</w:t>
      </w:r>
    </w:p>
    <w:p w14:paraId="143BB0FA" w14:textId="77777777" w:rsidR="00BC1F00" w:rsidRPr="00573970" w:rsidRDefault="00EF2548" w:rsidP="222EFF02">
      <w:pPr>
        <w:pStyle w:val="Listaszerbekezds"/>
        <w:numPr>
          <w:ilvl w:val="0"/>
          <w:numId w:val="6"/>
        </w:numPr>
        <w:spacing w:line="276" w:lineRule="auto"/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t>Több platformos elérhetőség: Elérhető Windows, Linux és MacOS rendszereken is.</w:t>
      </w:r>
    </w:p>
    <w:p w14:paraId="5997CC1D" w14:textId="717E904E" w:rsidR="00EF2548" w:rsidRPr="00573970" w:rsidRDefault="00BC1F00" w:rsidP="222EFF02">
      <w:pPr>
        <w:rPr>
          <w:rFonts w:ascii="Arial" w:hAnsi="Arial" w:cs="Arial"/>
          <w:sz w:val="28"/>
          <w:szCs w:val="28"/>
        </w:rPr>
      </w:pPr>
      <w:r w:rsidRPr="00573970">
        <w:rPr>
          <w:rFonts w:ascii="Arial" w:hAnsi="Arial" w:cs="Arial"/>
          <w:sz w:val="28"/>
          <w:szCs w:val="28"/>
        </w:rPr>
        <w:br w:type="page"/>
      </w:r>
      <w:r w:rsidR="00573970">
        <w:rPr>
          <w:rFonts w:ascii="Arial" w:hAnsi="Arial" w:cs="Arial"/>
          <w:sz w:val="28"/>
          <w:szCs w:val="28"/>
        </w:rPr>
        <w:lastRenderedPageBreak/>
        <w:tab/>
      </w:r>
    </w:p>
    <w:p w14:paraId="11BC9B05" w14:textId="526859DE" w:rsidR="009E36B5" w:rsidRPr="00573970" w:rsidRDefault="2AD2F455" w:rsidP="222EFF02">
      <w:pPr>
        <w:pStyle w:val="Cmsor1"/>
        <w:rPr>
          <w:rFonts w:ascii="Arial" w:eastAsia="Times New Roman" w:hAnsi="Arial" w:cs="Arial"/>
          <w:color w:val="964787"/>
          <w:sz w:val="60"/>
          <w:szCs w:val="60"/>
        </w:rPr>
      </w:pPr>
      <w:bookmarkStart w:id="5" w:name="_Toc21431370"/>
      <w:r w:rsidRPr="00573970">
        <w:rPr>
          <w:rFonts w:ascii="Segoe UI Symbol" w:hAnsi="Segoe UI Symbol" w:cs="Segoe UI Symbol"/>
          <w:color w:val="964787"/>
        </w:rPr>
        <w:t>✦</w:t>
      </w:r>
      <w:r w:rsidRPr="00573970">
        <w:rPr>
          <w:rFonts w:ascii="Arial" w:hAnsi="Arial" w:cs="Arial"/>
          <w:color w:val="964787"/>
        </w:rPr>
        <w:t xml:space="preserve"> </w:t>
      </w:r>
      <w:r w:rsidR="00EF2548" w:rsidRPr="00573970">
        <w:rPr>
          <w:rFonts w:ascii="Arial" w:hAnsi="Arial" w:cs="Arial"/>
          <w:color w:val="964787"/>
        </w:rPr>
        <w:t>Futtatási környezet:</w:t>
      </w:r>
      <w:r w:rsidR="3C60D217" w:rsidRPr="00573970">
        <w:rPr>
          <w:rFonts w:ascii="Arial" w:hAnsi="Arial" w:cs="Arial"/>
          <w:color w:val="964787"/>
        </w:rPr>
        <w:t xml:space="preserve"> </w:t>
      </w:r>
      <w:r w:rsidR="3C60D217" w:rsidRPr="00573970">
        <w:rPr>
          <w:rFonts w:ascii="Segoe UI Symbol" w:hAnsi="Segoe UI Symbol" w:cs="Segoe UI Symbol"/>
          <w:color w:val="964787"/>
        </w:rPr>
        <w:t>✦</w:t>
      </w:r>
      <w:bookmarkEnd w:id="5"/>
    </w:p>
    <w:p w14:paraId="110FFD37" w14:textId="7366AEBF" w:rsidR="00F761A7" w:rsidRPr="00573970" w:rsidRDefault="3D0BE647" w:rsidP="222EFF02">
      <w:pPr>
        <w:rPr>
          <w:rFonts w:ascii="Arial" w:hAnsi="Arial" w:cs="Arial"/>
          <w:color w:val="7030A0"/>
        </w:rPr>
      </w:pPr>
      <w:r w:rsidRPr="00573970">
        <w:rPr>
          <w:rFonts w:ascii="Arial" w:hAnsi="Arial" w:cs="Arial"/>
          <w:b/>
          <w:bCs/>
          <w:color w:val="7030A0"/>
        </w:rPr>
        <w:t>----------------------------------------------------------------------------------------------------------------</w:t>
      </w:r>
      <w:r w:rsidRPr="00573970">
        <w:rPr>
          <w:rFonts w:ascii="Arial" w:hAnsi="Arial" w:cs="Arial"/>
          <w:color w:val="7030A0"/>
        </w:rPr>
        <w:t>-</w:t>
      </w:r>
    </w:p>
    <w:p w14:paraId="0A3A6E0B" w14:textId="77777777" w:rsidR="006259F3" w:rsidRPr="00573970" w:rsidRDefault="006259F3" w:rsidP="222EFF02">
      <w:pPr>
        <w:rPr>
          <w:rFonts w:ascii="Arial" w:hAnsi="Arial" w:cs="Arial"/>
          <w:b/>
          <w:bCs/>
          <w:sz w:val="28"/>
          <w:szCs w:val="28"/>
        </w:rPr>
      </w:pPr>
      <w:r w:rsidRPr="00573970">
        <w:rPr>
          <w:rFonts w:ascii="Arial" w:hAnsi="Arial" w:cs="Arial"/>
          <w:b/>
          <w:bCs/>
          <w:sz w:val="28"/>
          <w:szCs w:val="28"/>
        </w:rPr>
        <w:t>Node.js:</w:t>
      </w:r>
    </w:p>
    <w:p w14:paraId="5D1DFF41" w14:textId="77777777" w:rsidR="006259F3" w:rsidRPr="00573970" w:rsidRDefault="003A4E53" w:rsidP="00F761A7">
      <w:pPr>
        <w:rPr>
          <w:rFonts w:ascii="Arial" w:hAnsi="Arial" w:cs="Arial"/>
        </w:rPr>
      </w:pPr>
      <w:r w:rsidRPr="00573970">
        <w:rPr>
          <w:rFonts w:ascii="Arial" w:hAnsi="Arial" w:cs="Arial"/>
        </w:rPr>
        <w:t>A weboldal a Node.js -el készült el.</w:t>
      </w:r>
      <w:r w:rsidR="00EE4870" w:rsidRPr="00573970">
        <w:rPr>
          <w:rFonts w:ascii="Arial" w:hAnsi="Arial" w:cs="Arial"/>
        </w:rPr>
        <w:t xml:space="preserve"> Ez az egyik legnépszerűbb nyílt forráskódú (open-source) futtatási környezet.</w:t>
      </w:r>
    </w:p>
    <w:p w14:paraId="75ACBF95" w14:textId="69D11781" w:rsidR="00EE4870" w:rsidRPr="00573970" w:rsidRDefault="00EE4870" w:rsidP="00F761A7">
      <w:pPr>
        <w:rPr>
          <w:rFonts w:ascii="Arial" w:hAnsi="Arial" w:cs="Arial"/>
        </w:rPr>
      </w:pPr>
      <w:r w:rsidRPr="00573970">
        <w:rPr>
          <w:rFonts w:ascii="Arial" w:hAnsi="Arial" w:cs="Arial"/>
        </w:rPr>
        <w:t>A Node.js a Google által fejlesztett V8 motoron fut, ami a JavaScript kódot közvetlenül gépi kóddá alakítja, e-</w:t>
      </w:r>
      <w:r w:rsidR="3CFDCDFC" w:rsidRPr="00573970">
        <w:rPr>
          <w:rFonts w:ascii="Arial" w:hAnsi="Arial" w:cs="Arial"/>
        </w:rPr>
        <w:t>miatt a</w:t>
      </w:r>
      <w:r w:rsidRPr="00573970">
        <w:rPr>
          <w:rFonts w:ascii="Arial" w:hAnsi="Arial" w:cs="Arial"/>
        </w:rPr>
        <w:t xml:space="preserve"> végrehajtás rendkívül gyors. Egységes fejlesztői nyelv</w:t>
      </w:r>
      <w:r w:rsidR="0063105A" w:rsidRPr="00573970">
        <w:rPr>
          <w:rFonts w:ascii="Arial" w:hAnsi="Arial" w:cs="Arial"/>
        </w:rPr>
        <w:t>et használhatunk a Frontendnél és a Backendnél.</w:t>
      </w:r>
    </w:p>
    <w:p w14:paraId="6B699379" w14:textId="77777777" w:rsidR="0063105A" w:rsidRPr="00573970" w:rsidRDefault="0063105A" w:rsidP="00F761A7">
      <w:pPr>
        <w:rPr>
          <w:rFonts w:ascii="Arial" w:hAnsi="Arial" w:cs="Arial"/>
        </w:rPr>
      </w:pPr>
    </w:p>
    <w:p w14:paraId="2552B128" w14:textId="77777777" w:rsidR="0063105A" w:rsidRPr="00573970" w:rsidRDefault="0063105A" w:rsidP="00F761A7">
      <w:pPr>
        <w:rPr>
          <w:rFonts w:ascii="Arial" w:hAnsi="Arial" w:cs="Arial"/>
        </w:rPr>
      </w:pPr>
      <w:r w:rsidRPr="00573970">
        <w:rPr>
          <w:rFonts w:ascii="Arial" w:hAnsi="Arial" w:cs="Arial"/>
        </w:rPr>
        <w:t>Fő jellemzői:</w:t>
      </w:r>
    </w:p>
    <w:p w14:paraId="7AE1778B" w14:textId="5853E67E" w:rsidR="0063105A" w:rsidRPr="00573970" w:rsidRDefault="702DECDA" w:rsidP="222EFF02">
      <w:pPr>
        <w:pStyle w:val="Listaszerbekezds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>Esemény vezérelt</w:t>
      </w:r>
      <w:r w:rsidR="0063105A" w:rsidRPr="00573970">
        <w:rPr>
          <w:rFonts w:ascii="Arial" w:hAnsi="Arial" w:cs="Arial"/>
        </w:rPr>
        <w:t xml:space="preserve"> és aszinkron </w:t>
      </w:r>
      <w:r w:rsidR="36C8C1F4" w:rsidRPr="00573970">
        <w:rPr>
          <w:rFonts w:ascii="Arial" w:hAnsi="Arial" w:cs="Arial"/>
        </w:rPr>
        <w:t>működés: Minden</w:t>
      </w:r>
      <w:r w:rsidR="0063105A" w:rsidRPr="00573970">
        <w:rPr>
          <w:rFonts w:ascii="Arial" w:hAnsi="Arial" w:cs="Arial"/>
        </w:rPr>
        <w:t xml:space="preserve"> API-hívás aszinkron, tehát a szerver nem vár az adatokra</w:t>
      </w:r>
      <w:r w:rsidR="4537E3C6" w:rsidRPr="00573970">
        <w:rPr>
          <w:rFonts w:ascii="Arial" w:hAnsi="Arial" w:cs="Arial"/>
        </w:rPr>
        <w:t>.</w:t>
      </w:r>
    </w:p>
    <w:p w14:paraId="4DEE4152" w14:textId="779FFA05" w:rsidR="0063105A" w:rsidRPr="00573970" w:rsidRDefault="0063105A" w:rsidP="222EFF02">
      <w:pPr>
        <w:pStyle w:val="Listaszerbekezds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 xml:space="preserve">Egyetlen szálon futó </w:t>
      </w:r>
      <w:r w:rsidR="49A51856" w:rsidRPr="00573970">
        <w:rPr>
          <w:rFonts w:ascii="Arial" w:hAnsi="Arial" w:cs="Arial"/>
        </w:rPr>
        <w:t>architektúra: A</w:t>
      </w:r>
      <w:r w:rsidR="000A015F" w:rsidRPr="00573970">
        <w:rPr>
          <w:rFonts w:ascii="Arial" w:hAnsi="Arial" w:cs="Arial"/>
        </w:rPr>
        <w:t xml:space="preserve"> Node.js egyetlen szálon kezeli az összes kérést. Az Event Loop segítségével képes több tízezer párhuzamos kapcsolatot kiszolgálni. </w:t>
      </w:r>
    </w:p>
    <w:p w14:paraId="42AD6CCF" w14:textId="271A2423" w:rsidR="000A015F" w:rsidRPr="00573970" w:rsidRDefault="000A015F" w:rsidP="222EFF02">
      <w:pPr>
        <w:pStyle w:val="Listaszerbekezds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 xml:space="preserve">Beépített modulrendszer és </w:t>
      </w:r>
      <w:r w:rsidR="2B5FE19B" w:rsidRPr="00573970">
        <w:rPr>
          <w:rFonts w:ascii="Arial" w:hAnsi="Arial" w:cs="Arial"/>
        </w:rPr>
        <w:t>VPM: a</w:t>
      </w:r>
      <w:r w:rsidRPr="00573970">
        <w:rPr>
          <w:rFonts w:ascii="Arial" w:hAnsi="Arial" w:cs="Arial"/>
        </w:rPr>
        <w:t xml:space="preserve"> VPM a világ legnagyobb szoftvercsomag-kezelője, ahol több millió ingyenes könyvtár érhető el, legyen szó fájlkezelésről, biztonságról.</w:t>
      </w:r>
    </w:p>
    <w:p w14:paraId="3FE9F23F" w14:textId="77777777" w:rsidR="00F761A7" w:rsidRPr="00573970" w:rsidRDefault="00F761A7" w:rsidP="00F761A7">
      <w:pPr>
        <w:rPr>
          <w:rFonts w:ascii="Arial" w:hAnsi="Arial" w:cs="Arial"/>
        </w:rPr>
      </w:pPr>
    </w:p>
    <w:p w14:paraId="29DEC518" w14:textId="6DA9C2E0" w:rsidR="222EFF02" w:rsidRPr="00573970" w:rsidRDefault="222EFF02">
      <w:pPr>
        <w:rPr>
          <w:rFonts w:ascii="Arial" w:hAnsi="Arial" w:cs="Arial"/>
        </w:rPr>
      </w:pPr>
      <w:r w:rsidRPr="00573970">
        <w:rPr>
          <w:rFonts w:ascii="Arial" w:hAnsi="Arial" w:cs="Arial"/>
        </w:rPr>
        <w:br w:type="page"/>
      </w:r>
    </w:p>
    <w:p w14:paraId="3A93B008" w14:textId="7BB458EB" w:rsidR="694E27D8" w:rsidRPr="00573970" w:rsidRDefault="694E27D8" w:rsidP="222EFF02">
      <w:pPr>
        <w:pStyle w:val="Cmsor1"/>
        <w:rPr>
          <w:rFonts w:ascii="Arial" w:eastAsia="Times New Roman" w:hAnsi="Arial" w:cs="Arial"/>
          <w:color w:val="964787"/>
          <w:sz w:val="60"/>
          <w:szCs w:val="60"/>
        </w:rPr>
      </w:pPr>
      <w:bookmarkStart w:id="6" w:name="_Toc704930955"/>
      <w:r w:rsidRPr="00573970">
        <w:rPr>
          <w:rFonts w:ascii="Segoe UI Symbol" w:hAnsi="Segoe UI Symbol" w:cs="Segoe UI Symbol"/>
          <w:color w:val="964787"/>
        </w:rPr>
        <w:lastRenderedPageBreak/>
        <w:t>✦</w:t>
      </w:r>
      <w:r w:rsidRPr="00573970">
        <w:rPr>
          <w:rFonts w:ascii="Arial" w:hAnsi="Arial" w:cs="Arial"/>
          <w:color w:val="964787"/>
        </w:rPr>
        <w:t xml:space="preserve"> </w:t>
      </w:r>
      <w:r w:rsidR="6783B67C" w:rsidRPr="00573970">
        <w:rPr>
          <w:rFonts w:ascii="Arial" w:hAnsi="Arial" w:cs="Arial"/>
          <w:color w:val="964787"/>
        </w:rPr>
        <w:t>Adatbázis:</w:t>
      </w:r>
      <w:r w:rsidR="2ADAA163" w:rsidRPr="00573970">
        <w:rPr>
          <w:rFonts w:ascii="Arial" w:hAnsi="Arial" w:cs="Arial"/>
          <w:color w:val="964787"/>
        </w:rPr>
        <w:t xml:space="preserve"> </w:t>
      </w:r>
      <w:r w:rsidR="2ADAA163" w:rsidRPr="00573970">
        <w:rPr>
          <w:rFonts w:ascii="Segoe UI Symbol" w:hAnsi="Segoe UI Symbol" w:cs="Segoe UI Symbol"/>
          <w:color w:val="964787"/>
        </w:rPr>
        <w:t>✦</w:t>
      </w:r>
      <w:bookmarkEnd w:id="6"/>
    </w:p>
    <w:p w14:paraId="3086E692" w14:textId="08EEA2FE" w:rsidR="6CF17ECF" w:rsidRPr="00573970" w:rsidRDefault="6CF17ECF" w:rsidP="222EFF02">
      <w:pPr>
        <w:rPr>
          <w:rFonts w:ascii="Arial" w:hAnsi="Arial" w:cs="Arial"/>
          <w:b/>
          <w:bCs/>
          <w:color w:val="7030A0"/>
          <w:sz w:val="32"/>
          <w:szCs w:val="32"/>
        </w:rPr>
      </w:pPr>
      <w:r w:rsidRPr="00573970">
        <w:rPr>
          <w:rFonts w:ascii="Arial" w:hAnsi="Arial" w:cs="Arial"/>
          <w:b/>
          <w:bCs/>
          <w:color w:val="7030A0"/>
          <w:sz w:val="32"/>
          <w:szCs w:val="32"/>
        </w:rPr>
        <w:t>-------------------------------------------------------------------------------------</w:t>
      </w:r>
    </w:p>
    <w:p w14:paraId="00630C54" w14:textId="023C9028" w:rsidR="6783B67C" w:rsidRPr="00573970" w:rsidRDefault="6783B67C" w:rsidP="222EFF02">
      <w:pPr>
        <w:rPr>
          <w:rFonts w:ascii="Arial" w:hAnsi="Arial" w:cs="Arial"/>
        </w:rPr>
      </w:pPr>
      <w:r w:rsidRPr="00573970">
        <w:rPr>
          <w:rFonts w:ascii="Arial" w:hAnsi="Arial" w:cs="Arial"/>
        </w:rPr>
        <w:t>MySQL:</w:t>
      </w:r>
    </w:p>
    <w:p w14:paraId="6A29FF98" w14:textId="4B81BCDB" w:rsidR="35D3FF55" w:rsidRPr="00573970" w:rsidRDefault="35D3FF55" w:rsidP="222EFF02">
      <w:pPr>
        <w:rPr>
          <w:rFonts w:ascii="Arial" w:hAnsi="Arial" w:cs="Arial"/>
        </w:rPr>
      </w:pPr>
      <w:r w:rsidRPr="00573970">
        <w:rPr>
          <w:rFonts w:ascii="Arial" w:hAnsi="Arial" w:cs="Arial"/>
        </w:rPr>
        <w:t>A MySQL az egyik legnépszerűbb nyílt forráskódú relációs adatbázis-kezelő rendszer</w:t>
      </w:r>
      <w:r w:rsidR="3F732CD0" w:rsidRPr="00573970">
        <w:rPr>
          <w:rFonts w:ascii="Arial" w:hAnsi="Arial" w:cs="Arial"/>
        </w:rPr>
        <w:t>. Széles körben elterjedt a webfejlesztésben. Az</w:t>
      </w:r>
      <w:r w:rsidR="074D1C16" w:rsidRPr="00573970">
        <w:rPr>
          <w:rFonts w:ascii="Arial" w:hAnsi="Arial" w:cs="Arial"/>
        </w:rPr>
        <w:t xml:space="preserve"> adatokat táblákban tárolja, amelyek sorokból és oszlopokból állnak. Ezek a táblák kapcsolat</w:t>
      </w:r>
      <w:r w:rsidR="549D43F4" w:rsidRPr="00573970">
        <w:rPr>
          <w:rFonts w:ascii="Arial" w:hAnsi="Arial" w:cs="Arial"/>
        </w:rPr>
        <w:t>ban állhatnak egymással, ami biztosítja az adatok átláthatóságát.</w:t>
      </w:r>
    </w:p>
    <w:p w14:paraId="70B0EC82" w14:textId="301ABEA4" w:rsidR="222EFF02" w:rsidRPr="00573970" w:rsidRDefault="222EFF02" w:rsidP="222EFF02">
      <w:pPr>
        <w:rPr>
          <w:rFonts w:ascii="Arial" w:hAnsi="Arial" w:cs="Arial"/>
        </w:rPr>
      </w:pPr>
    </w:p>
    <w:p w14:paraId="1EEB0438" w14:textId="2782C045" w:rsidR="549D43F4" w:rsidRPr="00573970" w:rsidRDefault="549D43F4" w:rsidP="222EFF02">
      <w:pPr>
        <w:rPr>
          <w:rFonts w:ascii="Arial" w:hAnsi="Arial" w:cs="Arial"/>
        </w:rPr>
      </w:pPr>
      <w:r w:rsidRPr="00573970">
        <w:rPr>
          <w:rFonts w:ascii="Arial" w:hAnsi="Arial" w:cs="Arial"/>
        </w:rPr>
        <w:t>Fő jellemzői:</w:t>
      </w:r>
    </w:p>
    <w:p w14:paraId="24DFDD06" w14:textId="04EAFEAC" w:rsidR="549D43F4" w:rsidRPr="00573970" w:rsidRDefault="549D43F4" w:rsidP="222EFF02">
      <w:pPr>
        <w:pStyle w:val="Listaszerbekezds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>Képes kezelni nagy mennyiségű adatmennyiséget</w:t>
      </w:r>
      <w:r w:rsidR="4D051AAD" w:rsidRPr="00573970">
        <w:rPr>
          <w:rFonts w:ascii="Arial" w:hAnsi="Arial" w:cs="Arial"/>
        </w:rPr>
        <w:t>.</w:t>
      </w:r>
    </w:p>
    <w:p w14:paraId="34722C9F" w14:textId="6AE847F1" w:rsidR="6A954457" w:rsidRPr="00573970" w:rsidRDefault="6A954457" w:rsidP="222EFF02">
      <w:pPr>
        <w:pStyle w:val="Listaszerbekezds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>Nyílt forráskódú és költséghatékony, alapesetben ingyenes</w:t>
      </w:r>
      <w:r w:rsidR="6322CB57" w:rsidRPr="00573970">
        <w:rPr>
          <w:rFonts w:ascii="Arial" w:hAnsi="Arial" w:cs="Arial"/>
        </w:rPr>
        <w:t>, de létezik belőle kereskedelmi (fizetős) Enterprise változat.</w:t>
      </w:r>
    </w:p>
    <w:p w14:paraId="54519F69" w14:textId="0AB0AAB2" w:rsidR="60514339" w:rsidRPr="00573970" w:rsidRDefault="60514339" w:rsidP="222EFF02">
      <w:pPr>
        <w:pStyle w:val="Listaszerbekezds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>Kliens-szerver architektúra: A szerver tárolja az adatokat, a kliens pedig kéréseket küld hozzá.</w:t>
      </w:r>
    </w:p>
    <w:p w14:paraId="230097F0" w14:textId="0D2D0AF0" w:rsidR="60514339" w:rsidRPr="00573970" w:rsidRDefault="60514339" w:rsidP="222EFF02">
      <w:pPr>
        <w:pStyle w:val="Listaszerbekezds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>Cross-platform: Fut Windows, Linux, macOS és Solaris rendszereken is.</w:t>
      </w:r>
    </w:p>
    <w:p w14:paraId="00ED9927" w14:textId="6E56DF4C" w:rsidR="222EFF02" w:rsidRPr="00573970" w:rsidRDefault="222EFF02" w:rsidP="222EFF02">
      <w:pPr>
        <w:spacing w:line="360" w:lineRule="auto"/>
        <w:rPr>
          <w:rFonts w:ascii="Arial" w:hAnsi="Arial" w:cs="Arial"/>
        </w:rPr>
      </w:pPr>
    </w:p>
    <w:p w14:paraId="47E3C3A0" w14:textId="61AB6A55" w:rsidR="18EFB24A" w:rsidRPr="00573970" w:rsidRDefault="18EFB24A" w:rsidP="222EFF02">
      <w:pPr>
        <w:spacing w:line="256" w:lineRule="auto"/>
        <w:rPr>
          <w:rFonts w:ascii="Arial" w:hAnsi="Arial" w:cs="Arial"/>
          <w:color w:val="7030A0"/>
          <w:sz w:val="36"/>
          <w:szCs w:val="36"/>
        </w:rPr>
      </w:pPr>
      <w:r w:rsidRPr="00573970">
        <w:rPr>
          <w:rFonts w:ascii="Arial" w:hAnsi="Arial" w:cs="Arial"/>
          <w:color w:val="7030A0"/>
          <w:sz w:val="32"/>
          <w:szCs w:val="32"/>
        </w:rPr>
        <w:t>Adatbázisunk összetétele:</w:t>
      </w:r>
    </w:p>
    <w:p w14:paraId="0210FA45" w14:textId="768F1DD0" w:rsidR="380CB50B" w:rsidRPr="00573970" w:rsidRDefault="380CB50B" w:rsidP="222EFF02">
      <w:pPr>
        <w:rPr>
          <w:rFonts w:ascii="Arial" w:eastAsia="Times New Roman" w:hAnsi="Arial" w:cs="Arial"/>
        </w:rPr>
      </w:pPr>
      <w:r w:rsidRPr="00573970">
        <w:rPr>
          <w:rFonts w:ascii="Arial" w:hAnsi="Arial" w:cs="Arial"/>
        </w:rPr>
        <w:drawing>
          <wp:inline distT="0" distB="0" distL="0" distR="0" wp14:anchorId="781206A1" wp14:editId="2098F687">
            <wp:extent cx="5953125" cy="2860177"/>
            <wp:effectExtent l="0" t="0" r="0" b="0"/>
            <wp:docPr id="1821448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6824" name="Picture 531756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86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B04A" w14:textId="6205C700" w:rsidR="222EFF02" w:rsidRPr="00573970" w:rsidRDefault="222EFF02">
      <w:pPr>
        <w:rPr>
          <w:rFonts w:ascii="Arial" w:hAnsi="Arial" w:cs="Arial"/>
        </w:rPr>
      </w:pPr>
      <w:r w:rsidRPr="00573970">
        <w:rPr>
          <w:rFonts w:ascii="Arial" w:hAnsi="Arial" w:cs="Arial"/>
        </w:rPr>
        <w:br w:type="page"/>
      </w:r>
    </w:p>
    <w:p w14:paraId="1F85839D" w14:textId="71541722" w:rsidR="7C03342E" w:rsidRPr="00573970" w:rsidRDefault="7C03342E" w:rsidP="222EFF02">
      <w:pPr>
        <w:pStyle w:val="Cmsor1"/>
        <w:rPr>
          <w:rFonts w:ascii="Arial" w:eastAsia="Times New Roman" w:hAnsi="Arial" w:cs="Arial"/>
          <w:color w:val="964787"/>
          <w:sz w:val="60"/>
          <w:szCs w:val="60"/>
        </w:rPr>
      </w:pPr>
      <w:bookmarkStart w:id="7" w:name="_Toc431367507"/>
      <w:r w:rsidRPr="00573970">
        <w:rPr>
          <w:rFonts w:ascii="Segoe UI Symbol" w:hAnsi="Segoe UI Symbol" w:cs="Segoe UI Symbol"/>
          <w:color w:val="964787"/>
        </w:rPr>
        <w:lastRenderedPageBreak/>
        <w:t>✦</w:t>
      </w:r>
      <w:r w:rsidRPr="00573970">
        <w:rPr>
          <w:rFonts w:ascii="Arial" w:hAnsi="Arial" w:cs="Arial"/>
          <w:color w:val="964787"/>
        </w:rPr>
        <w:t xml:space="preserve"> Frontend: </w:t>
      </w:r>
      <w:r w:rsidRPr="00573970">
        <w:rPr>
          <w:rFonts w:ascii="Segoe UI Symbol" w:hAnsi="Segoe UI Symbol" w:cs="Segoe UI Symbol"/>
          <w:color w:val="964787"/>
        </w:rPr>
        <w:t>✦</w:t>
      </w:r>
      <w:bookmarkEnd w:id="7"/>
      <w:r w:rsidRPr="00573970">
        <w:rPr>
          <w:rFonts w:ascii="Arial" w:hAnsi="Arial" w:cs="Arial"/>
          <w:color w:val="964787"/>
        </w:rPr>
        <w:t xml:space="preserve"> </w:t>
      </w:r>
    </w:p>
    <w:p w14:paraId="5E924978" w14:textId="6F8B678F" w:rsidR="7C03342E" w:rsidRPr="00573970" w:rsidRDefault="7C03342E" w:rsidP="222EFF02">
      <w:pPr>
        <w:rPr>
          <w:rFonts w:ascii="Arial" w:eastAsia="Arial" w:hAnsi="Arial" w:cs="Arial"/>
          <w:color w:val="7B3F6E"/>
          <w:sz w:val="22"/>
          <w:szCs w:val="22"/>
        </w:rPr>
      </w:pPr>
      <w:r w:rsidRPr="00573970">
        <w:rPr>
          <w:rFonts w:ascii="Arial" w:eastAsia="Arial" w:hAnsi="Arial" w:cs="Arial"/>
          <w:color w:val="7B3F6E"/>
        </w:rPr>
        <w:t>-----------------------------------------------------------------------------------------------------------------</w:t>
      </w:r>
    </w:p>
    <w:p w14:paraId="7D6E704C" w14:textId="2C6831D0" w:rsidR="222EFF02" w:rsidRPr="00573970" w:rsidRDefault="222EFF02" w:rsidP="222EFF02">
      <w:pPr>
        <w:rPr>
          <w:rFonts w:ascii="Arial" w:eastAsia="Arial" w:hAnsi="Arial" w:cs="Arial"/>
          <w:b/>
          <w:bCs/>
          <w:color w:val="7B3F6E"/>
        </w:rPr>
      </w:pPr>
    </w:p>
    <w:p w14:paraId="528524CE" w14:textId="4ACCCDFF" w:rsidR="7C03342E" w:rsidRPr="00573970" w:rsidRDefault="7C03342E" w:rsidP="222EFF02">
      <w:pPr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React:</w:t>
      </w:r>
    </w:p>
    <w:p w14:paraId="17E922C8" w14:textId="7920C792" w:rsidR="274C24AF" w:rsidRPr="00573970" w:rsidRDefault="274C24AF" w:rsidP="222EFF02">
      <w:pPr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A React a Meta által fejlesztett nyílt forráskódú JavaScript-könyvtár, amely az egyik legmeghatározóbb</w:t>
      </w:r>
      <w:r w:rsidR="139C0B5E" w:rsidRPr="00573970">
        <w:rPr>
          <w:rFonts w:ascii="Arial" w:eastAsia="Arial" w:hAnsi="Arial" w:cs="Arial"/>
          <w:color w:val="0D0D0D" w:themeColor="text1" w:themeTint="F2"/>
        </w:rPr>
        <w:t xml:space="preserve"> eszköz a modern frontend-fejlesztésben. Nem egy teljes keretrendszer, hanem kifejezetten </w:t>
      </w:r>
      <w:r w:rsidR="5E6671F5" w:rsidRPr="00573970">
        <w:rPr>
          <w:rFonts w:ascii="Arial" w:eastAsia="Arial" w:hAnsi="Arial" w:cs="Arial"/>
          <w:color w:val="0D0D0D" w:themeColor="text1" w:themeTint="F2"/>
        </w:rPr>
        <w:t>a felhasználói felületek (UI) építésére szolgál.</w:t>
      </w:r>
    </w:p>
    <w:p w14:paraId="35710691" w14:textId="75AC2D9C" w:rsidR="222EFF02" w:rsidRPr="00573970" w:rsidRDefault="222EFF02" w:rsidP="222EFF02">
      <w:pPr>
        <w:rPr>
          <w:rFonts w:ascii="Arial" w:eastAsia="Arial" w:hAnsi="Arial" w:cs="Arial"/>
          <w:color w:val="0D0D0D" w:themeColor="text1" w:themeTint="F2"/>
        </w:rPr>
      </w:pPr>
    </w:p>
    <w:p w14:paraId="4A4CB635" w14:textId="17B7FB53" w:rsidR="5E6671F5" w:rsidRPr="00573970" w:rsidRDefault="5E6671F5" w:rsidP="222EFF02">
      <w:pPr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Fő jellemzői:</w:t>
      </w:r>
    </w:p>
    <w:p w14:paraId="3616C188" w14:textId="632A251A" w:rsidR="0835247A" w:rsidRPr="00573970" w:rsidRDefault="0835247A" w:rsidP="222EFF02">
      <w:pPr>
        <w:pStyle w:val="Listaszerbekezds"/>
        <w:numPr>
          <w:ilvl w:val="0"/>
          <w:numId w:val="5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Komponens alapú felépítés: A React a weboldalt apró, úkrahasználható építőkockákra (komponensekre)</w:t>
      </w:r>
      <w:r w:rsidR="6CCB7180" w:rsidRPr="00573970">
        <w:rPr>
          <w:rFonts w:ascii="Arial" w:eastAsia="Arial" w:hAnsi="Arial" w:cs="Arial"/>
          <w:color w:val="0D0D0D" w:themeColor="text1" w:themeTint="F2"/>
        </w:rPr>
        <w:t xml:space="preserve"> bontja.</w:t>
      </w:r>
    </w:p>
    <w:p w14:paraId="6F759284" w14:textId="4CE5553A" w:rsidR="6941323C" w:rsidRPr="00573970" w:rsidRDefault="6941323C" w:rsidP="222EFF02">
      <w:pPr>
        <w:pStyle w:val="Listaszerbekezds"/>
        <w:numPr>
          <w:ilvl w:val="0"/>
          <w:numId w:val="5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Virtuális DOM: A React készít egy másolatot a böngésző valódi DOM-járól, amikor változás történi</w:t>
      </w:r>
      <w:r w:rsidR="08D5C07F" w:rsidRPr="00573970">
        <w:rPr>
          <w:rFonts w:ascii="Arial" w:eastAsia="Arial" w:hAnsi="Arial" w:cs="Arial"/>
          <w:color w:val="0D0D0D" w:themeColor="text1" w:themeTint="F2"/>
        </w:rPr>
        <w:t>k, először ezen a virtuális másolaton végzi el a módosítást.</w:t>
      </w:r>
    </w:p>
    <w:p w14:paraId="70F0781E" w14:textId="5326017C" w:rsidR="08D5C07F" w:rsidRPr="00573970" w:rsidRDefault="08D5C07F" w:rsidP="222EFF02">
      <w:pPr>
        <w:pStyle w:val="Listaszerbekezds"/>
        <w:numPr>
          <w:ilvl w:val="0"/>
          <w:numId w:val="5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JSX: A React egy speciális szintaxist használ, amely lehetővé teszi a HTML- szerű kód írását közvetlenül a JavaS</w:t>
      </w:r>
      <w:r w:rsidR="6C376B20" w:rsidRPr="00573970">
        <w:rPr>
          <w:rFonts w:ascii="Arial" w:eastAsia="Arial" w:hAnsi="Arial" w:cs="Arial"/>
          <w:color w:val="0D0D0D" w:themeColor="text1" w:themeTint="F2"/>
        </w:rPr>
        <w:t>cript fájlokban</w:t>
      </w:r>
    </w:p>
    <w:p w14:paraId="2AF69C5B" w14:textId="22201529" w:rsidR="222EFF02" w:rsidRPr="00573970" w:rsidRDefault="222EFF02" w:rsidP="222EFF02">
      <w:pPr>
        <w:spacing w:line="360" w:lineRule="auto"/>
        <w:rPr>
          <w:rFonts w:ascii="Arial" w:eastAsia="Arial" w:hAnsi="Arial" w:cs="Arial"/>
          <w:color w:val="0D0D0D" w:themeColor="text1" w:themeTint="F2"/>
        </w:rPr>
      </w:pPr>
    </w:p>
    <w:p w14:paraId="5A0AC56D" w14:textId="4A7B13CF" w:rsidR="435C52C5" w:rsidRPr="00573970" w:rsidRDefault="435C52C5" w:rsidP="222EFF02">
      <w:p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Bootstrap:</w:t>
      </w:r>
    </w:p>
    <w:p w14:paraId="672DF9D8" w14:textId="7FDC061E" w:rsidR="435C52C5" w:rsidRPr="00573970" w:rsidRDefault="435C52C5" w:rsidP="222EFF02">
      <w:p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A Bootstrap a világ legnépszerűbb nyílt forráskódú CSS-keretrendszere</w:t>
      </w:r>
      <w:r w:rsidR="6BABBC2F" w:rsidRPr="00573970">
        <w:rPr>
          <w:rFonts w:ascii="Arial" w:eastAsia="Arial" w:hAnsi="Arial" w:cs="Arial"/>
          <w:color w:val="0D0D0D" w:themeColor="text1" w:themeTint="F2"/>
        </w:rPr>
        <w:t>, amelyet eredetileg a Twitter fejlesztői hoztak létre. Fő célja, hogy megkönnyítse és felgyorsítsa</w:t>
      </w:r>
      <w:r w:rsidR="4548A687" w:rsidRPr="00573970">
        <w:rPr>
          <w:rFonts w:ascii="Arial" w:eastAsia="Arial" w:hAnsi="Arial" w:cs="Arial"/>
          <w:color w:val="0D0D0D" w:themeColor="text1" w:themeTint="F2"/>
        </w:rPr>
        <w:t xml:space="preserve"> a modern, reszponzív weboldalak készítését.</w:t>
      </w:r>
    </w:p>
    <w:p w14:paraId="18DE9A9F" w14:textId="685B4923" w:rsidR="4548A687" w:rsidRPr="00573970" w:rsidRDefault="4548A687" w:rsidP="222EFF02">
      <w:p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Fő jellemzői:</w:t>
      </w:r>
    </w:p>
    <w:p w14:paraId="08975078" w14:textId="33EAF144" w:rsidR="4548A687" w:rsidRPr="00573970" w:rsidRDefault="4548A687" w:rsidP="222EFF02">
      <w:pPr>
        <w:pStyle w:val="Listaszerbekezds"/>
        <w:numPr>
          <w:ilvl w:val="0"/>
          <w:numId w:val="4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Reszponzivítás: Beépített grid rendszere (rácsrendszere) van, amely lehetővé teszi</w:t>
      </w:r>
      <w:r w:rsidR="40B68D97" w:rsidRPr="00573970">
        <w:rPr>
          <w:rFonts w:ascii="Arial" w:eastAsia="Arial" w:hAnsi="Arial" w:cs="Arial"/>
          <w:color w:val="0D0D0D" w:themeColor="text1" w:themeTint="F2"/>
        </w:rPr>
        <w:t>, hogy az oldal automatikusan igazodjon a kijelző méretéhez.</w:t>
      </w:r>
    </w:p>
    <w:p w14:paraId="0DE93E50" w14:textId="671D0CEF" w:rsidR="40B68D97" w:rsidRPr="00573970" w:rsidRDefault="40B68D97" w:rsidP="222EFF02">
      <w:pPr>
        <w:pStyle w:val="Listaszerbekezds"/>
        <w:numPr>
          <w:ilvl w:val="0"/>
          <w:numId w:val="4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Gyors sebesség a fejlesztésben: A Bootstrap rengeteg előre megírt CSS-osztály</w:t>
      </w:r>
      <w:r w:rsidR="049FD46C" w:rsidRPr="00573970">
        <w:rPr>
          <w:rFonts w:ascii="Arial" w:eastAsia="Arial" w:hAnsi="Arial" w:cs="Arial"/>
          <w:color w:val="0D0D0D" w:themeColor="text1" w:themeTint="F2"/>
        </w:rPr>
        <w:t xml:space="preserve">t és </w:t>
      </w:r>
      <w:r w:rsidRPr="00573970">
        <w:rPr>
          <w:rFonts w:ascii="Arial" w:eastAsia="Arial" w:hAnsi="Arial" w:cs="Arial"/>
          <w:color w:val="0D0D0D" w:themeColor="text1" w:themeTint="F2"/>
        </w:rPr>
        <w:t>komponenst tartalmaz, a fejlesztőknek nem kell a nulláról kiindulni.</w:t>
      </w:r>
    </w:p>
    <w:p w14:paraId="1CE2B929" w14:textId="1780E786" w:rsidR="1FD33244" w:rsidRPr="00573970" w:rsidRDefault="1FD33244" w:rsidP="222EFF02">
      <w:pPr>
        <w:pStyle w:val="Listaszerbekezds"/>
        <w:numPr>
          <w:ilvl w:val="0"/>
          <w:numId w:val="4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 xml:space="preserve">Böngészőkompatibilitás: Ha egy csapat több tagja dolgozik egy </w:t>
      </w:r>
      <w:r w:rsidR="58549C10" w:rsidRPr="00573970">
        <w:rPr>
          <w:rFonts w:ascii="Arial" w:eastAsia="Arial" w:hAnsi="Arial" w:cs="Arial"/>
          <w:color w:val="0D0D0D" w:themeColor="text1" w:themeTint="F2"/>
        </w:rPr>
        <w:t>projekten, a Bootstrap biztosítja, hogy mindenki ugyanazokat a sztenderdeket használja, így a végeredmény egységes lesz.</w:t>
      </w:r>
    </w:p>
    <w:p w14:paraId="43A547B8" w14:textId="2DE18664" w:rsidR="222EFF02" w:rsidRPr="00573970" w:rsidRDefault="222EFF02">
      <w:pPr>
        <w:rPr>
          <w:rFonts w:ascii="Arial" w:hAnsi="Arial" w:cs="Arial"/>
        </w:rPr>
      </w:pPr>
      <w:r w:rsidRPr="00573970">
        <w:rPr>
          <w:rFonts w:ascii="Arial" w:hAnsi="Arial" w:cs="Arial"/>
        </w:rPr>
        <w:br w:type="page"/>
      </w:r>
    </w:p>
    <w:p w14:paraId="75F61F08" w14:textId="7FF3C98A" w:rsidR="6ADF3D1F" w:rsidRPr="00573970" w:rsidRDefault="6ADF3D1F" w:rsidP="222EFF02">
      <w:pPr>
        <w:spacing w:line="360" w:lineRule="auto"/>
        <w:ind w:left="708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lastRenderedPageBreak/>
        <w:t>A Frontend tesztelése:</w:t>
      </w:r>
    </w:p>
    <w:p w14:paraId="5C8119A2" w14:textId="080E349F" w:rsidR="1F2ECD86" w:rsidRPr="00573970" w:rsidRDefault="1F2ECD86" w:rsidP="222EFF02">
      <w:pPr>
        <w:spacing w:line="360" w:lineRule="auto"/>
        <w:ind w:left="708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 xml:space="preserve">A teszteléshez </w:t>
      </w:r>
      <w:r w:rsidR="245D5626" w:rsidRPr="00573970">
        <w:rPr>
          <w:rFonts w:ascii="Arial" w:eastAsia="Arial" w:hAnsi="Arial" w:cs="Arial"/>
          <w:color w:val="0D0D0D" w:themeColor="text1" w:themeTint="F2"/>
        </w:rPr>
        <w:t>a Vitest</w:t>
      </w:r>
      <w:r w:rsidR="4620B962" w:rsidRPr="00573970">
        <w:rPr>
          <w:rFonts w:ascii="Arial" w:eastAsia="Arial" w:hAnsi="Arial" w:cs="Arial"/>
          <w:color w:val="0D0D0D" w:themeColor="text1" w:themeTint="F2"/>
        </w:rPr>
        <w:t xml:space="preserve"> tesztelési </w:t>
      </w:r>
      <w:r w:rsidR="245D5626" w:rsidRPr="00573970">
        <w:rPr>
          <w:rFonts w:ascii="Arial" w:eastAsia="Arial" w:hAnsi="Arial" w:cs="Arial"/>
          <w:color w:val="0D0D0D" w:themeColor="text1" w:themeTint="F2"/>
        </w:rPr>
        <w:t>keretrendszert</w:t>
      </w:r>
      <w:r w:rsidRPr="00573970">
        <w:rPr>
          <w:rFonts w:ascii="Arial" w:eastAsia="Arial" w:hAnsi="Arial" w:cs="Arial"/>
          <w:color w:val="0D0D0D" w:themeColor="text1" w:themeTint="F2"/>
        </w:rPr>
        <w:t xml:space="preserve"> használtuk</w:t>
      </w:r>
      <w:r w:rsidR="4613FFEB" w:rsidRPr="00573970">
        <w:rPr>
          <w:rFonts w:ascii="Arial" w:eastAsia="Arial" w:hAnsi="Arial" w:cs="Arial"/>
          <w:color w:val="0D0D0D" w:themeColor="text1" w:themeTint="F2"/>
        </w:rPr>
        <w:t>, amelynek a fő jellemzői:</w:t>
      </w:r>
    </w:p>
    <w:p w14:paraId="133F3B54" w14:textId="1D186901" w:rsidR="4613FFEB" w:rsidRPr="00573970" w:rsidRDefault="4613FFEB" w:rsidP="222EFF02">
      <w:pPr>
        <w:pStyle w:val="Listaszerbekezds"/>
        <w:numPr>
          <w:ilvl w:val="0"/>
          <w:numId w:val="3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 xml:space="preserve">Vite-alapú motor: </w:t>
      </w:r>
      <w:r w:rsidR="70C18CF3" w:rsidRPr="00573970">
        <w:rPr>
          <w:rFonts w:ascii="Arial" w:eastAsia="Arial" w:hAnsi="Arial" w:cs="Arial"/>
          <w:color w:val="0D0D0D" w:themeColor="text1" w:themeTint="F2"/>
        </w:rPr>
        <w:t xml:space="preserve">A tesztek futtatásához ugyanazt a konfigurációt és transzformátorokat használja, mint a Vite, így elkerülhető a </w:t>
      </w:r>
      <w:r w:rsidR="45BB718F" w:rsidRPr="00573970">
        <w:rPr>
          <w:rFonts w:ascii="Arial" w:eastAsia="Arial" w:hAnsi="Arial" w:cs="Arial"/>
          <w:color w:val="0D0D0D" w:themeColor="text1" w:themeTint="F2"/>
        </w:rPr>
        <w:t>kód duplikált feldolgozása.</w:t>
      </w:r>
    </w:p>
    <w:p w14:paraId="12087E10" w14:textId="672695A5" w:rsidR="45BB718F" w:rsidRPr="00573970" w:rsidRDefault="45BB718F" w:rsidP="222EFF02">
      <w:pPr>
        <w:pStyle w:val="Listaszerbekezds"/>
        <w:numPr>
          <w:ilvl w:val="0"/>
          <w:numId w:val="3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“Watch” mód: Csak azokat a teszteket futtatja újra, amelyek érintettek a kód módosításában.</w:t>
      </w:r>
    </w:p>
    <w:p w14:paraId="6F6A294D" w14:textId="60575857" w:rsidR="045D983E" w:rsidRPr="00573970" w:rsidRDefault="045D983E" w:rsidP="222EFF02">
      <w:pPr>
        <w:pStyle w:val="Listaszerbekezds"/>
        <w:numPr>
          <w:ilvl w:val="0"/>
          <w:numId w:val="3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Jest-barát API: Támogatja a legtöbb ismert Jest függvényt (describe, it, expect)</w:t>
      </w:r>
    </w:p>
    <w:p w14:paraId="07F06D42" w14:textId="222949B6" w:rsidR="045D983E" w:rsidRPr="00573970" w:rsidRDefault="045D983E" w:rsidP="222EFF02">
      <w:pPr>
        <w:pStyle w:val="Listaszerbekezds"/>
        <w:numPr>
          <w:ilvl w:val="0"/>
          <w:numId w:val="3"/>
        </w:numPr>
        <w:spacing w:line="360" w:lineRule="auto"/>
        <w:rPr>
          <w:rFonts w:ascii="Arial" w:eastAsia="Arial" w:hAnsi="Arial" w:cs="Arial"/>
          <w:color w:val="0D0D0D" w:themeColor="text1" w:themeTint="F2"/>
        </w:rPr>
      </w:pPr>
      <w:r w:rsidRPr="00573970">
        <w:rPr>
          <w:rFonts w:ascii="Arial" w:eastAsia="Arial" w:hAnsi="Arial" w:cs="Arial"/>
          <w:color w:val="0D0D0D" w:themeColor="text1" w:themeTint="F2"/>
        </w:rPr>
        <w:t>Grafikus felület (UI): Rendelkezik egy választható vizuális felülettel, ahol böngészőn keresztül is követhetők a tesztek</w:t>
      </w:r>
      <w:r w:rsidR="6DE84E5B" w:rsidRPr="00573970">
        <w:rPr>
          <w:rFonts w:ascii="Arial" w:eastAsia="Arial" w:hAnsi="Arial" w:cs="Arial"/>
          <w:color w:val="0D0D0D" w:themeColor="text1" w:themeTint="F2"/>
        </w:rPr>
        <w:t>.</w:t>
      </w:r>
    </w:p>
    <w:p w14:paraId="26253DCE" w14:textId="57A56010" w:rsidR="222EFF02" w:rsidRPr="00573970" w:rsidRDefault="222EFF02" w:rsidP="222EFF02">
      <w:pPr>
        <w:spacing w:line="360" w:lineRule="auto"/>
        <w:rPr>
          <w:rFonts w:ascii="Arial" w:eastAsia="Arial" w:hAnsi="Arial" w:cs="Arial"/>
          <w:color w:val="0D0D0D" w:themeColor="text1" w:themeTint="F2"/>
        </w:rPr>
      </w:pPr>
    </w:p>
    <w:p w14:paraId="20DB5315" w14:textId="3DCDA01D" w:rsidR="222EFF02" w:rsidRPr="00573970" w:rsidRDefault="222EFF02" w:rsidP="222EFF02">
      <w:pPr>
        <w:spacing w:line="360" w:lineRule="auto"/>
        <w:rPr>
          <w:rFonts w:ascii="Arial" w:eastAsia="Arial" w:hAnsi="Arial" w:cs="Arial"/>
          <w:color w:val="0D0D0D" w:themeColor="text1" w:themeTint="F2"/>
        </w:rPr>
      </w:pPr>
    </w:p>
    <w:p w14:paraId="31B26BD7" w14:textId="061147FE" w:rsidR="222EFF02" w:rsidRPr="00573970" w:rsidRDefault="222EFF02" w:rsidP="222EFF02">
      <w:pPr>
        <w:spacing w:line="360" w:lineRule="auto"/>
        <w:rPr>
          <w:rFonts w:ascii="Arial" w:eastAsia="Arial" w:hAnsi="Arial" w:cs="Arial"/>
          <w:color w:val="0D0D0D" w:themeColor="text1" w:themeTint="F2"/>
        </w:rPr>
      </w:pPr>
    </w:p>
    <w:p w14:paraId="06CC0FD2" w14:textId="076C6BC4" w:rsidR="222EFF02" w:rsidRPr="00573970" w:rsidRDefault="222EFF02">
      <w:pPr>
        <w:rPr>
          <w:rFonts w:ascii="Arial" w:hAnsi="Arial" w:cs="Arial"/>
        </w:rPr>
      </w:pPr>
      <w:r w:rsidRPr="00573970">
        <w:rPr>
          <w:rFonts w:ascii="Arial" w:hAnsi="Arial" w:cs="Arial"/>
        </w:rPr>
        <w:br w:type="page"/>
      </w:r>
    </w:p>
    <w:p w14:paraId="150CF54D" w14:textId="3A3B96A9" w:rsidR="55584993" w:rsidRPr="00573970" w:rsidRDefault="55584993" w:rsidP="222EFF02">
      <w:pPr>
        <w:pStyle w:val="Cmsor1"/>
        <w:rPr>
          <w:rFonts w:ascii="Arial" w:hAnsi="Arial" w:cs="Arial"/>
          <w:color w:val="964787"/>
        </w:rPr>
      </w:pPr>
      <w:bookmarkStart w:id="8" w:name="_Toc1987925997"/>
      <w:r w:rsidRPr="00573970">
        <w:rPr>
          <w:rFonts w:ascii="Segoe UI Symbol" w:hAnsi="Segoe UI Symbol" w:cs="Segoe UI Symbol"/>
          <w:color w:val="964787"/>
        </w:rPr>
        <w:lastRenderedPageBreak/>
        <w:t>✦</w:t>
      </w:r>
      <w:r w:rsidRPr="00573970">
        <w:rPr>
          <w:rFonts w:ascii="Arial" w:hAnsi="Arial" w:cs="Arial"/>
          <w:color w:val="964787"/>
        </w:rPr>
        <w:t xml:space="preserve"> Felhasználói dokumentáció: </w:t>
      </w:r>
      <w:r w:rsidRPr="00573970">
        <w:rPr>
          <w:rFonts w:ascii="Segoe UI Symbol" w:hAnsi="Segoe UI Symbol" w:cs="Segoe UI Symbol"/>
          <w:color w:val="964787"/>
        </w:rPr>
        <w:t>✦</w:t>
      </w:r>
      <w:bookmarkEnd w:id="8"/>
    </w:p>
    <w:p w14:paraId="72B5669B" w14:textId="5593620C" w:rsidR="55584993" w:rsidRPr="00573970" w:rsidRDefault="55584993" w:rsidP="222EFF02">
      <w:pPr>
        <w:spacing w:line="360" w:lineRule="auto"/>
        <w:rPr>
          <w:rFonts w:ascii="Arial" w:eastAsia="Arial" w:hAnsi="Arial" w:cs="Arial"/>
          <w:color w:val="7B3F6E"/>
          <w:sz w:val="40"/>
          <w:szCs w:val="40"/>
        </w:rPr>
      </w:pPr>
      <w:r w:rsidRPr="00573970">
        <w:rPr>
          <w:rFonts w:ascii="Arial" w:eastAsia="Arial" w:hAnsi="Arial" w:cs="Arial"/>
          <w:color w:val="7B3F6E"/>
          <w:sz w:val="40"/>
          <w:szCs w:val="40"/>
        </w:rPr>
        <w:t>--------------------------------------------------------------------</w:t>
      </w:r>
    </w:p>
    <w:p w14:paraId="6BCA4257" w14:textId="0D2AC28E" w:rsidR="55584993" w:rsidRPr="00573970" w:rsidRDefault="55584993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 xml:space="preserve">Futtatás: </w:t>
      </w:r>
      <w:r w:rsidR="6F30DDD5" w:rsidRPr="00573970">
        <w:rPr>
          <w:rFonts w:ascii="Arial" w:eastAsia="Arial" w:hAnsi="Arial" w:cs="Arial"/>
        </w:rPr>
        <w:t xml:space="preserve">A futtatáshoz csak egy böngésző kell. Amivel </w:t>
      </w:r>
      <w:r w:rsidR="55C98B08" w:rsidRPr="00573970">
        <w:rPr>
          <w:rFonts w:ascii="Arial" w:eastAsia="Arial" w:hAnsi="Arial" w:cs="Arial"/>
        </w:rPr>
        <w:t>fixen működik:</w:t>
      </w:r>
    </w:p>
    <w:p w14:paraId="2DAAF825" w14:textId="78D2DB32" w:rsidR="55C98B08" w:rsidRPr="00573970" w:rsidRDefault="55C98B08" w:rsidP="222EFF02">
      <w:pPr>
        <w:pStyle w:val="Listaszerbekezds"/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Google Chrome</w:t>
      </w:r>
    </w:p>
    <w:p w14:paraId="689D69DC" w14:textId="228B17D0" w:rsidR="55C98B08" w:rsidRPr="00573970" w:rsidRDefault="55C98B08" w:rsidP="222EFF02">
      <w:pPr>
        <w:pStyle w:val="Listaszerbekezds"/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Safari</w:t>
      </w:r>
    </w:p>
    <w:p w14:paraId="335A2765" w14:textId="48F8DA58" w:rsidR="55C98B08" w:rsidRPr="00573970" w:rsidRDefault="55C98B08" w:rsidP="222EFF02">
      <w:pPr>
        <w:pStyle w:val="Listaszerbekezds"/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Mozilla Firefox</w:t>
      </w:r>
    </w:p>
    <w:p w14:paraId="084A7D2E" w14:textId="42346526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2EEDAA3A" w14:textId="5923BC5B" w:rsidR="46A70032" w:rsidRPr="00573970" w:rsidRDefault="46A70032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eastAsia="Arial" w:hAnsi="Arial" w:cs="Arial"/>
        </w:rPr>
        <w:t>Bejelentkezési felületünk</w:t>
      </w:r>
      <w:r w:rsidR="55C98B08" w:rsidRPr="00573970">
        <w:rPr>
          <w:rFonts w:ascii="Arial" w:eastAsia="Arial" w:hAnsi="Arial" w:cs="Arial"/>
        </w:rPr>
        <w:t>:</w:t>
      </w:r>
    </w:p>
    <w:p w14:paraId="23A3D411" w14:textId="5CF4918F" w:rsidR="5E1FB8C0" w:rsidRPr="00573970" w:rsidRDefault="5E1FB8C0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drawing>
          <wp:inline distT="0" distB="0" distL="0" distR="0" wp14:anchorId="0D269A48" wp14:editId="54739983">
            <wp:extent cx="6163060" cy="3025502"/>
            <wp:effectExtent l="0" t="0" r="0" b="0"/>
            <wp:docPr id="650616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73625" name="Picture 9381736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060" cy="302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4785" w14:textId="7EBC0701" w:rsidR="7ADFBD3D" w:rsidRPr="00573970" w:rsidRDefault="7ADFBD3D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eastAsia="Arial" w:hAnsi="Arial" w:cs="Arial"/>
        </w:rPr>
        <w:t xml:space="preserve">Fel is tüntettük </w:t>
      </w:r>
      <w:r w:rsidR="516BEFBB" w:rsidRPr="00573970">
        <w:rPr>
          <w:rFonts w:ascii="Arial" w:eastAsia="Arial" w:hAnsi="Arial" w:cs="Arial"/>
        </w:rPr>
        <w:t>a teszt bejelentkezéshez az admin e-mail címét és annak jelszavát.</w:t>
      </w:r>
    </w:p>
    <w:p w14:paraId="0E2DBF2F" w14:textId="0B5A6733" w:rsidR="222EFF02" w:rsidRPr="00573970" w:rsidRDefault="222EFF02">
      <w:pPr>
        <w:rPr>
          <w:rFonts w:ascii="Arial" w:hAnsi="Arial" w:cs="Arial"/>
        </w:rPr>
      </w:pPr>
      <w:r w:rsidRPr="00573970">
        <w:rPr>
          <w:rFonts w:ascii="Arial" w:hAnsi="Arial" w:cs="Arial"/>
        </w:rPr>
        <w:br w:type="page"/>
      </w:r>
    </w:p>
    <w:p w14:paraId="28B86278" w14:textId="18C61F86" w:rsidR="58506A2F" w:rsidRPr="00573970" w:rsidRDefault="58506A2F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lastRenderedPageBreak/>
        <w:t>Kezdőoldalunk:</w:t>
      </w:r>
    </w:p>
    <w:p w14:paraId="3D982239" w14:textId="0AEBA406" w:rsidR="58506A2F" w:rsidRPr="00573970" w:rsidRDefault="58506A2F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drawing>
          <wp:inline distT="0" distB="0" distL="0" distR="0" wp14:anchorId="47A952D8" wp14:editId="2C2FE450">
            <wp:extent cx="5762625" cy="2828925"/>
            <wp:effectExtent l="0" t="0" r="0" b="0"/>
            <wp:docPr id="8772893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89337" name="Picture 8772893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51BF" w14:textId="4DE246BF" w:rsidR="58506A2F" w:rsidRPr="00573970" w:rsidRDefault="58506A2F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 xml:space="preserve">Ha Adminként lépsz be ez a platform fogad, felül a navigációs sávokban </w:t>
      </w:r>
      <w:r w:rsidR="05BECDCE" w:rsidRPr="00573970">
        <w:rPr>
          <w:rFonts w:ascii="Arial" w:eastAsia="Arial" w:hAnsi="Arial" w:cs="Arial"/>
        </w:rPr>
        <w:t>te mint Admin, megtekintheted a saját foglalásaidat is, illetve a felhasználók foglalásait.</w:t>
      </w:r>
    </w:p>
    <w:p w14:paraId="699B9187" w14:textId="2E6A37F0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1526F2D5" w14:textId="574F4093" w:rsidR="70467193" w:rsidRPr="00573970" w:rsidRDefault="70467193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Hogyan lehet időpontot foglalni? Nagyon egyszerűen!</w:t>
      </w:r>
    </w:p>
    <w:p w14:paraId="6ACBAF88" w14:textId="540CE6DD" w:rsidR="70467193" w:rsidRPr="00573970" w:rsidRDefault="70467193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drawing>
          <wp:inline distT="0" distB="0" distL="0" distR="0" wp14:anchorId="4B6A919A" wp14:editId="2AC32FD7">
            <wp:extent cx="6048375" cy="2979200"/>
            <wp:effectExtent l="0" t="0" r="0" b="0"/>
            <wp:docPr id="7069552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55201" name="Picture 7069552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970">
        <w:rPr>
          <w:rFonts w:ascii="Arial" w:eastAsia="Arial" w:hAnsi="Arial" w:cs="Arial"/>
        </w:rPr>
        <w:t>Előszőr kiválasztod melyik szolgáltatást szeretnéd</w:t>
      </w:r>
    </w:p>
    <w:p w14:paraId="72DFD58A" w14:textId="7DCB2562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0A14F7F8" w14:textId="60D1BFB3" w:rsidR="70467193" w:rsidRPr="00573970" w:rsidRDefault="70467193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lastRenderedPageBreak/>
        <w:drawing>
          <wp:inline distT="0" distB="0" distL="0" distR="0" wp14:anchorId="33A375B2" wp14:editId="760A0CF3">
            <wp:extent cx="5762625" cy="2838450"/>
            <wp:effectExtent l="0" t="0" r="0" b="0"/>
            <wp:docPr id="5637914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91460" name="Picture 5637914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2C08" w14:textId="00768978" w:rsidR="5D59B1D6" w:rsidRPr="00573970" w:rsidRDefault="5D59B1D6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P</w:t>
      </w:r>
      <w:r w:rsidR="70467193" w:rsidRPr="00573970">
        <w:rPr>
          <w:rFonts w:ascii="Arial" w:eastAsia="Arial" w:hAnsi="Arial" w:cs="Arial"/>
        </w:rPr>
        <w:t>éldáúl ha a Fodrászatot választottad ki,</w:t>
      </w:r>
      <w:r w:rsidR="7EFF5446" w:rsidRPr="00573970">
        <w:rPr>
          <w:rFonts w:ascii="Arial" w:eastAsia="Arial" w:hAnsi="Arial" w:cs="Arial"/>
        </w:rPr>
        <w:t xml:space="preserve"> választhatsz a szolgáltatások közül, majd kiválaszthatod a neked megfelelő időpontot</w:t>
      </w:r>
      <w:r w:rsidR="4CD8B158" w:rsidRPr="00573970">
        <w:rPr>
          <w:rFonts w:ascii="Arial" w:eastAsia="Arial" w:hAnsi="Arial" w:cs="Arial"/>
        </w:rPr>
        <w:t xml:space="preserve"> és kész is.</w:t>
      </w:r>
    </w:p>
    <w:p w14:paraId="203F1F9D" w14:textId="668655BC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5717F068" w14:textId="65078710" w:rsidR="4CD8B158" w:rsidRPr="00573970" w:rsidRDefault="4CD8B158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drawing>
          <wp:inline distT="0" distB="0" distL="0" distR="0" wp14:anchorId="3F2A8335" wp14:editId="7EDD85A4">
            <wp:extent cx="5919537" cy="2921064"/>
            <wp:effectExtent l="0" t="0" r="0" b="0"/>
            <wp:docPr id="16313329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32914" name="Picture 16313329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537" cy="29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245E" w14:textId="5CD69432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0D6A8929" w14:textId="4FD58AEB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6BCBF180" w14:textId="12A66A2F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1FE4C6A3" w14:textId="604C2A45" w:rsidR="4CD8B158" w:rsidRPr="00573970" w:rsidRDefault="4CD8B158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Szolgáltatóként így néz ki a kezdőlap:</w:t>
      </w:r>
    </w:p>
    <w:p w14:paraId="4530DBDB" w14:textId="5344E650" w:rsidR="4CD8B158" w:rsidRPr="00573970" w:rsidRDefault="4CD8B158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lastRenderedPageBreak/>
        <w:drawing>
          <wp:inline distT="0" distB="0" distL="0" distR="0" wp14:anchorId="1AAEA520" wp14:editId="51E6E887">
            <wp:extent cx="5762625" cy="2809875"/>
            <wp:effectExtent l="0" t="0" r="0" b="0"/>
            <wp:docPr id="325612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12507" name="Picture 3256125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1A13" w14:textId="3FCAB026" w:rsidR="4CD8B158" w:rsidRPr="00573970" w:rsidRDefault="4CD8B158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A szolgáltatói kóddal tud más fodrász, kozmetikus, műkörmös beregisztrálni az oldalunkra amit TILOS megosztani idegenekkel, csak megbízható személy</w:t>
      </w:r>
      <w:r w:rsidR="7277A529" w:rsidRPr="00573970">
        <w:rPr>
          <w:rFonts w:ascii="Arial" w:eastAsia="Arial" w:hAnsi="Arial" w:cs="Arial"/>
        </w:rPr>
        <w:t>ekkel.</w:t>
      </w:r>
    </w:p>
    <w:p w14:paraId="50E8D443" w14:textId="5348E863" w:rsidR="222EFF02" w:rsidRPr="00573970" w:rsidRDefault="222EFF02" w:rsidP="222EFF02">
      <w:pPr>
        <w:spacing w:line="360" w:lineRule="auto"/>
        <w:rPr>
          <w:rFonts w:ascii="Arial" w:hAnsi="Arial" w:cs="Arial"/>
        </w:rPr>
      </w:pPr>
    </w:p>
    <w:p w14:paraId="4C783CD7" w14:textId="4F2AD20E" w:rsidR="43BC6C0D" w:rsidRPr="00573970" w:rsidRDefault="43BC6C0D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drawing>
          <wp:inline distT="0" distB="0" distL="0" distR="0" wp14:anchorId="1435924B" wp14:editId="432DE04A">
            <wp:extent cx="6096000" cy="3032886"/>
            <wp:effectExtent l="0" t="0" r="0" b="0"/>
            <wp:docPr id="716734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5395" name="Picture 17195953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3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D8CA" w14:textId="2C0829CB" w:rsidR="43BC6C0D" w:rsidRPr="00573970" w:rsidRDefault="43BC6C0D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A saját panelnél minden nap be tudod osztani, hogy mikor érsz rá, mettől-meddig dolgozol.</w:t>
      </w:r>
    </w:p>
    <w:p w14:paraId="63C36DC5" w14:textId="77777777" w:rsidR="002653DF" w:rsidRDefault="002653DF" w:rsidP="222EFF02">
      <w:pPr>
        <w:spacing w:line="360" w:lineRule="auto"/>
        <w:rPr>
          <w:rFonts w:ascii="Arial" w:eastAsia="Arial" w:hAnsi="Arial" w:cs="Arial"/>
        </w:rPr>
      </w:pPr>
    </w:p>
    <w:p w14:paraId="3336B770" w14:textId="77777777" w:rsidR="002653DF" w:rsidRDefault="002653DF" w:rsidP="222EFF02">
      <w:pPr>
        <w:spacing w:line="360" w:lineRule="auto"/>
        <w:rPr>
          <w:rFonts w:ascii="Arial" w:eastAsia="Arial" w:hAnsi="Arial" w:cs="Arial"/>
        </w:rPr>
      </w:pPr>
    </w:p>
    <w:p w14:paraId="7B24C233" w14:textId="77777777" w:rsidR="002653DF" w:rsidRDefault="002653DF" w:rsidP="222EFF02">
      <w:pPr>
        <w:spacing w:line="360" w:lineRule="auto"/>
        <w:rPr>
          <w:rFonts w:ascii="Arial" w:eastAsia="Arial" w:hAnsi="Arial" w:cs="Arial"/>
        </w:rPr>
      </w:pPr>
    </w:p>
    <w:p w14:paraId="6C81D809" w14:textId="552803C0" w:rsidR="456883F8" w:rsidRPr="00573970" w:rsidRDefault="456883F8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lastRenderedPageBreak/>
        <w:t>A foglalásoknál pedig láthatod az eddigi foglalásokat:</w:t>
      </w:r>
    </w:p>
    <w:p w14:paraId="74B33A0B" w14:textId="5EEFDB18" w:rsidR="456883F8" w:rsidRPr="00573970" w:rsidRDefault="456883F8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drawing>
          <wp:inline distT="0" distB="0" distL="0" distR="0" wp14:anchorId="67626238" wp14:editId="390A5BB5">
            <wp:extent cx="5897536" cy="2914650"/>
            <wp:effectExtent l="0" t="0" r="0" b="0"/>
            <wp:docPr id="1669647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47566" name="Picture 16696475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536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7F78" w14:textId="0AE53ECF" w:rsidR="456883F8" w:rsidRPr="00573970" w:rsidRDefault="456883F8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drawing>
          <wp:inline distT="0" distB="0" distL="0" distR="0" wp14:anchorId="315BE8ED" wp14:editId="5A9CB603">
            <wp:extent cx="5762625" cy="2790825"/>
            <wp:effectExtent l="0" t="0" r="0" b="0"/>
            <wp:docPr id="1141918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18927" name="Picture 11419189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5D9B" w14:textId="171A2AD3" w:rsidR="456883F8" w:rsidRPr="00573970" w:rsidRDefault="456883F8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A szolgáltatásaimnál pedig újabb szolgáltatást is hozzáadhatsz, illetve az eddigieket akármikor szerkeztheted, vagy törölheted akár.</w:t>
      </w:r>
    </w:p>
    <w:p w14:paraId="48506C93" w14:textId="7525368C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5F5A5575" w14:textId="7FBA65E9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2D44607B" w14:textId="431623DA" w:rsidR="222EFF02" w:rsidRPr="00573970" w:rsidRDefault="222EFF02" w:rsidP="222EFF02">
      <w:pPr>
        <w:spacing w:line="360" w:lineRule="auto"/>
        <w:rPr>
          <w:rFonts w:ascii="Arial" w:eastAsia="Arial" w:hAnsi="Arial" w:cs="Arial"/>
        </w:rPr>
      </w:pPr>
    </w:p>
    <w:p w14:paraId="1552F453" w14:textId="51E1F466" w:rsidR="222EFF02" w:rsidRPr="00573970" w:rsidRDefault="222EFF02" w:rsidP="222EFF02">
      <w:pPr>
        <w:rPr>
          <w:rFonts w:ascii="Arial" w:hAnsi="Arial" w:cs="Arial"/>
          <w:color w:val="964787"/>
        </w:rPr>
      </w:pPr>
    </w:p>
    <w:p w14:paraId="3ABB6D04" w14:textId="22B9B2F9" w:rsidR="76D46BFC" w:rsidRPr="00573970" w:rsidRDefault="76D46BFC" w:rsidP="222EFF02">
      <w:pPr>
        <w:pStyle w:val="Cmsor1"/>
        <w:rPr>
          <w:rFonts w:ascii="Arial" w:hAnsi="Arial" w:cs="Arial"/>
          <w:color w:val="964787"/>
        </w:rPr>
      </w:pPr>
      <w:bookmarkStart w:id="9" w:name="_Toc822151445"/>
      <w:r w:rsidRPr="00573970">
        <w:rPr>
          <w:rFonts w:ascii="Segoe UI Symbol" w:hAnsi="Segoe UI Symbol" w:cs="Segoe UI Symbol"/>
          <w:color w:val="964787"/>
        </w:rPr>
        <w:lastRenderedPageBreak/>
        <w:t>✦</w:t>
      </w:r>
      <w:r w:rsidRPr="00573970">
        <w:rPr>
          <w:rFonts w:ascii="Arial" w:hAnsi="Arial" w:cs="Arial"/>
          <w:color w:val="964787"/>
        </w:rPr>
        <w:t xml:space="preserve"> Irodalomjegyzék: </w:t>
      </w:r>
      <w:r w:rsidRPr="00573970">
        <w:rPr>
          <w:rFonts w:ascii="Segoe UI Symbol" w:hAnsi="Segoe UI Symbol" w:cs="Segoe UI Symbol"/>
          <w:color w:val="964787"/>
        </w:rPr>
        <w:t>✦</w:t>
      </w:r>
      <w:bookmarkEnd w:id="9"/>
    </w:p>
    <w:p w14:paraId="10589ADD" w14:textId="371F4E2B" w:rsidR="222EFF02" w:rsidRPr="00573970" w:rsidRDefault="222EFF02" w:rsidP="222EFF02">
      <w:pPr>
        <w:rPr>
          <w:rFonts w:ascii="Arial" w:hAnsi="Arial" w:cs="Arial"/>
        </w:rPr>
      </w:pPr>
    </w:p>
    <w:p w14:paraId="2553FE0B" w14:textId="0792207B" w:rsidR="76D46BFC" w:rsidRPr="00573970" w:rsidRDefault="76D46BFC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>Dokumentációhoz használt segédlet:</w:t>
      </w:r>
    </w:p>
    <w:p w14:paraId="2CE44629" w14:textId="6060272C" w:rsidR="5CE02695" w:rsidRPr="00573970" w:rsidRDefault="5CE02695" w:rsidP="222EFF02">
      <w:pPr>
        <w:spacing w:line="360" w:lineRule="auto"/>
        <w:rPr>
          <w:rFonts w:ascii="Arial" w:eastAsia="Arial" w:hAnsi="Arial" w:cs="Arial"/>
          <w:sz w:val="20"/>
          <w:szCs w:val="20"/>
        </w:rPr>
      </w:pPr>
      <w:hyperlink r:id="rId18">
        <w:r w:rsidRPr="00573970">
          <w:rPr>
            <w:rStyle w:val="Hiperhivatkozs"/>
            <w:rFonts w:ascii="Arial" w:eastAsia="Arial" w:hAnsi="Arial" w:cs="Arial"/>
            <w:sz w:val="20"/>
            <w:szCs w:val="20"/>
          </w:rPr>
          <w:t>https://infojegyzet.hu/webszerkesztes/dokumentacio/</w:t>
        </w:r>
      </w:hyperlink>
    </w:p>
    <w:p w14:paraId="6F82E058" w14:textId="0AB2D69B" w:rsidR="67F9548A" w:rsidRPr="00573970" w:rsidRDefault="67F9548A" w:rsidP="222EFF02">
      <w:pPr>
        <w:spacing w:line="360" w:lineRule="auto"/>
        <w:rPr>
          <w:rFonts w:ascii="Arial" w:eastAsia="Arial" w:hAnsi="Arial" w:cs="Arial"/>
        </w:rPr>
      </w:pPr>
      <w:r w:rsidRPr="00573970">
        <w:rPr>
          <w:rFonts w:ascii="Arial" w:eastAsia="Arial" w:hAnsi="Arial" w:cs="Arial"/>
        </w:rPr>
        <w:t xml:space="preserve">Bootstrap: </w:t>
      </w:r>
    </w:p>
    <w:p w14:paraId="79B6CA06" w14:textId="0958F97C" w:rsidR="456A9E9B" w:rsidRPr="00573970" w:rsidRDefault="456A9E9B" w:rsidP="222EFF02">
      <w:pPr>
        <w:spacing w:line="360" w:lineRule="auto"/>
        <w:rPr>
          <w:rFonts w:ascii="Arial" w:hAnsi="Arial" w:cs="Arial"/>
          <w:sz w:val="20"/>
          <w:szCs w:val="20"/>
        </w:rPr>
      </w:pPr>
      <w:hyperlink r:id="rId19">
        <w:r w:rsidRPr="00573970">
          <w:rPr>
            <w:rStyle w:val="Hiperhivatkozs"/>
            <w:rFonts w:ascii="Arial" w:eastAsia="Arial" w:hAnsi="Arial" w:cs="Arial"/>
            <w:sz w:val="20"/>
            <w:szCs w:val="20"/>
          </w:rPr>
          <w:t>https://getbootstrap.com/</w:t>
        </w:r>
      </w:hyperlink>
    </w:p>
    <w:p w14:paraId="5E0022C2" w14:textId="0B5B59E8" w:rsidR="6109D156" w:rsidRPr="00573970" w:rsidRDefault="6109D156" w:rsidP="222EFF02">
      <w:pPr>
        <w:spacing w:line="360" w:lineRule="auto"/>
        <w:rPr>
          <w:rFonts w:ascii="Arial" w:hAnsi="Arial" w:cs="Arial"/>
        </w:rPr>
      </w:pPr>
      <w:r w:rsidRPr="00573970">
        <w:rPr>
          <w:rFonts w:ascii="Arial" w:hAnsi="Arial" w:cs="Arial"/>
        </w:rPr>
        <w:t>W3schools react:</w:t>
      </w:r>
    </w:p>
    <w:p w14:paraId="0852BF3D" w14:textId="6FF367D8" w:rsidR="6109D156" w:rsidRPr="00573970" w:rsidRDefault="6109D156" w:rsidP="222EFF02">
      <w:pPr>
        <w:spacing w:line="360" w:lineRule="auto"/>
        <w:rPr>
          <w:rFonts w:ascii="Arial" w:eastAsia="Times New Roman" w:hAnsi="Arial" w:cs="Arial"/>
        </w:rPr>
      </w:pPr>
      <w:hyperlink r:id="rId20">
        <w:r w:rsidRPr="00573970">
          <w:rPr>
            <w:rStyle w:val="Hiperhivatkozs"/>
            <w:rFonts w:ascii="Arial" w:eastAsia="Times New Roman" w:hAnsi="Arial" w:cs="Arial"/>
          </w:rPr>
          <w:t>https://www.w3schools.com/react/default.asp</w:t>
        </w:r>
      </w:hyperlink>
    </w:p>
    <w:p w14:paraId="6697333D" w14:textId="38C3C079" w:rsidR="1056FA9D" w:rsidRPr="00573970" w:rsidRDefault="1056FA9D" w:rsidP="222EFF02">
      <w:pPr>
        <w:spacing w:line="360" w:lineRule="auto"/>
        <w:rPr>
          <w:rFonts w:ascii="Arial" w:eastAsia="Times New Roman" w:hAnsi="Arial" w:cs="Arial"/>
        </w:rPr>
      </w:pPr>
      <w:r w:rsidRPr="00573970">
        <w:rPr>
          <w:rFonts w:ascii="Arial" w:eastAsia="Times New Roman" w:hAnsi="Arial" w:cs="Arial"/>
        </w:rPr>
        <w:t>Node.js oktatási segédlet:</w:t>
      </w:r>
    </w:p>
    <w:p w14:paraId="63AC8A84" w14:textId="6D0287D1" w:rsidR="1056FA9D" w:rsidRPr="00573970" w:rsidRDefault="1056FA9D" w:rsidP="222EFF02">
      <w:pPr>
        <w:spacing w:line="360" w:lineRule="auto"/>
        <w:rPr>
          <w:rFonts w:ascii="Arial" w:eastAsia="Times New Roman" w:hAnsi="Arial" w:cs="Arial"/>
        </w:rPr>
      </w:pPr>
      <w:hyperlink r:id="rId21">
        <w:r w:rsidRPr="00573970">
          <w:rPr>
            <w:rStyle w:val="Hiperhivatkozs"/>
            <w:rFonts w:ascii="Arial" w:eastAsia="Times New Roman" w:hAnsi="Arial" w:cs="Arial"/>
          </w:rPr>
          <w:t>https://kodbazis.hu/node-js-tutorial</w:t>
        </w:r>
      </w:hyperlink>
    </w:p>
    <w:p w14:paraId="055D092C" w14:textId="641BB8BC" w:rsidR="7C12228D" w:rsidRPr="00573970" w:rsidRDefault="7C12228D" w:rsidP="222EFF02">
      <w:pPr>
        <w:spacing w:line="360" w:lineRule="auto"/>
        <w:rPr>
          <w:rFonts w:ascii="Arial" w:eastAsia="Times New Roman" w:hAnsi="Arial" w:cs="Arial"/>
        </w:rPr>
      </w:pPr>
      <w:r w:rsidRPr="00573970">
        <w:rPr>
          <w:rFonts w:ascii="Arial" w:eastAsia="Times New Roman" w:hAnsi="Arial" w:cs="Arial"/>
        </w:rPr>
        <w:t>W3schools JavaScript:</w:t>
      </w:r>
    </w:p>
    <w:p w14:paraId="3AD612FF" w14:textId="4749CA29" w:rsidR="7C12228D" w:rsidRPr="00573970" w:rsidRDefault="7C12228D" w:rsidP="222EFF02">
      <w:pPr>
        <w:spacing w:line="360" w:lineRule="auto"/>
        <w:rPr>
          <w:rFonts w:ascii="Arial" w:eastAsia="Times New Roman" w:hAnsi="Arial" w:cs="Arial"/>
        </w:rPr>
      </w:pPr>
      <w:hyperlink r:id="rId22">
        <w:r w:rsidRPr="00573970">
          <w:rPr>
            <w:rStyle w:val="Hiperhivatkozs"/>
            <w:rFonts w:ascii="Arial" w:eastAsia="Times New Roman" w:hAnsi="Arial" w:cs="Arial"/>
          </w:rPr>
          <w:t>https://www.w3schools.com/js/js_functions.asp</w:t>
        </w:r>
      </w:hyperlink>
    </w:p>
    <w:p w14:paraId="6C8FDABC" w14:textId="708F38C9" w:rsidR="15715D3F" w:rsidRPr="00573970" w:rsidRDefault="15715D3F" w:rsidP="222EFF02">
      <w:pPr>
        <w:spacing w:line="360" w:lineRule="auto"/>
        <w:rPr>
          <w:rFonts w:ascii="Arial" w:eastAsia="Times New Roman" w:hAnsi="Arial" w:cs="Arial"/>
        </w:rPr>
      </w:pPr>
      <w:r w:rsidRPr="00573970">
        <w:rPr>
          <w:rFonts w:ascii="Arial" w:eastAsia="Times New Roman" w:hAnsi="Arial" w:cs="Arial"/>
        </w:rPr>
        <w:t>W3schools Html:</w:t>
      </w:r>
    </w:p>
    <w:p w14:paraId="71DCEBC1" w14:textId="04C81D27" w:rsidR="15715D3F" w:rsidRPr="00573970" w:rsidRDefault="15715D3F" w:rsidP="222EFF02">
      <w:pPr>
        <w:spacing w:line="360" w:lineRule="auto"/>
        <w:rPr>
          <w:rFonts w:ascii="Arial" w:eastAsia="Times New Roman" w:hAnsi="Arial" w:cs="Arial"/>
        </w:rPr>
      </w:pPr>
      <w:hyperlink r:id="rId23">
        <w:r w:rsidRPr="00573970">
          <w:rPr>
            <w:rStyle w:val="Hiperhivatkozs"/>
            <w:rFonts w:ascii="Arial" w:eastAsia="Times New Roman" w:hAnsi="Arial" w:cs="Arial"/>
          </w:rPr>
          <w:t>https://www.w3schools.com/html/default.asp</w:t>
        </w:r>
      </w:hyperlink>
    </w:p>
    <w:p w14:paraId="5C9DC510" w14:textId="2A34EF77" w:rsidR="15715D3F" w:rsidRPr="00573970" w:rsidRDefault="15715D3F" w:rsidP="222EFF02">
      <w:pPr>
        <w:spacing w:line="360" w:lineRule="auto"/>
        <w:rPr>
          <w:rFonts w:ascii="Arial" w:eastAsia="Times New Roman" w:hAnsi="Arial" w:cs="Arial"/>
        </w:rPr>
      </w:pPr>
      <w:r w:rsidRPr="00573970">
        <w:rPr>
          <w:rFonts w:ascii="Arial" w:eastAsia="Times New Roman" w:hAnsi="Arial" w:cs="Arial"/>
        </w:rPr>
        <w:t>W3schools CSS:</w:t>
      </w:r>
    </w:p>
    <w:p w14:paraId="42FF1DAF" w14:textId="4AD020A6" w:rsidR="15715D3F" w:rsidRPr="00573970" w:rsidRDefault="15715D3F" w:rsidP="222EFF02">
      <w:pPr>
        <w:spacing w:line="360" w:lineRule="auto"/>
        <w:rPr>
          <w:rFonts w:ascii="Arial" w:eastAsia="Times New Roman" w:hAnsi="Arial" w:cs="Arial"/>
        </w:rPr>
      </w:pPr>
      <w:hyperlink r:id="rId24">
        <w:r w:rsidRPr="00573970">
          <w:rPr>
            <w:rStyle w:val="Hiperhivatkozs"/>
            <w:rFonts w:ascii="Arial" w:eastAsia="Times New Roman" w:hAnsi="Arial" w:cs="Arial"/>
          </w:rPr>
          <w:t>https://www.w3schools.com/css/default.asp</w:t>
        </w:r>
      </w:hyperlink>
    </w:p>
    <w:sectPr w:rsidR="15715D3F" w:rsidRPr="00573970"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5FCE1" w14:textId="77777777" w:rsidR="00E74552" w:rsidRDefault="00E74552" w:rsidP="005D6918">
      <w:pPr>
        <w:spacing w:after="0" w:line="240" w:lineRule="auto"/>
      </w:pPr>
      <w:r>
        <w:separator/>
      </w:r>
    </w:p>
  </w:endnote>
  <w:endnote w:type="continuationSeparator" w:id="0">
    <w:p w14:paraId="48B40E21" w14:textId="77777777" w:rsidR="00E74552" w:rsidRDefault="00E74552" w:rsidP="005D6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C4A6" w14:textId="77777777" w:rsidR="005D6918" w:rsidRPr="005D6918" w:rsidRDefault="222EFF02" w:rsidP="005D6918">
    <w:pPr>
      <w:pStyle w:val="llb"/>
      <w:jc w:val="right"/>
      <w:rPr>
        <w:color w:val="000000" w:themeColor="text1"/>
      </w:rPr>
    </w:pPr>
    <w:r w:rsidRPr="222EFF02">
      <w:rPr>
        <w:color w:val="000000" w:themeColor="text1"/>
        <w:sz w:val="20"/>
        <w:szCs w:val="20"/>
      </w:rPr>
      <w:t xml:space="preserve">Old. </w:t>
    </w:r>
    <w:r w:rsidR="005D6918" w:rsidRPr="222EFF02">
      <w:rPr>
        <w:color w:val="000000" w:themeColor="text1"/>
        <w:sz w:val="20"/>
        <w:szCs w:val="20"/>
      </w:rPr>
      <w:fldChar w:fldCharType="begin"/>
    </w:r>
    <w:r w:rsidR="005D6918" w:rsidRPr="222EFF02">
      <w:rPr>
        <w:color w:val="000000" w:themeColor="text1"/>
        <w:sz w:val="20"/>
        <w:szCs w:val="20"/>
      </w:rPr>
      <w:instrText>PAGE  \* Arabic</w:instrText>
    </w:r>
    <w:r w:rsidR="005D6918" w:rsidRPr="222EFF02">
      <w:rPr>
        <w:color w:val="000000" w:themeColor="text1"/>
        <w:sz w:val="20"/>
        <w:szCs w:val="20"/>
      </w:rPr>
      <w:fldChar w:fldCharType="separate"/>
    </w:r>
    <w:r w:rsidRPr="222EFF02">
      <w:rPr>
        <w:color w:val="000000" w:themeColor="text1"/>
        <w:sz w:val="20"/>
        <w:szCs w:val="20"/>
      </w:rPr>
      <w:t>1</w:t>
    </w:r>
    <w:r w:rsidR="005D6918" w:rsidRPr="222EFF02">
      <w:rPr>
        <w:color w:val="000000" w:themeColor="text1"/>
        <w:sz w:val="20"/>
        <w:szCs w:val="20"/>
      </w:rPr>
      <w:fldChar w:fldCharType="end"/>
    </w:r>
  </w:p>
  <w:p w14:paraId="1F72F646" w14:textId="77777777" w:rsidR="005D6918" w:rsidRDefault="005D69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AC1F" w14:textId="77777777" w:rsidR="00E74552" w:rsidRDefault="00E74552" w:rsidP="005D6918">
      <w:pPr>
        <w:spacing w:after="0" w:line="240" w:lineRule="auto"/>
      </w:pPr>
      <w:r>
        <w:separator/>
      </w:r>
    </w:p>
  </w:footnote>
  <w:footnote w:type="continuationSeparator" w:id="0">
    <w:p w14:paraId="7E35B457" w14:textId="77777777" w:rsidR="00E74552" w:rsidRDefault="00E74552" w:rsidP="005D691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Jz6EzBeaUsfAl" int2:id="z7mmEZCh">
      <int2:state int2:value="Rejected" int2:type="spell"/>
    </int2:textHash>
    <int2:textHash int2:hashCode="dshAcbNDWFn6sO" int2:id="vhIw3u8K">
      <int2:state int2:value="Rejected" int2:type="spell"/>
    </int2:textHash>
    <int2:textHash int2:hashCode="F/Hu6m8N/96SWG" int2:id="zZAvJouc">
      <int2:state int2:value="Rejected" int2:type="spell"/>
    </int2:textHash>
    <int2:textHash int2:hashCode="8407I1xFT4sAgG" int2:id="pl2DRf09">
      <int2:state int2:value="Rejected" int2:type="spell"/>
    </int2:textHash>
    <int2:textHash int2:hashCode="3Bu+EIlDzOTODu" int2:id="xAtWQMWH">
      <int2:state int2:value="Rejected" int2:type="spell"/>
    </int2:textHash>
    <int2:textHash int2:hashCode="6/3sZBUp1LWaVO" int2:id="RkoJuHOm">
      <int2:state int2:value="Rejected" int2:type="spell"/>
    </int2:textHash>
    <int2:textHash int2:hashCode="2aJ2lOKtqrdW+r" int2:id="AKEZQ74l">
      <int2:state int2:value="Rejected" int2:type="spell"/>
    </int2:textHash>
    <int2:textHash int2:hashCode="pIPdlhCahqfmj8" int2:id="oNpWhV3k">
      <int2:state int2:value="Rejected" int2:type="spell"/>
    </int2:textHash>
    <int2:textHash int2:hashCode="ihYh2uOb8dkdNy" int2:id="NH1A824u">
      <int2:state int2:value="Rejected" int2:type="spell"/>
    </int2:textHash>
    <int2:textHash int2:hashCode="PHHMmdL8HBKj0+" int2:id="qKAxnBHl">
      <int2:state int2:value="Rejected" int2:type="spell"/>
    </int2:textHash>
    <int2:textHash int2:hashCode="ywMEkRV7JqVwtu" int2:id="hCXFcTRg">
      <int2:state int2:value="Rejected" int2:type="spell"/>
    </int2:textHash>
    <int2:textHash int2:hashCode="/JOUTvidHDhNZg" int2:id="O7VKAssh">
      <int2:state int2:value="Rejected" int2:type="spell"/>
    </int2:textHash>
    <int2:textHash int2:hashCode="a4EMkKqamYWCMM" int2:id="JrtxVVmx">
      <int2:state int2:value="Rejected" int2:type="spell"/>
    </int2:textHash>
    <int2:textHash int2:hashCode="RPE/XCUijdxLnn" int2:id="TnSwxmc3">
      <int2:state int2:value="Rejected" int2:type="spell"/>
    </int2:textHash>
    <int2:textHash int2:hashCode="GjuwD8h2lLX/0g" int2:id="RBkLCGYI">
      <int2:state int2:value="Rejected" int2:type="spell"/>
    </int2:textHash>
    <int2:textHash int2:hashCode="wNLzZrXgeNgQ1Q" int2:id="UoYiLdTX">
      <int2:state int2:value="Rejected" int2:type="spell"/>
    </int2:textHash>
    <int2:textHash int2:hashCode="50hLPOAPgkMwmA" int2:id="Yqty1NXh">
      <int2:state int2:value="Rejected" int2:type="spell"/>
    </int2:textHash>
    <int2:textHash int2:hashCode="E1oUYVb2TonMcK" int2:id="Exuu0GQm">
      <int2:state int2:value="Rejected" int2:type="spell"/>
    </int2:textHash>
    <int2:textHash int2:hashCode="g9JR9KW3I8+nbU" int2:id="OZUKNZmz">
      <int2:state int2:value="Rejected" int2:type="spell"/>
    </int2:textHash>
    <int2:textHash int2:hashCode="K1Sx2mt3uNQzWr" int2:id="70AhR0Yf">
      <int2:state int2:value="Rejected" int2:type="spell"/>
    </int2:textHash>
    <int2:textHash int2:hashCode="2R8n+NHUZDgSqo" int2:id="Wa7D29AD">
      <int2:state int2:value="Rejected" int2:type="spell"/>
    </int2:textHash>
    <int2:textHash int2:hashCode="ndblAPLgdA66FH" int2:id="Zn8nNTEg">
      <int2:state int2:value="Rejected" int2:type="spell"/>
    </int2:textHash>
    <int2:textHash int2:hashCode="5zM8UcM4lhHBAU" int2:id="kq1gShUL">
      <int2:state int2:value="Rejected" int2:type="spell"/>
    </int2:textHash>
    <int2:textHash int2:hashCode="Lwb84WVSKP0ZwB" int2:id="n5iGtlFS">
      <int2:state int2:value="Rejected" int2:type="spell"/>
    </int2:textHash>
    <int2:textHash int2:hashCode="9v576CcANw9p5F" int2:id="Bs1wwNCQ">
      <int2:state int2:value="Rejected" int2:type="spell"/>
    </int2:textHash>
    <int2:textHash int2:hashCode="1n7gh9zSAsJegt" int2:id="OWSzjR2z">
      <int2:state int2:value="Rejected" int2:type="spell"/>
    </int2:textHash>
    <int2:textHash int2:hashCode="km9TbIOOD6jufF" int2:id="Ea2iaIo1">
      <int2:state int2:value="Rejected" int2:type="spell"/>
    </int2:textHash>
    <int2:textHash int2:hashCode="9GDIgqGMEwTYiF" int2:id="rX0xetMb">
      <int2:state int2:value="Rejected" int2:type="spell"/>
    </int2:textHash>
    <int2:textHash int2:hashCode="CjyAzAQQ+qrtwO" int2:id="iE5O2CpQ">
      <int2:state int2:value="Rejected" int2:type="spell"/>
    </int2:textHash>
    <int2:bookmark int2:bookmarkName="_Int_50AjWCyB" int2:invalidationBookmarkName="" int2:hashCode="YZObhnj3w+4mIK" int2:id="emgLimNb">
      <int2:state int2:value="Rejected" int2:type="spell"/>
    </int2:bookmark>
    <int2:bookmark int2:bookmarkName="_Int_lCQ2ytlu" int2:invalidationBookmarkName="" int2:hashCode="9p8jMAXxWAJ3D9" int2:id="jplckgMG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FF9"/>
    <w:multiLevelType w:val="hybridMultilevel"/>
    <w:tmpl w:val="CB8652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D7A55"/>
    <w:multiLevelType w:val="hybridMultilevel"/>
    <w:tmpl w:val="DCA8A5C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A62585C"/>
    <w:multiLevelType w:val="hybridMultilevel"/>
    <w:tmpl w:val="35FE9F8A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B6482"/>
    <w:multiLevelType w:val="hybridMultilevel"/>
    <w:tmpl w:val="2C74EC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CD095"/>
    <w:multiLevelType w:val="hybridMultilevel"/>
    <w:tmpl w:val="8DBE393C"/>
    <w:lvl w:ilvl="0" w:tplc="07DCDFFC">
      <w:start w:val="1"/>
      <w:numFmt w:val="bullet"/>
      <w:lvlText w:val=""/>
      <w:lvlJc w:val="left"/>
      <w:pPr>
        <w:ind w:left="2136" w:hanging="360"/>
      </w:pPr>
      <w:rPr>
        <w:rFonts w:ascii="Wingdings" w:hAnsi="Wingdings" w:hint="default"/>
      </w:rPr>
    </w:lvl>
    <w:lvl w:ilvl="1" w:tplc="78B073C2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691CDF16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AA850B8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FB000AE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92D6C592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E7AA4BC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DDA272C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1CE84DBE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A004480"/>
    <w:multiLevelType w:val="hybridMultilevel"/>
    <w:tmpl w:val="50E6F9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20EE4"/>
    <w:multiLevelType w:val="hybridMultilevel"/>
    <w:tmpl w:val="04D4B232"/>
    <w:lvl w:ilvl="0" w:tplc="040E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DDB789D"/>
    <w:multiLevelType w:val="hybridMultilevel"/>
    <w:tmpl w:val="30BAC828"/>
    <w:lvl w:ilvl="0" w:tplc="32961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07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0B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67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805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67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8A3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E0C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00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4A1A2"/>
    <w:multiLevelType w:val="hybridMultilevel"/>
    <w:tmpl w:val="3210ED70"/>
    <w:lvl w:ilvl="0" w:tplc="9496C0E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17C3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A2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02A7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960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03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A5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67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20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EDFD8"/>
    <w:multiLevelType w:val="hybridMultilevel"/>
    <w:tmpl w:val="A78AE4D0"/>
    <w:lvl w:ilvl="0" w:tplc="A484D0B0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6D7C99F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FB445D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733AF51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CF5EC49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BDF87E0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2FC95F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B226F4A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87FE81F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42278D8"/>
    <w:multiLevelType w:val="hybridMultilevel"/>
    <w:tmpl w:val="00B6C3A8"/>
    <w:lvl w:ilvl="0" w:tplc="AF04ADE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5264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340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CEC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5AD2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64C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C58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6F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AD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112D3"/>
    <w:multiLevelType w:val="hybridMultilevel"/>
    <w:tmpl w:val="8D4C2A98"/>
    <w:lvl w:ilvl="0" w:tplc="65CA7B34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E3164C4C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8A9C209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7E2FE8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254BA90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956CE16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D4C15E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DB8C1D3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C6E56E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77F8706C"/>
    <w:multiLevelType w:val="hybridMultilevel"/>
    <w:tmpl w:val="637CF444"/>
    <w:lvl w:ilvl="0" w:tplc="74AC4E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BD60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3CAC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C8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E9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0C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2D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C42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6ED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20682"/>
    <w:multiLevelType w:val="hybridMultilevel"/>
    <w:tmpl w:val="2CCA8618"/>
    <w:lvl w:ilvl="0" w:tplc="F0323CF6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055A869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46A760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6605C3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CE255A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69ADC6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814077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F8446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74A6F5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F1B17A1"/>
    <w:multiLevelType w:val="hybridMultilevel"/>
    <w:tmpl w:val="409E437A"/>
    <w:lvl w:ilvl="0" w:tplc="F9CCD08C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4C244F0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C8AA0B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5B0479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54C523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5CC869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F081F2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1EAAB4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F0C93B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7387031">
    <w:abstractNumId w:val="7"/>
  </w:num>
  <w:num w:numId="2" w16cid:durableId="7946628">
    <w:abstractNumId w:val="9"/>
  </w:num>
  <w:num w:numId="3" w16cid:durableId="1427069273">
    <w:abstractNumId w:val="4"/>
  </w:num>
  <w:num w:numId="4" w16cid:durableId="2023434822">
    <w:abstractNumId w:val="14"/>
  </w:num>
  <w:num w:numId="5" w16cid:durableId="1504053359">
    <w:abstractNumId w:val="13"/>
  </w:num>
  <w:num w:numId="6" w16cid:durableId="228619520">
    <w:abstractNumId w:val="8"/>
  </w:num>
  <w:num w:numId="7" w16cid:durableId="1887909293">
    <w:abstractNumId w:val="10"/>
  </w:num>
  <w:num w:numId="8" w16cid:durableId="1408847180">
    <w:abstractNumId w:val="11"/>
  </w:num>
  <w:num w:numId="9" w16cid:durableId="70350106">
    <w:abstractNumId w:val="12"/>
  </w:num>
  <w:num w:numId="10" w16cid:durableId="616060268">
    <w:abstractNumId w:val="3"/>
  </w:num>
  <w:num w:numId="11" w16cid:durableId="883830858">
    <w:abstractNumId w:val="6"/>
  </w:num>
  <w:num w:numId="12" w16cid:durableId="1233347885">
    <w:abstractNumId w:val="2"/>
  </w:num>
  <w:num w:numId="13" w16cid:durableId="1776901706">
    <w:abstractNumId w:val="1"/>
  </w:num>
  <w:num w:numId="14" w16cid:durableId="1417707500">
    <w:abstractNumId w:val="5"/>
  </w:num>
  <w:num w:numId="15" w16cid:durableId="144927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8"/>
    <w:rsid w:val="00031C1F"/>
    <w:rsid w:val="000A015F"/>
    <w:rsid w:val="000C1205"/>
    <w:rsid w:val="00137273"/>
    <w:rsid w:val="001A2425"/>
    <w:rsid w:val="001D3529"/>
    <w:rsid w:val="002653DF"/>
    <w:rsid w:val="00313B8E"/>
    <w:rsid w:val="003A4E53"/>
    <w:rsid w:val="003D3623"/>
    <w:rsid w:val="003F03B3"/>
    <w:rsid w:val="004B66D9"/>
    <w:rsid w:val="005315C7"/>
    <w:rsid w:val="00573970"/>
    <w:rsid w:val="005D6918"/>
    <w:rsid w:val="006259F3"/>
    <w:rsid w:val="0063105A"/>
    <w:rsid w:val="00891E79"/>
    <w:rsid w:val="008B077C"/>
    <w:rsid w:val="009E36B5"/>
    <w:rsid w:val="00BC1F00"/>
    <w:rsid w:val="00C722C8"/>
    <w:rsid w:val="00D4528F"/>
    <w:rsid w:val="00DD27AA"/>
    <w:rsid w:val="00DE2428"/>
    <w:rsid w:val="00E65536"/>
    <w:rsid w:val="00E74552"/>
    <w:rsid w:val="00EE4870"/>
    <w:rsid w:val="00EF2548"/>
    <w:rsid w:val="00F761A7"/>
    <w:rsid w:val="01661409"/>
    <w:rsid w:val="0243FC67"/>
    <w:rsid w:val="02EFAB2D"/>
    <w:rsid w:val="032DD97C"/>
    <w:rsid w:val="03427134"/>
    <w:rsid w:val="038CFDE3"/>
    <w:rsid w:val="045D983E"/>
    <w:rsid w:val="046505C2"/>
    <w:rsid w:val="049FD46C"/>
    <w:rsid w:val="04B7FCC9"/>
    <w:rsid w:val="05060EEA"/>
    <w:rsid w:val="05A2E7B9"/>
    <w:rsid w:val="05BECDCE"/>
    <w:rsid w:val="05FDC171"/>
    <w:rsid w:val="061F7646"/>
    <w:rsid w:val="06684A72"/>
    <w:rsid w:val="074D1C16"/>
    <w:rsid w:val="077559A7"/>
    <w:rsid w:val="07CD48E4"/>
    <w:rsid w:val="07FD12CD"/>
    <w:rsid w:val="0835247A"/>
    <w:rsid w:val="085DB5EF"/>
    <w:rsid w:val="08D5C07F"/>
    <w:rsid w:val="0939EC65"/>
    <w:rsid w:val="0AF35361"/>
    <w:rsid w:val="0B6EEC92"/>
    <w:rsid w:val="0C1B34D5"/>
    <w:rsid w:val="0CA74F00"/>
    <w:rsid w:val="0CDF0D53"/>
    <w:rsid w:val="0D619C00"/>
    <w:rsid w:val="0DD35EFD"/>
    <w:rsid w:val="0E04A924"/>
    <w:rsid w:val="0E2CDCDB"/>
    <w:rsid w:val="0F103390"/>
    <w:rsid w:val="0FABE3F2"/>
    <w:rsid w:val="103D3F76"/>
    <w:rsid w:val="1056FA9D"/>
    <w:rsid w:val="106C7D79"/>
    <w:rsid w:val="107E261E"/>
    <w:rsid w:val="1094FDAE"/>
    <w:rsid w:val="109AC896"/>
    <w:rsid w:val="1273F6B1"/>
    <w:rsid w:val="12FFC1E1"/>
    <w:rsid w:val="1322DC6A"/>
    <w:rsid w:val="1328389B"/>
    <w:rsid w:val="139C0B5E"/>
    <w:rsid w:val="147D7C99"/>
    <w:rsid w:val="14A5D716"/>
    <w:rsid w:val="14E6E8F2"/>
    <w:rsid w:val="15715D3F"/>
    <w:rsid w:val="160214B9"/>
    <w:rsid w:val="1731DA26"/>
    <w:rsid w:val="17C8ED61"/>
    <w:rsid w:val="18B2AA66"/>
    <w:rsid w:val="18E154D7"/>
    <w:rsid w:val="18EFB24A"/>
    <w:rsid w:val="1A041317"/>
    <w:rsid w:val="1A3B4757"/>
    <w:rsid w:val="1A6E87F6"/>
    <w:rsid w:val="1AAC7D14"/>
    <w:rsid w:val="1BA3B111"/>
    <w:rsid w:val="1BCDB463"/>
    <w:rsid w:val="1CCE8DEE"/>
    <w:rsid w:val="1D76CA4A"/>
    <w:rsid w:val="1E8040BA"/>
    <w:rsid w:val="1F2ECD86"/>
    <w:rsid w:val="1FD33244"/>
    <w:rsid w:val="1FEBF087"/>
    <w:rsid w:val="209CBD60"/>
    <w:rsid w:val="2116B54B"/>
    <w:rsid w:val="222EFF02"/>
    <w:rsid w:val="226DD911"/>
    <w:rsid w:val="245D5626"/>
    <w:rsid w:val="24F9E471"/>
    <w:rsid w:val="2525E105"/>
    <w:rsid w:val="25265982"/>
    <w:rsid w:val="2561B870"/>
    <w:rsid w:val="274C24AF"/>
    <w:rsid w:val="27C04948"/>
    <w:rsid w:val="27CD19D2"/>
    <w:rsid w:val="2806AAF9"/>
    <w:rsid w:val="289A05F7"/>
    <w:rsid w:val="28EA13D1"/>
    <w:rsid w:val="29F6C601"/>
    <w:rsid w:val="2A02F640"/>
    <w:rsid w:val="2A441514"/>
    <w:rsid w:val="2A59535B"/>
    <w:rsid w:val="2A60C4B0"/>
    <w:rsid w:val="2AD2F455"/>
    <w:rsid w:val="2ADAA163"/>
    <w:rsid w:val="2B5FE19B"/>
    <w:rsid w:val="2B813463"/>
    <w:rsid w:val="2BE9069C"/>
    <w:rsid w:val="2C357A85"/>
    <w:rsid w:val="2C6BDC0C"/>
    <w:rsid w:val="2E2D9A57"/>
    <w:rsid w:val="2EE7FF72"/>
    <w:rsid w:val="2FB92A29"/>
    <w:rsid w:val="2FE6A864"/>
    <w:rsid w:val="3140F68E"/>
    <w:rsid w:val="32498A6D"/>
    <w:rsid w:val="32F3F268"/>
    <w:rsid w:val="33062291"/>
    <w:rsid w:val="333A1AB1"/>
    <w:rsid w:val="33566660"/>
    <w:rsid w:val="33D27E43"/>
    <w:rsid w:val="3501A251"/>
    <w:rsid w:val="35D3FF55"/>
    <w:rsid w:val="35E5674D"/>
    <w:rsid w:val="35FB264F"/>
    <w:rsid w:val="3606DF47"/>
    <w:rsid w:val="365DA861"/>
    <w:rsid w:val="368743B0"/>
    <w:rsid w:val="36C8C1F4"/>
    <w:rsid w:val="3792F25F"/>
    <w:rsid w:val="380CB50B"/>
    <w:rsid w:val="3828AD49"/>
    <w:rsid w:val="388B7C88"/>
    <w:rsid w:val="3A17E9A6"/>
    <w:rsid w:val="3A1B980B"/>
    <w:rsid w:val="3B97F6CB"/>
    <w:rsid w:val="3BC4B7E3"/>
    <w:rsid w:val="3C60D217"/>
    <w:rsid w:val="3C6F1671"/>
    <w:rsid w:val="3C86F87A"/>
    <w:rsid w:val="3CAA3802"/>
    <w:rsid w:val="3CF43046"/>
    <w:rsid w:val="3CFDCDFC"/>
    <w:rsid w:val="3D0BE647"/>
    <w:rsid w:val="3D193D99"/>
    <w:rsid w:val="3D4C9F12"/>
    <w:rsid w:val="3DA3368C"/>
    <w:rsid w:val="3DE4502A"/>
    <w:rsid w:val="3EA7BC8C"/>
    <w:rsid w:val="3EC6CD9D"/>
    <w:rsid w:val="3ED26285"/>
    <w:rsid w:val="3F732CD0"/>
    <w:rsid w:val="3FD3CEA8"/>
    <w:rsid w:val="406E7ED0"/>
    <w:rsid w:val="40B68D97"/>
    <w:rsid w:val="40E84BB2"/>
    <w:rsid w:val="42501155"/>
    <w:rsid w:val="42B5E400"/>
    <w:rsid w:val="4317EAD7"/>
    <w:rsid w:val="435C52C5"/>
    <w:rsid w:val="43BC6C0D"/>
    <w:rsid w:val="446D0FD7"/>
    <w:rsid w:val="44B846BB"/>
    <w:rsid w:val="4537E3C6"/>
    <w:rsid w:val="4548A687"/>
    <w:rsid w:val="456883F8"/>
    <w:rsid w:val="456A9E9B"/>
    <w:rsid w:val="45BB718F"/>
    <w:rsid w:val="4613FFEB"/>
    <w:rsid w:val="4620B962"/>
    <w:rsid w:val="46865745"/>
    <w:rsid w:val="46A70032"/>
    <w:rsid w:val="472E90FE"/>
    <w:rsid w:val="47B086CA"/>
    <w:rsid w:val="480A4223"/>
    <w:rsid w:val="483DAEB9"/>
    <w:rsid w:val="49A51856"/>
    <w:rsid w:val="49D1226F"/>
    <w:rsid w:val="49F7F912"/>
    <w:rsid w:val="4A4D3A18"/>
    <w:rsid w:val="4AE2EFC9"/>
    <w:rsid w:val="4B92267D"/>
    <w:rsid w:val="4C89FFE3"/>
    <w:rsid w:val="4CD8B158"/>
    <w:rsid w:val="4D00318D"/>
    <w:rsid w:val="4D051AAD"/>
    <w:rsid w:val="4E2138E7"/>
    <w:rsid w:val="50B6C781"/>
    <w:rsid w:val="516BEFBB"/>
    <w:rsid w:val="535EAB55"/>
    <w:rsid w:val="536312A7"/>
    <w:rsid w:val="53E742E0"/>
    <w:rsid w:val="5402D26B"/>
    <w:rsid w:val="549D43F4"/>
    <w:rsid w:val="55004203"/>
    <w:rsid w:val="5536B038"/>
    <w:rsid w:val="55584993"/>
    <w:rsid w:val="558661BC"/>
    <w:rsid w:val="55AC5C97"/>
    <w:rsid w:val="55C98B08"/>
    <w:rsid w:val="570FFA82"/>
    <w:rsid w:val="58506A2F"/>
    <w:rsid w:val="58549C10"/>
    <w:rsid w:val="586E348B"/>
    <w:rsid w:val="58884A95"/>
    <w:rsid w:val="592DDB2D"/>
    <w:rsid w:val="59784917"/>
    <w:rsid w:val="5ACBB89B"/>
    <w:rsid w:val="5AF066FF"/>
    <w:rsid w:val="5B47AC12"/>
    <w:rsid w:val="5B530BF1"/>
    <w:rsid w:val="5C040F87"/>
    <w:rsid w:val="5C3F1C6C"/>
    <w:rsid w:val="5CE02695"/>
    <w:rsid w:val="5D27AF57"/>
    <w:rsid w:val="5D31D4E2"/>
    <w:rsid w:val="5D59B1D6"/>
    <w:rsid w:val="5DC30722"/>
    <w:rsid w:val="5E1FB8C0"/>
    <w:rsid w:val="5E2FB72C"/>
    <w:rsid w:val="5E6671F5"/>
    <w:rsid w:val="5FD757CE"/>
    <w:rsid w:val="5FE28112"/>
    <w:rsid w:val="60514339"/>
    <w:rsid w:val="60FB840E"/>
    <w:rsid w:val="6109D156"/>
    <w:rsid w:val="62DEEFA6"/>
    <w:rsid w:val="6322CB57"/>
    <w:rsid w:val="63A51F5C"/>
    <w:rsid w:val="651A3958"/>
    <w:rsid w:val="65789634"/>
    <w:rsid w:val="671D5804"/>
    <w:rsid w:val="6783B67C"/>
    <w:rsid w:val="67F9548A"/>
    <w:rsid w:val="6838C14E"/>
    <w:rsid w:val="69317576"/>
    <w:rsid w:val="6941323C"/>
    <w:rsid w:val="694E27D8"/>
    <w:rsid w:val="69AD5E1A"/>
    <w:rsid w:val="69D4A56F"/>
    <w:rsid w:val="69FA84A3"/>
    <w:rsid w:val="6A06DF23"/>
    <w:rsid w:val="6A462C2D"/>
    <w:rsid w:val="6A954457"/>
    <w:rsid w:val="6AA12332"/>
    <w:rsid w:val="6AB07F7A"/>
    <w:rsid w:val="6ADF3D1F"/>
    <w:rsid w:val="6B745815"/>
    <w:rsid w:val="6BABBC2F"/>
    <w:rsid w:val="6BBA0996"/>
    <w:rsid w:val="6C376B20"/>
    <w:rsid w:val="6CCB7180"/>
    <w:rsid w:val="6CF17ECF"/>
    <w:rsid w:val="6D86094A"/>
    <w:rsid w:val="6DE84E5B"/>
    <w:rsid w:val="6E4BAAC7"/>
    <w:rsid w:val="6F30DDD5"/>
    <w:rsid w:val="702DECDA"/>
    <w:rsid w:val="70467193"/>
    <w:rsid w:val="70818926"/>
    <w:rsid w:val="70BFED05"/>
    <w:rsid w:val="70C18CF3"/>
    <w:rsid w:val="70C8BCD0"/>
    <w:rsid w:val="713CFB38"/>
    <w:rsid w:val="71410D13"/>
    <w:rsid w:val="71B7626E"/>
    <w:rsid w:val="7277A529"/>
    <w:rsid w:val="73362ACE"/>
    <w:rsid w:val="737B3E9F"/>
    <w:rsid w:val="73F54D5E"/>
    <w:rsid w:val="749A4D2E"/>
    <w:rsid w:val="757A333E"/>
    <w:rsid w:val="75A081A5"/>
    <w:rsid w:val="765A276D"/>
    <w:rsid w:val="76BBBA50"/>
    <w:rsid w:val="76D46BFC"/>
    <w:rsid w:val="77E344F1"/>
    <w:rsid w:val="78A8151D"/>
    <w:rsid w:val="7998DC51"/>
    <w:rsid w:val="7AB4FE80"/>
    <w:rsid w:val="7ADFBD3D"/>
    <w:rsid w:val="7AF87415"/>
    <w:rsid w:val="7B8D9966"/>
    <w:rsid w:val="7C03342E"/>
    <w:rsid w:val="7C12228D"/>
    <w:rsid w:val="7CA97521"/>
    <w:rsid w:val="7DD71BE5"/>
    <w:rsid w:val="7E2D0A2B"/>
    <w:rsid w:val="7E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BC6ED"/>
  <w15:chartTrackingRefBased/>
  <w15:docId w15:val="{913FCA94-04D5-4A9F-B27C-1F344B47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222EFF02"/>
    <w:rPr>
      <w:rFonts w:ascii="Times New Roman" w:hAnsi="Times New Roman"/>
      <w:noProof/>
      <w:sz w:val="24"/>
      <w:szCs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222EFF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222EFF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222EFF02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5D6918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222EFF02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5D6918"/>
    <w:rPr>
      <w:rFonts w:ascii="Times New Roman" w:hAnsi="Times New Roman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4B6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B66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222EFF02"/>
    <w:pPr>
      <w:spacing w:after="0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4B66D9"/>
    <w:rPr>
      <w:rFonts w:ascii="Times New Roman" w:hAnsi="Times New Roman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4B66D9"/>
    <w:rPr>
      <w:vertAlign w:val="superscript"/>
    </w:rPr>
  </w:style>
  <w:style w:type="paragraph" w:styleId="Listaszerbekezds">
    <w:name w:val="List Paragraph"/>
    <w:basedOn w:val="Norml"/>
    <w:uiPriority w:val="34"/>
    <w:qFormat/>
    <w:rsid w:val="222EFF02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222EFF0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C1F00"/>
    <w:rPr>
      <w:rFonts w:ascii="Segoe UI" w:hAnsi="Segoe UI" w:cs="Segoe UI"/>
      <w:sz w:val="18"/>
      <w:szCs w:val="18"/>
    </w:rPr>
  </w:style>
  <w:style w:type="paragraph" w:styleId="TJ1">
    <w:name w:val="toc 1"/>
    <w:basedOn w:val="Norml"/>
    <w:next w:val="Norml"/>
    <w:uiPriority w:val="39"/>
    <w:unhideWhenUsed/>
    <w:rsid w:val="222EFF02"/>
    <w:pPr>
      <w:spacing w:after="100"/>
    </w:pPr>
  </w:style>
  <w:style w:type="paragraph" w:styleId="TJ2">
    <w:name w:val="toc 2"/>
    <w:basedOn w:val="Norml"/>
    <w:next w:val="Norml"/>
    <w:uiPriority w:val="39"/>
    <w:unhideWhenUsed/>
    <w:rsid w:val="222EFF02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BC1F00"/>
    <w:rPr>
      <w:color w:val="0563C1" w:themeColor="hyperlink"/>
      <w:u w:val="single"/>
    </w:rPr>
  </w:style>
  <w:style w:type="character" w:styleId="Kiemels2">
    <w:name w:val="Strong"/>
    <w:basedOn w:val="Bekezdsalapbettpusa"/>
    <w:uiPriority w:val="22"/>
    <w:qFormat/>
    <w:rsid w:val="00F761A7"/>
    <w:rPr>
      <w:b/>
      <w:b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761A7"/>
    <w:pPr>
      <w:outlineLvl w:val="9"/>
    </w:pPr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nfojegyzet.hu/webszerkesztes/dokumentacio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kodbazis.hu/node-js-tutoria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w3schools.com/react/default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w3schools.com/css/default.as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3schools.com/html/default.asp" TargetMode="External"/><Relationship Id="rId28" Type="http://schemas.microsoft.com/office/2020/10/relationships/intelligence" Target="intelligence2.xml"/><Relationship Id="rId10" Type="http://schemas.openxmlformats.org/officeDocument/2006/relationships/image" Target="media/image3.png"/><Relationship Id="rId19" Type="http://schemas.openxmlformats.org/officeDocument/2006/relationships/hyperlink" Target="https://getbootstrap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w3schools.com/js/js_functions.as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EEB19-B390-4D9C-B71D-455E53586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1190</Words>
  <Characters>8216</Characters>
  <Application>Microsoft Office Word</Application>
  <DocSecurity>0</DocSecurity>
  <Lines>68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O365 felhasználó</cp:lastModifiedBy>
  <cp:revision>8</cp:revision>
  <dcterms:created xsi:type="dcterms:W3CDTF">2026-04-15T09:31:00Z</dcterms:created>
  <dcterms:modified xsi:type="dcterms:W3CDTF">2026-05-04T19:29:00Z</dcterms:modified>
</cp:coreProperties>
</file>