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:rsidR="00927E68" w:rsidRDefault="00927E68" w:rsidP="0000431A">
      <w:pPr>
        <w:pStyle w:val="a5"/>
        <w:ind w:left="720" w:firstLineChars="0" w:firstLine="0"/>
        <w:jc w:val="center"/>
      </w:pPr>
    </w:p>
    <w:p w:rsidR="0000431A" w:rsidRDefault="0000431A" w:rsidP="0000431A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885"/>
        <w:gridCol w:w="1813"/>
        <w:gridCol w:w="1885"/>
      </w:tblGrid>
      <w:tr w:rsidR="00294EFD" w:rsidTr="00243928">
        <w:tc>
          <w:tcPr>
            <w:tcW w:w="1997" w:type="dxa"/>
            <w:vMerge w:val="restart"/>
          </w:tcPr>
          <w:p w:rsidR="00294EFD" w:rsidRDefault="00294EF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698" w:type="dxa"/>
            <w:gridSpan w:val="2"/>
          </w:tcPr>
          <w:p w:rsidR="00294EFD" w:rsidRDefault="00294EF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85" w:type="dxa"/>
            <w:vMerge w:val="restart"/>
          </w:tcPr>
          <w:p w:rsidR="00294EFD" w:rsidRDefault="00294EF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94EFD" w:rsidTr="00294EFD">
        <w:tc>
          <w:tcPr>
            <w:tcW w:w="1997" w:type="dxa"/>
            <w:vMerge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813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885" w:type="dxa"/>
            <w:vMerge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</w:p>
        </w:tc>
      </w:tr>
      <w:tr w:rsidR="00294EFD" w:rsidTr="00294EFD">
        <w:tc>
          <w:tcPr>
            <w:tcW w:w="1997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</w:tcPr>
          <w:p w:rsidR="00294EFD" w:rsidRDefault="00294EFD" w:rsidP="0000431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85" w:type="dxa"/>
          </w:tcPr>
          <w:p w:rsidR="00294EFD" w:rsidRDefault="00294EFD" w:rsidP="0000431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该时间段内收款单和付款单信息</w:t>
            </w:r>
          </w:p>
        </w:tc>
      </w:tr>
      <w:tr w:rsidR="00294EFD" w:rsidTr="00294EFD">
        <w:tc>
          <w:tcPr>
            <w:tcW w:w="1997" w:type="dxa"/>
          </w:tcPr>
          <w:p w:rsidR="00294EFD" w:rsidRDefault="00CF006C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2014/9/1</w:t>
            </w:r>
          </w:p>
        </w:tc>
        <w:tc>
          <w:tcPr>
            <w:tcW w:w="1813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2999/10/1</w:t>
            </w: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输入的开始日期到当前日期的收款单和付款单</w:t>
            </w:r>
          </w:p>
        </w:tc>
      </w:tr>
      <w:tr w:rsidR="00543225" w:rsidTr="00294EFD">
        <w:tc>
          <w:tcPr>
            <w:tcW w:w="1997" w:type="dxa"/>
          </w:tcPr>
          <w:p w:rsidR="00543225" w:rsidRDefault="00CF006C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885" w:type="dxa"/>
          </w:tcPr>
          <w:p w:rsidR="00543225" w:rsidRDefault="00543225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13" w:type="dxa"/>
          </w:tcPr>
          <w:p w:rsidR="00543225" w:rsidRDefault="00543225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2014/10/2</w:t>
            </w:r>
          </w:p>
        </w:tc>
        <w:tc>
          <w:tcPr>
            <w:tcW w:w="1885" w:type="dxa"/>
          </w:tcPr>
          <w:p w:rsidR="00543225" w:rsidRDefault="0009012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系统不显示</w:t>
            </w:r>
            <w:r w:rsidR="00543225">
              <w:rPr>
                <w:rFonts w:hint="eastAsia"/>
              </w:rPr>
              <w:t>任何</w:t>
            </w:r>
            <w:r w:rsidR="00415C17">
              <w:rPr>
                <w:rFonts w:hint="eastAsia"/>
              </w:rPr>
              <w:t>记录</w:t>
            </w:r>
          </w:p>
        </w:tc>
      </w:tr>
    </w:tbl>
    <w:p w:rsidR="00927E68" w:rsidRDefault="00927E68" w:rsidP="009C6077">
      <w:pPr>
        <w:pStyle w:val="a5"/>
        <w:ind w:left="720" w:firstLineChars="0" w:firstLine="0"/>
        <w:jc w:val="center"/>
      </w:pPr>
    </w:p>
    <w:p w:rsidR="00927E68" w:rsidRDefault="00927E68" w:rsidP="009C6077">
      <w:pPr>
        <w:pStyle w:val="a5"/>
        <w:ind w:left="720" w:firstLineChars="0" w:firstLine="0"/>
        <w:jc w:val="center"/>
      </w:pPr>
    </w:p>
    <w:p w:rsidR="005E272B" w:rsidRDefault="00691F7D" w:rsidP="009C6077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5E272B" w:rsidTr="009C6077">
        <w:tc>
          <w:tcPr>
            <w:tcW w:w="2518" w:type="dxa"/>
            <w:vMerge w:val="restart"/>
          </w:tcPr>
          <w:p w:rsidR="00691F7D" w:rsidRDefault="00691F7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 w:rsidR="00691F7D" w:rsidRDefault="00691F7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 w:rsidR="00691F7D" w:rsidRDefault="00691F7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E272B" w:rsidTr="009C6077">
        <w:tc>
          <w:tcPr>
            <w:tcW w:w="2518" w:type="dxa"/>
            <w:vMerge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547" w:type="dxa"/>
          </w:tcPr>
          <w:p w:rsidR="00691F7D" w:rsidRDefault="000F5C1A" w:rsidP="000F5C1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15" w:type="dxa"/>
            <w:vMerge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</w:p>
        </w:tc>
      </w:tr>
      <w:tr w:rsidR="005E272B" w:rsidTr="009C6077">
        <w:tc>
          <w:tcPr>
            <w:tcW w:w="2518" w:type="dxa"/>
          </w:tcPr>
          <w:p w:rsidR="00691F7D" w:rsidRDefault="002E3EE9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TUS2</w:t>
            </w:r>
            <w:r w:rsidR="00691F7D">
              <w:rPr>
                <w:rFonts w:hint="eastAsia"/>
              </w:rPr>
              <w:t>-1</w:t>
            </w:r>
          </w:p>
        </w:tc>
        <w:tc>
          <w:tcPr>
            <w:tcW w:w="2547" w:type="dxa"/>
          </w:tcPr>
          <w:p w:rsidR="00691F7D" w:rsidRPr="000F5C1A" w:rsidRDefault="000F5C1A" w:rsidP="000F5C1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选择查询统计报表</w:t>
            </w:r>
          </w:p>
        </w:tc>
        <w:tc>
          <w:tcPr>
            <w:tcW w:w="2515" w:type="dxa"/>
          </w:tcPr>
          <w:p w:rsidR="00691F7D" w:rsidRDefault="000F5C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系统提示输入开始日期和结束日期</w:t>
            </w:r>
          </w:p>
        </w:tc>
      </w:tr>
      <w:tr w:rsidR="005E272B" w:rsidTr="009C6077">
        <w:tc>
          <w:tcPr>
            <w:tcW w:w="2518" w:type="dxa"/>
          </w:tcPr>
          <w:p w:rsidR="00691F7D" w:rsidRDefault="002E3EE9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TUS2</w:t>
            </w:r>
            <w:r w:rsidR="00691F7D">
              <w:rPr>
                <w:rFonts w:hint="eastAsia"/>
              </w:rPr>
              <w:t>-2</w:t>
            </w:r>
          </w:p>
        </w:tc>
        <w:tc>
          <w:tcPr>
            <w:tcW w:w="2547" w:type="dxa"/>
          </w:tcPr>
          <w:p w:rsidR="00691F7D" w:rsidRDefault="000F5C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15" w:type="dxa"/>
          </w:tcPr>
          <w:p w:rsidR="00691F7D" w:rsidRDefault="000F5C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系统关闭当前查询任务</w:t>
            </w:r>
          </w:p>
        </w:tc>
      </w:tr>
      <w:tr w:rsidR="005E272B" w:rsidTr="009C6077">
        <w:tc>
          <w:tcPr>
            <w:tcW w:w="2518" w:type="dxa"/>
          </w:tcPr>
          <w:p w:rsidR="00691F7D" w:rsidRDefault="002E3EE9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TUS2</w:t>
            </w:r>
            <w:bookmarkStart w:id="0" w:name="_GoBack"/>
            <w:bookmarkEnd w:id="0"/>
            <w:r w:rsidR="00691F7D">
              <w:rPr>
                <w:rFonts w:hint="eastAsia"/>
              </w:rPr>
              <w:t>-3</w:t>
            </w:r>
          </w:p>
        </w:tc>
        <w:tc>
          <w:tcPr>
            <w:tcW w:w="2547" w:type="dxa"/>
          </w:tcPr>
          <w:p w:rsidR="00691F7D" w:rsidRDefault="000F5C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确认完成</w:t>
            </w:r>
          </w:p>
        </w:tc>
        <w:tc>
          <w:tcPr>
            <w:tcW w:w="2515" w:type="dxa"/>
          </w:tcPr>
          <w:p w:rsidR="00691F7D" w:rsidRDefault="000F5C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系统关闭当前查询任务并更新数据</w:t>
            </w:r>
          </w:p>
        </w:tc>
      </w:tr>
    </w:tbl>
    <w:p w:rsidR="00927E68" w:rsidRDefault="00927E68" w:rsidP="00927E68">
      <w:pPr>
        <w:pStyle w:val="a5"/>
        <w:ind w:left="720" w:firstLineChars="0" w:firstLine="0"/>
      </w:pPr>
    </w:p>
    <w:p w:rsidR="00927E68" w:rsidRDefault="00927E68" w:rsidP="00927E68">
      <w:pPr>
        <w:pStyle w:val="a5"/>
        <w:ind w:left="720" w:firstLineChars="0" w:firstLine="0"/>
      </w:pPr>
    </w:p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p w:rsidR="00927E68" w:rsidRDefault="00927E68" w:rsidP="00927E68">
      <w:pPr>
        <w:pStyle w:val="a5"/>
        <w:ind w:left="720" w:firstLineChars="0" w:firstLine="0"/>
      </w:pP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2510"/>
        <w:gridCol w:w="2510"/>
      </w:tblGrid>
      <w:tr w:rsidR="0000431A" w:rsidTr="000305A9">
        <w:tc>
          <w:tcPr>
            <w:tcW w:w="2838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0431A" w:rsidTr="000305A9">
        <w:tc>
          <w:tcPr>
            <w:tcW w:w="2838" w:type="dxa"/>
          </w:tcPr>
          <w:p w:rsidR="00927E68" w:rsidRDefault="00927E68" w:rsidP="00927E68">
            <w:r>
              <w:t>Form. Input</w:t>
            </w:r>
          </w:p>
          <w:p w:rsidR="00927E68" w:rsidRDefault="00927E68" w:rsidP="00927E68">
            <w:r>
              <w:t>Form. Input. Cancel</w:t>
            </w:r>
          </w:p>
          <w:p w:rsidR="00927E68" w:rsidRDefault="00927E68" w:rsidP="00927E68">
            <w:r>
              <w:t>Form. Input. Date</w:t>
            </w:r>
          </w:p>
          <w:p w:rsidR="00927E68" w:rsidRDefault="00927E68" w:rsidP="00927E68">
            <w:r>
              <w:t>Form. Date</w:t>
            </w:r>
          </w:p>
          <w:p w:rsidR="00927E68" w:rsidRDefault="00927E68" w:rsidP="00927E68">
            <w:r>
              <w:t>Form. Date. Invalid</w:t>
            </w:r>
          </w:p>
          <w:p w:rsidR="00927E68" w:rsidRDefault="00927E68" w:rsidP="00927E68">
            <w:r>
              <w:t>Form. Date. TooEarly</w:t>
            </w:r>
          </w:p>
          <w:p w:rsidR="00927E68" w:rsidRDefault="00927E68" w:rsidP="00927E68">
            <w:r>
              <w:t>Form. Date. Null</w:t>
            </w:r>
          </w:p>
          <w:p w:rsidR="00927E68" w:rsidRDefault="00927E68" w:rsidP="00927E68">
            <w:r>
              <w:t>Form. End</w:t>
            </w:r>
          </w:p>
          <w:p w:rsidR="00927E68" w:rsidRDefault="00927E68" w:rsidP="00927E68">
            <w:r>
              <w:t>Form. End. Update</w:t>
            </w:r>
          </w:p>
          <w:p w:rsidR="00927E68" w:rsidRDefault="00927E68" w:rsidP="00927E68">
            <w:r>
              <w:t>Form. End. Close</w:t>
            </w:r>
          </w:p>
          <w:p w:rsidR="00927E68" w:rsidRDefault="00927E68" w:rsidP="00927E68">
            <w:r>
              <w:t>Form. Update</w:t>
            </w:r>
          </w:p>
          <w:p w:rsidR="00927E68" w:rsidRDefault="00927E68" w:rsidP="00927E68">
            <w:r>
              <w:lastRenderedPageBreak/>
              <w:t>Form. Update. Form</w:t>
            </w:r>
          </w:p>
          <w:p w:rsidR="0000431A" w:rsidRDefault="00927E68" w:rsidP="00927E68">
            <w:r>
              <w:t>Form. Close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35400A">
            <w:pPr>
              <w:pStyle w:val="a5"/>
              <w:ind w:firstLineChars="0" w:firstLine="0"/>
            </w:pPr>
          </w:p>
          <w:p w:rsidR="0035400A" w:rsidRDefault="0035400A" w:rsidP="0035400A">
            <w:pPr>
              <w:pStyle w:val="a5"/>
              <w:ind w:firstLineChars="0" w:firstLine="0"/>
            </w:pPr>
          </w:p>
          <w:p w:rsidR="0035400A" w:rsidRDefault="0035400A" w:rsidP="0035400A">
            <w:pPr>
              <w:pStyle w:val="a5"/>
              <w:ind w:firstLineChars="0" w:firstLine="0"/>
            </w:pPr>
          </w:p>
          <w:p w:rsidR="0035400A" w:rsidRDefault="0035400A" w:rsidP="0035400A">
            <w:pPr>
              <w:pStyle w:val="a5"/>
              <w:ind w:firstLineChars="0" w:firstLine="0"/>
            </w:pP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:rsidR="0000431A" w:rsidRDefault="0000431A" w:rsidP="00927E68"/>
    <w:p w:rsidR="00231760" w:rsidRDefault="00231760"/>
    <w:sectPr w:rsidR="0023176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F10" w:rsidRDefault="00855F10" w:rsidP="0000431A">
      <w:r>
        <w:separator/>
      </w:r>
    </w:p>
  </w:endnote>
  <w:endnote w:type="continuationSeparator" w:id="0">
    <w:p w:rsidR="00855F10" w:rsidRDefault="00855F10" w:rsidP="0000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F10" w:rsidRDefault="00855F10" w:rsidP="0000431A">
      <w:r>
        <w:separator/>
      </w:r>
    </w:p>
  </w:footnote>
  <w:footnote w:type="continuationSeparator" w:id="0">
    <w:p w:rsidR="00855F10" w:rsidRDefault="00855F10" w:rsidP="00004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35AEC"/>
    <w:multiLevelType w:val="hybridMultilevel"/>
    <w:tmpl w:val="A9EC7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33"/>
    <w:rsid w:val="0000431A"/>
    <w:rsid w:val="0009012A"/>
    <w:rsid w:val="000F5C1A"/>
    <w:rsid w:val="00231760"/>
    <w:rsid w:val="00294EFD"/>
    <w:rsid w:val="002E3EE9"/>
    <w:rsid w:val="0035400A"/>
    <w:rsid w:val="00415C17"/>
    <w:rsid w:val="00543225"/>
    <w:rsid w:val="005E272B"/>
    <w:rsid w:val="005F4416"/>
    <w:rsid w:val="00623E61"/>
    <w:rsid w:val="00691F7D"/>
    <w:rsid w:val="00855F10"/>
    <w:rsid w:val="00927E68"/>
    <w:rsid w:val="009C6077"/>
    <w:rsid w:val="00B13D13"/>
    <w:rsid w:val="00BA7DCC"/>
    <w:rsid w:val="00C1154A"/>
    <w:rsid w:val="00CF006C"/>
    <w:rsid w:val="00D31C33"/>
    <w:rsid w:val="00E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E10E4-537A-4141-AD18-49D2CB58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1A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0431A"/>
  </w:style>
  <w:style w:type="paragraph" w:styleId="a4">
    <w:name w:val="footer"/>
    <w:basedOn w:val="a"/>
    <w:link w:val="Char0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0431A"/>
  </w:style>
  <w:style w:type="paragraph" w:styleId="a5">
    <w:name w:val="List Paragraph"/>
    <w:basedOn w:val="a"/>
    <w:uiPriority w:val="34"/>
    <w:qFormat/>
    <w:rsid w:val="0000431A"/>
    <w:pPr>
      <w:ind w:firstLineChars="200" w:firstLine="420"/>
    </w:pPr>
  </w:style>
  <w:style w:type="table" w:styleId="a6">
    <w:name w:val="Table Grid"/>
    <w:basedOn w:val="a1"/>
    <w:uiPriority w:val="59"/>
    <w:rsid w:val="0000431A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17</cp:revision>
  <dcterms:created xsi:type="dcterms:W3CDTF">2015-10-12T08:11:00Z</dcterms:created>
  <dcterms:modified xsi:type="dcterms:W3CDTF">2015-12-20T11:50:00Z</dcterms:modified>
</cp:coreProperties>
</file>