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E65AA" w14:textId="77777777" w:rsidR="002349B4" w:rsidRDefault="002349B4">
      <w:pPr>
        <w:rPr>
          <w:rFonts w:ascii="Arial" w:hAnsi="Arial" w:cs="Arial"/>
        </w:rPr>
      </w:pPr>
    </w:p>
    <w:p w14:paraId="26283EBA" w14:textId="77777777" w:rsidR="00AE0CCE" w:rsidRPr="007C1862" w:rsidRDefault="00B9722F">
      <w:pPr>
        <w:rPr>
          <w:rFonts w:ascii="Arial" w:hAnsi="Arial" w:cs="Arial"/>
        </w:rPr>
      </w:pPr>
      <w:r w:rsidRPr="007C1862">
        <w:rPr>
          <w:rFonts w:ascii="Arial" w:hAnsi="Arial" w:cs="Arial"/>
        </w:rPr>
        <w:t>Testing document for Assignment 2</w:t>
      </w:r>
    </w:p>
    <w:p w14:paraId="70FB3E5C" w14:textId="77777777" w:rsidR="00B9722F" w:rsidRPr="007C1862" w:rsidRDefault="00B9722F">
      <w:pPr>
        <w:rPr>
          <w:rFonts w:ascii="Arial" w:hAnsi="Arial" w:cs="Arial"/>
        </w:rPr>
      </w:pPr>
    </w:p>
    <w:p w14:paraId="719432A0" w14:textId="77777777" w:rsidR="00B9722F" w:rsidRPr="007C1862" w:rsidRDefault="005A34F2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Please extensively test your assignment.  When it is complete, put it in a script named hw2.USERID.py.  Write a document (acceptable formats include pdf and text files) explaining how you tested your program (what test cases and strategies did you use) as hw2-test.USERID.txt or hw2-test.USERID.pdf.</w:t>
      </w:r>
    </w:p>
    <w:p w14:paraId="5D6710D8" w14:textId="77777777" w:rsidR="000A7A35" w:rsidRDefault="000A7A35">
      <w:pPr>
        <w:rPr>
          <w:rFonts w:ascii="Arial" w:hAnsi="Arial" w:cs="Arial"/>
          <w:color w:val="262626"/>
        </w:rPr>
      </w:pPr>
    </w:p>
    <w:p w14:paraId="55FE1DE3" w14:textId="55F40A56" w:rsidR="007C1862" w:rsidRDefault="007C1862">
      <w:pPr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The relationship between the number of comparisons and the length of the list</w:t>
      </w:r>
      <w:r w:rsidR="007B0978">
        <w:rPr>
          <w:rFonts w:ascii="Arial" w:hAnsi="Arial" w:cs="Arial"/>
          <w:color w:val="262626"/>
        </w:rPr>
        <w:t xml:space="preserve"> for the binary search algorithm</w:t>
      </w:r>
      <w:r>
        <w:rPr>
          <w:rFonts w:ascii="Arial" w:hAnsi="Arial" w:cs="Arial"/>
          <w:color w:val="262626"/>
        </w:rPr>
        <w:t xml:space="preserve"> was found to </w:t>
      </w:r>
      <w:proofErr w:type="gramStart"/>
      <w:r>
        <w:rPr>
          <w:rFonts w:ascii="Arial" w:hAnsi="Arial" w:cs="Arial"/>
          <w:color w:val="262626"/>
        </w:rPr>
        <w:t xml:space="preserve">be </w:t>
      </w:r>
      <w:r w:rsidR="007B0978">
        <w:rPr>
          <w:rFonts w:ascii="Arial" w:hAnsi="Arial" w:cs="Arial"/>
          <w:color w:val="262626"/>
        </w:rPr>
        <w:t xml:space="preserve"> _</w:t>
      </w:r>
      <w:proofErr w:type="gramEnd"/>
      <w:r w:rsidR="007B0978">
        <w:rPr>
          <w:rFonts w:ascii="Arial" w:hAnsi="Arial" w:cs="Arial"/>
          <w:color w:val="262626"/>
        </w:rPr>
        <w:t>__.</w:t>
      </w:r>
    </w:p>
    <w:p w14:paraId="3DF0B246" w14:textId="77777777" w:rsidR="007B0978" w:rsidRDefault="007B0978">
      <w:pPr>
        <w:rPr>
          <w:rFonts w:ascii="Arial" w:hAnsi="Arial" w:cs="Arial"/>
          <w:color w:val="262626"/>
        </w:rPr>
      </w:pPr>
      <w:bookmarkStart w:id="0" w:name="_GoBack"/>
      <w:bookmarkEnd w:id="0"/>
    </w:p>
    <w:p w14:paraId="0E3D5618" w14:textId="621C89D1" w:rsidR="007B0978" w:rsidRPr="007C1862" w:rsidRDefault="007B0978">
      <w:pPr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This relationship for recursive binary search was found to be ___.</w:t>
      </w:r>
    </w:p>
    <w:p w14:paraId="10CD6B21" w14:textId="77777777" w:rsidR="000A7A35" w:rsidRPr="007C1862" w:rsidRDefault="000A7A35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Passwords tested:</w:t>
      </w:r>
    </w:p>
    <w:p w14:paraId="3393866A" w14:textId="77777777" w:rsidR="000A7A35" w:rsidRPr="007C1862" w:rsidRDefault="000A7A35">
      <w:pPr>
        <w:rPr>
          <w:rFonts w:ascii="Arial" w:hAnsi="Arial" w:cs="Arial"/>
          <w:color w:val="262626"/>
        </w:rPr>
      </w:pPr>
    </w:p>
    <w:p w14:paraId="3D98578A" w14:textId="77777777" w:rsidR="000A7A35" w:rsidRPr="007C1862" w:rsidRDefault="000A7A35">
      <w:pPr>
        <w:rPr>
          <w:rFonts w:ascii="Arial" w:hAnsi="Arial" w:cs="Arial"/>
          <w:color w:val="262626"/>
        </w:rPr>
      </w:pPr>
      <w:proofErr w:type="gramStart"/>
      <w:r w:rsidRPr="007C1862">
        <w:rPr>
          <w:rFonts w:ascii="Arial" w:hAnsi="Arial" w:cs="Arial"/>
          <w:color w:val="262626"/>
        </w:rPr>
        <w:t>“ ”</w:t>
      </w:r>
      <w:proofErr w:type="gramEnd"/>
      <w:r w:rsidR="007C1862" w:rsidRPr="007C1862">
        <w:rPr>
          <w:rFonts w:ascii="Arial" w:hAnsi="Arial" w:cs="Arial"/>
          <w:color w:val="262626"/>
        </w:rPr>
        <w:t xml:space="preserve"> – Space</w:t>
      </w:r>
    </w:p>
    <w:p w14:paraId="18632A78" w14:textId="77777777" w:rsidR="007C1862" w:rsidRPr="007C1862" w:rsidRDefault="007C1862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(Enter)</w:t>
      </w:r>
    </w:p>
    <w:p w14:paraId="2F60EF33" w14:textId="77777777" w:rsidR="007C1862" w:rsidRPr="007C1862" w:rsidRDefault="007C1862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(up arrow)</w:t>
      </w:r>
    </w:p>
    <w:p w14:paraId="34C53472" w14:textId="77777777" w:rsidR="007C1862" w:rsidRPr="007C1862" w:rsidRDefault="007C1862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 xml:space="preserve">(up </w:t>
      </w:r>
      <w:proofErr w:type="gramStart"/>
      <w:r w:rsidRPr="007C1862">
        <w:rPr>
          <w:rFonts w:ascii="Arial" w:hAnsi="Arial" w:cs="Arial"/>
          <w:color w:val="262626"/>
        </w:rPr>
        <w:t>arrow)(</w:t>
      </w:r>
      <w:proofErr w:type="gramEnd"/>
      <w:r w:rsidRPr="007C1862">
        <w:rPr>
          <w:rFonts w:ascii="Arial" w:hAnsi="Arial" w:cs="Arial"/>
          <w:color w:val="262626"/>
        </w:rPr>
        <w:t>space)</w:t>
      </w:r>
    </w:p>
    <w:p w14:paraId="0C79C6BE" w14:textId="77777777" w:rsidR="007C1862" w:rsidRPr="007C1862" w:rsidRDefault="007C1862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(space)(Enter)</w:t>
      </w:r>
    </w:p>
    <w:p w14:paraId="36CA2BE2" w14:textId="77777777" w:rsidR="007C1862" w:rsidRPr="007C1862" w:rsidRDefault="007C1862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Hello</w:t>
      </w:r>
    </w:p>
    <w:p w14:paraId="0502542C" w14:textId="77777777" w:rsidR="007C1862" w:rsidRPr="007C1862" w:rsidRDefault="007C1862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Password</w:t>
      </w:r>
    </w:p>
    <w:p w14:paraId="4563D202" w14:textId="77777777" w:rsidR="007C1862" w:rsidRPr="007C1862" w:rsidRDefault="007C1862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password</w:t>
      </w:r>
    </w:p>
    <w:p w14:paraId="217C6F25" w14:textId="77777777" w:rsidR="007C1862" w:rsidRPr="007C1862" w:rsidRDefault="007C1862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He45$gh</w:t>
      </w:r>
    </w:p>
    <w:p w14:paraId="3DC09ECE" w14:textId="77777777" w:rsidR="007C1862" w:rsidRPr="007C1862" w:rsidRDefault="007C1862">
      <w:pPr>
        <w:rPr>
          <w:rFonts w:ascii="Arial" w:hAnsi="Arial" w:cs="Arial"/>
        </w:rPr>
      </w:pPr>
      <w:r w:rsidRPr="007C1862">
        <w:rPr>
          <w:rFonts w:ascii="Arial" w:hAnsi="Arial" w:cs="Arial"/>
        </w:rPr>
        <w:t>Password1</w:t>
      </w:r>
    </w:p>
    <w:p w14:paraId="21991FCD" w14:textId="77777777" w:rsidR="007C1862" w:rsidRDefault="007C1862">
      <w:pPr>
        <w:rPr>
          <w:rFonts w:ascii="Arial" w:hAnsi="Arial" w:cs="Arial"/>
        </w:rPr>
      </w:pPr>
      <w:r w:rsidRPr="007C1862">
        <w:rPr>
          <w:rFonts w:ascii="Arial" w:hAnsi="Arial" w:cs="Arial"/>
        </w:rPr>
        <w:t>1234567</w:t>
      </w:r>
    </w:p>
    <w:p w14:paraId="0A65C295" w14:textId="77777777" w:rsidR="007C1862" w:rsidRDefault="007C1862">
      <w:pPr>
        <w:rPr>
          <w:rFonts w:ascii="Arial" w:hAnsi="Arial" w:cs="Arial"/>
        </w:rPr>
      </w:pPr>
    </w:p>
    <w:p w14:paraId="7CE69010" w14:textId="77777777" w:rsidR="007C1862" w:rsidRDefault="007C1862">
      <w:pPr>
        <w:rPr>
          <w:rFonts w:ascii="Arial" w:hAnsi="Arial" w:cs="Arial"/>
        </w:rPr>
      </w:pPr>
      <w:r>
        <w:rPr>
          <w:rFonts w:ascii="Arial" w:hAnsi="Arial" w:cs="Arial"/>
        </w:rPr>
        <w:t>I based my test inputs on the requirements of the program,</w:t>
      </w:r>
    </w:p>
    <w:p w14:paraId="3431B006" w14:textId="77777777" w:rsidR="007C1862" w:rsidRDefault="007C1862">
      <w:pPr>
        <w:rPr>
          <w:rFonts w:ascii="Arial" w:hAnsi="Arial" w:cs="Arial"/>
        </w:rPr>
      </w:pPr>
    </w:p>
    <w:p w14:paraId="713A938B" w14:textId="77777777" w:rsidR="007C1862" w:rsidRDefault="007C1862">
      <w:pPr>
        <w:rPr>
          <w:rFonts w:ascii="Arial" w:hAnsi="Arial" w:cs="Arial"/>
        </w:rPr>
      </w:pPr>
      <w:r>
        <w:rPr>
          <w:rFonts w:ascii="Arial" w:hAnsi="Arial" w:cs="Arial"/>
        </w:rPr>
        <w:t>Space is not to be considered – if password contains space – prompt the user</w:t>
      </w:r>
    </w:p>
    <w:p w14:paraId="6F3B32A1" w14:textId="77777777" w:rsidR="007C1862" w:rsidRDefault="007C1862">
      <w:pPr>
        <w:rPr>
          <w:rFonts w:ascii="Arial" w:hAnsi="Arial" w:cs="Arial"/>
        </w:rPr>
      </w:pPr>
      <w:r>
        <w:rPr>
          <w:rFonts w:ascii="Arial" w:hAnsi="Arial" w:cs="Arial"/>
        </w:rPr>
        <w:t>If just Enter is typed – prompt the user</w:t>
      </w:r>
    </w:p>
    <w:p w14:paraId="4D12437F" w14:textId="77777777" w:rsidR="007C1862" w:rsidRDefault="007C1862">
      <w:pPr>
        <w:rPr>
          <w:rFonts w:ascii="Arial" w:hAnsi="Arial" w:cs="Arial"/>
        </w:rPr>
      </w:pPr>
      <w:r>
        <w:rPr>
          <w:rFonts w:ascii="Arial" w:hAnsi="Arial" w:cs="Arial"/>
        </w:rPr>
        <w:t>File is to be assumed to be always present</w:t>
      </w:r>
    </w:p>
    <w:p w14:paraId="50B44676" w14:textId="77777777" w:rsidR="007C1862" w:rsidRDefault="007C1862">
      <w:pPr>
        <w:rPr>
          <w:rFonts w:ascii="Arial" w:hAnsi="Arial" w:cs="Arial"/>
        </w:rPr>
      </w:pPr>
      <w:r>
        <w:rPr>
          <w:rFonts w:ascii="Arial" w:hAnsi="Arial" w:cs="Arial"/>
        </w:rPr>
        <w:t>For the 4 conditions – different combinations of passwords were used to test if all conditions would work separately as well as together</w:t>
      </w:r>
    </w:p>
    <w:p w14:paraId="2F000937" w14:textId="77777777" w:rsidR="007C1862" w:rsidRDefault="007C1862">
      <w:pPr>
        <w:rPr>
          <w:rFonts w:ascii="Arial" w:hAnsi="Arial" w:cs="Arial"/>
        </w:rPr>
      </w:pPr>
      <w:r>
        <w:rPr>
          <w:rFonts w:ascii="Arial" w:hAnsi="Arial" w:cs="Arial"/>
        </w:rPr>
        <w:t>A list of inputs from the common.txt was also tested and list of passwords which were not present in the file was also tested.</w:t>
      </w:r>
    </w:p>
    <w:p w14:paraId="2F6E4F7C" w14:textId="77777777" w:rsidR="007C1862" w:rsidRDefault="007C1862">
      <w:pPr>
        <w:rPr>
          <w:rFonts w:ascii="Arial" w:hAnsi="Arial" w:cs="Arial"/>
        </w:rPr>
      </w:pPr>
      <w:r>
        <w:rPr>
          <w:rFonts w:ascii="Arial" w:hAnsi="Arial" w:cs="Arial"/>
        </w:rPr>
        <w:t>Binary search method was separately tested using hard coded inputs, to test the accuracy and efficiency of the method.</w:t>
      </w:r>
    </w:p>
    <w:p w14:paraId="35EC0CFB" w14:textId="77777777" w:rsidR="007C1862" w:rsidRDefault="007C1862">
      <w:pPr>
        <w:rPr>
          <w:rFonts w:ascii="Arial" w:hAnsi="Arial" w:cs="Arial"/>
        </w:rPr>
      </w:pPr>
      <w:r>
        <w:rPr>
          <w:rFonts w:ascii="Arial" w:hAnsi="Arial" w:cs="Arial"/>
        </w:rPr>
        <w:t>The above testing was also done for the recursive binary search method. I also manually tested the program flow by hand for a few inputs to check if the counter for number of comparisons is correct.</w:t>
      </w:r>
    </w:p>
    <w:p w14:paraId="3BBAD738" w14:textId="77777777" w:rsidR="007C1862" w:rsidRPr="007C1862" w:rsidRDefault="007C1862">
      <w:pPr>
        <w:rPr>
          <w:rFonts w:ascii="Arial" w:hAnsi="Arial" w:cs="Arial"/>
        </w:rPr>
      </w:pPr>
    </w:p>
    <w:p w14:paraId="09DF579D" w14:textId="77777777" w:rsidR="007C1862" w:rsidRPr="007C1862" w:rsidRDefault="007C1862">
      <w:pPr>
        <w:rPr>
          <w:rFonts w:ascii="Arial" w:hAnsi="Arial" w:cs="Arial"/>
        </w:rPr>
      </w:pPr>
    </w:p>
    <w:p w14:paraId="5830D476" w14:textId="77777777" w:rsidR="007C1862" w:rsidRDefault="007C1862"/>
    <w:p w14:paraId="64539612" w14:textId="77777777" w:rsidR="007C1862" w:rsidRDefault="007C1862"/>
    <w:sectPr w:rsidR="007C1862" w:rsidSect="00F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2F"/>
    <w:rsid w:val="000A7A35"/>
    <w:rsid w:val="002349B4"/>
    <w:rsid w:val="005064A1"/>
    <w:rsid w:val="005A34F2"/>
    <w:rsid w:val="006A2356"/>
    <w:rsid w:val="007B0978"/>
    <w:rsid w:val="007C1862"/>
    <w:rsid w:val="008B7412"/>
    <w:rsid w:val="00B9722F"/>
    <w:rsid w:val="00E520FA"/>
    <w:rsid w:val="00F2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8A4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1258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Nianthrini Balakrishnan</dc:creator>
  <cp:keywords/>
  <dc:description/>
  <cp:lastModifiedBy>Nianthrini Balakrishnan</cp:lastModifiedBy>
  <cp:revision>3</cp:revision>
  <dcterms:created xsi:type="dcterms:W3CDTF">2016-09-12T13:36:00Z</dcterms:created>
  <dcterms:modified xsi:type="dcterms:W3CDTF">2016-09-12T19:37:00Z</dcterms:modified>
</cp:coreProperties>
</file>