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DB48" w14:textId="1B7203C2" w:rsidR="0061476A" w:rsidRPr="00E14D4C" w:rsidRDefault="00E14D4C">
      <w:pPr>
        <w:rPr>
          <w:b/>
          <w:bCs/>
          <w:color w:val="FF0000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6"/>
              <w:szCs w:val="26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0.1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0.5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0.4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0.6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0.2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0.2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0.3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0.4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0.3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6"/>
              <w:szCs w:val="26"/>
            </w:rPr>
            <m:t xml:space="preserve"> with  </m:t>
          </m:r>
        </m:oMath>
      </m:oMathPara>
    </w:p>
    <w:p w14:paraId="46346212" w14:textId="77777777" w:rsidR="0061476A" w:rsidRPr="00E14D4C" w:rsidRDefault="0061476A">
      <w:pPr>
        <w:rPr>
          <w:b/>
          <w:bCs/>
          <w:color w:val="FF0000"/>
          <w:sz w:val="26"/>
          <w:szCs w:val="26"/>
        </w:rPr>
      </w:pPr>
    </w:p>
    <w:p w14:paraId="278E4E37" w14:textId="225E4F2E" w:rsidR="0061476A" w:rsidRPr="00E14D4C" w:rsidRDefault="00E14D4C">
      <w:pPr>
        <w:rPr>
          <w:rFonts w:eastAsiaTheme="minorEastAsia"/>
          <w:b/>
          <w:bCs/>
          <w:color w:val="FF0000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6"/>
              <w:szCs w:val="26"/>
            </w:rPr>
            <m:t xml:space="preserve">Initial Probability Distribution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  <w:szCs w:val="26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  <w:szCs w:val="26"/>
                </w:rPr>
                <m:t>(0)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6"/>
              <w:szCs w:val="26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6"/>
                  <w:szCs w:val="26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0.1</m:t>
                </m:r>
              </m:e>
            </m:mr>
          </m:m>
          <m:r>
            <m:rPr>
              <m:sty m:val="bi"/>
            </m:rPr>
            <w:rPr>
              <w:rFonts w:ascii="Cambria Math" w:hAnsi="Cambria Math"/>
              <w:color w:val="FF0000"/>
              <w:sz w:val="26"/>
              <w:szCs w:val="26"/>
            </w:rPr>
            <m:t>]</m:t>
          </m:r>
        </m:oMath>
      </m:oMathPara>
    </w:p>
    <w:p w14:paraId="1577D3FB" w14:textId="732A44B3" w:rsidR="00AF14AA" w:rsidRPr="00E14D4C" w:rsidRDefault="00E14D4C">
      <w:pPr>
        <w:rPr>
          <w:rFonts w:eastAsiaTheme="minorEastAsia"/>
          <w:b/>
          <w:bCs/>
          <w:noProof/>
          <w:color w:val="FF0000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6"/>
              <w:szCs w:val="26"/>
            </w:rPr>
            <m:t xml:space="preserve">Find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  <w:szCs w:val="26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6"/>
              <w:szCs w:val="26"/>
            </w:rPr>
            <m:t xml:space="preserve"> Find the Value of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  <w:szCs w:val="26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  <w:szCs w:val="26"/>
                </w:rPr>
                <m:t>(2)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6"/>
              <w:szCs w:val="26"/>
            </w:rPr>
            <m:t xml:space="preserve"> at State 3 OR     P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6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6"/>
                      <w:szCs w:val="2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  <w:szCs w:val="26"/>
                </w:rPr>
                <m:t>=3</m:t>
              </m:r>
            </m:e>
          </m:d>
        </m:oMath>
      </m:oMathPara>
    </w:p>
    <w:p w14:paraId="3CBBC5C5" w14:textId="7F3EA99F" w:rsidR="00E14D4C" w:rsidRPr="00E14D4C" w:rsidRDefault="00E14D4C">
      <w:pPr>
        <w:rPr>
          <w:rFonts w:eastAsiaTheme="minorEastAsia"/>
          <w:b/>
          <w:bCs/>
          <w:noProof/>
          <w:sz w:val="26"/>
          <w:szCs w:val="26"/>
        </w:rPr>
      </w:pPr>
      <w:r w:rsidRPr="00E14D4C">
        <w:rPr>
          <w:rFonts w:eastAsiaTheme="minorEastAsia"/>
          <w:b/>
          <w:bCs/>
          <w:noProof/>
          <w:sz w:val="26"/>
          <w:szCs w:val="26"/>
        </w:rPr>
        <w:t>SOLUTION</w:t>
      </w:r>
    </w:p>
    <w:p w14:paraId="35AFA2F8" w14:textId="4E91F107" w:rsidR="00AF14AA" w:rsidRPr="00E14D4C" w:rsidRDefault="003962D9">
      <w:pPr>
        <w:rPr>
          <w:rFonts w:eastAsiaTheme="minorEastAsia"/>
          <w:noProof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P= </m:t>
          </m:r>
          <m:r>
            <w:rPr>
              <w:rFonts w:ascii="Cambria Math" w:hAnsi="Cambria Math"/>
              <w:sz w:val="26"/>
              <w:szCs w:val="26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0.7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0.2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0.1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</m:d>
        </m:oMath>
      </m:oMathPara>
    </w:p>
    <w:p w14:paraId="43E64D12" w14:textId="460E4A80" w:rsidR="00A653BA" w:rsidRPr="00E14D4C" w:rsidRDefault="00A653BA" w:rsidP="00A653BA">
      <w:pPr>
        <w:rPr>
          <w:rFonts w:eastAsiaTheme="minorEastAsia"/>
          <w:noProof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0.43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0.35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385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336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279</m:t>
                    </m:r>
                  </m:e>
                </m:mr>
              </m:m>
            </m:e>
          </m:d>
        </m:oMath>
      </m:oMathPara>
    </w:p>
    <w:p w14:paraId="270B1616" w14:textId="772A7F36" w:rsidR="004A706E" w:rsidRPr="00E14D4C" w:rsidRDefault="0055234F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=3</m:t>
              </m:r>
            </m:e>
          </m:d>
          <m:r>
            <w:rPr>
              <w:rFonts w:ascii="Cambria Math" w:hAnsi="Cambria Math"/>
              <w:sz w:val="26"/>
              <w:szCs w:val="26"/>
            </w:rPr>
            <m:t>=0.27</m:t>
          </m:r>
          <m:r>
            <w:rPr>
              <w:rFonts w:ascii="Cambria Math" w:hAnsi="Cambria Math"/>
              <w:sz w:val="26"/>
              <w:szCs w:val="26"/>
            </w:rPr>
            <m:t>----------Answer</m:t>
          </m:r>
        </m:oMath>
      </m:oMathPara>
    </w:p>
    <w:p w14:paraId="7874B371" w14:textId="3BD91C1F" w:rsidR="005C7524" w:rsidRPr="00E14D4C" w:rsidRDefault="005C7524">
      <w:pPr>
        <w:rPr>
          <w:sz w:val="26"/>
          <w:szCs w:val="26"/>
        </w:rPr>
      </w:pPr>
    </w:p>
    <w:p w14:paraId="23AF308D" w14:textId="2D4CECBD" w:rsidR="006B62A1" w:rsidRPr="00E14D4C" w:rsidRDefault="006B62A1">
      <w:pPr>
        <w:rPr>
          <w:sz w:val="26"/>
          <w:szCs w:val="26"/>
        </w:rPr>
      </w:pPr>
    </w:p>
    <w:p w14:paraId="01B849A6" w14:textId="345F3E0B" w:rsidR="00A74A2A" w:rsidRPr="00E14D4C" w:rsidRDefault="00A74A2A">
      <w:pPr>
        <w:rPr>
          <w:sz w:val="26"/>
          <w:szCs w:val="26"/>
        </w:rPr>
      </w:pPr>
    </w:p>
    <w:sectPr w:rsidR="00A74A2A" w:rsidRPr="00E1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24"/>
    <w:rsid w:val="00264EDF"/>
    <w:rsid w:val="003962D9"/>
    <w:rsid w:val="003A1368"/>
    <w:rsid w:val="004A706E"/>
    <w:rsid w:val="00504F3C"/>
    <w:rsid w:val="0055234F"/>
    <w:rsid w:val="005C7524"/>
    <w:rsid w:val="0061476A"/>
    <w:rsid w:val="006B62A1"/>
    <w:rsid w:val="006F4634"/>
    <w:rsid w:val="00A653BA"/>
    <w:rsid w:val="00A74A2A"/>
    <w:rsid w:val="00AF14AA"/>
    <w:rsid w:val="00DB21BC"/>
    <w:rsid w:val="00E1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8EF4"/>
  <w15:chartTrackingRefBased/>
  <w15:docId w15:val="{12DFA856-10B8-4BEA-A857-71464C2B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2023-09-09T11:16:00Z</dcterms:created>
  <dcterms:modified xsi:type="dcterms:W3CDTF">2023-09-10T04:14:00Z</dcterms:modified>
</cp:coreProperties>
</file>