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T:My Wife's a Wanton Wee Thing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April Limber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P:AABB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N:April made a joke about "My Wife's Wantin' a Wee Thing"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f/2e/2|"D"d2A dfe|"D"d3 A2B|"C"=cdc cGE|"C"=c3 E2^c|!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"D"d2A dfe|"D"d3 "A"A2G|"D"FDF "C"E=CE|"D"D3-  D2:|!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F/2G/2|"D"ABA FDF|"D"A3 "D7"=c3|"C"G=cG ECE|"C"G3 B3|!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"D"AdA FDF|"D"f3 "G"g3|"D"fdf "A7"ece|"D"d3- d2f/g/|]!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"D"aba fdf|"D"aba fdf|"C"gag e=ce|"C"gag e=ce|!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"D"aba fdf|"D"aba "A7"g2a|"D"fga "A7"gec|"D"d3 d2|]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