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7DB09" w14:textId="2EEF551E" w:rsidR="009266B5" w:rsidRDefault="009266B5" w:rsidP="009266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Nigel Nicholas</w:t>
      </w:r>
    </w:p>
    <w:p w14:paraId="214353B7" w14:textId="2EA13E3C" w:rsidR="009266B5" w:rsidRPr="009266B5" w:rsidRDefault="009266B5" w:rsidP="009266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SID: 1155088791</w:t>
      </w:r>
    </w:p>
    <w:p w14:paraId="34FD3847" w14:textId="77777777" w:rsidR="00B44223" w:rsidRDefault="009266B5" w:rsidP="009266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CSCI3320 – Fundamentals of Machine Learning</w:t>
      </w:r>
    </w:p>
    <w:p w14:paraId="7ADD5192" w14:textId="6C04D702" w:rsidR="009266B5" w:rsidRDefault="009266B5" w:rsidP="009266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Programming Assignment 2</w:t>
      </w:r>
    </w:p>
    <w:p w14:paraId="10B94D42" w14:textId="2FCB7B89" w:rsidR="009266B5" w:rsidRDefault="009266B5" w:rsidP="009266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Report</w:t>
      </w:r>
    </w:p>
    <w:p w14:paraId="2FD59540" w14:textId="77777777" w:rsidR="009266B5" w:rsidRDefault="009266B5" w:rsidP="009266B5">
      <w:pPr>
        <w:jc w:val="center"/>
        <w:rPr>
          <w:rFonts w:ascii="Times New Roman" w:hAnsi="Times New Roman" w:cs="Times New Roman"/>
          <w:sz w:val="32"/>
        </w:rPr>
      </w:pPr>
    </w:p>
    <w:p w14:paraId="03500643" w14:textId="77777777" w:rsidR="00604404" w:rsidRDefault="00901E83" w:rsidP="0092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2.1.4 </w:t>
      </w:r>
      <w:r w:rsidR="00C12981">
        <w:rPr>
          <w:rFonts w:ascii="Times New Roman" w:hAnsi="Times New Roman" w:cs="Times New Roman"/>
        </w:rPr>
        <w:t>Plotting the price against horsepower, for both predictions and actual data</w:t>
      </w:r>
      <w:r w:rsidR="00604404">
        <w:rPr>
          <w:rFonts w:ascii="Times New Roman" w:hAnsi="Times New Roman" w:cs="Times New Roman"/>
        </w:rPr>
        <w:t>.</w:t>
      </w:r>
    </w:p>
    <w:p w14:paraId="3DA2A9C1" w14:textId="77777777" w:rsidR="00716F07" w:rsidRDefault="00716F07" w:rsidP="009266B5">
      <w:pPr>
        <w:rPr>
          <w:rFonts w:ascii="Times New Roman" w:hAnsi="Times New Roman" w:cs="Times New Roman"/>
        </w:rPr>
      </w:pPr>
    </w:p>
    <w:p w14:paraId="2C4F14F5" w14:textId="300CF09D" w:rsidR="009266B5" w:rsidRDefault="009121AD" w:rsidP="0092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BE669" wp14:editId="10581185">
            <wp:extent cx="4366961" cy="3278421"/>
            <wp:effectExtent l="0" t="0" r="1905" b="0"/>
            <wp:docPr id="1" name="Picture 1" descr="2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1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17" cy="32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C641" w14:textId="77777777" w:rsidR="00236121" w:rsidRDefault="00236121" w:rsidP="009266B5">
      <w:pPr>
        <w:rPr>
          <w:rFonts w:ascii="Times New Roman" w:hAnsi="Times New Roman" w:cs="Times New Roman"/>
        </w:rPr>
      </w:pPr>
      <w:bookmarkStart w:id="0" w:name="_GoBack"/>
      <w:bookmarkEnd w:id="0"/>
    </w:p>
    <w:p w14:paraId="4BBE1267" w14:textId="77777777" w:rsidR="002D5637" w:rsidRDefault="002D5637" w:rsidP="009266B5">
      <w:pPr>
        <w:rPr>
          <w:rFonts w:ascii="Times New Roman" w:hAnsi="Times New Roman" w:cs="Times New Roman"/>
        </w:rPr>
      </w:pPr>
    </w:p>
    <w:p w14:paraId="55D4E876" w14:textId="77777777" w:rsidR="002D5637" w:rsidRPr="009266B5" w:rsidRDefault="002D5637" w:rsidP="009266B5">
      <w:pPr>
        <w:rPr>
          <w:rFonts w:ascii="Times New Roman" w:hAnsi="Times New Roman" w:cs="Times New Roman"/>
        </w:rPr>
      </w:pPr>
    </w:p>
    <w:sectPr w:rsidR="002D5637" w:rsidRPr="009266B5" w:rsidSect="007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38"/>
    <w:rsid w:val="00143E38"/>
    <w:rsid w:val="00236121"/>
    <w:rsid w:val="002D5637"/>
    <w:rsid w:val="00604404"/>
    <w:rsid w:val="00716F07"/>
    <w:rsid w:val="007E3F5C"/>
    <w:rsid w:val="00901E83"/>
    <w:rsid w:val="009121AD"/>
    <w:rsid w:val="009266B5"/>
    <w:rsid w:val="00A033E1"/>
    <w:rsid w:val="00A620B0"/>
    <w:rsid w:val="00C12981"/>
    <w:rsid w:val="00C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7B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NIGEL-NICHOLAS</dc:creator>
  <cp:keywords/>
  <dc:description/>
  <cp:lastModifiedBy>NIGEL-NICHOLAS</cp:lastModifiedBy>
  <cp:revision>8</cp:revision>
  <dcterms:created xsi:type="dcterms:W3CDTF">2019-03-20T14:25:00Z</dcterms:created>
  <dcterms:modified xsi:type="dcterms:W3CDTF">2019-03-20T14:39:00Z</dcterms:modified>
</cp:coreProperties>
</file>