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41A74" w14:textId="77777777" w:rsidR="009E6879" w:rsidRPr="00525577" w:rsidRDefault="009E6879">
      <w:pPr>
        <w:rPr>
          <w:b/>
          <w:bCs/>
          <w:sz w:val="24"/>
          <w:szCs w:val="24"/>
        </w:rPr>
      </w:pPr>
      <w:r w:rsidRPr="00525577">
        <w:rPr>
          <w:b/>
          <w:bCs/>
          <w:sz w:val="24"/>
          <w:szCs w:val="24"/>
        </w:rPr>
        <w:t>Android App Layout</w:t>
      </w:r>
    </w:p>
    <w:p w14:paraId="4E206458" w14:textId="305F2DEE" w:rsidR="009E6879" w:rsidRDefault="009E6879">
      <w:r>
        <w:t>Main Page:</w:t>
      </w:r>
      <w:r w:rsidR="009D32DA">
        <w:t xml:space="preserve"> what users will see upon app open</w:t>
      </w:r>
    </w:p>
    <w:p w14:paraId="26E666F3" w14:textId="1D882633" w:rsidR="009E6879" w:rsidRDefault="009E6879" w:rsidP="009E6879">
      <w:pPr>
        <w:pStyle w:val="ListParagraph"/>
        <w:numPr>
          <w:ilvl w:val="0"/>
          <w:numId w:val="1"/>
        </w:numPr>
      </w:pPr>
      <w:r>
        <w:t>Logo</w:t>
      </w:r>
    </w:p>
    <w:p w14:paraId="0B2E2C00" w14:textId="34B5A4F1" w:rsidR="009E6879" w:rsidRDefault="009E6879" w:rsidP="009E6879">
      <w:pPr>
        <w:pStyle w:val="ListParagraph"/>
        <w:numPr>
          <w:ilvl w:val="0"/>
          <w:numId w:val="1"/>
        </w:numPr>
      </w:pPr>
      <w:r>
        <w:t>Introduction to system</w:t>
      </w:r>
    </w:p>
    <w:p w14:paraId="37857968" w14:textId="09F3B143" w:rsidR="009E6879" w:rsidRDefault="009E6879" w:rsidP="009E6879">
      <w:pPr>
        <w:pStyle w:val="ListParagraph"/>
        <w:numPr>
          <w:ilvl w:val="0"/>
          <w:numId w:val="1"/>
        </w:numPr>
      </w:pPr>
      <w:r>
        <w:t>Option to go to the following pages:</w:t>
      </w:r>
    </w:p>
    <w:p w14:paraId="64E40DA9" w14:textId="0CAB72AD" w:rsidR="009E6879" w:rsidRDefault="009E6879" w:rsidP="009E6879">
      <w:pPr>
        <w:pStyle w:val="ListParagraph"/>
        <w:numPr>
          <w:ilvl w:val="1"/>
          <w:numId w:val="1"/>
        </w:numPr>
      </w:pPr>
      <w:r>
        <w:t>Baby Alone – Parents come to this page to set the state of the system to “Baby Alone” i.e. the baby needs to be analyzed by the system</w:t>
      </w:r>
    </w:p>
    <w:p w14:paraId="4DA17BE9" w14:textId="07EE41F3" w:rsidR="003032F5" w:rsidRDefault="003032F5" w:rsidP="009D32DA">
      <w:pPr>
        <w:pStyle w:val="ListParagraph"/>
        <w:numPr>
          <w:ilvl w:val="1"/>
          <w:numId w:val="1"/>
        </w:numPr>
      </w:pPr>
      <w:r>
        <w:t>Data Analysis – this page will include all options of the analysis done on the data collected (Average Hunger Times, Average Sleeping Times, Best Tools to Get the Baby Calm, etc</w:t>
      </w:r>
      <w:r w:rsidR="00CB2E44">
        <w:t>.</w:t>
      </w:r>
      <w:r>
        <w:t>)</w:t>
      </w:r>
    </w:p>
    <w:p w14:paraId="5A64B6B5" w14:textId="077E7024" w:rsidR="00C23A77" w:rsidRDefault="00C23A77" w:rsidP="000D4A29">
      <w:pPr>
        <w:pStyle w:val="ListParagraph"/>
        <w:numPr>
          <w:ilvl w:val="1"/>
          <w:numId w:val="1"/>
        </w:numPr>
      </w:pPr>
      <w:r>
        <w:t>Baby Live Stream</w:t>
      </w:r>
      <w:r w:rsidR="000D4A29">
        <w:t xml:space="preserve"> </w:t>
      </w:r>
      <w:r w:rsidR="000D4A29">
        <w:t>– Option for parents to watch a live feed of their baby from their app</w:t>
      </w:r>
      <w:bookmarkStart w:id="0" w:name="_GoBack"/>
      <w:bookmarkEnd w:id="0"/>
    </w:p>
    <w:p w14:paraId="72DCB6B3" w14:textId="489D682B" w:rsidR="00AA642A" w:rsidRDefault="00AA642A" w:rsidP="009D32DA">
      <w:pPr>
        <w:pStyle w:val="ListParagraph"/>
        <w:numPr>
          <w:ilvl w:val="1"/>
          <w:numId w:val="1"/>
        </w:numPr>
      </w:pPr>
      <w:r>
        <w:t xml:space="preserve">(later) Manually Control Baby Room: allow parents to do anything they want in the baby room remotely via Android App (turn on fan/heater, turn on mobile (toy), turn on music/lullaby) </w:t>
      </w:r>
    </w:p>
    <w:p w14:paraId="59B21B54" w14:textId="11DB3C4D" w:rsidR="00E16FB9" w:rsidRDefault="00E16FB9" w:rsidP="009D32DA">
      <w:pPr>
        <w:pStyle w:val="ListParagraph"/>
        <w:numPr>
          <w:ilvl w:val="1"/>
          <w:numId w:val="1"/>
        </w:numPr>
      </w:pPr>
      <w:r>
        <w:t>Settings</w:t>
      </w:r>
    </w:p>
    <w:p w14:paraId="2AABA164" w14:textId="559A9579" w:rsidR="009E6879" w:rsidRDefault="009D32DA" w:rsidP="009D32DA">
      <w:r>
        <w:t>Baby Alone: Parents have two options</w:t>
      </w:r>
    </w:p>
    <w:p w14:paraId="013B0509" w14:textId="77DF36F5" w:rsidR="009D32DA" w:rsidRDefault="009D32DA" w:rsidP="009D32DA">
      <w:pPr>
        <w:pStyle w:val="ListParagraph"/>
        <w:numPr>
          <w:ilvl w:val="0"/>
          <w:numId w:val="2"/>
        </w:numPr>
      </w:pPr>
      <w:r>
        <w:t>Baby Sleeping</w:t>
      </w:r>
    </w:p>
    <w:p w14:paraId="15556E57" w14:textId="40F3A426" w:rsidR="00100CF7" w:rsidRDefault="009D32DA" w:rsidP="00100CF7">
      <w:pPr>
        <w:pStyle w:val="ListParagraph"/>
        <w:numPr>
          <w:ilvl w:val="1"/>
          <w:numId w:val="2"/>
        </w:numPr>
      </w:pPr>
      <w:r>
        <w:t>Will Attempt more “quiet” solutions to calming down the baby (ex. Lullaby, turn on toy (monitor), turn on fan/heater)</w:t>
      </w:r>
    </w:p>
    <w:p w14:paraId="31474262" w14:textId="4A841C40" w:rsidR="009D32DA" w:rsidRDefault="009D32DA" w:rsidP="009D32DA">
      <w:pPr>
        <w:pStyle w:val="ListParagraph"/>
        <w:numPr>
          <w:ilvl w:val="0"/>
          <w:numId w:val="2"/>
        </w:numPr>
      </w:pPr>
      <w:r>
        <w:t>Baby Playing</w:t>
      </w:r>
    </w:p>
    <w:p w14:paraId="493CA76E" w14:textId="277F19FC" w:rsidR="009D32DA" w:rsidRDefault="009D32DA" w:rsidP="009D32DA">
      <w:pPr>
        <w:pStyle w:val="ListParagraph"/>
        <w:numPr>
          <w:ilvl w:val="1"/>
          <w:numId w:val="2"/>
        </w:numPr>
      </w:pPr>
      <w:r>
        <w:t xml:space="preserve">Will attempt all </w:t>
      </w:r>
      <w:r w:rsidR="0031436B">
        <w:t>possible</w:t>
      </w:r>
      <w:r>
        <w:t xml:space="preserve"> solutions to calming down the baby (on top of everything mentioned above it will play popular baby songs). </w:t>
      </w:r>
    </w:p>
    <w:p w14:paraId="742E8107" w14:textId="318D06B3" w:rsidR="009D32DA" w:rsidRDefault="00100CF7" w:rsidP="009D32DA">
      <w:pPr>
        <w:pStyle w:val="ListParagraph"/>
        <w:numPr>
          <w:ilvl w:val="0"/>
          <w:numId w:val="2"/>
        </w:numPr>
      </w:pPr>
      <w:r>
        <w:t>In both situations the system will attempt to calm down the baby alone before notifying the parents</w:t>
      </w:r>
    </w:p>
    <w:p w14:paraId="0A46D94C" w14:textId="76BA23C5" w:rsidR="00DF072B" w:rsidRDefault="00DF072B" w:rsidP="00DF072B">
      <w:r>
        <w:t>Data Analysis:</w:t>
      </w:r>
    </w:p>
    <w:p w14:paraId="5DFB40E3" w14:textId="6B8DAD58" w:rsidR="00DF072B" w:rsidRDefault="0063126B" w:rsidP="00DF072B">
      <w:pPr>
        <w:pStyle w:val="ListParagraph"/>
        <w:numPr>
          <w:ilvl w:val="0"/>
          <w:numId w:val="3"/>
        </w:numPr>
      </w:pPr>
      <w:r>
        <w:t>Enter a date range and get the analysis described by the use case</w:t>
      </w:r>
    </w:p>
    <w:p w14:paraId="353FFBFC" w14:textId="230E847D" w:rsidR="0063126B" w:rsidRDefault="0063126B" w:rsidP="0063126B">
      <w:r>
        <w:t>Baby Live Stream:</w:t>
      </w:r>
    </w:p>
    <w:p w14:paraId="12E01837" w14:textId="523A285D" w:rsidR="0063126B" w:rsidRDefault="0063126B" w:rsidP="0063126B">
      <w:pPr>
        <w:pStyle w:val="ListParagraph"/>
        <w:numPr>
          <w:ilvl w:val="0"/>
          <w:numId w:val="3"/>
        </w:numPr>
      </w:pPr>
      <w:r>
        <w:t>Simply play video captured by camera in real time</w:t>
      </w:r>
    </w:p>
    <w:p w14:paraId="1C2B5526" w14:textId="159DEE04" w:rsidR="0063126B" w:rsidRDefault="00D516F6" w:rsidP="0063126B">
      <w:r>
        <w:t>Settings:</w:t>
      </w:r>
    </w:p>
    <w:p w14:paraId="66C0C9D2" w14:textId="5DDFE36C" w:rsidR="00D516F6" w:rsidRDefault="00D516F6" w:rsidP="00D516F6">
      <w:pPr>
        <w:pStyle w:val="ListParagraph"/>
        <w:numPr>
          <w:ilvl w:val="0"/>
          <w:numId w:val="3"/>
        </w:numPr>
      </w:pPr>
      <w:r>
        <w:t>Can be used for general settings of the app (ex. Time to wait after trying each method to calm the baby down).</w:t>
      </w:r>
    </w:p>
    <w:p w14:paraId="71248BFC" w14:textId="506F4EBE" w:rsidR="00D516F6" w:rsidRDefault="00D516F6" w:rsidP="00D516F6">
      <w:pPr>
        <w:pStyle w:val="ListParagraph"/>
        <w:numPr>
          <w:ilvl w:val="0"/>
          <w:numId w:val="3"/>
        </w:numPr>
      </w:pPr>
      <w:r>
        <w:t>For set up of the system</w:t>
      </w:r>
    </w:p>
    <w:p w14:paraId="592CA5DD" w14:textId="435BF3E4" w:rsidR="00D516F6" w:rsidRDefault="00D516F6" w:rsidP="00D516F6">
      <w:pPr>
        <w:pStyle w:val="ListParagraph"/>
        <w:numPr>
          <w:ilvl w:val="0"/>
          <w:numId w:val="3"/>
        </w:numPr>
      </w:pPr>
      <w:r>
        <w:t>For calibration of the system</w:t>
      </w:r>
    </w:p>
    <w:p w14:paraId="39A83F61" w14:textId="77777777" w:rsidR="00D516F6" w:rsidRDefault="00D516F6" w:rsidP="00D516F6">
      <w:pPr>
        <w:pStyle w:val="ListParagraph"/>
      </w:pPr>
    </w:p>
    <w:p w14:paraId="5CFE756E" w14:textId="77777777" w:rsidR="009D32DA" w:rsidRDefault="009D32DA" w:rsidP="009D32DA"/>
    <w:sectPr w:rsidR="009D32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7D15"/>
    <w:multiLevelType w:val="hybridMultilevel"/>
    <w:tmpl w:val="1A1613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52EA0"/>
    <w:multiLevelType w:val="hybridMultilevel"/>
    <w:tmpl w:val="EB3A8CBC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03C4BDC"/>
    <w:multiLevelType w:val="hybridMultilevel"/>
    <w:tmpl w:val="DF2076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79"/>
    <w:rsid w:val="000D4A29"/>
    <w:rsid w:val="00100CF7"/>
    <w:rsid w:val="00234902"/>
    <w:rsid w:val="003032F5"/>
    <w:rsid w:val="0031436B"/>
    <w:rsid w:val="00525577"/>
    <w:rsid w:val="0063126B"/>
    <w:rsid w:val="009D32DA"/>
    <w:rsid w:val="009E6879"/>
    <w:rsid w:val="00A17D00"/>
    <w:rsid w:val="00AA642A"/>
    <w:rsid w:val="00C23A77"/>
    <w:rsid w:val="00CB2E44"/>
    <w:rsid w:val="00D516F6"/>
    <w:rsid w:val="00D55A0C"/>
    <w:rsid w:val="00DF072B"/>
    <w:rsid w:val="00E1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842FB"/>
  <w15:chartTrackingRefBased/>
  <w15:docId w15:val="{F1D967BE-5059-4E14-BC7D-CB119E499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Ibrahim</dc:creator>
  <cp:keywords/>
  <dc:description/>
  <cp:lastModifiedBy>Samy Ibrahim</cp:lastModifiedBy>
  <cp:revision>16</cp:revision>
  <dcterms:created xsi:type="dcterms:W3CDTF">2019-10-21T19:51:00Z</dcterms:created>
  <dcterms:modified xsi:type="dcterms:W3CDTF">2019-10-22T22:16:00Z</dcterms:modified>
</cp:coreProperties>
</file>