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4081" w14:textId="2C97FE2F" w:rsidR="00265D14" w:rsidRDefault="001E3BB1">
      <w:r>
        <w:t xml:space="preserve">Hjemmeside til hoteller hvor de kan tilpasse </w:t>
      </w:r>
      <w:proofErr w:type="spellStart"/>
      <w:r>
        <w:t>Butlerbird</w:t>
      </w:r>
      <w:proofErr w:type="spellEnd"/>
    </w:p>
    <w:p w14:paraId="41FB37A3" w14:textId="190F7CEF" w:rsidR="001E3BB1" w:rsidRDefault="001E3BB1" w:rsidP="001E3BB1">
      <w:pPr>
        <w:pStyle w:val="Listeafsnit"/>
        <w:numPr>
          <w:ilvl w:val="0"/>
          <w:numId w:val="1"/>
        </w:numPr>
      </w:pPr>
      <w:r>
        <w:t xml:space="preserve">Preview </w:t>
      </w:r>
    </w:p>
    <w:p w14:paraId="02389C25" w14:textId="6B08FF50" w:rsidR="001E3BB1" w:rsidRDefault="001E3BB1" w:rsidP="001E3BB1">
      <w:pPr>
        <w:pStyle w:val="Listeafsnit"/>
        <w:numPr>
          <w:ilvl w:val="0"/>
          <w:numId w:val="1"/>
        </w:numPr>
      </w:pPr>
      <w:r>
        <w:t>Tilpasning med drag &amp; drop</w:t>
      </w:r>
    </w:p>
    <w:p w14:paraId="2D7C7712" w14:textId="6D12FD28" w:rsidR="001E3BB1" w:rsidRDefault="001E3BB1" w:rsidP="001E3BB1">
      <w:pPr>
        <w:pStyle w:val="Listeafsnit"/>
        <w:numPr>
          <w:ilvl w:val="0"/>
          <w:numId w:val="1"/>
        </w:numPr>
      </w:pPr>
      <w:r>
        <w:t>Tilpasse farver</w:t>
      </w:r>
    </w:p>
    <w:p w14:paraId="1EBFB16D" w14:textId="4F25207C" w:rsidR="001E3BB1" w:rsidRDefault="001E3BB1" w:rsidP="001E3BB1">
      <w:pPr>
        <w:pStyle w:val="Listeafsnit"/>
        <w:numPr>
          <w:ilvl w:val="1"/>
          <w:numId w:val="1"/>
        </w:numPr>
      </w:pPr>
      <w:r>
        <w:t>Templates</w:t>
      </w:r>
    </w:p>
    <w:p w14:paraId="5E5C0299" w14:textId="4DC2B25C" w:rsidR="001E3BB1" w:rsidRDefault="001E3BB1" w:rsidP="001E3BB1">
      <w:pPr>
        <w:pStyle w:val="Listeafsnit"/>
        <w:numPr>
          <w:ilvl w:val="0"/>
          <w:numId w:val="1"/>
        </w:numPr>
      </w:pPr>
      <w:r>
        <w:t>Tilpasse indholdet</w:t>
      </w:r>
    </w:p>
    <w:p w14:paraId="11BA7F86" w14:textId="6EA3046E" w:rsidR="001E3BB1" w:rsidRDefault="001E3BB1" w:rsidP="001E3BB1">
      <w:pPr>
        <w:pStyle w:val="Listeafsnit"/>
        <w:numPr>
          <w:ilvl w:val="1"/>
          <w:numId w:val="1"/>
        </w:numPr>
      </w:pPr>
      <w:r>
        <w:t>Tekst</w:t>
      </w:r>
    </w:p>
    <w:p w14:paraId="7EEDDD0E" w14:textId="7E0B13FD" w:rsidR="001E3BB1" w:rsidRDefault="001E3BB1" w:rsidP="001E3BB1">
      <w:pPr>
        <w:pStyle w:val="Listeafsnit"/>
        <w:numPr>
          <w:ilvl w:val="1"/>
          <w:numId w:val="1"/>
        </w:numPr>
      </w:pPr>
      <w:r>
        <w:t>Billereder</w:t>
      </w:r>
    </w:p>
    <w:p w14:paraId="0A0AD8E9" w14:textId="4BF1020A" w:rsidR="001E3BB1" w:rsidRDefault="001E3BB1" w:rsidP="001E3BB1">
      <w:pPr>
        <w:pStyle w:val="Listeafsnit"/>
        <w:numPr>
          <w:ilvl w:val="1"/>
          <w:numId w:val="1"/>
        </w:numPr>
      </w:pPr>
      <w:r>
        <w:t>Placeringen</w:t>
      </w:r>
    </w:p>
    <w:p w14:paraId="53A0B786" w14:textId="484351C1" w:rsidR="001E3BB1" w:rsidRDefault="001E3BB1" w:rsidP="001E3BB1">
      <w:pPr>
        <w:pStyle w:val="Listeafsnit"/>
        <w:numPr>
          <w:ilvl w:val="0"/>
          <w:numId w:val="1"/>
        </w:numPr>
      </w:pPr>
      <w:r>
        <w:t>Tilføje kategorier</w:t>
      </w:r>
    </w:p>
    <w:p w14:paraId="59A43593" w14:textId="11CBA722" w:rsidR="001E3BB1" w:rsidRDefault="001E3BB1" w:rsidP="001E3BB1">
      <w:pPr>
        <w:pStyle w:val="Listeafsnit"/>
        <w:numPr>
          <w:ilvl w:val="0"/>
          <w:numId w:val="1"/>
        </w:numPr>
      </w:pPr>
      <w:r>
        <w:t>Dansk &amp; Engelsk</w:t>
      </w:r>
    </w:p>
    <w:p w14:paraId="5B298691" w14:textId="06BAC4CD" w:rsidR="001E3BB1" w:rsidRPr="001E3BB1" w:rsidRDefault="001E3BB1" w:rsidP="001E3BB1">
      <w:pPr>
        <w:pStyle w:val="Listeafsnit"/>
        <w:numPr>
          <w:ilvl w:val="0"/>
          <w:numId w:val="1"/>
        </w:numPr>
      </w:pPr>
      <w:r>
        <w:t xml:space="preserve">Oprette en QR-kode til deres </w:t>
      </w:r>
      <w:proofErr w:type="spellStart"/>
      <w:r>
        <w:t>Butlerbird</w:t>
      </w:r>
      <w:proofErr w:type="spellEnd"/>
    </w:p>
    <w:p w14:paraId="70BA0861" w14:textId="018DB657" w:rsidR="001E3BB1" w:rsidRDefault="001E3BB1" w:rsidP="001E3BB1">
      <w:pPr>
        <w:pStyle w:val="Listeafsnit"/>
        <w:numPr>
          <w:ilvl w:val="0"/>
          <w:numId w:val="1"/>
        </w:numPr>
      </w:pPr>
      <w:r>
        <w:t>Tilføje restauranter og aktiviteter i nærområdet?</w:t>
      </w:r>
    </w:p>
    <w:p w14:paraId="7FC3F741" w14:textId="3358E39F" w:rsidR="001E3BB1" w:rsidRDefault="001E3BB1" w:rsidP="001E3BB1">
      <w:pPr>
        <w:ind w:left="360"/>
      </w:pPr>
    </w:p>
    <w:p w14:paraId="4ED78670" w14:textId="3D4D5F4A" w:rsidR="001E3BB1" w:rsidRDefault="001E3BB1"/>
    <w:p w14:paraId="5C4D633C" w14:textId="77777777" w:rsidR="001E3BB1" w:rsidRDefault="001E3BB1"/>
    <w:p w14:paraId="277CCC20" w14:textId="4B1AC5AF" w:rsidR="001E3BB1" w:rsidRDefault="001E3BB1">
      <w:proofErr w:type="spellStart"/>
      <w:r>
        <w:t>Butlerbird</w:t>
      </w:r>
      <w:proofErr w:type="spellEnd"/>
      <w:r>
        <w:t xml:space="preserve"> som bliver vist til gæsterne</w:t>
      </w:r>
    </w:p>
    <w:p w14:paraId="6408A1A5" w14:textId="3A2E2B75" w:rsidR="001E3BB1" w:rsidRDefault="001E3BB1"/>
    <w:p w14:paraId="1845EC4A" w14:textId="77777777" w:rsidR="001E3BB1" w:rsidRDefault="001E3BB1"/>
    <w:sectPr w:rsidR="001E3B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2191F"/>
    <w:multiLevelType w:val="hybridMultilevel"/>
    <w:tmpl w:val="C018EFA8"/>
    <w:lvl w:ilvl="0" w:tplc="18586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4"/>
    <w:rsid w:val="001E3BB1"/>
    <w:rsid w:val="00265D14"/>
    <w:rsid w:val="009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2957"/>
  <w15:chartTrackingRefBased/>
  <w15:docId w15:val="{B3A88767-7A68-4F81-A953-7A3CABB4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Nickolaj Sørensen</dc:creator>
  <cp:keywords/>
  <dc:description/>
  <cp:lastModifiedBy>Nickolaj Sørensen</cp:lastModifiedBy>
  <cp:revision>2</cp:revision>
  <dcterms:created xsi:type="dcterms:W3CDTF">2021-11-03T23:39:00Z</dcterms:created>
  <dcterms:modified xsi:type="dcterms:W3CDTF">2021-11-04T00:37:00Z</dcterms:modified>
</cp:coreProperties>
</file>