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695E0585" w:rsidR="001F5855" w:rsidRPr="004D28C8" w:rsidRDefault="00C74364"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a system that will greatly revolutionize how student prepare for their driving exams. The system will feature online classes and practice tests, along with on the road practice sessions.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21749B4B" w:rsidR="00E358DC" w:rsidRDefault="00C74364"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feature online classes, practice tests, and road time with students. This system will solve the issue of a low pass rate for driving licensing exams.</w:t>
      </w:r>
    </w:p>
    <w:p w14:paraId="6ED47451" w14:textId="4E513E86" w:rsidR="00C74364" w:rsidRDefault="00C74364" w:rsidP="00C74364">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need to be able to be accessed offline</w:t>
      </w:r>
      <w:r w:rsidR="006B6EEE">
        <w:rPr>
          <w:rFonts w:ascii="Calibri" w:eastAsia="Calibri" w:hAnsi="Calibri" w:cs="Calibri"/>
          <w:color w:val="000000"/>
        </w:rPr>
        <w:t>, although not writable offline.</w:t>
      </w:r>
    </w:p>
    <w:p w14:paraId="7BDD5F57" w14:textId="18763EC0" w:rsidR="006B6EEE" w:rsidRDefault="006B6EEE" w:rsidP="006B6EEE">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will need to be cloud based. </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3B6FCEDA" w14:textId="712E08DA" w:rsidR="006B6EEE" w:rsidRDefault="006B6EEE" w:rsidP="006B6EEE">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Reports must be downloadable to Excel.</w:t>
      </w:r>
    </w:p>
    <w:p w14:paraId="4B5F4C0C" w14:textId="77777777" w:rsidR="006B6EEE" w:rsidRDefault="006B6EEE" w:rsidP="006B6EEE">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Administrative security features. </w:t>
      </w:r>
    </w:p>
    <w:p w14:paraId="21F553CF" w14:textId="77777777" w:rsidR="006B6EEE" w:rsidRDefault="006B6EEE" w:rsidP="006B6EEE">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Calendar feature to set/modify appointment slots. </w:t>
      </w:r>
    </w:p>
    <w:p w14:paraId="106FA0D8" w14:textId="77777777" w:rsidR="006B6EEE" w:rsidRPr="006B6EEE" w:rsidRDefault="006B6EEE" w:rsidP="006B6EEE">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Allow user input for information. </w:t>
      </w:r>
    </w:p>
    <w:p w14:paraId="5B9305D1" w14:textId="77777777" w:rsidR="006B6EEE" w:rsidRDefault="006B6EEE" w:rsidP="006B6EEE">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will feature 3 different packages.</w:t>
      </w:r>
    </w:p>
    <w:p w14:paraId="772B4AEB" w14:textId="5861A53F" w:rsidR="001F5855" w:rsidRPr="006B6EEE" w:rsidRDefault="006B6EEE" w:rsidP="00927DCE">
      <w:pPr>
        <w:numPr>
          <w:ilvl w:val="0"/>
          <w:numId w:val="5"/>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Each package is still two hours in length of appointment time.</w:t>
      </w:r>
    </w:p>
    <w:p w14:paraId="5BC875B8" w14:textId="77777777" w:rsidR="00D51F5C" w:rsidRDefault="00D51F5C">
      <w:pPr>
        <w:rPr>
          <w:rFonts w:ascii="Calibri" w:hAnsi="Calibri" w:cs="Calibri"/>
          <w:b/>
          <w:sz w:val="24"/>
          <w:szCs w:val="24"/>
        </w:rPr>
      </w:pPr>
      <w:r>
        <w:br w:type="page"/>
      </w:r>
    </w:p>
    <w:p w14:paraId="52E62171" w14:textId="2303971A" w:rsidR="001F5855" w:rsidRPr="0073026F" w:rsidRDefault="00B56238" w:rsidP="009462E1">
      <w:pPr>
        <w:pStyle w:val="Heading2"/>
        <w:spacing w:after="240"/>
      </w:pPr>
      <w:r w:rsidRPr="0073026F">
        <w:lastRenderedPageBreak/>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7600095" w14:textId="6056036B" w:rsidR="00D51F5C" w:rsidRDefault="00D51F5C" w:rsidP="00D51F5C">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system will operate through the cloud.</w:t>
      </w:r>
    </w:p>
    <w:p w14:paraId="5ECE0207" w14:textId="5F7A068D" w:rsidR="00D51F5C" w:rsidRDefault="00D51F5C" w:rsidP="00D51F5C">
      <w:pPr>
        <w:numPr>
          <w:ilvl w:val="1"/>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Website will be web-based.</w:t>
      </w:r>
    </w:p>
    <w:p w14:paraId="675A2CA8" w14:textId="25B9D364" w:rsidR="00D51F5C" w:rsidRDefault="00D51F5C" w:rsidP="00D51F5C">
      <w:pPr>
        <w:numPr>
          <w:ilvl w:val="1"/>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Allows users to access from anywhere.</w:t>
      </w:r>
    </w:p>
    <w:p w14:paraId="64EF7B97" w14:textId="5B494D89" w:rsidR="00D51F5C" w:rsidRDefault="00D51F5C" w:rsidP="00D51F5C">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New features that are implemented will be updated to the website immediately.</w:t>
      </w:r>
    </w:p>
    <w:p w14:paraId="263057FD" w14:textId="1AE4BBAB" w:rsidR="00D51F5C" w:rsidRPr="00D51F5C" w:rsidRDefault="00D51F5C" w:rsidP="00D51F5C">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will run very quickly since it will be cloud based.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620E694E" w:rsidR="001F5855" w:rsidRDefault="00D51F5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Since this system is cloud based, it should be able to run on most widely used platforms.</w:t>
      </w:r>
    </w:p>
    <w:p w14:paraId="13A9D805" w14:textId="49972E1D" w:rsidR="00D51F5C" w:rsidRDefault="00D51F5C" w:rsidP="00D51F5C">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Windows, MacOS, Linux, etc.</w:t>
      </w:r>
    </w:p>
    <w:p w14:paraId="72128C33" w14:textId="391AEE49" w:rsidR="00D51F5C" w:rsidRPr="00D51F5C" w:rsidRDefault="00D51F5C" w:rsidP="00D51F5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will be accessible for mobile users with a mobile browser.</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336D6581" w:rsidR="001F5855" w:rsidRDefault="00D51F5C"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in each session will be tracked via cookies and this is how we can differentiate them.</w:t>
      </w:r>
    </w:p>
    <w:p w14:paraId="06DBD105" w14:textId="07BEA711" w:rsidR="00D51F5C" w:rsidRDefault="00C72FCE"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Password will be an input that will be case sensitive. </w:t>
      </w:r>
    </w:p>
    <w:p w14:paraId="381BE089" w14:textId="4F7DA401" w:rsidR="00C72FCE" w:rsidRPr="004D28C8" w:rsidRDefault="00C72FCE"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 will be informed daily for errors and other outage alerts. </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15638E96" w:rsidR="001F5855" w:rsidRDefault="00C72FC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database and servers will be accessible to IT admin and staff. </w:t>
      </w:r>
    </w:p>
    <w:p w14:paraId="2761D474" w14:textId="30110DDE" w:rsidR="00C72FCE" w:rsidRDefault="00C72FCE" w:rsidP="00C72FC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 will have access to user interfaces and data. </w:t>
      </w:r>
    </w:p>
    <w:p w14:paraId="194DCD4D" w14:textId="793AA3C8" w:rsidR="00C72FCE" w:rsidRDefault="00C72FCE" w:rsidP="00C72F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will not be able to make changes to code. </w:t>
      </w:r>
    </w:p>
    <w:p w14:paraId="59AA2D89" w14:textId="3F82BFC5" w:rsidR="00C72FCE" w:rsidRPr="004D28C8" w:rsidRDefault="00C72FCE" w:rsidP="00C72F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Application will remain updated. </w:t>
      </w:r>
    </w:p>
    <w:p w14:paraId="14B171E2" w14:textId="77777777" w:rsidR="001F5855" w:rsidRPr="0073026F" w:rsidRDefault="001F5855" w:rsidP="004D28C8">
      <w:pPr>
        <w:suppressAutoHyphens/>
        <w:spacing w:after="360" w:line="240" w:lineRule="auto"/>
        <w:rPr>
          <w:rFonts w:ascii="Calibri" w:hAnsi="Calibri" w:cs="Calibri"/>
        </w:rPr>
      </w:pPr>
    </w:p>
    <w:p w14:paraId="298DBE39" w14:textId="77777777" w:rsidR="00C72FCE" w:rsidRDefault="00C72FCE">
      <w:pPr>
        <w:rPr>
          <w:rFonts w:ascii="Calibri" w:hAnsi="Calibri" w:cs="Calibri"/>
          <w:b/>
          <w:color w:val="000000" w:themeColor="text1"/>
        </w:rPr>
      </w:pPr>
      <w:r>
        <w:br w:type="page"/>
      </w:r>
    </w:p>
    <w:p w14:paraId="766A9BCD" w14:textId="1603C448" w:rsidR="001F5855" w:rsidRPr="0073026F" w:rsidRDefault="00B56238" w:rsidP="004D28C8">
      <w:pPr>
        <w:pStyle w:val="Heading4"/>
      </w:pPr>
      <w:r w:rsidRPr="0073026F">
        <w:lastRenderedPageBreak/>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3C1924E5" w:rsidR="001F5855" w:rsidRPr="004D28C8" w:rsidRDefault="00C72F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Password, Two Factor Authentication, new password every 12 weeks, new password required after 5 failed login attempts. </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20DE83D6" w:rsidR="001F5855" w:rsidRDefault="00C72F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Validating users</w:t>
      </w:r>
    </w:p>
    <w:p w14:paraId="1374759F" w14:textId="6D404C73" w:rsidR="00C72FCE" w:rsidRDefault="00C72F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Send verification to user’s phone through text messages</w:t>
      </w:r>
      <w:r w:rsidR="0028647A">
        <w:rPr>
          <w:rFonts w:ascii="Calibri" w:eastAsia="Calibri" w:hAnsi="Calibri" w:cs="Calibri"/>
          <w:color w:val="000000"/>
        </w:rPr>
        <w:t xml:space="preserve"> or email</w:t>
      </w:r>
    </w:p>
    <w:p w14:paraId="4593B175" w14:textId="2D7EA6FD" w:rsidR="00C72FCE" w:rsidRDefault="00C72F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Tracking and scheduling appointments</w:t>
      </w:r>
    </w:p>
    <w:p w14:paraId="6ED8F31A" w14:textId="77DDB041" w:rsidR="00C72FCE" w:rsidRPr="004D28C8" w:rsidRDefault="00C72F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Requesting new password after failing 5 logins consecutively</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3CEBA660" w:rsidR="001F5855" w:rsidRDefault="00C72F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Interface will be web-based</w:t>
      </w:r>
    </w:p>
    <w:p w14:paraId="375A8CBD" w14:textId="0297CDC1" w:rsidR="00C72FCE" w:rsidRDefault="00C72F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can access the website and their order information</w:t>
      </w:r>
    </w:p>
    <w:p w14:paraId="14BD0749" w14:textId="005DCD4D" w:rsidR="00C72FCE" w:rsidRPr="004D28C8" w:rsidRDefault="00C72F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Admins will be able to schedule appointments for users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56E63358" w:rsidR="001F5855" w:rsidRPr="004D28C8" w:rsidRDefault="0028647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have access to internet connection, possess a phone with </w:t>
      </w:r>
      <w:proofErr w:type="spellStart"/>
      <w:r>
        <w:rPr>
          <w:rFonts w:ascii="Calibri" w:eastAsia="Calibri" w:hAnsi="Calibri" w:cs="Calibri"/>
          <w:color w:val="000000"/>
        </w:rPr>
        <w:t>sms</w:t>
      </w:r>
      <w:proofErr w:type="spellEnd"/>
      <w:r>
        <w:rPr>
          <w:rFonts w:ascii="Calibri" w:eastAsia="Calibri" w:hAnsi="Calibri" w:cs="Calibri"/>
          <w:color w:val="000000"/>
        </w:rPr>
        <w:t xml:space="preserve"> capabilities and email access</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1218D458" w:rsidR="001F5855" w:rsidRDefault="0028647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Minimum of 14 weeks of time to complete</w:t>
      </w:r>
    </w:p>
    <w:p w14:paraId="23C9C11D" w14:textId="6AE10627" w:rsidR="0028647A" w:rsidRPr="004D28C8" w:rsidRDefault="0028647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Must be able to be used on other browsers – safari, </w:t>
      </w:r>
      <w:proofErr w:type="spellStart"/>
      <w:r>
        <w:rPr>
          <w:rFonts w:ascii="Calibri" w:eastAsia="Calibri" w:hAnsi="Calibri" w:cs="Calibri"/>
          <w:color w:val="000000"/>
        </w:rPr>
        <w:t>firefox</w:t>
      </w:r>
      <w:proofErr w:type="spellEnd"/>
      <w:r>
        <w:rPr>
          <w:rFonts w:ascii="Calibri" w:eastAsia="Calibri" w:hAnsi="Calibri" w:cs="Calibri"/>
          <w:color w:val="000000"/>
        </w:rPr>
        <w:t>, etc.</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2B9E06EC" w:rsidR="00927DCE" w:rsidRPr="0073026F" w:rsidRDefault="0028647A" w:rsidP="00927DCE">
      <w:pPr>
        <w:pBdr>
          <w:top w:val="nil"/>
          <w:left w:val="nil"/>
          <w:bottom w:val="nil"/>
          <w:right w:val="nil"/>
          <w:between w:val="nil"/>
        </w:pBdr>
        <w:suppressAutoHyphens/>
        <w:spacing w:after="0" w:line="240" w:lineRule="auto"/>
        <w:rPr>
          <w:rFonts w:ascii="Calibri" w:eastAsia="Calibri" w:hAnsi="Calibri" w:cs="Calibri"/>
          <w:i/>
          <w:color w:val="000000"/>
        </w:rPr>
      </w:pPr>
      <w:r>
        <w:rPr>
          <w:noProof/>
        </w:rPr>
        <w:lastRenderedPageBreak/>
        <w:drawing>
          <wp:inline distT="0" distB="0" distL="0" distR="0" wp14:anchorId="687C474D" wp14:editId="02C83E53">
            <wp:extent cx="5524500" cy="4810125"/>
            <wp:effectExtent l="0" t="0" r="0" b="9525"/>
            <wp:docPr id="2" name="Picture 2" descr="Char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imeline&#10;&#10;Description automatically generated"/>
                    <pic:cNvPicPr/>
                  </pic:nvPicPr>
                  <pic:blipFill>
                    <a:blip r:embed="rId8"/>
                    <a:stretch>
                      <a:fillRect/>
                    </a:stretch>
                  </pic:blipFill>
                  <pic:spPr>
                    <a:xfrm>
                      <a:off x="0" y="0"/>
                      <a:ext cx="5524500" cy="4810125"/>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DB3A1F" w14:textId="77777777" w:rsidR="00012F50" w:rsidRDefault="00012F50">
      <w:pPr>
        <w:spacing w:after="0" w:line="240" w:lineRule="auto"/>
      </w:pPr>
      <w:r>
        <w:separator/>
      </w:r>
    </w:p>
  </w:endnote>
  <w:endnote w:type="continuationSeparator" w:id="0">
    <w:p w14:paraId="12FEBB32" w14:textId="77777777" w:rsidR="00012F50" w:rsidRDefault="00012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14E0F3" w14:textId="77777777" w:rsidR="00012F50" w:rsidRDefault="00012F50">
      <w:pPr>
        <w:spacing w:after="0" w:line="240" w:lineRule="auto"/>
      </w:pPr>
      <w:r>
        <w:separator/>
      </w:r>
    </w:p>
  </w:footnote>
  <w:footnote w:type="continuationSeparator" w:id="0">
    <w:p w14:paraId="135FBE3D" w14:textId="77777777" w:rsidR="00012F50" w:rsidRDefault="00012F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12F50"/>
    <w:rsid w:val="000B78EB"/>
    <w:rsid w:val="0014411C"/>
    <w:rsid w:val="001F5855"/>
    <w:rsid w:val="0027235C"/>
    <w:rsid w:val="0028647A"/>
    <w:rsid w:val="004A24BF"/>
    <w:rsid w:val="004D28C8"/>
    <w:rsid w:val="00592CE6"/>
    <w:rsid w:val="006B6EEE"/>
    <w:rsid w:val="0073026F"/>
    <w:rsid w:val="0087013E"/>
    <w:rsid w:val="008F277B"/>
    <w:rsid w:val="009231F4"/>
    <w:rsid w:val="00927DCE"/>
    <w:rsid w:val="009462E1"/>
    <w:rsid w:val="00AE38B2"/>
    <w:rsid w:val="00B56238"/>
    <w:rsid w:val="00C4115E"/>
    <w:rsid w:val="00C72FCE"/>
    <w:rsid w:val="00C74364"/>
    <w:rsid w:val="00C865DB"/>
    <w:rsid w:val="00C924BA"/>
    <w:rsid w:val="00D51F5C"/>
    <w:rsid w:val="00E358DC"/>
    <w:rsid w:val="00E5664B"/>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895</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5992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Nick Boodoo</cp:lastModifiedBy>
  <cp:revision>2</cp:revision>
  <dcterms:created xsi:type="dcterms:W3CDTF">2022-04-03T05:59:00Z</dcterms:created>
  <dcterms:modified xsi:type="dcterms:W3CDTF">2022-04-03T05:59:00Z</dcterms:modified>
</cp:coreProperties>
</file>