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Touchstone Lab: Troubleshooting a Wireless Connection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Francisca Falaise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3/24/2026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7xykyenz1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1: Overview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 this lab, I used Cisco Packet Tracer to troubleshoot a wireless network connectivity issue. The goal was to identify and resolve problems preventing a device from connecting to a wireless network.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vhodmmtms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2: Troubleshooting Process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followed a structured troubleshooting approach to diagnose and fix the issue. First, I verified the wireless settings and confirmed the correct SSID was selected. Next, I checked the IP configuration to ensure the device received a valid IP address. I used command-line tools such as ping and ipconfig to test connectivity and identify potential network issues. I also reviewed the wireless router configuration within the virtual environment. After identifying the root cause, I applied the necessary corrections and restored network connectivity.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29z89cb33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3: Outcome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wireless connection issue was successfully resolved, and the device was able to connect to the network. The Packet Tracer activity reached a 100% completion rate, confirming that all troubleshooting steps were completed correctly.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ltii9o7gy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4: Screenshot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43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3o0e9h5vi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5: Skills Demonstrated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Network troubleshooting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IP configuration (ipconfig)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Connectivity testing (ping)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Wireless networking concepts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Problem-solving and diagnostic methodology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