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38FDA" w14:textId="77777777" w:rsidR="00ED665D" w:rsidRDefault="00ED665D" w:rsidP="00ED665D">
      <w:pPr>
        <w:jc w:val="center"/>
        <w:rPr>
          <w:sz w:val="52"/>
          <w:szCs w:val="52"/>
        </w:rPr>
      </w:pPr>
    </w:p>
    <w:p w14:paraId="5EA25198" w14:textId="77777777" w:rsidR="00ED665D" w:rsidRDefault="00ED665D" w:rsidP="00ED665D">
      <w:pPr>
        <w:jc w:val="center"/>
        <w:rPr>
          <w:sz w:val="52"/>
          <w:szCs w:val="52"/>
        </w:rPr>
      </w:pPr>
    </w:p>
    <w:p w14:paraId="1421254A" w14:textId="77777777" w:rsidR="00ED665D" w:rsidRDefault="00ED665D" w:rsidP="00ED665D">
      <w:pPr>
        <w:jc w:val="center"/>
        <w:rPr>
          <w:sz w:val="52"/>
          <w:szCs w:val="52"/>
        </w:rPr>
      </w:pPr>
    </w:p>
    <w:p w14:paraId="56A03F07" w14:textId="77777777" w:rsidR="00ED665D" w:rsidRDefault="00ED665D" w:rsidP="00ED665D">
      <w:pPr>
        <w:rPr>
          <w:sz w:val="52"/>
          <w:szCs w:val="52"/>
        </w:rPr>
      </w:pPr>
    </w:p>
    <w:p w14:paraId="5C9EE3C1" w14:textId="77777777" w:rsidR="00ED665D" w:rsidRDefault="00ED665D" w:rsidP="00ED665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验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14:paraId="569458C0" w14:textId="77777777" w:rsidR="00ED665D" w:rsidRDefault="00ED665D" w:rsidP="00ED665D"/>
    <w:p w14:paraId="141D9E56" w14:textId="77777777" w:rsidR="00ED665D" w:rsidRDefault="00ED665D" w:rsidP="00ED665D"/>
    <w:p w14:paraId="4F5001E3" w14:textId="77777777" w:rsidR="00ED665D" w:rsidRDefault="00ED665D" w:rsidP="00ED665D"/>
    <w:p w14:paraId="4B654797" w14:textId="77777777" w:rsidR="00ED665D" w:rsidRDefault="00ED665D" w:rsidP="00ED665D"/>
    <w:p w14:paraId="07785BCD" w14:textId="77777777" w:rsidR="00ED665D" w:rsidRDefault="00ED665D" w:rsidP="00ED665D"/>
    <w:p w14:paraId="2F668930" w14:textId="77777777" w:rsidR="00ED665D" w:rsidRDefault="00ED665D" w:rsidP="00ED665D"/>
    <w:p w14:paraId="0BA9B561" w14:textId="77777777" w:rsidR="00ED665D" w:rsidRDefault="00ED665D" w:rsidP="00ED665D"/>
    <w:p w14:paraId="08A013E6" w14:textId="77777777" w:rsidR="00ED665D" w:rsidRDefault="00ED665D" w:rsidP="00ED665D">
      <w:pPr>
        <w:rPr>
          <w:sz w:val="28"/>
          <w:szCs w:val="28"/>
        </w:rPr>
      </w:pPr>
    </w:p>
    <w:p w14:paraId="002800E0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院：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19B64C32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课程名称：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0195E433" w14:textId="77777777" w:rsidR="00ED665D" w:rsidRDefault="00ED665D" w:rsidP="00ED665D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E6025B0" w14:textId="77777777" w:rsidR="00ED665D" w:rsidRDefault="00ED665D" w:rsidP="00ED665D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7992C6EE" w14:textId="77777777" w:rsidR="00ED665D" w:rsidRPr="00E07A96" w:rsidRDefault="00ED665D" w:rsidP="00ED665D">
      <w:pPr>
        <w:ind w:firstLineChars="700" w:firstLine="1960"/>
        <w:rPr>
          <w:sz w:val="28"/>
          <w:szCs w:val="28"/>
        </w:rPr>
      </w:pPr>
      <w:r w:rsidRPr="00E07A96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07A96">
        <w:rPr>
          <w:rFonts w:hint="eastAsia"/>
          <w:sz w:val="28"/>
          <w:szCs w:val="28"/>
        </w:rPr>
        <w:t>号：</w:t>
      </w:r>
      <w:r w:rsidRPr="00E07A96">
        <w:rPr>
          <w:rFonts w:hint="eastAsia"/>
          <w:sz w:val="28"/>
          <w:szCs w:val="28"/>
          <w:u w:val="single"/>
        </w:rPr>
        <w:t xml:space="preserve"> </w:t>
      </w:r>
      <w:r w:rsidRPr="00E07A96">
        <w:rPr>
          <w:sz w:val="28"/>
          <w:szCs w:val="28"/>
          <w:u w:val="single"/>
        </w:rPr>
        <w:t xml:space="preserve">                   </w:t>
      </w:r>
    </w:p>
    <w:p w14:paraId="0EE688EE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3D1FDEAA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0AADEF2F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4DBDA63B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7F9EFC32" w14:textId="77777777" w:rsidR="00ED665D" w:rsidRDefault="00ED665D" w:rsidP="00ED665D">
      <w:pPr>
        <w:ind w:firstLineChars="800" w:firstLine="2240"/>
        <w:rPr>
          <w:sz w:val="28"/>
          <w:szCs w:val="28"/>
          <w:u w:val="single"/>
        </w:rPr>
      </w:pPr>
    </w:p>
    <w:p w14:paraId="0AF40A76" w14:textId="77777777" w:rsidR="00F53973" w:rsidRDefault="00CB483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</w:t>
      </w:r>
    </w:p>
    <w:p w14:paraId="1E0F48A4" w14:textId="77777777" w:rsidR="00696876" w:rsidRDefault="00696876" w:rsidP="006968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掌握数据新变量的生成；</w:t>
      </w:r>
    </w:p>
    <w:p w14:paraId="4B6289CE" w14:textId="3723E659" w:rsidR="00696876" w:rsidRPr="00916DF3" w:rsidRDefault="00696876" w:rsidP="006968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掌握层次分析法</w:t>
      </w:r>
      <w:r w:rsidR="008E3CEE">
        <w:rPr>
          <w:rFonts w:hint="eastAsia"/>
          <w:sz w:val="28"/>
          <w:szCs w:val="28"/>
        </w:rPr>
        <w:t>的代码实现</w:t>
      </w:r>
      <w:r>
        <w:rPr>
          <w:rFonts w:hint="eastAsia"/>
          <w:sz w:val="28"/>
          <w:szCs w:val="28"/>
        </w:rPr>
        <w:t>；</w:t>
      </w:r>
      <w:r w:rsidR="008E3CEE">
        <w:rPr>
          <w:rFonts w:hint="eastAsia"/>
          <w:sz w:val="28"/>
          <w:szCs w:val="28"/>
        </w:rPr>
        <w:t>掌握个体相似度计算；</w:t>
      </w:r>
    </w:p>
    <w:p w14:paraId="1E4D8698" w14:textId="77777777" w:rsidR="00696876" w:rsidRDefault="00696876" w:rsidP="006968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掌握函数的编写。</w:t>
      </w:r>
    </w:p>
    <w:p w14:paraId="1F313822" w14:textId="77777777" w:rsidR="00696876" w:rsidRDefault="00696876" w:rsidP="00696876">
      <w:pPr>
        <w:jc w:val="left"/>
        <w:rPr>
          <w:sz w:val="28"/>
          <w:szCs w:val="28"/>
        </w:rPr>
      </w:pPr>
    </w:p>
    <w:p w14:paraId="3E432BB2" w14:textId="77777777" w:rsidR="00696876" w:rsidRPr="00640DF1" w:rsidRDefault="00696876" w:rsidP="0069687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31F0201C" w14:textId="33171251" w:rsidR="00696876" w:rsidRPr="00640DF1" w:rsidRDefault="00696876" w:rsidP="0069687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DF1B31">
        <w:rPr>
          <w:rFonts w:hint="eastAsia"/>
          <w:sz w:val="28"/>
          <w:szCs w:val="28"/>
        </w:rPr>
        <w:t>如下矩阵作为判断矩阵，</w:t>
      </w:r>
      <w:r w:rsidR="00C8422B">
        <w:rPr>
          <w:rFonts w:hint="eastAsia"/>
          <w:sz w:val="28"/>
          <w:szCs w:val="28"/>
        </w:rPr>
        <w:t>根据“地区总人口”、“性别比”、“</w:t>
      </w:r>
      <w:r w:rsidR="00C8422B">
        <w:rPr>
          <w:rFonts w:hint="eastAsia"/>
          <w:sz w:val="28"/>
          <w:szCs w:val="28"/>
        </w:rPr>
        <w:t>1</w:t>
      </w:r>
      <w:r w:rsidR="00C8422B">
        <w:rPr>
          <w:sz w:val="28"/>
          <w:szCs w:val="28"/>
        </w:rPr>
        <w:t>5</w:t>
      </w:r>
      <w:r w:rsidR="00C8422B">
        <w:rPr>
          <w:rFonts w:hint="eastAsia"/>
          <w:sz w:val="28"/>
          <w:szCs w:val="28"/>
        </w:rPr>
        <w:t>-</w:t>
      </w:r>
      <w:r w:rsidR="00C8422B">
        <w:rPr>
          <w:sz w:val="28"/>
          <w:szCs w:val="28"/>
        </w:rPr>
        <w:t>59</w:t>
      </w:r>
      <w:r w:rsidR="00C8422B">
        <w:rPr>
          <w:rFonts w:hint="eastAsia"/>
          <w:sz w:val="28"/>
          <w:szCs w:val="28"/>
        </w:rPr>
        <w:t>岁人口比重”、“</w:t>
      </w:r>
      <w:r w:rsidR="00C8422B" w:rsidRPr="00C8422B">
        <w:rPr>
          <w:rFonts w:hint="eastAsia"/>
          <w:sz w:val="28"/>
          <w:szCs w:val="28"/>
        </w:rPr>
        <w:t>15</w:t>
      </w:r>
      <w:r w:rsidR="00C8422B" w:rsidRPr="00C8422B">
        <w:rPr>
          <w:rFonts w:hint="eastAsia"/>
          <w:sz w:val="28"/>
          <w:szCs w:val="28"/>
        </w:rPr>
        <w:t>岁以上人口受教育年限</w:t>
      </w:r>
      <w:r w:rsidR="00C8422B">
        <w:rPr>
          <w:rFonts w:hint="eastAsia"/>
          <w:sz w:val="28"/>
          <w:szCs w:val="28"/>
        </w:rPr>
        <w:t>”这四个变量</w:t>
      </w:r>
      <w:r w:rsidR="00171C7B" w:rsidRPr="00171C7B">
        <w:rPr>
          <w:sz w:val="28"/>
          <w:szCs w:val="28"/>
        </w:rPr>
        <w:t>matrix(</w:t>
      </w:r>
      <w:r w:rsidR="00AF153C" w:rsidRPr="00AF153C">
        <w:rPr>
          <w:sz w:val="28"/>
          <w:szCs w:val="28"/>
        </w:rPr>
        <w:t>c(1,5,3,7,1/5,1,1/3,5,1/3,3,1,7,1/7,1/5,1/7,1)</w:t>
      </w:r>
      <w:r w:rsidR="00171C7B" w:rsidRPr="00171C7B">
        <w:rPr>
          <w:sz w:val="28"/>
          <w:szCs w:val="28"/>
        </w:rPr>
        <w:t>,nrow=4,byrow=T)</w:t>
      </w:r>
      <w:r w:rsidR="00C8422B">
        <w:rPr>
          <w:rFonts w:hint="eastAsia"/>
          <w:sz w:val="28"/>
          <w:szCs w:val="28"/>
        </w:rPr>
        <w:t>，采用层次分析法对各省份进行评分</w:t>
      </w:r>
      <w:r>
        <w:rPr>
          <w:rFonts w:hint="eastAsia"/>
          <w:sz w:val="28"/>
          <w:szCs w:val="28"/>
        </w:rPr>
        <w:t>。</w:t>
      </w:r>
      <w:r w:rsidR="00AF153C">
        <w:rPr>
          <w:rFonts w:hint="eastAsia"/>
          <w:sz w:val="28"/>
          <w:szCs w:val="28"/>
        </w:rPr>
        <w:t>代码中需要包括</w:t>
      </w:r>
      <w:r w:rsidR="00AF153C" w:rsidRPr="00AF153C">
        <w:rPr>
          <w:rFonts w:hint="eastAsia"/>
          <w:sz w:val="28"/>
          <w:szCs w:val="28"/>
        </w:rPr>
        <w:t>一致性检验，</w:t>
      </w:r>
      <w:r w:rsidR="00AF153C">
        <w:rPr>
          <w:rFonts w:hint="eastAsia"/>
          <w:sz w:val="28"/>
          <w:szCs w:val="28"/>
        </w:rPr>
        <w:t>计算</w:t>
      </w:r>
      <w:r w:rsidR="00AF153C" w:rsidRPr="00AF153C">
        <w:rPr>
          <w:rFonts w:hint="eastAsia"/>
          <w:sz w:val="28"/>
          <w:szCs w:val="28"/>
        </w:rPr>
        <w:t>特征向量和权重</w:t>
      </w:r>
      <w:r w:rsidR="00AF153C">
        <w:rPr>
          <w:rFonts w:hint="eastAsia"/>
          <w:sz w:val="28"/>
          <w:szCs w:val="28"/>
        </w:rPr>
        <w:t>，计算各省份最终得分。</w:t>
      </w:r>
    </w:p>
    <w:p w14:paraId="640CA0D8" w14:textId="73B1B3BA" w:rsidR="00696876" w:rsidRPr="00640DF1" w:rsidRDefault="00994A10" w:rsidP="0069687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 w:rsidR="00115206">
        <w:rPr>
          <w:rFonts w:hint="eastAsia"/>
          <w:sz w:val="28"/>
          <w:szCs w:val="28"/>
        </w:rPr>
        <w:t>函数名为</w:t>
      </w:r>
      <w:r>
        <w:rPr>
          <w:rFonts w:hint="eastAsia"/>
          <w:sz w:val="28"/>
          <w:szCs w:val="28"/>
        </w:rPr>
        <w:t>sim</w:t>
      </w:r>
      <w:r>
        <w:rPr>
          <w:sz w:val="28"/>
          <w:szCs w:val="28"/>
        </w:rPr>
        <w:t>_value</w:t>
      </w:r>
      <w:r w:rsidR="0011520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函数，使用夹角余弦来计算某省与其他省份之间的相似度，评判变量为“地区总人口”、“性别比”、“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59</w:t>
      </w:r>
      <w:r>
        <w:rPr>
          <w:rFonts w:hint="eastAsia"/>
          <w:sz w:val="28"/>
          <w:szCs w:val="28"/>
        </w:rPr>
        <w:t>岁人口比重”、“</w:t>
      </w:r>
      <w:r w:rsidRPr="00C8422B">
        <w:rPr>
          <w:rFonts w:hint="eastAsia"/>
          <w:sz w:val="28"/>
          <w:szCs w:val="28"/>
        </w:rPr>
        <w:t>15</w:t>
      </w:r>
      <w:r w:rsidRPr="00C8422B">
        <w:rPr>
          <w:rFonts w:hint="eastAsia"/>
          <w:sz w:val="28"/>
          <w:szCs w:val="28"/>
        </w:rPr>
        <w:t>岁以上人口受教育年限</w:t>
      </w:r>
      <w:r>
        <w:rPr>
          <w:rFonts w:hint="eastAsia"/>
          <w:sz w:val="28"/>
          <w:szCs w:val="28"/>
        </w:rPr>
        <w:t>”</w:t>
      </w:r>
      <w:r w:rsidR="0069687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请在函数中设置参数</w:t>
      </w:r>
      <w:r>
        <w:rPr>
          <w:rFonts w:hint="eastAsia"/>
          <w:sz w:val="28"/>
          <w:szCs w:val="28"/>
        </w:rPr>
        <w:t>prov</w:t>
      </w:r>
      <w:r>
        <w:rPr>
          <w:rFonts w:hint="eastAsia"/>
          <w:sz w:val="28"/>
          <w:szCs w:val="28"/>
        </w:rPr>
        <w:t>来表示某省，即调用函数时可以任意指定某省份，计算其与其他省份的“距离”。</w:t>
      </w:r>
    </w:p>
    <w:p w14:paraId="75073084" w14:textId="77777777" w:rsidR="00696876" w:rsidRDefault="00696876" w:rsidP="00696876">
      <w:pPr>
        <w:jc w:val="left"/>
        <w:rPr>
          <w:sz w:val="28"/>
          <w:szCs w:val="28"/>
        </w:rPr>
      </w:pPr>
    </w:p>
    <w:p w14:paraId="2FDD4173" w14:textId="77777777" w:rsidR="00696876" w:rsidRDefault="00696876" w:rsidP="0069687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5624983E" w14:textId="5E9A569C" w:rsidR="00696876" w:rsidRDefault="00696876" w:rsidP="006968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完成实验内容中的每一步，请附上代码</w:t>
      </w:r>
      <w:r w:rsidR="00994A10">
        <w:rPr>
          <w:rFonts w:hint="eastAsia"/>
          <w:sz w:val="28"/>
          <w:szCs w:val="28"/>
        </w:rPr>
        <w:t>。</w:t>
      </w:r>
      <w:r w:rsidR="00994A10">
        <w:rPr>
          <w:rFonts w:hint="eastAsia"/>
          <w:sz w:val="28"/>
          <w:szCs w:val="28"/>
        </w:rPr>
        <w:t>2.</w:t>
      </w:r>
      <w:r w:rsidR="00994A10">
        <w:rPr>
          <w:sz w:val="28"/>
          <w:szCs w:val="28"/>
        </w:rPr>
        <w:t>1</w:t>
      </w:r>
      <w:r w:rsidR="00994A10">
        <w:rPr>
          <w:rFonts w:hint="eastAsia"/>
          <w:sz w:val="28"/>
          <w:szCs w:val="28"/>
        </w:rPr>
        <w:t>中对最后结果进行排序，然后汇报</w:t>
      </w:r>
      <w:r>
        <w:rPr>
          <w:rFonts w:hint="eastAsia"/>
          <w:sz w:val="28"/>
          <w:szCs w:val="28"/>
        </w:rPr>
        <w:t>结果的前</w:t>
      </w:r>
      <w:r>
        <w:rPr>
          <w:rFonts w:hint="eastAsia"/>
          <w:sz w:val="28"/>
          <w:szCs w:val="28"/>
        </w:rPr>
        <w:t>1</w:t>
      </w:r>
      <w:r w:rsidR="00994A10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行</w:t>
      </w:r>
      <w:r w:rsidR="00994A10">
        <w:rPr>
          <w:rFonts w:hint="eastAsia"/>
          <w:sz w:val="28"/>
          <w:szCs w:val="28"/>
        </w:rPr>
        <w:t>；</w:t>
      </w:r>
      <w:r w:rsidR="00994A10">
        <w:rPr>
          <w:rFonts w:hint="eastAsia"/>
          <w:sz w:val="28"/>
          <w:szCs w:val="28"/>
        </w:rPr>
        <w:t>2.</w:t>
      </w:r>
      <w:r w:rsidR="00994A10">
        <w:rPr>
          <w:sz w:val="28"/>
          <w:szCs w:val="28"/>
        </w:rPr>
        <w:t>2</w:t>
      </w:r>
      <w:r w:rsidR="00994A10">
        <w:rPr>
          <w:rFonts w:hint="eastAsia"/>
          <w:sz w:val="28"/>
          <w:szCs w:val="28"/>
        </w:rPr>
        <w:t>中调用函数计算河南省与其他省份的距离，排序后，汇报前</w:t>
      </w:r>
      <w:r w:rsidR="00994A10">
        <w:rPr>
          <w:rFonts w:hint="eastAsia"/>
          <w:sz w:val="28"/>
          <w:szCs w:val="28"/>
        </w:rPr>
        <w:t>1</w:t>
      </w:r>
      <w:r w:rsidR="00994A10">
        <w:rPr>
          <w:sz w:val="28"/>
          <w:szCs w:val="28"/>
        </w:rPr>
        <w:t>0</w:t>
      </w:r>
      <w:r w:rsidR="00994A10">
        <w:rPr>
          <w:rFonts w:hint="eastAsia"/>
          <w:sz w:val="28"/>
          <w:szCs w:val="28"/>
        </w:rPr>
        <w:t>行。</w:t>
      </w:r>
    </w:p>
    <w:p w14:paraId="566ADA3D" w14:textId="11A1FC3E" w:rsidR="006D3E37" w:rsidRDefault="006D3E37">
      <w:pPr>
        <w:widowControl/>
        <w:jc w:val="left"/>
      </w:pPr>
      <w:r>
        <w:br w:type="page"/>
      </w:r>
    </w:p>
    <w:p w14:paraId="0E569850" w14:textId="1E76EF8E" w:rsidR="00F53973" w:rsidRDefault="00DE4D21" w:rsidP="00DE4D21">
      <w:pPr>
        <w:pStyle w:val="1"/>
      </w:pPr>
      <w:r>
        <w:rPr>
          <w:rFonts w:hint="eastAsia"/>
        </w:rPr>
        <w:lastRenderedPageBreak/>
        <w:t>代码</w:t>
      </w:r>
    </w:p>
    <w:p w14:paraId="322AA16F" w14:textId="77777777" w:rsidR="00463577" w:rsidRDefault="00463577" w:rsidP="00463577">
      <w:r>
        <w:t>library("readxl")</w:t>
      </w:r>
    </w:p>
    <w:p w14:paraId="287FE143" w14:textId="77777777" w:rsidR="00463577" w:rsidRDefault="00463577" w:rsidP="00463577">
      <w:r>
        <w:t>library("dplyr")</w:t>
      </w:r>
    </w:p>
    <w:p w14:paraId="4CF19B2F" w14:textId="77777777" w:rsidR="00463577" w:rsidRDefault="00463577" w:rsidP="00463577">
      <w:r>
        <w:t>library("magrittr")</w:t>
      </w:r>
    </w:p>
    <w:p w14:paraId="6BDB3DBA" w14:textId="77777777" w:rsidR="00463577" w:rsidRDefault="00463577" w:rsidP="00463577">
      <w:r>
        <w:t>#4.2.1</w:t>
      </w:r>
    </w:p>
    <w:p w14:paraId="54DBF8BD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准则层</w:t>
      </w:r>
    </w:p>
    <w:p w14:paraId="15E2415B" w14:textId="77777777" w:rsidR="00463577" w:rsidRDefault="00463577" w:rsidP="00463577">
      <w:r>
        <w:rPr>
          <w:rFonts w:hint="eastAsia"/>
        </w:rPr>
        <w:t>#C1=</w:t>
      </w:r>
      <w:r>
        <w:rPr>
          <w:rFonts w:hint="eastAsia"/>
        </w:rPr>
        <w:t>“地区总人口</w:t>
      </w:r>
    </w:p>
    <w:p w14:paraId="23F1F99B" w14:textId="77777777" w:rsidR="00463577" w:rsidRDefault="00463577" w:rsidP="00463577">
      <w:r>
        <w:rPr>
          <w:rFonts w:hint="eastAsia"/>
        </w:rPr>
        <w:t>#C2=</w:t>
      </w:r>
      <w:r>
        <w:rPr>
          <w:rFonts w:hint="eastAsia"/>
        </w:rPr>
        <w:t>“性别比”</w:t>
      </w:r>
    </w:p>
    <w:p w14:paraId="150175F8" w14:textId="77777777" w:rsidR="00463577" w:rsidRDefault="00463577" w:rsidP="00463577">
      <w:r>
        <w:rPr>
          <w:rFonts w:hint="eastAsia"/>
        </w:rPr>
        <w:t>#C3=</w:t>
      </w:r>
      <w:r>
        <w:rPr>
          <w:rFonts w:hint="eastAsia"/>
        </w:rPr>
        <w:t>“</w:t>
      </w:r>
      <w:r>
        <w:rPr>
          <w:rFonts w:hint="eastAsia"/>
        </w:rPr>
        <w:t>15-59</w:t>
      </w:r>
      <w:r>
        <w:rPr>
          <w:rFonts w:hint="eastAsia"/>
        </w:rPr>
        <w:t>岁人口比重”</w:t>
      </w:r>
    </w:p>
    <w:p w14:paraId="74176995" w14:textId="77777777" w:rsidR="00463577" w:rsidRDefault="00463577" w:rsidP="00463577">
      <w:r>
        <w:rPr>
          <w:rFonts w:hint="eastAsia"/>
        </w:rPr>
        <w:t>#c4=15</w:t>
      </w:r>
      <w:r>
        <w:rPr>
          <w:rFonts w:hint="eastAsia"/>
        </w:rPr>
        <w:t>岁以上人口受教育年限”</w:t>
      </w:r>
    </w:p>
    <w:p w14:paraId="413A65B3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方案层</w:t>
      </w:r>
    </w:p>
    <w:p w14:paraId="785C6582" w14:textId="77777777" w:rsidR="00463577" w:rsidRDefault="00463577" w:rsidP="00463577">
      <w:r>
        <w:t>#Fi</w:t>
      </w:r>
    </w:p>
    <w:p w14:paraId="0BAF1222" w14:textId="77777777" w:rsidR="00463577" w:rsidRDefault="00463577" w:rsidP="00463577">
      <w:r>
        <w:t>t&lt;-total_info[-28,]</w:t>
      </w:r>
    </w:p>
    <w:p w14:paraId="56575706" w14:textId="77777777" w:rsidR="00463577" w:rsidRDefault="00463577" w:rsidP="00463577">
      <w:r>
        <w:t>row.names(t)&lt;-c(1:31)</w:t>
      </w:r>
    </w:p>
    <w:p w14:paraId="6FB2759E" w14:textId="77777777" w:rsidR="00463577" w:rsidRDefault="00463577" w:rsidP="00463577">
      <w:r>
        <w:rPr>
          <w:rFonts w:hint="eastAsia"/>
        </w:rPr>
        <w:t>t_c1&lt;-as.double(t$</w:t>
      </w:r>
      <w:r>
        <w:rPr>
          <w:rFonts w:hint="eastAsia"/>
        </w:rPr>
        <w:t>地区总人口</w:t>
      </w:r>
      <w:r>
        <w:rPr>
          <w:rFonts w:hint="eastAsia"/>
        </w:rPr>
        <w:t>)</w:t>
      </w:r>
    </w:p>
    <w:p w14:paraId="2C571294" w14:textId="77777777" w:rsidR="00463577" w:rsidRDefault="00463577" w:rsidP="00463577">
      <w:r>
        <w:rPr>
          <w:rFonts w:hint="eastAsia"/>
        </w:rPr>
        <w:t>t_c2&lt;-t$</w:t>
      </w:r>
      <w:r>
        <w:rPr>
          <w:rFonts w:hint="eastAsia"/>
        </w:rPr>
        <w:t>性别比</w:t>
      </w:r>
    </w:p>
    <w:p w14:paraId="23708C10" w14:textId="77777777" w:rsidR="00463577" w:rsidRDefault="00463577" w:rsidP="00463577">
      <w:r>
        <w:rPr>
          <w:rFonts w:hint="eastAsia"/>
        </w:rPr>
        <w:t>t_c3&lt;-t$X15.59</w:t>
      </w:r>
      <w:r>
        <w:rPr>
          <w:rFonts w:hint="eastAsia"/>
        </w:rPr>
        <w:t>岁</w:t>
      </w:r>
    </w:p>
    <w:p w14:paraId="2FBA028D" w14:textId="77777777" w:rsidR="00463577" w:rsidRDefault="00463577" w:rsidP="00463577">
      <w:r>
        <w:rPr>
          <w:rFonts w:hint="eastAsia"/>
        </w:rPr>
        <w:t>t_c4&lt;-t$X15</w:t>
      </w:r>
      <w:r>
        <w:rPr>
          <w:rFonts w:hint="eastAsia"/>
        </w:rPr>
        <w:t>岁以上人口受教育年限</w:t>
      </w:r>
    </w:p>
    <w:p w14:paraId="0E00B2AB" w14:textId="77777777" w:rsidR="00463577" w:rsidRDefault="00463577" w:rsidP="00463577"/>
    <w:p w14:paraId="4BD2FC9F" w14:textId="77777777" w:rsidR="00463577" w:rsidRDefault="00463577" w:rsidP="00463577"/>
    <w:p w14:paraId="783249EF" w14:textId="77777777" w:rsidR="00463577" w:rsidRDefault="00463577" w:rsidP="00463577">
      <w:r>
        <w:t>a2m&lt;-function(t){</w:t>
      </w:r>
    </w:p>
    <w:p w14:paraId="3C4B3E6D" w14:textId="77777777" w:rsidR="00463577" w:rsidRDefault="00463577" w:rsidP="00463577">
      <w:r>
        <w:t>m&lt;-matrix(0,nrow = 31,ncol = 31)</w:t>
      </w:r>
    </w:p>
    <w:p w14:paraId="2DA6A4F4" w14:textId="77777777" w:rsidR="00463577" w:rsidRDefault="00463577" w:rsidP="00463577">
      <w:r>
        <w:t>for (i in c(1:31)){</w:t>
      </w:r>
    </w:p>
    <w:p w14:paraId="6D12F7CF" w14:textId="77777777" w:rsidR="00463577" w:rsidRDefault="00463577" w:rsidP="00463577">
      <w:r>
        <w:t xml:space="preserve">  for(j in c(1:31)){</w:t>
      </w:r>
    </w:p>
    <w:p w14:paraId="0BB9B1DE" w14:textId="77777777" w:rsidR="00463577" w:rsidRDefault="00463577" w:rsidP="00463577">
      <w:r>
        <w:t xml:space="preserve">    m[i,j]=t[i]/t[j]</w:t>
      </w:r>
    </w:p>
    <w:p w14:paraId="6DE95A40" w14:textId="77777777" w:rsidR="00463577" w:rsidRDefault="00463577" w:rsidP="00463577">
      <w:r>
        <w:t xml:space="preserve">  }</w:t>
      </w:r>
    </w:p>
    <w:p w14:paraId="2C3849D4" w14:textId="77777777" w:rsidR="00463577" w:rsidRDefault="00463577" w:rsidP="00463577">
      <w:r>
        <w:t>}</w:t>
      </w:r>
    </w:p>
    <w:p w14:paraId="0675182B" w14:textId="77777777" w:rsidR="00463577" w:rsidRDefault="00463577" w:rsidP="00463577">
      <w:r>
        <w:t>return(m)</w:t>
      </w:r>
    </w:p>
    <w:p w14:paraId="552CEE68" w14:textId="77777777" w:rsidR="00463577" w:rsidRDefault="00463577" w:rsidP="00463577">
      <w:r>
        <w:t>}</w:t>
      </w:r>
    </w:p>
    <w:p w14:paraId="37C2DBE1" w14:textId="77777777" w:rsidR="00463577" w:rsidRDefault="00463577" w:rsidP="00463577"/>
    <w:p w14:paraId="497A273F" w14:textId="77777777" w:rsidR="00463577" w:rsidRDefault="00463577" w:rsidP="00463577">
      <w:r>
        <w:t>data_F1&lt;-a2m(t_c1)</w:t>
      </w:r>
    </w:p>
    <w:p w14:paraId="6E4073ED" w14:textId="77777777" w:rsidR="00463577" w:rsidRDefault="00463577" w:rsidP="00463577">
      <w:r>
        <w:t>data_F2&lt;-a2m(t_c2)</w:t>
      </w:r>
    </w:p>
    <w:p w14:paraId="39AC3559" w14:textId="77777777" w:rsidR="00463577" w:rsidRDefault="00463577" w:rsidP="00463577">
      <w:r>
        <w:t>data_F3&lt;-a2m(t_c3)</w:t>
      </w:r>
    </w:p>
    <w:p w14:paraId="1E8760B0" w14:textId="77777777" w:rsidR="00463577" w:rsidRDefault="00463577" w:rsidP="00463577">
      <w:r>
        <w:t>data_F4&lt;-a2m(t_c4)</w:t>
      </w:r>
    </w:p>
    <w:p w14:paraId="4A95131C" w14:textId="77777777" w:rsidR="00463577" w:rsidRDefault="00463577" w:rsidP="00463577"/>
    <w:p w14:paraId="540AE479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准则层判断矩阵</w:t>
      </w:r>
    </w:p>
    <w:p w14:paraId="40EBE4DA" w14:textId="77777777" w:rsidR="00463577" w:rsidRDefault="00463577" w:rsidP="00463577">
      <w:r>
        <w:t>data_C &lt;- matrix(c(1,5,3,7,1/5,1,1/3,5,1/3,3,1,7,1/7,1/5,1/7,1),nrow =4,dimnames = list(c("C1","C2","C3","C4"),c("C1","C2","C3","C4"))</w:t>
      </w:r>
    </w:p>
    <w:p w14:paraId="34B75271" w14:textId="77777777" w:rsidR="00463577" w:rsidRDefault="00463577" w:rsidP="00463577">
      <w:r>
        <w:t>)</w:t>
      </w:r>
    </w:p>
    <w:p w14:paraId="77E28B52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归一</w:t>
      </w:r>
    </w:p>
    <w:p w14:paraId="4907B390" w14:textId="77777777" w:rsidR="00463577" w:rsidRDefault="00463577" w:rsidP="00463577">
      <w:r>
        <w:t>Weigth_fun &lt;- function(data){</w:t>
      </w:r>
    </w:p>
    <w:p w14:paraId="47806F02" w14:textId="77777777" w:rsidR="00463577" w:rsidRDefault="00463577" w:rsidP="00463577">
      <w:r>
        <w:t xml:space="preserve">  if(class(data) == 'matrix'){</w:t>
      </w:r>
    </w:p>
    <w:p w14:paraId="252F7572" w14:textId="77777777" w:rsidR="00463577" w:rsidRDefault="00463577" w:rsidP="00463577">
      <w:r>
        <w:lastRenderedPageBreak/>
        <w:t xml:space="preserve">    data = data     </w:t>
      </w:r>
    </w:p>
    <w:p w14:paraId="28B96876" w14:textId="77777777" w:rsidR="00463577" w:rsidRDefault="00463577" w:rsidP="00463577">
      <w:r>
        <w:t xml:space="preserve">  } else {</w:t>
      </w:r>
    </w:p>
    <w:p w14:paraId="6BE94CBC" w14:textId="77777777" w:rsidR="00463577" w:rsidRDefault="00463577" w:rsidP="00463577">
      <w:r>
        <w:t xml:space="preserve">    if ( class(data) == 'data.frame' &amp; nrow(data) == ncol(data) - 1 &amp; is.character(data[,1,drop = TRUE])){</w:t>
      </w:r>
    </w:p>
    <w:p w14:paraId="7031A847" w14:textId="77777777" w:rsidR="00463577" w:rsidRDefault="00463577" w:rsidP="00463577">
      <w:r>
        <w:t xml:space="preserve">      data = as.matrix(data[,-1])</w:t>
      </w:r>
    </w:p>
    <w:p w14:paraId="3C119FDC" w14:textId="77777777" w:rsidR="00463577" w:rsidRDefault="00463577" w:rsidP="00463577">
      <w:r>
        <w:t xml:space="preserve">    } else if (class(data) == 'data.frame' &amp; nrow(data) == ncol(data)) {</w:t>
      </w:r>
    </w:p>
    <w:p w14:paraId="0B2E7C56" w14:textId="77777777" w:rsidR="00463577" w:rsidRDefault="00463577" w:rsidP="00463577">
      <w:r>
        <w:t xml:space="preserve">      data = as.matrix(data)</w:t>
      </w:r>
    </w:p>
    <w:p w14:paraId="1164B8AD" w14:textId="77777777" w:rsidR="00463577" w:rsidRDefault="00463577" w:rsidP="00463577">
      <w:r>
        <w:t xml:space="preserve">    } else {</w:t>
      </w:r>
    </w:p>
    <w:p w14:paraId="600D789F" w14:textId="77777777" w:rsidR="00463577" w:rsidRDefault="00463577" w:rsidP="00463577">
      <w:r>
        <w:t xml:space="preserve">      stop('please recheck your data structure , you must keep a equal num of the row and col')</w:t>
      </w:r>
    </w:p>
    <w:p w14:paraId="7FD9594E" w14:textId="77777777" w:rsidR="00463577" w:rsidRDefault="00463577" w:rsidP="00463577">
      <w:r>
        <w:t xml:space="preserve">    }    </w:t>
      </w:r>
    </w:p>
    <w:p w14:paraId="5043F49B" w14:textId="77777777" w:rsidR="00463577" w:rsidRDefault="00463577" w:rsidP="00463577">
      <w:r>
        <w:t xml:space="preserve">  }</w:t>
      </w:r>
    </w:p>
    <w:p w14:paraId="5A0BAE1B" w14:textId="77777777" w:rsidR="00463577" w:rsidRDefault="00463577" w:rsidP="00463577">
      <w:r>
        <w:t xml:space="preserve">  sum_vector_row    =  data %&gt;% apply(2,sum)</w:t>
      </w:r>
    </w:p>
    <w:p w14:paraId="0D232CCF" w14:textId="77777777" w:rsidR="00463577" w:rsidRDefault="00463577" w:rsidP="00463577">
      <w:r>
        <w:t xml:space="preserve">  decide_matrix     =  data %&gt;% apply(1,function(x) x/sum_vector_row) </w:t>
      </w:r>
    </w:p>
    <w:p w14:paraId="197AC35D" w14:textId="77777777" w:rsidR="00463577" w:rsidRDefault="00463577" w:rsidP="00463577">
      <w:r>
        <w:t xml:space="preserve">  weigth_vector     =  decide_matrix %&gt;% apply(2,sum)</w:t>
      </w:r>
    </w:p>
    <w:p w14:paraId="15A5892D" w14:textId="77777777" w:rsidR="00463577" w:rsidRDefault="00463577" w:rsidP="00463577">
      <w:r>
        <w:t xml:space="preserve">  result = list(decide_matrix = decide_matrix, weigth_vector  = weigth_vector/sum(weigth_vector ))</w:t>
      </w:r>
    </w:p>
    <w:p w14:paraId="0A8C3448" w14:textId="77777777" w:rsidR="00463577" w:rsidRDefault="00463577" w:rsidP="00463577">
      <w:r>
        <w:t xml:space="preserve">  return(result)</w:t>
      </w:r>
    </w:p>
    <w:p w14:paraId="3FBE52B9" w14:textId="77777777" w:rsidR="00463577" w:rsidRDefault="00463577" w:rsidP="00463577">
      <w:r>
        <w:t>}</w:t>
      </w:r>
    </w:p>
    <w:p w14:paraId="03784F43" w14:textId="77777777" w:rsidR="00463577" w:rsidRDefault="00463577" w:rsidP="00463577"/>
    <w:p w14:paraId="39857ED4" w14:textId="77777777" w:rsidR="00463577" w:rsidRDefault="00463577" w:rsidP="00463577">
      <w:r>
        <w:t>Weigth_fun(data_C)</w:t>
      </w:r>
    </w:p>
    <w:p w14:paraId="515F5B6A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特征向量λ</w:t>
      </w:r>
    </w:p>
    <w:p w14:paraId="5242C786" w14:textId="77777777" w:rsidR="00463577" w:rsidRDefault="00463577" w:rsidP="00463577">
      <w:r>
        <w:t>AW_Weight &lt;- function(data){</w:t>
      </w:r>
    </w:p>
    <w:p w14:paraId="66ED4D99" w14:textId="77777777" w:rsidR="00463577" w:rsidRDefault="00463577" w:rsidP="00463577">
      <w:r>
        <w:t xml:space="preserve">  if(class(data) == 'matrix'){</w:t>
      </w:r>
    </w:p>
    <w:p w14:paraId="38C6D254" w14:textId="77777777" w:rsidR="00463577" w:rsidRDefault="00463577" w:rsidP="00463577">
      <w:r>
        <w:t xml:space="preserve">    data = data     </w:t>
      </w:r>
    </w:p>
    <w:p w14:paraId="3E7FC1FF" w14:textId="77777777" w:rsidR="00463577" w:rsidRDefault="00463577" w:rsidP="00463577">
      <w:r>
        <w:t xml:space="preserve">  } else {</w:t>
      </w:r>
    </w:p>
    <w:p w14:paraId="4642398A" w14:textId="77777777" w:rsidR="00463577" w:rsidRDefault="00463577" w:rsidP="00463577">
      <w:r>
        <w:t xml:space="preserve">    if ( class(data) == 'data.frame' &amp; nrow(data) == ncol(data) - 1 &amp; is.character(data[,1,drop = TRUE])){</w:t>
      </w:r>
    </w:p>
    <w:p w14:paraId="75A63E2B" w14:textId="77777777" w:rsidR="00463577" w:rsidRDefault="00463577" w:rsidP="00463577">
      <w:r>
        <w:t xml:space="preserve">      data = as.matrix(data[,-1])</w:t>
      </w:r>
    </w:p>
    <w:p w14:paraId="05ABEC10" w14:textId="77777777" w:rsidR="00463577" w:rsidRDefault="00463577" w:rsidP="00463577">
      <w:r>
        <w:t xml:space="preserve">    } else if (class(data) == 'data.frame' &amp; nrow(data) == ncol(data)) {</w:t>
      </w:r>
    </w:p>
    <w:p w14:paraId="2F8BDFC8" w14:textId="77777777" w:rsidR="00463577" w:rsidRDefault="00463577" w:rsidP="00463577">
      <w:r>
        <w:t xml:space="preserve">      data = as.matrix(data)</w:t>
      </w:r>
    </w:p>
    <w:p w14:paraId="2414B773" w14:textId="77777777" w:rsidR="00463577" w:rsidRDefault="00463577" w:rsidP="00463577">
      <w:r>
        <w:t xml:space="preserve">    } else {</w:t>
      </w:r>
    </w:p>
    <w:p w14:paraId="49CE8EAB" w14:textId="77777777" w:rsidR="00463577" w:rsidRDefault="00463577" w:rsidP="00463577">
      <w:r>
        <w:t xml:space="preserve">      stop('please recheck your data structure , you must keep a equal num of the row and col')</w:t>
      </w:r>
    </w:p>
    <w:p w14:paraId="14441270" w14:textId="77777777" w:rsidR="00463577" w:rsidRDefault="00463577" w:rsidP="00463577">
      <w:r>
        <w:t xml:space="preserve">    }    </w:t>
      </w:r>
    </w:p>
    <w:p w14:paraId="1283FDC6" w14:textId="77777777" w:rsidR="00463577" w:rsidRDefault="00463577" w:rsidP="00463577">
      <w:r>
        <w:t xml:space="preserve">  }</w:t>
      </w:r>
    </w:p>
    <w:p w14:paraId="6CAB5969" w14:textId="77777777" w:rsidR="00463577" w:rsidRDefault="00463577" w:rsidP="00463577">
      <w:r>
        <w:t xml:space="preserve">  AW_Vector = data %*% Weigth_fun(data)$weigth_vector</w:t>
      </w:r>
    </w:p>
    <w:p w14:paraId="0492121A" w14:textId="77777777" w:rsidR="00463577" w:rsidRDefault="00463577" w:rsidP="00463577">
      <w:r>
        <w:t xml:space="preserve">  λ = (AW_Vector/Weigth_fun(data)$weigth_vector) %&gt;%  sum(.) %&gt;% `/`(length(AW_Vector))</w:t>
      </w:r>
    </w:p>
    <w:p w14:paraId="72CD13C8" w14:textId="77777777" w:rsidR="00463577" w:rsidRDefault="00463577" w:rsidP="00463577">
      <w:r>
        <w:t xml:space="preserve">  result = list(</w:t>
      </w:r>
    </w:p>
    <w:p w14:paraId="407CE388" w14:textId="77777777" w:rsidR="00463577" w:rsidRDefault="00463577" w:rsidP="00463577">
      <w:r>
        <w:t xml:space="preserve">    AW_Vector = AW_Vector,</w:t>
      </w:r>
    </w:p>
    <w:p w14:paraId="1231A643" w14:textId="77777777" w:rsidR="00463577" w:rsidRDefault="00463577" w:rsidP="00463577">
      <w:r>
        <w:rPr>
          <w:rFonts w:hint="eastAsia"/>
        </w:rPr>
        <w:t xml:space="preserve">    `</w:t>
      </w:r>
      <w:r>
        <w:rPr>
          <w:rFonts w:hint="eastAsia"/>
        </w:rPr>
        <w:t>∑</w:t>
      </w:r>
      <w:r>
        <w:rPr>
          <w:rFonts w:hint="eastAsia"/>
        </w:rPr>
        <w:t>AW/W`   = AW_Vector/Weigth_fun(data)$weigth_vector,</w:t>
      </w:r>
    </w:p>
    <w:p w14:paraId="15C40141" w14:textId="77777777" w:rsidR="00463577" w:rsidRDefault="00463577" w:rsidP="00463577">
      <w:r>
        <w:t xml:space="preserve">    λ         =  λ</w:t>
      </w:r>
    </w:p>
    <w:p w14:paraId="1B70D4D6" w14:textId="77777777" w:rsidR="00463577" w:rsidRDefault="00463577" w:rsidP="00463577">
      <w:r>
        <w:t xml:space="preserve">  )  </w:t>
      </w:r>
    </w:p>
    <w:p w14:paraId="52A1CE63" w14:textId="77777777" w:rsidR="00463577" w:rsidRDefault="00463577" w:rsidP="00463577">
      <w:r>
        <w:t xml:space="preserve">  return(result)</w:t>
      </w:r>
    </w:p>
    <w:p w14:paraId="24779218" w14:textId="77777777" w:rsidR="00463577" w:rsidRDefault="00463577" w:rsidP="00463577">
      <w:r>
        <w:t>}</w:t>
      </w:r>
    </w:p>
    <w:p w14:paraId="1A2C6C4D" w14:textId="77777777" w:rsidR="00463577" w:rsidRDefault="00463577" w:rsidP="00463577">
      <w:r>
        <w:t>AW_Weight(data_C)</w:t>
      </w:r>
    </w:p>
    <w:p w14:paraId="354387B0" w14:textId="77777777" w:rsidR="00463577" w:rsidRDefault="00463577" w:rsidP="00463577"/>
    <w:p w14:paraId="7AB929E0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一致性</w:t>
      </w:r>
    </w:p>
    <w:p w14:paraId="2C886665" w14:textId="77777777" w:rsidR="00463577" w:rsidRDefault="00463577" w:rsidP="00463577">
      <w:r>
        <w:t>Consist_Test &lt;- function(λ,n){</w:t>
      </w:r>
    </w:p>
    <w:p w14:paraId="07CCF973" w14:textId="77777777" w:rsidR="00463577" w:rsidRDefault="00463577" w:rsidP="00463577">
      <w:r>
        <w:t xml:space="preserve">  RI_refer =  c(0,0,0.52,0.89,1.12,1.26,1.36,1.41,1.46,1.49,1.52,1.54)</w:t>
      </w:r>
    </w:p>
    <w:p w14:paraId="5D8A7290" w14:textId="77777777" w:rsidR="00463577" w:rsidRDefault="00463577" w:rsidP="00463577">
      <w:r>
        <w:t xml:space="preserve">  CI = (λ - n)/(n - 1)</w:t>
      </w:r>
    </w:p>
    <w:p w14:paraId="2359EA96" w14:textId="77777777" w:rsidR="00463577" w:rsidRDefault="00463577" w:rsidP="00463577">
      <w:r>
        <w:t xml:space="preserve">  CR = CI/(RI_refer[n])</w:t>
      </w:r>
    </w:p>
    <w:p w14:paraId="4B894206" w14:textId="77777777" w:rsidR="00463577" w:rsidRDefault="00463577" w:rsidP="00463577">
      <w:r>
        <w:t xml:space="preserve">  if (CR &lt;= .1){</w:t>
      </w:r>
    </w:p>
    <w:p w14:paraId="6BB6CF99" w14:textId="77777777" w:rsidR="00463577" w:rsidRDefault="00463577" w:rsidP="00463577">
      <w:r>
        <w:rPr>
          <w:rFonts w:hint="eastAsia"/>
        </w:rPr>
        <w:t xml:space="preserve">    cat(" </w:t>
      </w:r>
      <w:r>
        <w:rPr>
          <w:rFonts w:hint="eastAsia"/>
        </w:rPr>
        <w:t>通过一致性检验！</w:t>
      </w:r>
      <w:r>
        <w:rPr>
          <w:rFonts w:hint="eastAsia"/>
        </w:rPr>
        <w:t>",sep = "\n")</w:t>
      </w:r>
    </w:p>
    <w:p w14:paraId="5F46FE3E" w14:textId="77777777" w:rsidR="00463577" w:rsidRDefault="00463577" w:rsidP="00463577">
      <w:r>
        <w:t xml:space="preserve">    cat(" Wi: ", round(CR,4), "\n")</w:t>
      </w:r>
    </w:p>
    <w:p w14:paraId="41946C76" w14:textId="77777777" w:rsidR="00463577" w:rsidRDefault="00463577" w:rsidP="00463577">
      <w:r>
        <w:t xml:space="preserve">  } else {</w:t>
      </w:r>
    </w:p>
    <w:p w14:paraId="7611BFD5" w14:textId="77777777" w:rsidR="00463577" w:rsidRDefault="00463577" w:rsidP="00463577">
      <w:r>
        <w:rPr>
          <w:rFonts w:hint="eastAsia"/>
        </w:rPr>
        <w:t xml:space="preserve">    cat(" </w:t>
      </w:r>
      <w:r>
        <w:rPr>
          <w:rFonts w:hint="eastAsia"/>
        </w:rPr>
        <w:t>请调整判断矩阵！</w:t>
      </w:r>
      <w:r>
        <w:rPr>
          <w:rFonts w:hint="eastAsia"/>
        </w:rPr>
        <w:t>","\n")</w:t>
      </w:r>
    </w:p>
    <w:p w14:paraId="21F94DD6" w14:textId="77777777" w:rsidR="00463577" w:rsidRDefault="00463577" w:rsidP="00463577">
      <w:r>
        <w:t xml:space="preserve">    }</w:t>
      </w:r>
    </w:p>
    <w:p w14:paraId="742BBD2B" w14:textId="77777777" w:rsidR="00463577" w:rsidRDefault="00463577" w:rsidP="00463577">
      <w:r>
        <w:t xml:space="preserve">  return(CR)</w:t>
      </w:r>
    </w:p>
    <w:p w14:paraId="4D04FDD3" w14:textId="77777777" w:rsidR="00463577" w:rsidRDefault="00463577" w:rsidP="00463577">
      <w:r>
        <w:t>}</w:t>
      </w:r>
    </w:p>
    <w:p w14:paraId="538A745F" w14:textId="77777777" w:rsidR="00463577" w:rsidRDefault="00463577" w:rsidP="00463577"/>
    <w:p w14:paraId="019F4FDC" w14:textId="77777777" w:rsidR="00463577" w:rsidRDefault="00463577" w:rsidP="00463577">
      <w:r>
        <w:t>Consist_Test(AW_Weight(data_C)$λ,4)</w:t>
      </w:r>
    </w:p>
    <w:p w14:paraId="57C75B40" w14:textId="77777777" w:rsidR="00463577" w:rsidRDefault="00463577" w:rsidP="00463577">
      <w:r>
        <w:rPr>
          <w:rFonts w:hint="eastAsia"/>
        </w:rPr>
        <w:t>#</w:t>
      </w:r>
      <w:r>
        <w:rPr>
          <w:rFonts w:hint="eastAsia"/>
        </w:rPr>
        <w:t>排序</w:t>
      </w:r>
    </w:p>
    <w:p w14:paraId="1604862A" w14:textId="77777777" w:rsidR="00463577" w:rsidRDefault="00463577" w:rsidP="00463577">
      <w:r>
        <w:rPr>
          <w:rFonts w:hint="eastAsia"/>
        </w:rPr>
        <w:t>rule_Weigth_C &lt;- Weigth_fun(data_C)$weigth_vector   #</w:t>
      </w:r>
      <w:r>
        <w:rPr>
          <w:rFonts w:hint="eastAsia"/>
        </w:rPr>
        <w:t>准则层特征向量</w:t>
      </w:r>
    </w:p>
    <w:p w14:paraId="469BA504" w14:textId="77777777" w:rsidR="00463577" w:rsidRDefault="00463577" w:rsidP="00463577">
      <w:r>
        <w:rPr>
          <w:rFonts w:hint="eastAsia"/>
        </w:rPr>
        <w:t>rule_Weigth_f1 &lt;- Weigth_fun(data_F1)$weigth_vector   #</w:t>
      </w:r>
      <w:r>
        <w:rPr>
          <w:rFonts w:hint="eastAsia"/>
        </w:rPr>
        <w:t>方案层</w:t>
      </w:r>
      <w:r>
        <w:rPr>
          <w:rFonts w:hint="eastAsia"/>
        </w:rPr>
        <w:t>(for f1)</w:t>
      </w:r>
      <w:r>
        <w:rPr>
          <w:rFonts w:hint="eastAsia"/>
        </w:rPr>
        <w:t>特征向量</w:t>
      </w:r>
    </w:p>
    <w:p w14:paraId="5C16674A" w14:textId="77777777" w:rsidR="00463577" w:rsidRDefault="00463577" w:rsidP="00463577">
      <w:r>
        <w:rPr>
          <w:rFonts w:hint="eastAsia"/>
        </w:rPr>
        <w:t>rule_Weigth_f2 &lt;- Weigth_fun(data_F2)$weigth_vector   #</w:t>
      </w:r>
      <w:r>
        <w:rPr>
          <w:rFonts w:hint="eastAsia"/>
        </w:rPr>
        <w:t>方案层</w:t>
      </w:r>
      <w:r>
        <w:rPr>
          <w:rFonts w:hint="eastAsia"/>
        </w:rPr>
        <w:t>(for f2)</w:t>
      </w:r>
      <w:r>
        <w:rPr>
          <w:rFonts w:hint="eastAsia"/>
        </w:rPr>
        <w:t>特征向量</w:t>
      </w:r>
    </w:p>
    <w:p w14:paraId="62855DBE" w14:textId="77777777" w:rsidR="00463577" w:rsidRDefault="00463577" w:rsidP="00463577">
      <w:r>
        <w:rPr>
          <w:rFonts w:hint="eastAsia"/>
        </w:rPr>
        <w:t>rule_Weigth_f3 &lt;- Weigth_fun(data_F3)$weigth_vector   #</w:t>
      </w:r>
      <w:r>
        <w:rPr>
          <w:rFonts w:hint="eastAsia"/>
        </w:rPr>
        <w:t>方案层</w:t>
      </w:r>
      <w:r>
        <w:rPr>
          <w:rFonts w:hint="eastAsia"/>
        </w:rPr>
        <w:t>(for f3)</w:t>
      </w:r>
      <w:r>
        <w:rPr>
          <w:rFonts w:hint="eastAsia"/>
        </w:rPr>
        <w:t>特征向量</w:t>
      </w:r>
    </w:p>
    <w:p w14:paraId="316A3663" w14:textId="77777777" w:rsidR="00463577" w:rsidRDefault="00463577" w:rsidP="00463577">
      <w:r>
        <w:rPr>
          <w:rFonts w:hint="eastAsia"/>
        </w:rPr>
        <w:t>rule_Weigth_f4 &lt;- Weigth_fun(data_F4)$weigth_vector   #</w:t>
      </w:r>
      <w:r>
        <w:rPr>
          <w:rFonts w:hint="eastAsia"/>
        </w:rPr>
        <w:t>方案层</w:t>
      </w:r>
      <w:r>
        <w:rPr>
          <w:rFonts w:hint="eastAsia"/>
        </w:rPr>
        <w:t>(for f4)</w:t>
      </w:r>
      <w:r>
        <w:rPr>
          <w:rFonts w:hint="eastAsia"/>
        </w:rPr>
        <w:t>特征向量</w:t>
      </w:r>
    </w:p>
    <w:p w14:paraId="52B5512D" w14:textId="77777777" w:rsidR="00463577" w:rsidRDefault="00463577" w:rsidP="00463577">
      <w:r>
        <w:rPr>
          <w:rFonts w:hint="eastAsia"/>
        </w:rPr>
        <w:t>层次总排序：</w:t>
      </w:r>
    </w:p>
    <w:p w14:paraId="10F803B1" w14:textId="77777777" w:rsidR="00463577" w:rsidRDefault="00463577" w:rsidP="00463577">
      <w:r>
        <w:t>all_matrix &lt;- matrix(c(rule_Weigth_f1,rule_Weigth_f2,rule_Weigth_f3,rule_Weigth_f4),nrow = 31)</w:t>
      </w:r>
    </w:p>
    <w:p w14:paraId="15B256B3" w14:textId="77777777" w:rsidR="00463577" w:rsidRDefault="00463577" w:rsidP="00463577"/>
    <w:p w14:paraId="75B4C9BF" w14:textId="77777777" w:rsidR="00463577" w:rsidRDefault="00463577" w:rsidP="00463577">
      <w:r>
        <w:t>scores &lt;- all_matrix %*% rule_Weigth_C</w:t>
      </w:r>
    </w:p>
    <w:p w14:paraId="33AC917C" w14:textId="77777777" w:rsidR="00463577" w:rsidRDefault="00463577" w:rsidP="00463577">
      <w:r>
        <w:t>dimnames(scores) &lt;- list(t$province,"score")</w:t>
      </w:r>
    </w:p>
    <w:p w14:paraId="3D48200E" w14:textId="55436CB1" w:rsidR="00463577" w:rsidRDefault="00463577" w:rsidP="00463577">
      <w:r>
        <w:t>view(scores)</w:t>
      </w:r>
      <w:r w:rsidR="00B56EB4" w:rsidRPr="00B56EB4">
        <w:rPr>
          <w:noProof/>
        </w:rPr>
        <w:t xml:space="preserve"> </w:t>
      </w:r>
      <w:r w:rsidR="00B56EB4">
        <w:rPr>
          <w:noProof/>
        </w:rPr>
        <w:lastRenderedPageBreak/>
        <w:drawing>
          <wp:inline distT="0" distB="0" distL="0" distR="0" wp14:anchorId="154A7065" wp14:editId="2C113A3B">
            <wp:extent cx="5274310" cy="343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850" w14:textId="77777777" w:rsidR="00463577" w:rsidRDefault="00463577" w:rsidP="00463577">
      <w:r>
        <w:t>#4.2.2</w:t>
      </w:r>
    </w:p>
    <w:p w14:paraId="2C9386FF" w14:textId="77777777" w:rsidR="00463577" w:rsidRDefault="00463577" w:rsidP="00463577">
      <w:r>
        <w:t>sim_value&lt;-function(prov){</w:t>
      </w:r>
    </w:p>
    <w:p w14:paraId="32AEA7A0" w14:textId="77777777" w:rsidR="00463577" w:rsidRDefault="00463577" w:rsidP="00463577">
      <w:r>
        <w:t>vct&lt;-matrix(data=c(t_c1,t_c2,t_c3,t_c4),ncol = 4,dimnames = list(t$province,c("pop","sexrt","yonung","edu")))</w:t>
      </w:r>
    </w:p>
    <w:p w14:paraId="7161676F" w14:textId="77777777" w:rsidR="00463577" w:rsidRDefault="00463577" w:rsidP="00463577">
      <w:r>
        <w:t>A=as.vector(vct[prov,])</w:t>
      </w:r>
    </w:p>
    <w:p w14:paraId="40CA0403" w14:textId="77777777" w:rsidR="00463577" w:rsidRDefault="00463577" w:rsidP="00463577">
      <w:r>
        <w:t>prov_n&lt;-which(row.names(vct)==prov)</w:t>
      </w:r>
    </w:p>
    <w:p w14:paraId="2108B624" w14:textId="77777777" w:rsidR="00463577" w:rsidRDefault="00463577" w:rsidP="00463577">
      <w:r>
        <w:t>options(digits=17)</w:t>
      </w:r>
    </w:p>
    <w:p w14:paraId="66404EC1" w14:textId="77777777" w:rsidR="00463577" w:rsidRDefault="00463577" w:rsidP="00463577">
      <w:r>
        <w:t>cosθ&lt;-data.frame(t$province)</w:t>
      </w:r>
    </w:p>
    <w:p w14:paraId="4C1A2D7C" w14:textId="77777777" w:rsidR="00463577" w:rsidRDefault="00463577" w:rsidP="00463577"/>
    <w:p w14:paraId="234FD30D" w14:textId="77777777" w:rsidR="00463577" w:rsidRDefault="00463577" w:rsidP="00463577">
      <w:r>
        <w:t>for (i in c(1:31)){</w:t>
      </w:r>
    </w:p>
    <w:p w14:paraId="48606DDE" w14:textId="77777777" w:rsidR="00463577" w:rsidRDefault="00463577" w:rsidP="00463577">
      <w:r>
        <w:t xml:space="preserve">  if (i!=prov_n){</w:t>
      </w:r>
    </w:p>
    <w:p w14:paraId="3663B6D0" w14:textId="77777777" w:rsidR="00463577" w:rsidRDefault="00463577" w:rsidP="00463577">
      <w:r>
        <w:t xml:space="preserve">  B=as.vector(vct[i,])</w:t>
      </w:r>
    </w:p>
    <w:p w14:paraId="2A69293F" w14:textId="77777777" w:rsidR="00463577" w:rsidRDefault="00463577" w:rsidP="00463577">
      <w:r>
        <w:t xml:space="preserve">  </w:t>
      </w:r>
    </w:p>
    <w:p w14:paraId="1F602E01" w14:textId="77777777" w:rsidR="00463577" w:rsidRDefault="00463577" w:rsidP="00463577">
      <w:r>
        <w:t xml:space="preserve">  cosθ[i,2] &lt;- as.double(sum(A*B)/(sqrt(sum(A^2))*sqrt(sum(B^2))))</w:t>
      </w:r>
    </w:p>
    <w:p w14:paraId="47D1A737" w14:textId="77777777" w:rsidR="00463577" w:rsidRDefault="00463577" w:rsidP="00463577">
      <w:r>
        <w:t xml:space="preserve">  }</w:t>
      </w:r>
    </w:p>
    <w:p w14:paraId="5108D46D" w14:textId="77777777" w:rsidR="00463577" w:rsidRDefault="00463577" w:rsidP="00463577">
      <w:r>
        <w:t xml:space="preserve">  else{next}</w:t>
      </w:r>
    </w:p>
    <w:p w14:paraId="5ACA4591" w14:textId="77777777" w:rsidR="00463577" w:rsidRDefault="00463577" w:rsidP="00463577">
      <w:r>
        <w:t>}</w:t>
      </w:r>
    </w:p>
    <w:p w14:paraId="1CDBC211" w14:textId="77777777" w:rsidR="00463577" w:rsidRDefault="00463577" w:rsidP="00463577">
      <w:r>
        <w:t>as.double(cosθ[,2])</w:t>
      </w:r>
    </w:p>
    <w:p w14:paraId="35B0B95A" w14:textId="77777777" w:rsidR="00463577" w:rsidRDefault="00463577" w:rsidP="00463577">
      <w:r>
        <w:t>colnames(cosθ)[2]&lt;-'Distance'</w:t>
      </w:r>
    </w:p>
    <w:p w14:paraId="57C38DDB" w14:textId="77777777" w:rsidR="00463577" w:rsidRDefault="00463577" w:rsidP="00463577">
      <w:r>
        <w:t>cosθ&lt;- cosθ[order(cosθ[,2],decreasing = T),]</w:t>
      </w:r>
    </w:p>
    <w:p w14:paraId="0425F470" w14:textId="77777777" w:rsidR="00463577" w:rsidRDefault="00463577" w:rsidP="00463577">
      <w:r>
        <w:t>return(cosθ)</w:t>
      </w:r>
    </w:p>
    <w:p w14:paraId="3F1F130D" w14:textId="77777777" w:rsidR="00463577" w:rsidRDefault="00463577" w:rsidP="00463577">
      <w:r>
        <w:t>}</w:t>
      </w:r>
    </w:p>
    <w:p w14:paraId="262AB390" w14:textId="77777777" w:rsidR="00463577" w:rsidRDefault="00463577" w:rsidP="00463577">
      <w:r>
        <w:t>options(digits=17)</w:t>
      </w:r>
    </w:p>
    <w:p w14:paraId="4F376CFC" w14:textId="77777777" w:rsidR="00463577" w:rsidRDefault="00463577" w:rsidP="00463577">
      <w:r>
        <w:rPr>
          <w:rFonts w:hint="eastAsia"/>
        </w:rPr>
        <w:t>H&lt;-sim_value('</w:t>
      </w:r>
      <w:r>
        <w:rPr>
          <w:rFonts w:hint="eastAsia"/>
        </w:rPr>
        <w:t>河南</w:t>
      </w:r>
      <w:r>
        <w:rPr>
          <w:rFonts w:hint="eastAsia"/>
        </w:rPr>
        <w:t>')</w:t>
      </w:r>
    </w:p>
    <w:p w14:paraId="53D0CA50" w14:textId="30FB3D6A" w:rsidR="00DE4D21" w:rsidRDefault="00463577" w:rsidP="00463577">
      <w:r>
        <w:t>view(H)</w:t>
      </w:r>
    </w:p>
    <w:p w14:paraId="316FD743" w14:textId="478684F3" w:rsidR="00463577" w:rsidRPr="00DE4D21" w:rsidRDefault="00B56EB4" w:rsidP="00463577">
      <w:r>
        <w:rPr>
          <w:noProof/>
        </w:rPr>
        <w:lastRenderedPageBreak/>
        <w:drawing>
          <wp:inline distT="0" distB="0" distL="0" distR="0" wp14:anchorId="0EA72C22" wp14:editId="1CA69627">
            <wp:extent cx="5274310" cy="3143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577" w:rsidRPr="00DE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7E7A0" w14:textId="77777777" w:rsidR="007F5D35" w:rsidRDefault="007F5D35" w:rsidP="00ED665D">
      <w:r>
        <w:separator/>
      </w:r>
    </w:p>
  </w:endnote>
  <w:endnote w:type="continuationSeparator" w:id="0">
    <w:p w14:paraId="4585BE44" w14:textId="77777777" w:rsidR="007F5D35" w:rsidRDefault="007F5D35" w:rsidP="00ED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76EE" w14:textId="77777777" w:rsidR="007F5D35" w:rsidRDefault="007F5D35" w:rsidP="00ED665D">
      <w:r>
        <w:separator/>
      </w:r>
    </w:p>
  </w:footnote>
  <w:footnote w:type="continuationSeparator" w:id="0">
    <w:p w14:paraId="0D58DB8F" w14:textId="77777777" w:rsidR="007F5D35" w:rsidRDefault="007F5D35" w:rsidP="00ED6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DB23"/>
    <w:multiLevelType w:val="multilevel"/>
    <w:tmpl w:val="486CDB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936E0"/>
    <w:rsid w:val="00115206"/>
    <w:rsid w:val="00171C7B"/>
    <w:rsid w:val="00463577"/>
    <w:rsid w:val="00696876"/>
    <w:rsid w:val="006D3E37"/>
    <w:rsid w:val="00792651"/>
    <w:rsid w:val="007E6ABA"/>
    <w:rsid w:val="007F5D35"/>
    <w:rsid w:val="0084096E"/>
    <w:rsid w:val="008735F7"/>
    <w:rsid w:val="008E3CEE"/>
    <w:rsid w:val="00994A10"/>
    <w:rsid w:val="009D4023"/>
    <w:rsid w:val="00AC11A3"/>
    <w:rsid w:val="00AF153C"/>
    <w:rsid w:val="00B56EB4"/>
    <w:rsid w:val="00C8422B"/>
    <w:rsid w:val="00CB4830"/>
    <w:rsid w:val="00CD3923"/>
    <w:rsid w:val="00DE4D21"/>
    <w:rsid w:val="00DF1B31"/>
    <w:rsid w:val="00ED665D"/>
    <w:rsid w:val="00F02995"/>
    <w:rsid w:val="00F53973"/>
    <w:rsid w:val="00F97BD2"/>
    <w:rsid w:val="00FD5BB8"/>
    <w:rsid w:val="17C936E0"/>
    <w:rsid w:val="3B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A4C7CB"/>
  <w15:docId w15:val="{3FE037E4-2686-450D-A903-9BC7937C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E4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665D"/>
    <w:rPr>
      <w:kern w:val="2"/>
      <w:sz w:val="18"/>
      <w:szCs w:val="18"/>
    </w:rPr>
  </w:style>
  <w:style w:type="paragraph" w:styleId="a5">
    <w:name w:val="footer"/>
    <w:basedOn w:val="a"/>
    <w:link w:val="a6"/>
    <w:rsid w:val="00ED6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665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ED665D"/>
    <w:pPr>
      <w:ind w:firstLineChars="200" w:firstLine="420"/>
    </w:pPr>
  </w:style>
  <w:style w:type="table" w:styleId="a8">
    <w:name w:val="Table Grid"/>
    <w:basedOn w:val="a1"/>
    <w:rsid w:val="00C8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E4D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</dc:creator>
  <cp:lastModifiedBy>Wang Imp</cp:lastModifiedBy>
  <cp:revision>9</cp:revision>
  <dcterms:created xsi:type="dcterms:W3CDTF">2021-06-08T00:49:00Z</dcterms:created>
  <dcterms:modified xsi:type="dcterms:W3CDTF">2021-06-10T07:55:00Z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