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E515" w14:textId="5FB04632" w:rsidR="001F7F53" w:rsidRDefault="001F7F53">
      <w:r>
        <w:t>Contribution that adds to 100</w:t>
      </w:r>
    </w:p>
    <w:p w14:paraId="7A97EC5A" w14:textId="202CBA30" w:rsidR="001F7F53" w:rsidRDefault="001F7F53">
      <w:r>
        <w:t xml:space="preserve">Clear who did what in the presentation and in the report </w:t>
      </w:r>
    </w:p>
    <w:p w14:paraId="73FC7D50" w14:textId="7323A11D" w:rsidR="001F7F53" w:rsidRDefault="001F7F53">
      <w:r>
        <w:t xml:space="preserve">Presentation quality to </w:t>
      </w:r>
      <w:proofErr w:type="spellStart"/>
      <w:r>
        <w:t>maike</w:t>
      </w:r>
      <w:proofErr w:type="spellEnd"/>
      <w:r>
        <w:t xml:space="preserve"> it </w:t>
      </w:r>
      <w:proofErr w:type="gramStart"/>
      <w:r>
        <w:t>look</w:t>
      </w:r>
      <w:proofErr w:type="gramEnd"/>
      <w:r>
        <w:t xml:space="preserve"> good not like thrown together</w:t>
      </w:r>
    </w:p>
    <w:p w14:paraId="56DE0B19" w14:textId="77777777" w:rsidR="001F7F53" w:rsidRDefault="001F7F53"/>
    <w:p w14:paraId="3DA4B143" w14:textId="57F6FD9E" w:rsidR="001F7F53" w:rsidRDefault="001F7F53">
      <w:r>
        <w:t xml:space="preserve">Video demo of </w:t>
      </w:r>
      <w:proofErr w:type="gramStart"/>
      <w:r>
        <w:t>the robot</w:t>
      </w:r>
      <w:proofErr w:type="gramEnd"/>
      <w:r>
        <w:t xml:space="preserve"> functionality that makes sense</w:t>
      </w:r>
    </w:p>
    <w:p w14:paraId="11093B1A" w14:textId="77777777" w:rsidR="001F7F53" w:rsidRDefault="001F7F53"/>
    <w:p w14:paraId="1D0015A0" w14:textId="750518F8" w:rsidR="001F7F53" w:rsidRDefault="001F7F53">
      <w:r>
        <w:t xml:space="preserve">IEEE report </w:t>
      </w:r>
      <w:proofErr w:type="spellStart"/>
      <w:r>
        <w:t>guidelined</w:t>
      </w:r>
      <w:proofErr w:type="spellEnd"/>
      <w:r>
        <w:t xml:space="preserve"> report </w:t>
      </w:r>
    </w:p>
    <w:p w14:paraId="79766434" w14:textId="77777777" w:rsidR="001F7F53" w:rsidRDefault="001F7F53"/>
    <w:p w14:paraId="68D39589" w14:textId="213E56B6" w:rsidR="001F7F53" w:rsidRDefault="001F7F53">
      <w:r>
        <w:t xml:space="preserve">Creativity score that carries from proposal and midterm </w:t>
      </w:r>
    </w:p>
    <w:p w14:paraId="30F794ED" w14:textId="77777777" w:rsidR="001F7F53" w:rsidRDefault="001F7F53"/>
    <w:p w14:paraId="4F5D4FB0" w14:textId="65D66CF3" w:rsidR="001F7F53" w:rsidRDefault="001F7F53">
      <w:r>
        <w:t xml:space="preserve">Did we do the same as the proposal and how we deviated from the proposal </w:t>
      </w:r>
    </w:p>
    <w:sectPr w:rsidR="001F7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53"/>
    <w:rsid w:val="001F7F53"/>
    <w:rsid w:val="006B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054C"/>
  <w15:chartTrackingRefBased/>
  <w15:docId w15:val="{474A4DB7-AFF8-44A4-9EF4-0380555B2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293</Characters>
  <Application>Microsoft Office Word</Application>
  <DocSecurity>0</DocSecurity>
  <Lines>15</Lines>
  <Paragraphs>18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Viaud</dc:creator>
  <cp:keywords/>
  <dc:description/>
  <cp:lastModifiedBy>Jacques Viaud</cp:lastModifiedBy>
  <cp:revision>1</cp:revision>
  <dcterms:created xsi:type="dcterms:W3CDTF">2025-11-14T21:09:00Z</dcterms:created>
  <dcterms:modified xsi:type="dcterms:W3CDTF">2025-11-14T21:15:00Z</dcterms:modified>
</cp:coreProperties>
</file>