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VÔLEI FEMININO | BRASIL 3 X 1 TURQUIA | MELHORES MOMENTOS | OLIMPÍADAS PARIS 2024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#voleifem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